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8A85BCC64BEF4D23BB4A52809F2F2CAE"/>
              </w:placeholder>
            </w:sdtPr>
            <w:sdtContent>
              <w:p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>
                  <w:rPr>
                    <w:rFonts w:cs="Arial"/>
                    <w:lang w:val="es-ES" w:eastAsia="en-US"/>
                  </w:rPr>
                  <w:t>22</w:t>
                </w:r>
              </w:p>
            </w:sdtContent>
          </w:sdt>
        </w:tc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8A85BCC64BEF4D23BB4A52809F2F2CAE"/>
              </w:placeholder>
            </w:sdtPr>
            <w:sdtContent>
              <w:p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Suspender cuenta</w:t>
                </w:r>
              </w:p>
            </w:sdtContent>
          </w:sdt>
        </w:tc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3E15" w:rsidRDefault="00D93E15" w:rsidP="00825C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2ACE9FF545964D698EDE20314536539B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20/10/2019</w:t>
                </w:r>
              </w:p>
            </w:tc>
          </w:sdtContent>
        </w:sdt>
      </w:tr>
      <w:tr w:rsidR="00D93E15" w:rsidRPr="00640444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2ACE9FF545964D698EDE20314536539B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8A85BCC64BEF4D23BB4A52809F2F2CA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Moderador</w:t>
                </w:r>
              </w:p>
            </w:tc>
          </w:sdtContent>
        </w:sdt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8A85BCC64BEF4D23BB4A52809F2F2CAE"/>
              </w:placeholder>
            </w:sdtPr>
            <w:sdtContent>
              <w:p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Este caso de uso permite al Moderador</w:t>
                </w:r>
                <w:r>
                  <w:rPr>
                    <w:rFonts w:cs="Arial"/>
                    <w:lang w:val="es-ES" w:eastAsia="en-US"/>
                  </w:rPr>
                  <w:t xml:space="preserve"> suspender un usuario por un tiempo definido.</w:t>
                </w:r>
              </w:p>
            </w:sdtContent>
          </w:sdt>
        </w:tc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8A85BCC64BEF4D23BB4A52809F2F2CAE"/>
              </w:placeholder>
            </w:sdtPr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8A85BCC64BEF4D23BB4A52809F2F2CAE"/>
                  </w:placeholder>
                  <w:showingPlcHdr/>
                </w:sdtPr>
                <w:sdtContent>
                  <w:p w:rsidR="00D93E15" w:rsidRDefault="00D93E15" w:rsidP="00825CAD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3E15" w:rsidRDefault="00D93E15" w:rsidP="00825CAD">
            <w:pPr>
              <w:rPr>
                <w:rFonts w:cs="Arial"/>
                <w:lang w:val="es-ES" w:eastAsia="en-US"/>
              </w:rPr>
            </w:pPr>
            <w:bookmarkStart w:id="0" w:name="_GoBack"/>
            <w:r>
              <w:rPr>
                <w:rFonts w:cs="Arial"/>
                <w:lang w:val="es-ES" w:eastAsia="en-US"/>
              </w:rPr>
              <w:t xml:space="preserve">El Moderador selecciona </w:t>
            </w:r>
            <w:r>
              <w:rPr>
                <w:rFonts w:cs="Arial"/>
                <w:lang w:val="es-ES" w:eastAsia="en-US"/>
              </w:rPr>
              <w:t>el submenú del reporte y selecciona la opción “Suspender”</w:t>
            </w:r>
            <w:bookmarkEnd w:id="0"/>
          </w:p>
        </w:tc>
      </w:tr>
      <w:tr w:rsidR="00D93E15" w:rsidTr="005758C9">
        <w:trPr>
          <w:trHeight w:val="3362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93E15" w:rsidRPr="00D93E15" w:rsidRDefault="00D93E15" w:rsidP="00D93E15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sdt>
              <w:sdtPr>
                <w:rPr>
                  <w:lang w:val="es-ES" w:eastAsia="en-US"/>
                </w:rPr>
                <w:id w:val="9248622"/>
                <w:placeholder>
                  <w:docPart w:val="8A85BCC64BEF4D23BB4A52809F2F2CAE"/>
                </w:placeholder>
              </w:sdtPr>
              <w:sdtContent>
                <w:r>
                  <w:rPr>
                    <w:lang w:val="es-ES" w:eastAsia="en-US"/>
                  </w:rPr>
                  <w:t xml:space="preserve">El sistema despliega </w:t>
                </w:r>
                <w:r>
                  <w:rPr>
                    <w:lang w:val="es-ES" w:eastAsia="en-US"/>
                  </w:rPr>
                  <w:t>una ventana</w:t>
                </w:r>
              </w:sdtContent>
            </w:sdt>
            <w:r>
              <w:rPr>
                <w:lang w:val="es-ES" w:eastAsia="en-US"/>
              </w:rPr>
              <w:t xml:space="preserve"> con el campo “Tiempo de suspendido”</w:t>
            </w:r>
          </w:p>
          <w:p w:rsidR="00D93E15" w:rsidRPr="00D93E15" w:rsidRDefault="00D93E15" w:rsidP="00D93E15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</w:t>
            </w:r>
            <w:r>
              <w:rPr>
                <w:rFonts w:cs="Arial"/>
                <w:lang w:val="es-ES" w:eastAsia="en-US"/>
              </w:rPr>
              <w:t>Moderador</w:t>
            </w:r>
            <w:r>
              <w:rPr>
                <w:rFonts w:cs="Arial"/>
                <w:lang w:val="es-ES" w:eastAsia="en-US"/>
              </w:rPr>
              <w:t xml:space="preserve"> selecciona la opción del tiempo a suspender y selecciona “Aceptar” (Ver FA01)</w:t>
            </w:r>
          </w:p>
          <w:p w:rsidR="00D93E15" w:rsidRDefault="00D93E15" w:rsidP="00D93E15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consulta la base de datos y actualiza el estado de la cuenta del usuario, despliega un mensaje “El usuario: *</w:t>
            </w:r>
            <w:proofErr w:type="spellStart"/>
            <w:r>
              <w:rPr>
                <w:lang w:eastAsia="en-US"/>
              </w:rPr>
              <w:t>username</w:t>
            </w:r>
            <w:proofErr w:type="spellEnd"/>
            <w:r>
              <w:rPr>
                <w:lang w:eastAsia="en-US"/>
              </w:rPr>
              <w:t>* se ha suspendido”</w:t>
            </w:r>
            <w:r w:rsidR="003526C0">
              <w:rPr>
                <w:lang w:eastAsia="en-US"/>
              </w:rPr>
              <w:t xml:space="preserve"> y deshabilita la opción de suspender el submenú</w:t>
            </w:r>
            <w:r>
              <w:rPr>
                <w:lang w:eastAsia="en-US"/>
              </w:rPr>
              <w:t>. (Ver EX01)</w:t>
            </w:r>
          </w:p>
          <w:p w:rsidR="00D93E15" w:rsidRDefault="00D93E15" w:rsidP="00D93E15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Termina caso de uso</w:t>
            </w:r>
          </w:p>
        </w:tc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8A85BCC64BEF4D23BB4A52809F2F2CAE"/>
              </w:placeholder>
            </w:sdtPr>
            <w:sdtEndPr>
              <w:rPr>
                <w:rFonts w:cstheme="minorBidi"/>
              </w:rPr>
            </w:sdtEndPr>
            <w:sdtContent>
              <w:p w:rsidR="00D93E15" w:rsidRDefault="00D93E15" w:rsidP="00825CAD">
                <w:p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FA0</w:t>
                </w:r>
                <w:r>
                  <w:rPr>
                    <w:lang w:val="es-ES" w:eastAsia="en-US"/>
                  </w:rPr>
                  <w:t>1</w:t>
                </w:r>
                <w:r>
                  <w:rPr>
                    <w:lang w:val="es-ES" w:eastAsia="en-US"/>
                  </w:rPr>
                  <w:t xml:space="preserve">: </w:t>
                </w:r>
                <w:r w:rsidR="005758C9">
                  <w:rPr>
                    <w:lang w:val="es-ES" w:eastAsia="en-US"/>
                  </w:rPr>
                  <w:t>Cancelar</w:t>
                </w:r>
              </w:p>
              <w:p w:rsidR="00D93E15" w:rsidRDefault="00D93E15" w:rsidP="00D93E15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>
                  <w:rPr>
                    <w:lang w:val="es-ES" w:eastAsia="en-US"/>
                  </w:rPr>
                  <w:t>Moderador selecciona la opción “cancelar”</w:t>
                </w:r>
              </w:p>
              <w:p w:rsidR="00D93E15" w:rsidRPr="00075BC2" w:rsidRDefault="00D93E15" w:rsidP="00D93E15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uso.</w:t>
                </w:r>
              </w:p>
            </w:sdtContent>
          </w:sdt>
        </w:tc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3E15" w:rsidRDefault="00D93E15" w:rsidP="00825CAD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EX01: Fallo de conexión con el servidor</w:t>
            </w:r>
          </w:p>
          <w:p w:rsidR="00D93E15" w:rsidRDefault="00D93E15" w:rsidP="00825CAD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 “Sin conexión, por favor espere unos segundos e intente de nuevo”</w:t>
            </w:r>
          </w:p>
          <w:p w:rsidR="00D93E15" w:rsidRDefault="00D93E15" w:rsidP="00825CAD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asesor presiona “Aceptar”</w:t>
            </w:r>
          </w:p>
          <w:p w:rsidR="00D93E15" w:rsidRPr="00075BC2" w:rsidRDefault="00D93E15" w:rsidP="00825CAD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3E15" w:rsidRDefault="00D93E15" w:rsidP="00825C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Ninguna</w:t>
            </w:r>
          </w:p>
        </w:tc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Extiende:</w:t>
            </w:r>
          </w:p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9248629"/>
            <w:placeholder>
              <w:docPart w:val="8C2D9CF3997145BDB967B7CF9EC1CE78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Ninguna</w:t>
                </w:r>
              </w:p>
            </w:tc>
          </w:sdtContent>
        </w:sdt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C7A122BCD4374D839790C2ADAF1AEB62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3E15" w:rsidRDefault="00D93E15" w:rsidP="00825CAD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  <w:tr w:rsidR="00D93E15" w:rsidTr="00825CA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3E15" w:rsidRDefault="00D93E15" w:rsidP="00825CAD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3E15" w:rsidRDefault="00D93E15" w:rsidP="00825CAD">
            <w:pPr>
              <w:rPr>
                <w:rFonts w:cs="Arial"/>
                <w:lang w:val="es-ES" w:eastAsia="en-US"/>
              </w:rPr>
            </w:pPr>
          </w:p>
        </w:tc>
      </w:tr>
    </w:tbl>
    <w:p w:rsidR="00BC6CC9" w:rsidRDefault="00BC6CC9"/>
    <w:sectPr w:rsidR="00BC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5"/>
    <w:rsid w:val="003526C0"/>
    <w:rsid w:val="005758C9"/>
    <w:rsid w:val="00BC6CC9"/>
    <w:rsid w:val="00D9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CB2"/>
  <w15:chartTrackingRefBased/>
  <w15:docId w15:val="{4005B556-DC85-4285-8936-F8153A77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3E15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E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9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5BCC64BEF4D23BB4A52809F2F2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6F82-0D88-468E-9631-EDAE35E8E931}"/>
      </w:docPartPr>
      <w:docPartBody>
        <w:p w:rsidR="00000000" w:rsidRDefault="00690D4D" w:rsidP="00690D4D">
          <w:pPr>
            <w:pStyle w:val="8A85BCC64BEF4D23BB4A52809F2F2CA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CE9FF545964D698EDE20314536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F872D-7D47-49F6-804F-0B9E832B66AF}"/>
      </w:docPartPr>
      <w:docPartBody>
        <w:p w:rsidR="00000000" w:rsidRDefault="00690D4D" w:rsidP="00690D4D">
          <w:pPr>
            <w:pStyle w:val="2ACE9FF545964D698EDE20314536539B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C2D9CF3997145BDB967B7CF9EC1C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2202-189E-49CE-92CC-E416530FB214}"/>
      </w:docPartPr>
      <w:docPartBody>
        <w:p w:rsidR="00000000" w:rsidRDefault="00690D4D" w:rsidP="00690D4D">
          <w:pPr>
            <w:pStyle w:val="8C2D9CF3997145BDB967B7CF9EC1CE7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A122BCD4374D839790C2ADAF1AE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95DD5-CD73-4F1F-8C7C-48CC13C0FB6D}"/>
      </w:docPartPr>
      <w:docPartBody>
        <w:p w:rsidR="00000000" w:rsidRDefault="00690D4D" w:rsidP="00690D4D">
          <w:pPr>
            <w:pStyle w:val="C7A122BCD4374D839790C2ADAF1AEB62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4D"/>
    <w:rsid w:val="00690D4D"/>
    <w:rsid w:val="00D4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0D4D"/>
  </w:style>
  <w:style w:type="paragraph" w:customStyle="1" w:styleId="8A85BCC64BEF4D23BB4A52809F2F2CAE">
    <w:name w:val="8A85BCC64BEF4D23BB4A52809F2F2CAE"/>
    <w:rsid w:val="00690D4D"/>
  </w:style>
  <w:style w:type="paragraph" w:customStyle="1" w:styleId="2ACE9FF545964D698EDE20314536539B">
    <w:name w:val="2ACE9FF545964D698EDE20314536539B"/>
    <w:rsid w:val="00690D4D"/>
  </w:style>
  <w:style w:type="paragraph" w:customStyle="1" w:styleId="8C2D9CF3997145BDB967B7CF9EC1CE78">
    <w:name w:val="8C2D9CF3997145BDB967B7CF9EC1CE78"/>
    <w:rsid w:val="00690D4D"/>
  </w:style>
  <w:style w:type="paragraph" w:customStyle="1" w:styleId="C7A122BCD4374D839790C2ADAF1AEB62">
    <w:name w:val="C7A122BCD4374D839790C2ADAF1AEB62"/>
    <w:rsid w:val="00690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3</cp:revision>
  <dcterms:created xsi:type="dcterms:W3CDTF">2019-10-21T16:40:00Z</dcterms:created>
  <dcterms:modified xsi:type="dcterms:W3CDTF">2019-10-21T16:58:00Z</dcterms:modified>
</cp:coreProperties>
</file>