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F5B4A" w:rsidP="00DF5B4A" w:rsidRDefault="00DF5B4A" w14:paraId="64230418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DF5B4A" w:rsidP="00DF5B4A" w:rsidRDefault="00DF5B4A" w14:paraId="2E60F7F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DF5B4A" w:rsidP="00DF5B4A" w:rsidRDefault="00DF5B4A" w14:paraId="5914AF9E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Departamento de Ciencias de la Computación</w:t>
      </w:r>
    </w:p>
    <w:p w:rsidR="00DF5B4A" w:rsidP="00DF5B4A" w:rsidRDefault="00DF5B4A" w14:paraId="09A21CCA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(DCCO)</w:t>
      </w:r>
    </w:p>
    <w:p w:rsidR="00DF5B4A" w:rsidP="00DF5B4A" w:rsidRDefault="00DF5B4A" w14:paraId="2B372370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Carrera de Ingeniería en Tecnologías de la Información </w:t>
      </w:r>
    </w:p>
    <w:p w:rsidR="00DF5B4A" w:rsidP="00DF5B4A" w:rsidRDefault="00DF5B4A" w14:paraId="7D57400C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/>
        <w:ind w:left="-8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DF5B4A" w:rsidP="00DF5B4A" w:rsidRDefault="00DF5B4A" w14:paraId="17410DB0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Pr="005D6168" w:rsidR="00DF5B4A" w:rsidTr="3DDB4774" w14:paraId="44F8813C" w14:textId="77777777">
        <w:trPr>
          <w:trHeight w:val="1440"/>
          <w:jc w:val="center"/>
        </w:trPr>
        <w:tc>
          <w:tcPr>
            <w:tcW w:w="0" w:type="auto"/>
            <w:tcBorders>
              <w:bottom w:val="single" w:color="4F81B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F5B4A" w:rsidP="00167AB9" w:rsidRDefault="00DF5B4A" w14:paraId="35B6E032" w14:textId="77777777">
            <w:pPr>
              <w:spacing w:after="0" w:line="240" w:lineRule="auto"/>
              <w:rPr>
                <w:rFonts w:ascii="Cambria" w:hAnsi="Cambria" w:eastAsia="Times New Roman" w:cs="Times New Roman"/>
                <w:color w:val="000000"/>
                <w:sz w:val="60"/>
                <w:szCs w:val="60"/>
              </w:rPr>
            </w:pPr>
          </w:p>
          <w:p w:rsidRPr="00413056" w:rsidR="00DF5B4A" w:rsidP="00167AB9" w:rsidRDefault="00DF5B4A" w14:paraId="43C3AE0A" w14:textId="6B38E3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DDB4774" w:rsidR="6B0021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60"/>
                <w:szCs w:val="60"/>
              </w:rPr>
              <w:t xml:space="preserve">Prueba de Caja </w:t>
            </w:r>
            <w:r w:rsidRPr="3DDB4774" w:rsidR="416EC38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60"/>
                <w:szCs w:val="60"/>
              </w:rPr>
              <w:t>Negra</w:t>
            </w:r>
          </w:p>
        </w:tc>
      </w:tr>
      <w:tr w:rsidRPr="005D6168" w:rsidR="00DF5B4A" w:rsidTr="3DDB4774" w14:paraId="59360A70" w14:textId="77777777">
        <w:trPr>
          <w:trHeight w:val="720"/>
          <w:jc w:val="center"/>
        </w:trPr>
        <w:tc>
          <w:tcPr>
            <w:tcW w:w="0" w:type="auto"/>
            <w:tcBorders>
              <w:top w:val="single" w:color="4F81B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B1D75" w:rsidR="00DF5B4A" w:rsidP="003E30E6" w:rsidRDefault="003E30E6" w14:paraId="0EEDF0A8" w14:textId="53809C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3E30E6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“SISTEMA INFORMÁTICO PARA LA GESTIÓN DE ADMINISTRACIÓN DE CLIENTES EN LA DISTRIBUIDORA AGIP GAS”</w:t>
            </w:r>
          </w:p>
        </w:tc>
      </w:tr>
      <w:tr w:rsidRPr="005D6168" w:rsidR="00DF5B4A" w:rsidTr="3DDB4774" w14:paraId="422DFBCD" w14:textId="77777777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13056" w:rsidR="00DF5B4A" w:rsidP="003E30E6" w:rsidRDefault="00DF5B4A" w14:paraId="093B4761" w14:textId="0DB2FE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13056">
              <w:rPr>
                <w:rFonts w:ascii="Times New Roman" w:hAnsi="Times New Roman" w:eastAsia="Times New Roman" w:cs="Times New Roman"/>
                <w:color w:val="000000"/>
                <w:sz w:val="44"/>
                <w:szCs w:val="44"/>
              </w:rPr>
              <w:t xml:space="preserve">Versión </w:t>
            </w:r>
            <w:r w:rsidR="003E30E6">
              <w:rPr>
                <w:rFonts w:ascii="Times New Roman" w:hAnsi="Times New Roman" w:eastAsia="Times New Roman" w:cs="Times New Roman"/>
                <w:color w:val="000000"/>
                <w:sz w:val="44"/>
                <w:szCs w:val="44"/>
              </w:rPr>
              <w:t>1</w:t>
            </w:r>
            <w:r w:rsidRPr="00413056">
              <w:rPr>
                <w:rFonts w:ascii="Times New Roman" w:hAnsi="Times New Roman" w:eastAsia="Times New Roman" w:cs="Times New Roman"/>
                <w:color w:val="000000"/>
                <w:sz w:val="44"/>
                <w:szCs w:val="44"/>
              </w:rPr>
              <w:t>.0</w:t>
            </w:r>
          </w:p>
        </w:tc>
      </w:tr>
    </w:tbl>
    <w:p w:rsidR="00DF5B4A" w:rsidP="00DF5B4A" w:rsidRDefault="00DF5B4A" w14:paraId="7921BDB6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b/>
          <w:sz w:val="16"/>
          <w:szCs w:val="16"/>
        </w:rPr>
      </w:pPr>
    </w:p>
    <w:p w:rsidR="00DF5B4A" w:rsidP="00DF5B4A" w:rsidRDefault="00DF5B4A" w14:paraId="1E77F1F2" w14:textId="77777777">
      <w:pPr>
        <w:spacing w:after="0"/>
        <w:rPr>
          <w:rFonts w:ascii="Times New Roman" w:hAnsi="Times New Roman" w:eastAsia="Times New Roman" w:cs="Times New Roman"/>
          <w:b/>
        </w:rPr>
      </w:pPr>
    </w:p>
    <w:p w:rsidR="00DF5B4A" w:rsidP="00DF5B4A" w:rsidRDefault="00DF5B4A" w14:paraId="7A898A15" w14:textId="77777777">
      <w:pPr>
        <w:spacing w:after="0"/>
        <w:rPr>
          <w:rFonts w:ascii="Times New Roman" w:hAnsi="Times New Roman" w:eastAsia="Times New Roman" w:cs="Times New Roman"/>
          <w:b/>
        </w:rPr>
      </w:pPr>
    </w:p>
    <w:p w:rsidR="00DF5B4A" w:rsidP="00DF5B4A" w:rsidRDefault="00DF5B4A" w14:paraId="0983382D" w14:textId="77777777">
      <w:pPr>
        <w:spacing w:after="0"/>
        <w:rPr>
          <w:rFonts w:ascii="Times New Roman" w:hAnsi="Times New Roman" w:eastAsia="Times New Roman" w:cs="Times New Roman"/>
          <w:b/>
        </w:rPr>
      </w:pPr>
    </w:p>
    <w:p w:rsidR="00DF5B4A" w:rsidP="00DF5B4A" w:rsidRDefault="00DF5B4A" w14:paraId="0A0EC33C" w14:textId="77777777">
      <w:pPr>
        <w:spacing w:after="0"/>
        <w:rPr>
          <w:rFonts w:ascii="Times New Roman" w:hAnsi="Times New Roman" w:eastAsia="Times New Roman" w:cs="Times New Roman"/>
          <w:b/>
        </w:rPr>
      </w:pPr>
    </w:p>
    <w:p w:rsidR="00DF5B4A" w:rsidP="00DF5B4A" w:rsidRDefault="00DF5B4A" w14:paraId="736480B4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</w:rPr>
      </w:pPr>
    </w:p>
    <w:p w:rsidR="00DF5B4A" w:rsidP="00DF5B4A" w:rsidRDefault="00DF5B4A" w14:paraId="71AA6429" w14:textId="189ABD4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Presentado por: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3E30E6">
        <w:rPr>
          <w:rFonts w:ascii="Times New Roman" w:hAnsi="Times New Roman" w:eastAsia="Times New Roman" w:cs="Times New Roman"/>
        </w:rPr>
        <w:t xml:space="preserve">Camacho Santiago, Revelo Gabriel, </w:t>
      </w:r>
      <w:proofErr w:type="spellStart"/>
      <w:r w:rsidR="003E30E6">
        <w:rPr>
          <w:rFonts w:ascii="Times New Roman" w:hAnsi="Times New Roman" w:eastAsia="Times New Roman" w:cs="Times New Roman"/>
        </w:rPr>
        <w:t>Sangucho</w:t>
      </w:r>
      <w:proofErr w:type="spellEnd"/>
      <w:r w:rsidR="003E30E6">
        <w:rPr>
          <w:rFonts w:ascii="Times New Roman" w:hAnsi="Times New Roman" w:eastAsia="Times New Roman" w:cs="Times New Roman"/>
        </w:rPr>
        <w:t xml:space="preserve"> Paola</w:t>
      </w:r>
      <w:r>
        <w:rPr>
          <w:rFonts w:ascii="Times New Roman" w:hAnsi="Times New Roman" w:eastAsia="Times New Roman" w:cs="Times New Roman"/>
        </w:rPr>
        <w:t xml:space="preserve"> </w:t>
      </w:r>
    </w:p>
    <w:p w:rsidR="00DF5B4A" w:rsidP="00DF5B4A" w:rsidRDefault="00DF5B4A" w14:paraId="30D172F4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Director: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Ing. Jenny Ruiz </w:t>
      </w:r>
    </w:p>
    <w:p w:rsidR="00DF5B4A" w:rsidP="00DF5B4A" w:rsidRDefault="00DF5B4A" w14:paraId="6E33D06E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DF5B4A" w:rsidP="00DF5B4A" w:rsidRDefault="00DF5B4A" w14:paraId="54D00B57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DF5B4A" w:rsidP="708EC666" w:rsidRDefault="00DF5B4A" w14:paraId="4C4FDA5A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spacing w:after="0" w:line="480" w:lineRule="auto"/>
        <w:jc w:val="center"/>
        <w:rPr>
          <w:rFonts w:ascii="Times New Roman" w:hAnsi="Times New Roman" w:eastAsia="Times New Roman" w:cs="Times New Roman"/>
        </w:rPr>
      </w:pPr>
      <w:r w:rsidRPr="708EC666" w:rsidR="00DF5B4A">
        <w:rPr>
          <w:rFonts w:ascii="Times New Roman" w:hAnsi="Times New Roman" w:eastAsia="Times New Roman" w:cs="Times New Roman"/>
        </w:rPr>
        <w:t xml:space="preserve">Quito </w:t>
      </w:r>
    </w:p>
    <w:p w:rsidR="003E30E6" w:rsidP="708EC666" w:rsidRDefault="003E30E6" w14:paraId="5367FE0D" w14:textId="65B1B96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spacing w:after="0" w:line="480" w:lineRule="auto"/>
        <w:jc w:val="center"/>
        <w:rPr>
          <w:rFonts w:ascii="Times New Roman" w:hAnsi="Times New Roman" w:eastAsia="Times New Roman" w:cs="Times New Roman"/>
        </w:rPr>
      </w:pPr>
      <w:r w:rsidRPr="708EC666" w:rsidR="19EC0CE3">
        <w:rPr>
          <w:rFonts w:ascii="Times New Roman" w:hAnsi="Times New Roman" w:eastAsia="Times New Roman" w:cs="Times New Roman"/>
        </w:rPr>
        <w:t>21</w:t>
      </w:r>
      <w:r w:rsidRPr="708EC666" w:rsidR="003E30E6">
        <w:rPr>
          <w:rFonts w:ascii="Times New Roman" w:hAnsi="Times New Roman" w:eastAsia="Times New Roman" w:cs="Times New Roman"/>
        </w:rPr>
        <w:t xml:space="preserve"> de </w:t>
      </w:r>
      <w:r w:rsidRPr="708EC666" w:rsidR="003E30E6">
        <w:rPr>
          <w:rFonts w:ascii="Times New Roman" w:hAnsi="Times New Roman" w:eastAsia="Times New Roman" w:cs="Times New Roman"/>
        </w:rPr>
        <w:t>Junio</w:t>
      </w:r>
      <w:r w:rsidRPr="708EC666" w:rsidR="003E30E6">
        <w:rPr>
          <w:rFonts w:ascii="Times New Roman" w:hAnsi="Times New Roman" w:eastAsia="Times New Roman" w:cs="Times New Roman"/>
        </w:rPr>
        <w:t xml:space="preserve"> de 2023</w:t>
      </w:r>
    </w:p>
    <w:p w:rsidR="00DF5B4A" w:rsidP="00DF5B4A" w:rsidRDefault="00DF5B4A" w14:paraId="2E788F0E" w14:textId="0364F71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DF5B4A" w:rsidP="00DF5B4A" w:rsidRDefault="00DF5B4A" w14:paraId="6214D630" w14:textId="77777777"/>
    <w:p w:rsidR="00DF5B4A" w:rsidP="3DDB4774" w:rsidRDefault="00DF5B4A" w14:paraId="5469E1ED" w14:textId="34F96BA5">
      <w:pPr>
        <w:spacing w:line="48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3DDB4774" w:rsidR="6B002130">
        <w:rPr>
          <w:rFonts w:ascii="Arial" w:hAnsi="Arial" w:cs="Arial"/>
          <w:b w:val="1"/>
          <w:bCs w:val="1"/>
          <w:sz w:val="24"/>
          <w:szCs w:val="24"/>
        </w:rPr>
        <w:t xml:space="preserve">Prueba Caja </w:t>
      </w:r>
      <w:r w:rsidRPr="3DDB4774" w:rsidR="1A3A3BBC">
        <w:rPr>
          <w:rFonts w:ascii="Arial" w:hAnsi="Arial" w:cs="Arial"/>
          <w:b w:val="1"/>
          <w:bCs w:val="1"/>
          <w:sz w:val="24"/>
          <w:szCs w:val="24"/>
        </w:rPr>
        <w:t>Negra</w:t>
      </w:r>
      <w:r w:rsidRPr="3DDB4774" w:rsidR="6B002130">
        <w:rPr>
          <w:rFonts w:ascii="Arial" w:hAnsi="Arial" w:cs="Arial"/>
          <w:b w:val="1"/>
          <w:bCs w:val="1"/>
          <w:sz w:val="24"/>
          <w:szCs w:val="24"/>
        </w:rPr>
        <w:t xml:space="preserve"> Ingreso al Sistema Administrador</w:t>
      </w:r>
    </w:p>
    <w:p w:rsidR="00DF5B4A" w:rsidP="305D2F2B" w:rsidRDefault="00DF5B4A" w14:paraId="7D0D2FEA" w14:textId="0904E8A5">
      <w:pPr>
        <w:spacing w:line="480" w:lineRule="auto"/>
        <w:rPr>
          <w:rFonts w:ascii="Arial" w:hAnsi="Arial" w:cs="Arial"/>
          <w:b w:val="1"/>
          <w:bCs w:val="1"/>
          <w:sz w:val="24"/>
          <w:szCs w:val="24"/>
        </w:rPr>
      </w:pPr>
      <w:r w:rsidRPr="3DDB4774" w:rsidR="31FFEC36">
        <w:rPr>
          <w:rFonts w:ascii="Arial" w:hAnsi="Arial" w:cs="Arial"/>
          <w:b w:val="1"/>
          <w:bCs w:val="1"/>
          <w:sz w:val="24"/>
          <w:szCs w:val="24"/>
        </w:rPr>
        <w:t xml:space="preserve">Primera </w:t>
      </w:r>
      <w:r w:rsidRPr="3DDB4774" w:rsidR="6B002130">
        <w:rPr>
          <w:rFonts w:ascii="Arial" w:hAnsi="Arial" w:cs="Arial"/>
          <w:b w:val="1"/>
          <w:bCs w:val="1"/>
          <w:sz w:val="24"/>
          <w:szCs w:val="24"/>
        </w:rPr>
        <w:t>Prueba</w:t>
      </w:r>
      <w:r w:rsidRPr="3DDB4774" w:rsidR="74560D69">
        <w:rPr>
          <w:rFonts w:ascii="Arial" w:hAnsi="Arial" w:cs="Arial"/>
          <w:b w:val="1"/>
          <w:bCs w:val="1"/>
          <w:sz w:val="24"/>
          <w:szCs w:val="24"/>
        </w:rPr>
        <w:t xml:space="preserve"> – Inicio de sesión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3DDB4774" w:rsidTr="3DDB4774" w14:paraId="4BC08411">
        <w:trPr>
          <w:trHeight w:val="300"/>
        </w:trPr>
        <w:tc>
          <w:tcPr>
            <w:tcW w:w="1290" w:type="dxa"/>
            <w:shd w:val="clear" w:color="auto" w:fill="B4C6E7" w:themeFill="accent1" w:themeFillTint="66"/>
            <w:tcMar/>
          </w:tcPr>
          <w:p w:rsidR="2FF0BE47" w:rsidP="3DDB4774" w:rsidRDefault="2FF0BE47" w14:paraId="6EE0F43C" w14:textId="513E9017">
            <w:pPr>
              <w:pStyle w:val="Normal"/>
              <w:rPr>
                <w:b w:val="1"/>
                <w:bCs w:val="1"/>
              </w:rPr>
            </w:pPr>
            <w:r w:rsidRPr="3DDB4774" w:rsidR="2FF0BE47">
              <w:rPr>
                <w:b w:val="1"/>
                <w:bCs w:val="1"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  <w:tcMar/>
          </w:tcPr>
          <w:p w:rsidR="2FF0BE47" w:rsidP="3DDB4774" w:rsidRDefault="2FF0BE47" w14:paraId="35E36ADB" w14:textId="6919E7E2">
            <w:pPr>
              <w:pStyle w:val="Normal"/>
              <w:rPr>
                <w:b w:val="1"/>
                <w:bCs w:val="1"/>
              </w:rPr>
            </w:pPr>
            <w:r w:rsidRPr="3DDB4774" w:rsidR="2FF0BE47">
              <w:rPr>
                <w:b w:val="1"/>
                <w:bCs w:val="1"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  <w:tcMar/>
          </w:tcPr>
          <w:p w:rsidR="2FF0BE47" w:rsidP="3DDB4774" w:rsidRDefault="2FF0BE47" w14:paraId="744DA4D8" w14:textId="10E930F1">
            <w:pPr>
              <w:pStyle w:val="Normal"/>
              <w:rPr>
                <w:b w:val="1"/>
                <w:bCs w:val="1"/>
              </w:rPr>
            </w:pPr>
            <w:r w:rsidRPr="3DDB4774" w:rsidR="2FF0BE47">
              <w:rPr>
                <w:b w:val="1"/>
                <w:bCs w:val="1"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  <w:tcMar/>
          </w:tcPr>
          <w:p w:rsidR="623E4407" w:rsidP="3DDB4774" w:rsidRDefault="623E4407" w14:paraId="41E7376B" w14:textId="3ACF00BB">
            <w:pPr>
              <w:pStyle w:val="Normal"/>
              <w:rPr>
                <w:b w:val="1"/>
                <w:bCs w:val="1"/>
              </w:rPr>
            </w:pPr>
            <w:r w:rsidRPr="3DDB4774" w:rsidR="623E4407">
              <w:rPr>
                <w:b w:val="1"/>
                <w:bCs w:val="1"/>
              </w:rPr>
              <w:t>Representante</w:t>
            </w:r>
          </w:p>
        </w:tc>
      </w:tr>
      <w:tr w:rsidR="3DDB4774" w:rsidTr="3DDB4774" w14:paraId="21BD6395">
        <w:tc>
          <w:tcPr>
            <w:tcW w:w="1290" w:type="dxa"/>
            <w:vMerge w:val="restart"/>
            <w:shd w:val="clear" w:color="auto" w:fill="C9C9C9" w:themeFill="accent3" w:themeFillTint="99"/>
            <w:tcMar/>
          </w:tcPr>
          <w:p w:rsidR="623E4407" w:rsidP="3DDB4774" w:rsidRDefault="623E4407" w14:paraId="531C38CD" w14:textId="6DAD3328">
            <w:pPr>
              <w:pStyle w:val="Normal"/>
            </w:pPr>
            <w:r w:rsidR="623E4407">
              <w:rPr/>
              <w:t>Usuario</w:t>
            </w:r>
          </w:p>
        </w:tc>
        <w:tc>
          <w:tcPr>
            <w:tcW w:w="3780" w:type="dxa"/>
            <w:tcMar/>
          </w:tcPr>
          <w:p w:rsidR="00F8D3C1" w:rsidP="3DDB4774" w:rsidRDefault="00F8D3C1" w14:paraId="22792A61" w14:textId="4F5E8640">
            <w:pPr>
              <w:pStyle w:val="Normal"/>
            </w:pPr>
            <w:r w:rsidR="00F8D3C1">
              <w:rPr/>
              <w:t xml:space="preserve">EC1: </w:t>
            </w:r>
            <w:r w:rsidR="17516011">
              <w:rPr/>
              <w:t xml:space="preserve">USU_USERNAME = </w:t>
            </w:r>
            <w:r w:rsidR="00F8D3C1">
              <w:rPr/>
              <w:t>USU_USERNAME</w:t>
            </w:r>
          </w:p>
        </w:tc>
        <w:tc>
          <w:tcPr>
            <w:tcW w:w="1298" w:type="dxa"/>
            <w:tcMar/>
          </w:tcPr>
          <w:p w:rsidR="00F8D3C1" w:rsidP="3DDB4774" w:rsidRDefault="00F8D3C1" w14:paraId="1A8057D8" w14:textId="334C9EE2">
            <w:pPr>
              <w:pStyle w:val="Normal"/>
            </w:pPr>
            <w:r w:rsidR="00F8D3C1">
              <w:rPr/>
              <w:t>Válido</w:t>
            </w:r>
          </w:p>
        </w:tc>
        <w:tc>
          <w:tcPr>
            <w:tcW w:w="2122" w:type="dxa"/>
            <w:tcMar/>
          </w:tcPr>
          <w:p w:rsidR="427ACA3F" w:rsidP="3DDB4774" w:rsidRDefault="427ACA3F" w14:paraId="0FF4696E" w14:textId="4E7FB427">
            <w:pPr>
              <w:pStyle w:val="Normal"/>
            </w:pPr>
            <w:r w:rsidR="427ACA3F">
              <w:rPr/>
              <w:t>kealava</w:t>
            </w:r>
          </w:p>
        </w:tc>
      </w:tr>
      <w:tr w:rsidR="3DDB4774" w:rsidTr="3DDB4774" w14:paraId="0E4EC5AA">
        <w:trPr>
          <w:trHeight w:val="300"/>
        </w:trPr>
        <w:tc>
          <w:tcPr>
            <w:tcW w:w="1290" w:type="dxa"/>
            <w:vMerge/>
            <w:tcMar/>
          </w:tcPr>
          <w:p w14:paraId="5DE238A3"/>
        </w:tc>
        <w:tc>
          <w:tcPr>
            <w:tcW w:w="3780" w:type="dxa"/>
            <w:tcMar/>
          </w:tcPr>
          <w:p w:rsidR="2998B9AF" w:rsidP="3DDB4774" w:rsidRDefault="2998B9AF" w14:paraId="044F011A" w14:textId="3DE6ABA2">
            <w:pPr>
              <w:pStyle w:val="Normal"/>
            </w:pPr>
            <w:r w:rsidR="2998B9AF">
              <w:rPr/>
              <w:t>EC</w:t>
            </w:r>
            <w:r w:rsidR="74CBB6A6">
              <w:rPr/>
              <w:t>2</w:t>
            </w:r>
            <w:r w:rsidR="2998B9AF">
              <w:rPr/>
              <w:t>: USU_</w:t>
            </w:r>
            <w:r w:rsidR="2998B9AF">
              <w:rPr/>
              <w:t>USERNAME !</w:t>
            </w:r>
            <w:r w:rsidR="2998B9AF">
              <w:rPr/>
              <w:t>= USU_USERNAME</w:t>
            </w:r>
          </w:p>
        </w:tc>
        <w:tc>
          <w:tcPr>
            <w:tcW w:w="1298" w:type="dxa"/>
            <w:tcMar/>
          </w:tcPr>
          <w:p w:rsidR="2998B9AF" w:rsidP="3DDB4774" w:rsidRDefault="2998B9AF" w14:paraId="58C520A0" w14:textId="2649D579">
            <w:pPr>
              <w:pStyle w:val="Normal"/>
            </w:pPr>
            <w:r w:rsidR="2998B9AF">
              <w:rPr/>
              <w:t>Inválido</w:t>
            </w:r>
          </w:p>
        </w:tc>
        <w:tc>
          <w:tcPr>
            <w:tcW w:w="2122" w:type="dxa"/>
            <w:tcMar/>
          </w:tcPr>
          <w:p w:rsidR="3E8A86DC" w:rsidP="3DDB4774" w:rsidRDefault="3E8A86DC" w14:paraId="2EF4DB2A" w14:textId="2B9E4C2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E8A86DC">
              <w:rPr/>
              <w:t>Otro usuario</w:t>
            </w:r>
          </w:p>
        </w:tc>
      </w:tr>
      <w:tr w:rsidR="3DDB4774" w:rsidTr="3DDB4774" w14:paraId="685E3704">
        <w:tc>
          <w:tcPr>
            <w:tcW w:w="1290" w:type="dxa"/>
            <w:vMerge w:val="restart"/>
            <w:shd w:val="clear" w:color="auto" w:fill="C9C9C9" w:themeFill="accent3" w:themeFillTint="99"/>
            <w:tcMar/>
          </w:tcPr>
          <w:p w:rsidR="00F8D3C1" w:rsidP="3DDB4774" w:rsidRDefault="00F8D3C1" w14:paraId="34C60C43" w14:textId="1586014C">
            <w:pPr>
              <w:pStyle w:val="Normal"/>
            </w:pPr>
            <w:r w:rsidR="00F8D3C1">
              <w:rPr/>
              <w:t>Contraseña</w:t>
            </w:r>
          </w:p>
        </w:tc>
        <w:tc>
          <w:tcPr>
            <w:tcW w:w="3780" w:type="dxa"/>
            <w:tcMar/>
          </w:tcPr>
          <w:p w:rsidR="00F8D3C1" w:rsidP="3DDB4774" w:rsidRDefault="00F8D3C1" w14:paraId="7D01C78C" w14:textId="63C3FBBB">
            <w:pPr>
              <w:pStyle w:val="Normal"/>
            </w:pPr>
            <w:r w:rsidR="00F8D3C1">
              <w:rPr/>
              <w:t>EC</w:t>
            </w:r>
            <w:r w:rsidR="29636100">
              <w:rPr/>
              <w:t>3</w:t>
            </w:r>
            <w:r w:rsidR="00F8D3C1">
              <w:rPr/>
              <w:t xml:space="preserve">: </w:t>
            </w:r>
            <w:r w:rsidR="1AEAB621">
              <w:rPr/>
              <w:t xml:space="preserve">USU_PASSWORD = </w:t>
            </w:r>
            <w:r w:rsidR="00F8D3C1">
              <w:rPr/>
              <w:t>USU_PASSWORD</w:t>
            </w:r>
          </w:p>
        </w:tc>
        <w:tc>
          <w:tcPr>
            <w:tcW w:w="1298" w:type="dxa"/>
            <w:tcMar/>
          </w:tcPr>
          <w:p w:rsidR="00F8D3C1" w:rsidP="3DDB4774" w:rsidRDefault="00F8D3C1" w14:paraId="65649C59" w14:textId="029064BF">
            <w:pPr>
              <w:pStyle w:val="Normal"/>
            </w:pPr>
            <w:r w:rsidR="00F8D3C1">
              <w:rPr/>
              <w:t>Válido</w:t>
            </w:r>
          </w:p>
        </w:tc>
        <w:tc>
          <w:tcPr>
            <w:tcW w:w="2122" w:type="dxa"/>
            <w:tcMar/>
          </w:tcPr>
          <w:p w:rsidR="6E034A9B" w:rsidP="3DDB4774" w:rsidRDefault="6E034A9B" w14:paraId="5703F79F" w14:textId="4556358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DDB4774" w:rsidR="6E034A9B">
              <w:rPr>
                <w:rFonts w:ascii="Calibri" w:hAnsi="Calibri" w:eastAsia="Calibri" w:cs="Calibri"/>
              </w:rPr>
              <w:t>123</w:t>
            </w:r>
          </w:p>
        </w:tc>
      </w:tr>
      <w:tr w:rsidR="3DDB4774" w:rsidTr="3DDB4774" w14:paraId="58A5CBB7">
        <w:trPr>
          <w:trHeight w:val="300"/>
        </w:trPr>
        <w:tc>
          <w:tcPr>
            <w:tcW w:w="1290" w:type="dxa"/>
            <w:vMerge/>
            <w:tcMar/>
          </w:tcPr>
          <w:p w14:paraId="0E2F2B30"/>
        </w:tc>
        <w:tc>
          <w:tcPr>
            <w:tcW w:w="3780" w:type="dxa"/>
            <w:tcMar/>
          </w:tcPr>
          <w:p w:rsidR="6E034A9B" w:rsidP="3DDB4774" w:rsidRDefault="6E034A9B" w14:paraId="6175E8EE" w14:textId="695794C6">
            <w:pPr>
              <w:pStyle w:val="Normal"/>
            </w:pPr>
            <w:r w:rsidR="6E034A9B">
              <w:rPr/>
              <w:t>EC</w:t>
            </w:r>
            <w:r w:rsidR="00260780">
              <w:rPr/>
              <w:t>4</w:t>
            </w:r>
            <w:r w:rsidR="6E034A9B">
              <w:rPr/>
              <w:t>: USU_</w:t>
            </w:r>
            <w:r w:rsidR="6E034A9B">
              <w:rPr/>
              <w:t>PASSWORD !</w:t>
            </w:r>
            <w:r w:rsidR="6E034A9B">
              <w:rPr/>
              <w:t>= USU_PASSWORD</w:t>
            </w:r>
          </w:p>
        </w:tc>
        <w:tc>
          <w:tcPr>
            <w:tcW w:w="1298" w:type="dxa"/>
            <w:tcMar/>
          </w:tcPr>
          <w:p w:rsidR="6E034A9B" w:rsidP="3DDB4774" w:rsidRDefault="6E034A9B" w14:paraId="22BA72F6" w14:textId="7D709E68">
            <w:pPr>
              <w:pStyle w:val="Normal"/>
            </w:pPr>
            <w:r w:rsidR="6E034A9B">
              <w:rPr/>
              <w:t>Inválido</w:t>
            </w:r>
          </w:p>
        </w:tc>
        <w:tc>
          <w:tcPr>
            <w:tcW w:w="2122" w:type="dxa"/>
            <w:tcMar/>
          </w:tcPr>
          <w:p w:rsidR="31494B1D" w:rsidP="3DDB4774" w:rsidRDefault="31494B1D" w14:paraId="35098036" w14:textId="6D79532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DDB4774" w:rsidR="31494B1D">
              <w:rPr>
                <w:rFonts w:ascii="Calibri" w:hAnsi="Calibri" w:eastAsia="Calibri" w:cs="Calibri"/>
              </w:rPr>
              <w:t>Otra contraseña</w:t>
            </w:r>
          </w:p>
        </w:tc>
      </w:tr>
    </w:tbl>
    <w:p w:rsidR="3DDB4774" w:rsidRDefault="3DDB4774" w14:paraId="6A9AEC45" w14:textId="4063975F"/>
    <w:p w:rsidR="4A9C8927" w:rsidP="3DDB4774" w:rsidRDefault="4A9C8927" w14:paraId="68C63165" w14:textId="3D5146F1">
      <w:pPr>
        <w:spacing w:line="480" w:lineRule="auto"/>
        <w:rPr>
          <w:rFonts w:ascii="Arial" w:hAnsi="Arial" w:cs="Arial"/>
          <w:b w:val="1"/>
          <w:bCs w:val="1"/>
          <w:sz w:val="24"/>
          <w:szCs w:val="24"/>
        </w:rPr>
      </w:pPr>
      <w:r w:rsidRPr="3DDB4774" w:rsidR="4A9C8927">
        <w:rPr>
          <w:rFonts w:ascii="Arial" w:hAnsi="Arial" w:cs="Arial"/>
          <w:b w:val="1"/>
          <w:bCs w:val="1"/>
          <w:sz w:val="24"/>
          <w:szCs w:val="24"/>
        </w:rPr>
        <w:t>Segunda</w:t>
      </w:r>
      <w:r w:rsidRPr="3DDB4774" w:rsidR="24507984">
        <w:rPr>
          <w:rFonts w:ascii="Arial" w:hAnsi="Arial" w:cs="Arial"/>
          <w:b w:val="1"/>
          <w:bCs w:val="1"/>
          <w:sz w:val="24"/>
          <w:szCs w:val="24"/>
        </w:rPr>
        <w:t xml:space="preserve"> Prueba – </w:t>
      </w:r>
      <w:r w:rsidRPr="3DDB4774" w:rsidR="363AFB73">
        <w:rPr>
          <w:rFonts w:ascii="Arial" w:hAnsi="Arial" w:cs="Arial"/>
          <w:b w:val="1"/>
          <w:bCs w:val="1"/>
          <w:sz w:val="24"/>
          <w:szCs w:val="24"/>
        </w:rPr>
        <w:t>Búsqueda de un cliente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1830"/>
        <w:gridCol w:w="2415"/>
        <w:gridCol w:w="2122"/>
        <w:gridCol w:w="2122"/>
      </w:tblGrid>
      <w:tr w:rsidR="3DDB4774" w:rsidTr="3DDB4774" w14:paraId="4DDDC196">
        <w:trPr>
          <w:trHeight w:val="300"/>
        </w:trPr>
        <w:tc>
          <w:tcPr>
            <w:tcW w:w="1830" w:type="dxa"/>
            <w:shd w:val="clear" w:color="auto" w:fill="B4C6E7" w:themeFill="accent1" w:themeFillTint="66"/>
            <w:tcMar/>
          </w:tcPr>
          <w:p w:rsidR="376A2C5C" w:rsidP="3DDB4774" w:rsidRDefault="376A2C5C" w14:paraId="246DEC49" w14:textId="21AEEDF8">
            <w:pPr>
              <w:pStyle w:val="Normal"/>
            </w:pPr>
            <w:r w:rsidR="376A2C5C">
              <w:rPr/>
              <w:t>Variable</w:t>
            </w:r>
          </w:p>
        </w:tc>
        <w:tc>
          <w:tcPr>
            <w:tcW w:w="2415" w:type="dxa"/>
            <w:shd w:val="clear" w:color="auto" w:fill="B4C6E7" w:themeFill="accent1" w:themeFillTint="66"/>
            <w:tcMar/>
          </w:tcPr>
          <w:p w:rsidR="376A2C5C" w:rsidP="3DDB4774" w:rsidRDefault="376A2C5C" w14:paraId="77FFEBEE" w14:textId="52B85117">
            <w:pPr>
              <w:pStyle w:val="Normal"/>
            </w:pPr>
            <w:r w:rsidR="376A2C5C">
              <w:rPr/>
              <w:t>Clase de equivalencia</w:t>
            </w:r>
          </w:p>
        </w:tc>
        <w:tc>
          <w:tcPr>
            <w:tcW w:w="2122" w:type="dxa"/>
            <w:shd w:val="clear" w:color="auto" w:fill="B4C6E7" w:themeFill="accent1" w:themeFillTint="66"/>
            <w:tcMar/>
          </w:tcPr>
          <w:p w:rsidR="376A2C5C" w:rsidP="3DDB4774" w:rsidRDefault="376A2C5C" w14:paraId="2590B70D" w14:textId="23E1BD42">
            <w:pPr>
              <w:pStyle w:val="Normal"/>
            </w:pPr>
            <w:r w:rsidR="376A2C5C">
              <w:rPr/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  <w:tcMar/>
          </w:tcPr>
          <w:p w:rsidR="376A2C5C" w:rsidP="3DDB4774" w:rsidRDefault="376A2C5C" w14:paraId="69148DB1" w14:textId="1D7ADE67">
            <w:pPr>
              <w:pStyle w:val="Normal"/>
            </w:pPr>
            <w:r w:rsidR="376A2C5C">
              <w:rPr/>
              <w:t>Representante</w:t>
            </w:r>
          </w:p>
        </w:tc>
      </w:tr>
      <w:tr w:rsidR="3DDB4774" w:rsidTr="3DDB4774" w14:paraId="4D11341D">
        <w:tc>
          <w:tcPr>
            <w:tcW w:w="1830" w:type="dxa"/>
            <w:vMerge w:val="restart"/>
            <w:shd w:val="clear" w:color="auto" w:fill="C9C9C9" w:themeFill="accent3" w:themeFillTint="99"/>
            <w:tcMar/>
          </w:tcPr>
          <w:p w:rsidR="6BEA9751" w:rsidP="3DDB4774" w:rsidRDefault="6BEA9751" w14:paraId="365771F6" w14:textId="0EE6130A">
            <w:pPr>
              <w:pStyle w:val="Normal"/>
            </w:pPr>
            <w:r w:rsidR="6BEA9751">
              <w:rPr/>
              <w:t>Texto Búsqueda</w:t>
            </w:r>
          </w:p>
        </w:tc>
        <w:tc>
          <w:tcPr>
            <w:tcW w:w="2415" w:type="dxa"/>
            <w:tcMar/>
          </w:tcPr>
          <w:p w:rsidR="6BEA9751" w:rsidP="3DDB4774" w:rsidRDefault="6BEA9751" w14:paraId="74D84F51" w14:textId="39DFED5A">
            <w:pPr>
              <w:pStyle w:val="Normal"/>
            </w:pPr>
            <w:r w:rsidR="6BEA9751">
              <w:rPr/>
              <w:t xml:space="preserve">EC1: </w:t>
            </w:r>
            <w:r w:rsidR="6BEA9751">
              <w:rPr/>
              <w:t>textoBusqueda</w:t>
            </w:r>
            <w:r w:rsidR="6BEA9751">
              <w:rPr/>
              <w:t xml:space="preserve"> = </w:t>
            </w:r>
            <w:r w:rsidR="6BEA9751">
              <w:rPr/>
              <w:t>textoBusqueda</w:t>
            </w:r>
          </w:p>
        </w:tc>
        <w:tc>
          <w:tcPr>
            <w:tcW w:w="2122" w:type="dxa"/>
            <w:tcMar/>
          </w:tcPr>
          <w:p w:rsidR="6BEA9751" w:rsidP="3DDB4774" w:rsidRDefault="6BEA9751" w14:paraId="19CB3C46" w14:textId="591A8F6D">
            <w:pPr>
              <w:pStyle w:val="Normal"/>
            </w:pPr>
            <w:r w:rsidR="6BEA9751">
              <w:rPr/>
              <w:t>Válido</w:t>
            </w:r>
          </w:p>
        </w:tc>
        <w:tc>
          <w:tcPr>
            <w:tcW w:w="2122" w:type="dxa"/>
            <w:tcMar/>
          </w:tcPr>
          <w:p w:rsidR="6BEA9751" w:rsidP="3DDB4774" w:rsidRDefault="6BEA9751" w14:paraId="4EEC05EC" w14:textId="53100230">
            <w:pPr>
              <w:pStyle w:val="Normal"/>
            </w:pPr>
            <w:r w:rsidR="6BEA9751">
              <w:rPr/>
              <w:t>1904312453</w:t>
            </w:r>
          </w:p>
        </w:tc>
      </w:tr>
      <w:tr w:rsidR="3DDB4774" w:rsidTr="3DDB4774" w14:paraId="7CE8DF35">
        <w:trPr>
          <w:trHeight w:val="300"/>
        </w:trPr>
        <w:tc>
          <w:tcPr>
            <w:tcW w:w="1830" w:type="dxa"/>
            <w:vMerge/>
            <w:tcMar/>
          </w:tcPr>
          <w:p w14:paraId="05EFC8C1"/>
        </w:tc>
        <w:tc>
          <w:tcPr>
            <w:tcW w:w="2415" w:type="dxa"/>
            <w:tcMar/>
          </w:tcPr>
          <w:p w:rsidR="635A53A8" w:rsidP="3DDB4774" w:rsidRDefault="635A53A8" w14:paraId="070FFB28" w14:textId="25212796">
            <w:pPr>
              <w:pStyle w:val="Normal"/>
            </w:pPr>
            <w:r w:rsidR="635A53A8">
              <w:rPr/>
              <w:t xml:space="preserve">EC2: </w:t>
            </w:r>
            <w:r w:rsidR="635A53A8">
              <w:rPr/>
              <w:t>textoBusqueda</w:t>
            </w:r>
            <w:r w:rsidR="635A53A8">
              <w:rPr/>
              <w:t xml:space="preserve"> = </w:t>
            </w:r>
            <w:r w:rsidR="635A53A8">
              <w:rPr/>
              <w:t>textoBusqueda</w:t>
            </w:r>
          </w:p>
        </w:tc>
        <w:tc>
          <w:tcPr>
            <w:tcW w:w="2122" w:type="dxa"/>
            <w:tcMar/>
          </w:tcPr>
          <w:p w:rsidR="635A53A8" w:rsidP="3DDB4774" w:rsidRDefault="635A53A8" w14:paraId="2AE3B84A" w14:textId="73F43859">
            <w:pPr>
              <w:pStyle w:val="Normal"/>
            </w:pPr>
            <w:r w:rsidR="635A53A8">
              <w:rPr/>
              <w:t>Válido</w:t>
            </w:r>
          </w:p>
        </w:tc>
        <w:tc>
          <w:tcPr>
            <w:tcW w:w="2122" w:type="dxa"/>
            <w:tcMar/>
          </w:tcPr>
          <w:p w:rsidR="635A53A8" w:rsidP="3DDB4774" w:rsidRDefault="635A53A8" w14:paraId="03B9A3C8" w14:textId="0BBEB1AB">
            <w:pPr>
              <w:pStyle w:val="Normal"/>
            </w:pPr>
            <w:r w:rsidR="635A53A8">
              <w:rPr/>
              <w:t>Jorge</w:t>
            </w:r>
          </w:p>
        </w:tc>
      </w:tr>
      <w:tr w:rsidR="3DDB4774" w:rsidTr="3DDB4774" w14:paraId="6857871C">
        <w:trPr>
          <w:trHeight w:val="300"/>
        </w:trPr>
        <w:tc>
          <w:tcPr>
            <w:tcW w:w="1830" w:type="dxa"/>
            <w:vMerge/>
            <w:tcMar/>
          </w:tcPr>
          <w:p w14:paraId="647CC698"/>
        </w:tc>
        <w:tc>
          <w:tcPr>
            <w:tcW w:w="2415" w:type="dxa"/>
            <w:tcMar/>
          </w:tcPr>
          <w:p w:rsidR="635A53A8" w:rsidP="3DDB4774" w:rsidRDefault="635A53A8" w14:paraId="113F35D0" w14:textId="6E6E76C6">
            <w:pPr>
              <w:pStyle w:val="Normal"/>
            </w:pPr>
            <w:r w:rsidR="635A53A8">
              <w:rPr/>
              <w:t xml:space="preserve">EC2: </w:t>
            </w:r>
            <w:r w:rsidR="635A53A8">
              <w:rPr/>
              <w:t>textoBusqueda</w:t>
            </w:r>
            <w:r w:rsidR="635A53A8">
              <w:rPr/>
              <w:t xml:space="preserve"> != </w:t>
            </w:r>
            <w:r w:rsidR="635A53A8">
              <w:rPr/>
              <w:t>textoBusqueda</w:t>
            </w:r>
          </w:p>
        </w:tc>
        <w:tc>
          <w:tcPr>
            <w:tcW w:w="2122" w:type="dxa"/>
            <w:tcMar/>
          </w:tcPr>
          <w:p w:rsidR="635A53A8" w:rsidP="3DDB4774" w:rsidRDefault="635A53A8" w14:paraId="7E7FE46E" w14:textId="6FD8673B">
            <w:pPr>
              <w:pStyle w:val="Normal"/>
            </w:pPr>
            <w:r w:rsidR="635A53A8">
              <w:rPr/>
              <w:t>Inválido</w:t>
            </w:r>
          </w:p>
        </w:tc>
        <w:tc>
          <w:tcPr>
            <w:tcW w:w="2122" w:type="dxa"/>
            <w:tcMar/>
          </w:tcPr>
          <w:p w:rsidR="635A53A8" w:rsidP="3DDB4774" w:rsidRDefault="635A53A8" w14:paraId="11C6226C" w14:textId="1766597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635A53A8">
              <w:rPr/>
              <w:t>Otro texto</w:t>
            </w:r>
          </w:p>
        </w:tc>
      </w:tr>
    </w:tbl>
    <w:p w:rsidR="00DF5B4A" w:rsidP="708EC666" w:rsidRDefault="00DF5B4A" w14:paraId="7A4ED4BF" w14:textId="0370A34E">
      <w:pPr>
        <w:pStyle w:val="Normal"/>
      </w:pPr>
    </w:p>
    <w:p w:rsidR="00C3032E" w:rsidRDefault="00B1101F" w14:paraId="4FEC3953" w14:textId="77777777">
      <w:bookmarkStart w:name="_GoBack" w:id="0"/>
      <w:bookmarkEnd w:id="0"/>
    </w:p>
    <w:sectPr w:rsidR="00C3032E" w:rsidSect="00413056">
      <w:headerReference w:type="default" r:id="rId8"/>
      <w:pgSz w:w="11906" w:h="16838" w:orient="portrait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01F" w:rsidRDefault="00B1101F" w14:paraId="616C7CE5" w14:textId="77777777">
      <w:pPr>
        <w:spacing w:after="0" w:line="240" w:lineRule="auto"/>
      </w:pPr>
      <w:r>
        <w:separator/>
      </w:r>
    </w:p>
  </w:endnote>
  <w:endnote w:type="continuationSeparator" w:id="0">
    <w:p w:rsidR="00B1101F" w:rsidRDefault="00B1101F" w14:paraId="15D319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01F" w:rsidRDefault="00B1101F" w14:paraId="2D4A2A5C" w14:textId="77777777">
      <w:pPr>
        <w:spacing w:after="0" w:line="240" w:lineRule="auto"/>
      </w:pPr>
      <w:r>
        <w:separator/>
      </w:r>
    </w:p>
  </w:footnote>
  <w:footnote w:type="continuationSeparator" w:id="0">
    <w:p w:rsidR="00B1101F" w:rsidRDefault="00B1101F" w14:paraId="0E24AD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AB3CEC" w:rsidP="00AB3CEC" w:rsidRDefault="00B1101F" w14:paraId="77675F62" w14:textId="77777777">
    <w:pPr>
      <w:spacing w:after="0"/>
      <w:rPr>
        <w:rFonts w:ascii="Arial" w:hAnsi="Arial" w:eastAsia="Arial" w:cs="Arial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FBA6CA" wp14:editId="1A3A6F3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ECA91E3" wp14:editId="4C4B8EAD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9AD5B31" wp14:editId="5A902032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B3CEC" w:rsidP="00AB3CEC" w:rsidRDefault="00B1101F" w14:paraId="53C318A7" w14:textId="77777777">
    <w:pPr>
      <w:spacing w:after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2FFD3F" wp14:editId="5A1346FB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Conector recto 17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" strokeweight="1pt" from="-83.75pt,14pt" to="510.85pt,14pt" w14:anchorId="7585B1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+QqwEAAEYDAAAOAAAAZHJzL2Uyb0RvYy54bWysUk1v2zAMvQ/ofxB0b+QY6VIYcXpI0F2G&#10;rcC2H8DIki1AXxC1OPn3o5Q07bbbMB9kSiQfyce3eTo5y44qoQm+58tFw5nyMgzGjz3/8f35/pEz&#10;zOAHsMGrnp8V8qft3YfNHDvVhinYQSVGIB67OfZ8yjl2QqCclANchKg8OXVIDjJd0yiGBDOhOyva&#10;pvko5pCGmIJUiPS6vzj5tuJrrWT+qjWqzGzPqbdcz1TPQznFdgPdmCBORl7bgH/owoHxVPQGtYcM&#10;7Gcyf0E5I1PAoPNCBieC1kaqOgNNs2z+mObbBFHVWYgcjDea8P/Byi/HnX9JRMMcscP4ksoUJ51c&#10;+VN/7FTJOt/IUqfMJD2uHx6Wq5Y4la8+8ZYYE+ZPKjhWjJ5b48sc0MHxM2YqRqGvIeXZh2djbd2F&#10;9WwmIbXrpkADSUJbyGS6OPQc/cgZ2JG0JnOqkBisGUp6AcI0HnY2sSPQvlerdbtblRVTud/CSu09&#10;4HSJq66LEpzJJEdrXM8fm/Jds60v6KoK6jrBG1/FOoThXGkU5UbLqkWvwipqeH8n+738t78AAAD/&#10;/wMAUEsDBBQABgAIAAAAIQC8N2d13gAAAAsBAAAPAAAAZHJzL2Rvd25yZXYueG1sTI9NT8MwDIbv&#10;SPyHyEjctrQVdKM0nRDi4zgYiLPXmLYjcaom28K/JxMHONp+9Pp561W0Rhxo8oNjBfk8A0HcOj1w&#10;p+D97XG2BOEDskbjmBR8k4dVc35WY6XdkV/psAmdSCHsK1TQhzBWUvq2J4t+7kbidPt0k8WQxqmT&#10;esJjCrdGFllWSosDpw89jnTfU/u12VsFu5dien5Ym/KqjbsS/c1HDOsnpS4v4t0tiEAx/MFw0k/q&#10;0CSnrduz9sIomOXl4jqxCoplKnUisiJfgNj+bmRTy/8dmh8AAAD//wMAUEsBAi0AFAAGAAgAAAAh&#10;ALaDOJL+AAAA4QEAABMAAAAAAAAAAAAAAAAAAAAAAFtDb250ZW50X1R5cGVzXS54bWxQSwECLQAU&#10;AAYACAAAACEAOP0h/9YAAACUAQAACwAAAAAAAAAAAAAAAAAvAQAAX3JlbHMvLnJlbHNQSwECLQAU&#10;AAYACAAAACEAxW1/kKsBAABGAwAADgAAAAAAAAAAAAAAAAAuAgAAZHJzL2Uyb0RvYy54bWxQSwEC&#10;LQAUAAYACAAAACEAvDdndd4AAAALAQAADwAAAAAAAAAAAAAAAAAFBAAAZHJzL2Rvd25yZXYueG1s&#10;UEsFBgAAAAAEAAQA8wAAABAFAAAAAA==&#10;">
              <v:stroke joinstyle="miter"/>
            </v:line>
          </w:pict>
        </mc:Fallback>
      </mc:AlternateContent>
    </w:r>
    <w:r>
      <w:rPr>
        <w:rFonts w:ascii="Arial" w:hAnsi="Arial" w:eastAsia="Arial" w:cs="Arial"/>
      </w:rPr>
      <w:t xml:space="preserve">                 </w: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096F702" wp14:editId="2A8EC9D1">
          <wp:simplePos x="0" y="0"/>
          <wp:positionH relativeFrom="column">
            <wp:posOffset>6685915</wp:posOffset>
          </wp:positionH>
          <wp:positionV relativeFrom="paragraph">
            <wp:posOffset>123825</wp:posOffset>
          </wp:positionV>
          <wp:extent cx="1242060" cy="548005"/>
          <wp:effectExtent l="0" t="0" r="0" b="0"/>
          <wp:wrapNone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l="4931" t="8610" r="3220" b="8608"/>
                  <a:stretch>
                    <a:fillRect/>
                  </a:stretch>
                </pic:blipFill>
                <pic:spPr>
                  <a:xfrm>
                    <a:off x="0" y="0"/>
                    <a:ext cx="1242060" cy="54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Pr="00AB3CEC" w:rsidR="00AB3CEC" w:rsidP="00AB3CEC" w:rsidRDefault="00B1101F" w14:paraId="7E95A7CA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6d1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4A"/>
    <w:rsid w:val="000897B2"/>
    <w:rsid w:val="001503EB"/>
    <w:rsid w:val="001D6431"/>
    <w:rsid w:val="00215333"/>
    <w:rsid w:val="00240DDC"/>
    <w:rsid w:val="00260780"/>
    <w:rsid w:val="002B42B6"/>
    <w:rsid w:val="00300A47"/>
    <w:rsid w:val="00321C40"/>
    <w:rsid w:val="003E30E6"/>
    <w:rsid w:val="00482EC2"/>
    <w:rsid w:val="004D09AD"/>
    <w:rsid w:val="00693A67"/>
    <w:rsid w:val="006F70AA"/>
    <w:rsid w:val="007E59CD"/>
    <w:rsid w:val="00816FFD"/>
    <w:rsid w:val="0098357C"/>
    <w:rsid w:val="009E73BA"/>
    <w:rsid w:val="00AE5459"/>
    <w:rsid w:val="00B1101F"/>
    <w:rsid w:val="00BA3794"/>
    <w:rsid w:val="00D873D4"/>
    <w:rsid w:val="00DF5B4A"/>
    <w:rsid w:val="00E26723"/>
    <w:rsid w:val="00F63595"/>
    <w:rsid w:val="00F8D3C1"/>
    <w:rsid w:val="033E4036"/>
    <w:rsid w:val="03E4621D"/>
    <w:rsid w:val="04F0766D"/>
    <w:rsid w:val="0CAD99BF"/>
    <w:rsid w:val="0DD2F122"/>
    <w:rsid w:val="12629A46"/>
    <w:rsid w:val="12A66245"/>
    <w:rsid w:val="17516011"/>
    <w:rsid w:val="18116F4D"/>
    <w:rsid w:val="1896FC75"/>
    <w:rsid w:val="19EC0CE3"/>
    <w:rsid w:val="1A3A3BBC"/>
    <w:rsid w:val="1ADC13CC"/>
    <w:rsid w:val="1AEAB621"/>
    <w:rsid w:val="1C77E42D"/>
    <w:rsid w:val="1CE4E070"/>
    <w:rsid w:val="24507984"/>
    <w:rsid w:val="269FCC5A"/>
    <w:rsid w:val="29636100"/>
    <w:rsid w:val="2998B9AF"/>
    <w:rsid w:val="2C2ED6DC"/>
    <w:rsid w:val="2FF0BE47"/>
    <w:rsid w:val="305D2F2B"/>
    <w:rsid w:val="3078B979"/>
    <w:rsid w:val="30E8616C"/>
    <w:rsid w:val="31494B1D"/>
    <w:rsid w:val="31FFEC36"/>
    <w:rsid w:val="323CCFFA"/>
    <w:rsid w:val="32C7634F"/>
    <w:rsid w:val="363AFB73"/>
    <w:rsid w:val="376A2C5C"/>
    <w:rsid w:val="379AD472"/>
    <w:rsid w:val="39FBA3DC"/>
    <w:rsid w:val="3D7F82A1"/>
    <w:rsid w:val="3DDB4774"/>
    <w:rsid w:val="3E8A86DC"/>
    <w:rsid w:val="3ED6CEB9"/>
    <w:rsid w:val="416EC38D"/>
    <w:rsid w:val="427ACA3F"/>
    <w:rsid w:val="42E9C65B"/>
    <w:rsid w:val="4302326E"/>
    <w:rsid w:val="47054790"/>
    <w:rsid w:val="493662C7"/>
    <w:rsid w:val="4A9C8927"/>
    <w:rsid w:val="4C6E0389"/>
    <w:rsid w:val="4D5F03F5"/>
    <w:rsid w:val="4EFAD456"/>
    <w:rsid w:val="4F8A81B7"/>
    <w:rsid w:val="50DC28D6"/>
    <w:rsid w:val="564371C2"/>
    <w:rsid w:val="609662AB"/>
    <w:rsid w:val="61876317"/>
    <w:rsid w:val="623E4407"/>
    <w:rsid w:val="62F78149"/>
    <w:rsid w:val="633592EA"/>
    <w:rsid w:val="635A53A8"/>
    <w:rsid w:val="65E17448"/>
    <w:rsid w:val="6654DFED"/>
    <w:rsid w:val="67F0B04E"/>
    <w:rsid w:val="6B002130"/>
    <w:rsid w:val="6BEA9751"/>
    <w:rsid w:val="6C1C1403"/>
    <w:rsid w:val="6E034A9B"/>
    <w:rsid w:val="6EEE35CE"/>
    <w:rsid w:val="6F6F2E31"/>
    <w:rsid w:val="708EC666"/>
    <w:rsid w:val="719AC45A"/>
    <w:rsid w:val="74560D69"/>
    <w:rsid w:val="74AFE0BC"/>
    <w:rsid w:val="74CBB6A6"/>
    <w:rsid w:val="76E01F56"/>
    <w:rsid w:val="79FDA57C"/>
    <w:rsid w:val="7A7D3F0F"/>
    <w:rsid w:val="7BB39079"/>
    <w:rsid w:val="7BF726A2"/>
    <w:rsid w:val="7CA19C88"/>
    <w:rsid w:val="7F0AA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202B3"/>
  <w15:chartTrackingRefBased/>
  <w15:docId w15:val="{B2910DE0-2FF1-49B3-A2E0-5A43166A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1C40"/>
    <w:pPr>
      <w:spacing w:after="200" w:line="276" w:lineRule="auto"/>
    </w:pPr>
    <w:rPr>
      <w:rFonts w:ascii="Calibri" w:hAnsi="Calibri" w:eastAsia="Calibri" w:cs="Calibri"/>
      <w:lang w:val="es-EC" w:eastAsia="es-EC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numbering" Target="numbering.xml" Id="Raea32ac9f25e462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kasarango1@espe.edu.ec</dc:creator>
  <keywords/>
  <dc:description/>
  <lastModifiedBy>SANTIAGO ALEXANDER CAMACHO TENE</lastModifiedBy>
  <revision>6</revision>
  <dcterms:created xsi:type="dcterms:W3CDTF">2022-07-15T12:55:00.0000000Z</dcterms:created>
  <dcterms:modified xsi:type="dcterms:W3CDTF">2023-06-21T13:32:47.6302611Z</dcterms:modified>
</coreProperties>
</file>