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20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pStyle w:val="26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6"/>
              <w:spacing w:line="360" w:lineRule="auto"/>
            </w:pPr>
            <w:r>
              <w:rPr>
                <w:rFonts w:hint="default"/>
                <w:lang w:val="en"/>
              </w:rPr>
              <w:t>29.11.</w:t>
            </w:r>
            <w:r>
              <w:t>2019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Dirante la giornata di oggi ho svolto un colloquio con il docente formatore. I dettagli sono disponibili nella sezione Colloqui su GitHub.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Ho integrato PHPMailer nel progetto. Quando un utente si registra al sito riceve una mail con un link tramite il quale poter attivare l’account. Ho scaricato i file necessari di PHPMailer dalla repo su GitHub e li ho caricati nel progetto nella cartella Libs/PHPMailer. Ho aggiunto nel file di config la directory par eseguire l’autoload dei file.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 xml:space="preserve">$autoload_directories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array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"application/controllers/"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,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"application/libs/"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,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"application/libs/phpmailer/"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,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"application/models/"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Ho creato la classe model MailModel per la gestione delle mail. Ha una proprietà mail privata che conterrà la mail da inviare.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public static function 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build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 xml:space="preserve">$mail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i/>
                <w:color w:val="A9B7C6"/>
                <w:sz w:val="18"/>
                <w:szCs w:val="18"/>
                <w:shd w:val="clear" w:fill="232525"/>
              </w:rPr>
              <w:t>PHPMailer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true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$mail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isSMTP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$mail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 xml:space="preserve">Host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'smtp.gmail.com'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$mail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 xml:space="preserve">Port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color w:val="6897BB"/>
                <w:sz w:val="18"/>
                <w:szCs w:val="18"/>
                <w:shd w:val="clear" w:fill="232525"/>
              </w:rPr>
              <w:t>587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$mail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 xml:space="preserve">SMTPAuth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true;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$mail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 xml:space="preserve">Username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'gestioneparcheggi.samt@gmail.com'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$mail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 xml:space="preserve">Password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'Parcheggi_Admin_2019'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$mail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setFrom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'gestioneparcheggi.samt@gmail.com'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'Gestione parcheggi'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Il metodo build() crea una nuova mail con le informazioni di base richieste per ogni mail.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public static function 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newUserMail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$newUserMail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$nome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$cognome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8"/>
                <w:szCs w:val="18"/>
                <w:shd w:val="clear" w:fill="232525"/>
              </w:rPr>
              <w:t>build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$mail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addAddress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$newUserMail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$nome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 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$cognome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$mail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 xml:space="preserve">Subject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"Registrazione effettuata"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$mail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 xml:space="preserve">Body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"Il tuo account è stato creato con successo!&lt;br&gt;&lt;br&gt;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                         Per poter essere in grado di usare il tuo account clicca sul seguente link per attivarlo:&lt;br&gt;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                         https://samtinfo.ch/gestioneparcheggi2019/register/verify/?mail="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$newUserMail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"&amp;nome="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$nome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                        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"&amp;cognome="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$cognome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$mail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send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Il metodo newUserMail($newUserMail, $nome, $cognome) serve per formattare la mail da inviare quando un utente si registra al sito e deve attivare l’account. Riceve come parametri la mail, il nome e il cognome dell’utente. Ho lasciato il nome e il cognome per eseguire il testing della classe, ma durante le prossime ore aggiungerò al campo mail del database l’attributo UNIQUE per poter passare al metodo solo la mail dell’utente.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Nel controller Registration ho aggiunto il metodo verify() che richiama il metodo per la verifica creato nel model RegistrationModel.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8"/>
                <w:szCs w:val="18"/>
                <w:shd w:val="clear" w:fill="232525"/>
              </w:rPr>
              <w:t>/**</w:t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8"/>
                <w:szCs w:val="18"/>
                <w:shd w:val="clear" w:fill="232525"/>
              </w:rPr>
              <w:t xml:space="preserve"> * Funzione che richiama il metodo per la verifica dell'utente.</w:t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8"/>
                <w:szCs w:val="18"/>
                <w:shd w:val="clear" w:fill="232525"/>
              </w:rPr>
              <w:t xml:space="preserve"> */</w:t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public function </w:t>
            </w:r>
            <w:r>
              <w:rPr>
                <w:rFonts w:hint="default" w:ascii="DejaVu Sans Mono" w:hAnsi="DejaVu Sans Mono" w:eastAsia="DejaVu Sans Mono" w:cs="DejaVu Sans Mono"/>
                <w:color w:val="72737A"/>
                <w:sz w:val="18"/>
                <w:szCs w:val="18"/>
                <w:shd w:val="clear" w:fill="232525"/>
              </w:rPr>
              <w:t>verify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if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isset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$_GET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'mail'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]) &amp;&amp;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isset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$_GET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'nome'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]) &amp;&amp; !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empty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$_GET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'cognome'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])){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 xml:space="preserve">$mail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= Validator::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8"/>
                <w:szCs w:val="18"/>
                <w:shd w:val="clear" w:fill="232525"/>
              </w:rPr>
              <w:t>testInput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$_GET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'mail'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])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 xml:space="preserve">$nome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= Validator::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8"/>
                <w:szCs w:val="18"/>
                <w:shd w:val="clear" w:fill="232525"/>
              </w:rPr>
              <w:t>validateCharAndSpace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$_GET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'nome'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])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 xml:space="preserve">$cognome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= Validator::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8"/>
                <w:szCs w:val="18"/>
                <w:shd w:val="clear" w:fill="232525"/>
              </w:rPr>
              <w:t>validateCharAndSpace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$_GET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'cognome'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])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A9B7C6"/>
                <w:sz w:val="18"/>
                <w:szCs w:val="18"/>
                <w:shd w:val="clear" w:fill="232525"/>
              </w:rPr>
              <w:t>RegisterModel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8"/>
                <w:szCs w:val="18"/>
                <w:shd w:val="clear" w:fill="232525"/>
              </w:rPr>
              <w:t>verify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$mail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$nome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$cognome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else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A9B7C6"/>
                <w:sz w:val="18"/>
                <w:szCs w:val="18"/>
                <w:shd w:val="clear" w:fill="232525"/>
              </w:rPr>
              <w:t>ViewLoader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8"/>
                <w:szCs w:val="18"/>
                <w:shd w:val="clear" w:fill="232525"/>
              </w:rPr>
              <w:t>load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'home/index'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, array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'activationNO'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=&gt;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"Usa il link che ti è stato inviato per mail!"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Nel controller prendo i dati inviati nell’header tramite una richiesta get e li passo alla funzione verify() nel model.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public static function 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verify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$mail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$nome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$cognome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 xml:space="preserve">$statement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i/>
                <w:color w:val="A9B7C6"/>
                <w:sz w:val="18"/>
                <w:szCs w:val="18"/>
                <w:shd w:val="clear" w:fill="232525"/>
              </w:rPr>
              <w:t>Database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8"/>
                <w:szCs w:val="18"/>
                <w:shd w:val="clear" w:fill="232525"/>
              </w:rPr>
              <w:t>get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()-&gt;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prepare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"select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mail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nome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cognome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                from utente where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mail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=:mail and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nome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=:nome and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cognome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=:cognome;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    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$statement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bindParam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':mail'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$mail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PDO::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PARAM_STR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$statement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bindParam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':nome'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$nome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PDO::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PARAM_STR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$statement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bindParam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':cognome'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$cognome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PDO::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PARAM_STR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$statement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execute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 xml:space="preserve">$result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$statement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fetch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(\PDO::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FETCH_ASSOC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if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 xml:space="preserve">$result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&gt; </w:t>
            </w:r>
            <w:r>
              <w:rPr>
                <w:rFonts w:hint="default" w:ascii="DejaVu Sans Mono" w:hAnsi="DejaVu Sans Mono" w:eastAsia="DejaVu Sans Mono" w:cs="DejaVu Sans Mono"/>
                <w:color w:val="6897BB"/>
                <w:sz w:val="18"/>
                <w:szCs w:val="18"/>
                <w:shd w:val="clear" w:fill="232525"/>
              </w:rPr>
              <w:t>0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 xml:space="preserve">$statement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i/>
                <w:color w:val="A9B7C6"/>
                <w:sz w:val="18"/>
                <w:szCs w:val="18"/>
                <w:shd w:val="clear" w:fill="232525"/>
              </w:rPr>
              <w:t>Database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8"/>
                <w:szCs w:val="18"/>
                <w:shd w:val="clear" w:fill="232525"/>
              </w:rPr>
              <w:t>get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()-&gt;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prepare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"update utente set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attivo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=true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                    where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mail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=:mail and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nome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=:nome and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cognome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=:cognome and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attivo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=false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        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ViewLoader::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8"/>
                <w:szCs w:val="18"/>
                <w:shd w:val="clear" w:fill="232525"/>
              </w:rPr>
              <w:t>load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'home/index'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, array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'activationOK'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=&gt;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"Il tuo account è stato attivato con successo!"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else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        ViewLoader::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8"/>
                <w:szCs w:val="18"/>
                <w:shd w:val="clear" w:fill="232525"/>
              </w:rPr>
              <w:t>load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'home/index'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, array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'activationNO'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=&gt;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"L'URL è invalido o il tuo account è già attivo!"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In questa funzione preparo la query che prende i valori dal database per confrontarli con quelli passati dal browser. Se c’è una corrispondenza aggiorno lo stato della proprietà attivo a true e carico la view home con un messaggio di successo. Se invece non c’è una corrispondenza significa che l’url non è valido o che l’utente è già stato attivato.</w:t>
            </w:r>
          </w:p>
        </w:tc>
      </w:tr>
    </w:tbl>
    <w:p>
      <w:r>
        <w:br w:type="page"/>
      </w:r>
    </w:p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L’invio della mail funziona, ma il link da premere per l’attivazione dell’account non va. Devo ancora capire come mai.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6"/>
              <w:rPr>
                <w:rFonts w:hint="default"/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default"/>
                <w:b w:val="0"/>
                <w:bCs w:val="0"/>
                <w:lang w:val="en"/>
              </w:rPr>
              <w:t>n ritardo.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Risolvere il problema con il link di attivazione, integrare l’invio della mail quando si effettua una prenotazione e svolgere i compiti discussi durante il colloquio.</w:t>
            </w:r>
            <w:bookmarkStart w:id="0" w:name="_GoBack"/>
            <w:bookmarkEnd w:id="0"/>
          </w:p>
        </w:tc>
      </w:tr>
    </w:tbl>
    <w:p>
      <w:pPr>
        <w:rPr>
          <w:rFonts w:hint="default"/>
          <w:b w:val="0"/>
          <w:bCs w:val="0"/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1B7F1849"/>
    <w:rsid w:val="277AE610"/>
    <w:rsid w:val="27FF2165"/>
    <w:rsid w:val="32FFA4CF"/>
    <w:rsid w:val="357DC398"/>
    <w:rsid w:val="35DA079D"/>
    <w:rsid w:val="35F870CE"/>
    <w:rsid w:val="364B79C6"/>
    <w:rsid w:val="3FB5F29B"/>
    <w:rsid w:val="4FB6BFB2"/>
    <w:rsid w:val="4FF63AC3"/>
    <w:rsid w:val="5AFF1381"/>
    <w:rsid w:val="5BAE0932"/>
    <w:rsid w:val="5DBF49F2"/>
    <w:rsid w:val="5E2AADE5"/>
    <w:rsid w:val="5ECF7D2D"/>
    <w:rsid w:val="677F848D"/>
    <w:rsid w:val="68FFBD22"/>
    <w:rsid w:val="6AFF215F"/>
    <w:rsid w:val="6E233FA4"/>
    <w:rsid w:val="6EE24887"/>
    <w:rsid w:val="6FFCBB27"/>
    <w:rsid w:val="705FCB99"/>
    <w:rsid w:val="75D9166F"/>
    <w:rsid w:val="75E7D242"/>
    <w:rsid w:val="767F7BEE"/>
    <w:rsid w:val="76BD47BD"/>
    <w:rsid w:val="7EFF79F5"/>
    <w:rsid w:val="7FBF63E7"/>
    <w:rsid w:val="7FD6F92F"/>
    <w:rsid w:val="7FD78582"/>
    <w:rsid w:val="7FDD8F41"/>
    <w:rsid w:val="7FFF167F"/>
    <w:rsid w:val="85DB8CFC"/>
    <w:rsid w:val="9FF4030E"/>
    <w:rsid w:val="AD674835"/>
    <w:rsid w:val="BF995A4A"/>
    <w:rsid w:val="BFFE3D22"/>
    <w:rsid w:val="CCFF95DD"/>
    <w:rsid w:val="D35FAE06"/>
    <w:rsid w:val="D36DBFE6"/>
    <w:rsid w:val="D575BA70"/>
    <w:rsid w:val="D7572E5C"/>
    <w:rsid w:val="DBFD46C7"/>
    <w:rsid w:val="DDFD0297"/>
    <w:rsid w:val="DF5F2476"/>
    <w:rsid w:val="DFFB7593"/>
    <w:rsid w:val="E7FA52CC"/>
    <w:rsid w:val="EBB335E5"/>
    <w:rsid w:val="EE9105A5"/>
    <w:rsid w:val="EFED3FA1"/>
    <w:rsid w:val="F3FEB01D"/>
    <w:rsid w:val="F677594B"/>
    <w:rsid w:val="F6F8F19D"/>
    <w:rsid w:val="F793A5A5"/>
    <w:rsid w:val="F7EE8029"/>
    <w:rsid w:val="F9FF337D"/>
    <w:rsid w:val="FBEC47FB"/>
    <w:rsid w:val="FCCD29AD"/>
    <w:rsid w:val="FDF3805F"/>
    <w:rsid w:val="FEB8C00D"/>
    <w:rsid w:val="FEFBCF73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1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2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3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4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5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6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7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8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6">
    <w:name w:val="Title"/>
    <w:basedOn w:val="1"/>
    <w:next w:val="1"/>
    <w:link w:val="2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1">
    <w:name w:val="Light Shading"/>
    <w:basedOn w:val="1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2">
    <w:name w:val="Light List"/>
    <w:basedOn w:val="1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3">
    <w:name w:val="Intestazione Carattere"/>
    <w:basedOn w:val="17"/>
    <w:link w:val="14"/>
    <w:qFormat/>
    <w:uiPriority w:val="99"/>
  </w:style>
  <w:style w:type="character" w:customStyle="1" w:styleId="24">
    <w:name w:val="Piè di pagina Carattere"/>
    <w:basedOn w:val="17"/>
    <w:link w:val="13"/>
    <w:qFormat/>
    <w:uiPriority w:val="99"/>
  </w:style>
  <w:style w:type="character" w:customStyle="1" w:styleId="25">
    <w:name w:val="Testo fumetto Carattere"/>
    <w:basedOn w:val="17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7">
    <w:name w:val="Titolo Carattere"/>
    <w:basedOn w:val="17"/>
    <w:link w:val="1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CODE"/>
    <w:basedOn w:val="2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Titolo 1 Carattere"/>
    <w:basedOn w:val="17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1">
    <w:name w:val="Titolo 2 Carattere"/>
    <w:basedOn w:val="17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3 Carattere"/>
    <w:basedOn w:val="17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3">
    <w:name w:val="Titolo 4 Carattere"/>
    <w:basedOn w:val="17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4">
    <w:name w:val="Titolo 5 Carattere"/>
    <w:basedOn w:val="17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5">
    <w:name w:val="Titolo 6 Carattere"/>
    <w:basedOn w:val="17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6">
    <w:name w:val="Titolo 7 Carattere"/>
    <w:basedOn w:val="17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7">
    <w:name w:val="Titolo 8 Carattere"/>
    <w:basedOn w:val="17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8">
    <w:name w:val="Titolo 9 Carattere"/>
    <w:basedOn w:val="17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3</Pages>
  <Words>129</Words>
  <Characters>685</Characters>
  <Lines>18</Lines>
  <Paragraphs>5</Paragraphs>
  <TotalTime>80</TotalTime>
  <ScaleCrop>false</ScaleCrop>
  <LinksUpToDate>false</LinksUpToDate>
  <CharactersWithSpaces>791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2015-06-25T02:36:00Z</dcterms:created>
  <dc:creator>Paolo Weishaupt</dc:creator>
  <cp:lastModifiedBy>paolo</cp:lastModifiedBy>
  <cp:lastPrinted>2019-09-22T04:22:00Z</cp:lastPrinted>
  <dcterms:modified xsi:type="dcterms:W3CDTF">2019-11-29T17:22:32Z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