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FE1" w:rsidRPr="00A42FE1" w:rsidRDefault="00A42FE1" w:rsidP="00A42FE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A42FE1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Retail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A42FE1">
        <w:rPr>
          <w:rFonts w:ascii="Helvetica" w:eastAsia="Times New Roman" w:hAnsi="Helvetica" w:cs="Helvetica"/>
          <w:color w:val="797979"/>
          <w:sz w:val="21"/>
          <w:szCs w:val="21"/>
        </w:rPr>
        <w:t>Project 3 </w:t>
      </w:r>
    </w:p>
    <w:p w:rsidR="00A42FE1" w:rsidRPr="00A42FE1" w:rsidRDefault="00A42FE1" w:rsidP="00A42FE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A42FE1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A42FE1" w:rsidRPr="00A42FE1" w:rsidRDefault="00A42FE1" w:rsidP="00A42FE1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A42FE1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Problem Statement</w:t>
      </w:r>
    </w:p>
    <w:p w:rsidR="00A42FE1" w:rsidRPr="00A42FE1" w:rsidRDefault="00A42FE1" w:rsidP="00A42F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It is a critical requirement for business to understand the value derived from a customer. RFM is a method used for analyzing customer value.</w:t>
      </w:r>
    </w:p>
    <w:p w:rsidR="00A42FE1" w:rsidRPr="00A42FE1" w:rsidRDefault="00A42FE1" w:rsidP="00A42F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Customer segmentation is the practice of segregating the customer base into groups of individuals based on some common characteristics such as age, gender, interests, and spending habits</w:t>
      </w:r>
    </w:p>
    <w:p w:rsidR="00A42FE1" w:rsidRPr="00A42FE1" w:rsidRDefault="00A42FE1" w:rsidP="00A42F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 xml:space="preserve">Perform customer segmentation using RFM analysis. The resulting segments can be ordered from most valuable (highest </w:t>
      </w:r>
      <w:proofErr w:type="spellStart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recency</w:t>
      </w:r>
      <w:proofErr w:type="spellEnd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 xml:space="preserve">, frequency, and value) to least valuable (lowest </w:t>
      </w:r>
      <w:proofErr w:type="spellStart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recency</w:t>
      </w:r>
      <w:proofErr w:type="spellEnd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, frequency, and value).</w:t>
      </w:r>
    </w:p>
    <w:p w:rsidR="00A42FE1" w:rsidRPr="00A42FE1" w:rsidRDefault="00A42FE1" w:rsidP="00A42FE1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A42FE1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Dataset Description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This is a transnational data set which contains all the transactions that occurred between 01/12/2010 and 09/12/2011 for a UK-based and registered non-store online retail. The company mainly sells unique and all-occasion gifts.</w:t>
      </w:r>
    </w:p>
    <w:tbl>
      <w:tblPr>
        <w:tblW w:w="1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6851"/>
      </w:tblGrid>
      <w:tr w:rsidR="00A42FE1" w:rsidRPr="00A42FE1" w:rsidTr="00A42F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42FE1" w:rsidRPr="00A42FE1" w:rsidTr="00A42F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Invoice number. Nominal, a six digit integral number uniquely assigned to each transaction. If this code starts with letter 'c', it indicates a cancellation</w:t>
            </w:r>
          </w:p>
        </w:tc>
      </w:tr>
      <w:tr w:rsidR="00A42FE1" w:rsidRPr="00A42FE1" w:rsidTr="00A42F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StockCode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(item) code. Nominal, a five digit integral number uniquely assigned to each distinct product</w:t>
            </w:r>
          </w:p>
        </w:tc>
      </w:tr>
      <w:tr w:rsidR="00A42FE1" w:rsidRPr="00A42FE1" w:rsidTr="00A42F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(item) name. Nominal</w:t>
            </w:r>
          </w:p>
        </w:tc>
      </w:tr>
      <w:tr w:rsidR="00A42FE1" w:rsidRPr="00A42FE1" w:rsidTr="00A42F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The quantities of each product (item) per transaction. Numeric</w:t>
            </w:r>
          </w:p>
        </w:tc>
      </w:tr>
      <w:tr w:rsidR="00A42FE1" w:rsidRPr="00A42FE1" w:rsidTr="00A42F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InvoiceDate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Invoice Date and time. Numeric, the day and time when each transaction was generated</w:t>
            </w:r>
          </w:p>
        </w:tc>
      </w:tr>
      <w:tr w:rsidR="00A42FE1" w:rsidRPr="00A42FE1" w:rsidTr="00A42F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Unit price. Numeric, product price per unit in sterling</w:t>
            </w:r>
          </w:p>
        </w:tc>
      </w:tr>
      <w:tr w:rsidR="00A42FE1" w:rsidRPr="00A42FE1" w:rsidTr="00A42F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number. Nominal, a six digit integral number uniquely assigned to each customer</w:t>
            </w:r>
          </w:p>
        </w:tc>
      </w:tr>
      <w:tr w:rsidR="00A42FE1" w:rsidRPr="00A42FE1" w:rsidTr="00A42F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2FE1" w:rsidRPr="00A42FE1" w:rsidRDefault="00A42FE1" w:rsidP="00A42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FE1">
              <w:rPr>
                <w:rFonts w:ascii="Times New Roman" w:eastAsia="Times New Roman" w:hAnsi="Times New Roman" w:cs="Times New Roman"/>
                <w:sz w:val="24"/>
                <w:szCs w:val="24"/>
              </w:rPr>
              <w:t>Country name. Nominal, the name of the country where each customer resides</w:t>
            </w:r>
          </w:p>
        </w:tc>
      </w:tr>
    </w:tbl>
    <w:p w:rsidR="00A42FE1" w:rsidRPr="00A42FE1" w:rsidRDefault="00A42FE1" w:rsidP="00A42FE1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A42FE1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Project Task: Week 1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Cleaning: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1. Perform a preliminary data inspection and data cleaning.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a. Check for missing data and formulate an apt strategy to treat them.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b. Remove duplicate data records.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c. Perform descriptive analytics on the given data.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Transformation: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2. Perform cohort analysis (a cohort is a group of subjects that share a defining characteristic). Observe how a cohort behaves across time and compare it to other cohorts.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a. Create month cohorts and analyze active customers for each cohort.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b. Analyze the retention rate of customers.</w:t>
      </w:r>
    </w:p>
    <w:p w:rsidR="00A42FE1" w:rsidRPr="00A42FE1" w:rsidRDefault="00A42FE1" w:rsidP="00A42FE1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A42FE1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Project Task: Week 2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Data </w:t>
      </w:r>
      <w:proofErr w:type="gramStart"/>
      <w:r w:rsidRPr="00A42F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Modeling :</w:t>
      </w:r>
      <w:proofErr w:type="gramEnd"/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1. Build a RFM (</w:t>
      </w:r>
      <w:proofErr w:type="spellStart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Recency</w:t>
      </w:r>
      <w:proofErr w:type="spellEnd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 xml:space="preserve"> Frequency Monetary) model. </w:t>
      </w:r>
      <w:proofErr w:type="spellStart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Recency</w:t>
      </w:r>
      <w:proofErr w:type="spellEnd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 xml:space="preserve"> means the number of days since a customer made the last purchase. Frequency is the number of purchase in a given period. It could be 3 months, 6 months or 1 year. Monetary is the total amount of money a customer spent in that given period. Therefore, big spenders will be differentiated among other customers such as MVP (Minimum Viable Product) or VIP.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2. Calculate RFM metrics.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 xml:space="preserve">3. Build RFM Segments. Give </w:t>
      </w:r>
      <w:proofErr w:type="spellStart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recency</w:t>
      </w:r>
      <w:proofErr w:type="spellEnd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, frequency, and monetary scores individually by dividing them into quartiles.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b1. Combine three ratings to get a RFM segment (as strings).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b2. Get the RFM score by adding up the three ratings.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b3. Analyze the RFM segments by summarizing them and comment on the findings.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Note: Rate “</w:t>
      </w:r>
      <w:proofErr w:type="spellStart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recency</w:t>
      </w:r>
      <w:proofErr w:type="spellEnd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" for customer who has been active more recently higher than the less recent customer, because each company wants its customers to be recent.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Note: Rate “frequency" and “monetary" higher, because the company wants the customer to visit more often and spend more money</w:t>
      </w:r>
    </w:p>
    <w:p w:rsidR="00A42FE1" w:rsidRPr="00A42FE1" w:rsidRDefault="00A42FE1" w:rsidP="00A42FE1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A42FE1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Project Task: Week 3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Data </w:t>
      </w:r>
      <w:proofErr w:type="gramStart"/>
      <w:r w:rsidRPr="00A42F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Modeling :</w:t>
      </w:r>
      <w:proofErr w:type="gramEnd"/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1. Create clusters using k-means clustering algorithm.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a. Prepare the data for the algorithm. If the data is asymmetrically distributed, manage the skewness with appropriate transformation. Standardize the data.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b. Decide the optimum number of clusters to be formed.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c. Analyze these clusters and comment on the results.</w:t>
      </w:r>
    </w:p>
    <w:p w:rsidR="00A42FE1" w:rsidRPr="00A42FE1" w:rsidRDefault="00A42FE1" w:rsidP="00A42FE1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A42FE1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Project Task: Week 4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Reporting:​​​​​​​</w:t>
      </w:r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1. Create a dashboard in tableau by choosing appropriate chart types and metrics useful for the business. The dashboard must entail the following: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a. Country-wise analysis to demonstrate average spend. Use a bar chart to show the monthly figures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b. Bar graph of top 15 products which are mostly ordered by the users to show the number of products sold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c. Bar graph to show the count of orders vs. hours throughout the day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d. Plot the distribution of RFM values using histogram and frequency charts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e. Plot error (cost) vs. number of clusters selected</w:t>
      </w:r>
    </w:p>
    <w:p w:rsidR="00A42FE1" w:rsidRPr="00A42FE1" w:rsidRDefault="00A42FE1" w:rsidP="00A42FE1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 xml:space="preserve">f. Visualize to compare the RFM values of the clusters using </w:t>
      </w:r>
      <w:proofErr w:type="spellStart"/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heatmap</w:t>
      </w:r>
      <w:proofErr w:type="spellEnd"/>
    </w:p>
    <w:p w:rsidR="00A42FE1" w:rsidRPr="00A42FE1" w:rsidRDefault="00A42FE1" w:rsidP="00A42F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42FE1">
        <w:rPr>
          <w:rFonts w:ascii="Helvetica" w:eastAsia="Times New Roman" w:hAnsi="Helvetica" w:cs="Helvetica"/>
          <w:color w:val="4D575D"/>
          <w:sz w:val="21"/>
          <w:szCs w:val="21"/>
        </w:rPr>
        <w:t>Download the data sets from </w:t>
      </w:r>
      <w:hyperlink r:id="rId5" w:tgtFrame="_blank" w:history="1">
        <w:r w:rsidRPr="00A42FE1">
          <w:rPr>
            <w:rFonts w:ascii="Helvetica" w:eastAsia="Times New Roman" w:hAnsi="Helvetica" w:cs="Helvetica"/>
            <w:color w:val="777777"/>
            <w:sz w:val="18"/>
            <w:szCs w:val="18"/>
            <w:u w:val="single"/>
          </w:rPr>
          <w:t>here</w:t>
        </w:r>
      </w:hyperlink>
      <w:r w:rsidRPr="00A42FE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 .</w:t>
      </w:r>
    </w:p>
    <w:p w:rsidR="00CE5D27" w:rsidRDefault="00A42FE1">
      <w:bookmarkStart w:id="0" w:name="_GoBack"/>
      <w:bookmarkEnd w:id="0"/>
    </w:p>
    <w:sectPr w:rsidR="00CE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13B91"/>
    <w:multiLevelType w:val="multilevel"/>
    <w:tmpl w:val="BC58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04"/>
    <w:rsid w:val="00171404"/>
    <w:rsid w:val="00A42FE1"/>
    <w:rsid w:val="00F5408F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641CD-A5C3-4160-98DB-0F611D2E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2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2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F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2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700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100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Data-Science-Capstone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2022-03-05T15:05:00Z</dcterms:created>
  <dcterms:modified xsi:type="dcterms:W3CDTF">2022-03-05T15:05:00Z</dcterms:modified>
</cp:coreProperties>
</file>