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undefined | undef | null | NULL | (null) | nil | NIL | true | false | True | False | TRUE | FALSE | None | hasOwnProperty | then | constructor | \ | </w:t>
      </w:r>
      <w:r>
        <w:t xml:space="preserve">\ | 0 | 1 | 1.00 | $1.00 | 1/2 | 1E2 | 1E02 | 1E+02 | -1 | -1.00 | -$1.00 | -1/2 | -1E2 | -1E02 | -1E+02 | 1/0 | 0/0 | -2147483648/-1 | -9223372036854775808/-1 | -0 | -0.0 | +0 | +0.0 | 0.00 | 0..0 | . | 0.0.0 | 0,00 | 0,,0 | , | 0,0,0 | 0.0/0 | 1.0/0.0 | 0.0/0.0 | 1,0/0,0 | 0,0/0,0 | </w:t>
      </w:r>
      <w:r>
        <w:t xml:space="preserve">–</w:t>
      </w:r>
      <w:r>
        <w:t xml:space="preserve">1 | - | -. | -, | 999999999999999999999999999999999999999999999999999999999999999999999999999999999999999999999999 | NaN | Infinity | -Infinity | INF | 1#INF | -1#IND | 1#QNAN | 1#SNAN | 1#IND | 0x0 | 0xffffffff | 0xffffffffffffffff | 0xabad1dea | 123456789012345678901234567890123456789 | 1,000.00 | 1 000.00 | 1'000.00 | 1,000,000.00 | 1 000 000.00 | 1'000'000.00 | 1.000,00 | 1 000,00 | 1'000,00 | 1.000.000,00 | 1 000 000,00 | 1'000'000,00 | 01000 | 08 | 09 | 2.2250738585072011e-308 | ,./;'</w:t>
      </w:r>
      <w:r>
        <w:t xml:space="preserve">[</w:t>
      </w:r>
      <w:r>
        <w:t xml:space="preserve">]</w:t>
      </w:r>
      <w:r>
        <w:t xml:space="preserve">-= | &lt;&gt;?:</w:t>
      </w:r>
      <w:r>
        <w:t xml:space="preserve">"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undefined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undef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null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NULL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(null)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nil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NIL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None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hasOwnProperty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then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constructor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$1.00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1/2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1E+02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-$1.00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-1/2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-1E+02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-2147483648/-1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-9223372036854775808/-1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+0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+0.0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1.0/0.0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0.0/0.0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1,0/0,0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0,0/0,0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–</w:t>
      </w:r>
      <w:r>
        <w:t xml:space="preserve">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-,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999999999999999999999999999999999999999999999999999999999999999999999999999999999999999999999999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Infinity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-Infinity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INF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1#INF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-1#IND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1#QNAN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1#SNAN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1#IND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0xffffffff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0xffffffffffffffff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0xabad1dea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123456789012345678901234567890123456789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1,000,000.00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1 000 000.00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1'000'000.00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1.000.000,00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1 000 000,00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1'000'000,00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01000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08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2.2250738585072011e-308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,./;'</w:t>
      </w:r>
      <w:r>
        <w:t xml:space="preserve">[</w:t>
      </w:r>
      <w:r>
        <w:t xml:space="preserve">]</w:t>
      </w:r>
      <w:r>
        <w:t xml:space="preserve">-=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&lt;&gt;?:"</w:t>
      </w:r>
      <w:r>
        <w:t xml:space="preserve">|</w:t>
      </w:r>
      <w:r>
        <w:t xml:space="preserve">_</w:t>
      </w:r>
      <w:r>
        <w:t xml:space="preserve">+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!@#$%</w:t>
      </w:r>
      <w:r>
        <w:t xml:space="preserve">^</w:t>
      </w:r>
      <w:r>
        <w:t xml:space="preserve">&amp;</w:t>
      </w:r>
      <w:r>
        <w:t xml:space="preserve">*</w:t>
      </w:r>
      <w:r>
        <w:t xml:space="preserve">()`</w:t>
      </w:r>
      <w:r>
        <w:t xml:space="preserve">~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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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\t \u0085             ​\u2028\u2029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/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Ω≈ç√∫˜µ≤≥÷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åß∂ƒ©˙∆˚¬…æ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œ∑´®†¥¨ˆøπ“‘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¡™£¢∞§¶•ªº–≠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¸˛Ç◊ı˜Â¯˘¿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ÅÍÎÏ˝ÓÔÒÚÆ☃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Œ„´‰ˇÁ¨ˆØ∏”’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`⁄€‹›ﬁﬂ‡°·‚—±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⅛⅜⅝⅞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ЁЂЃЄЅІЇЈЉЊЋЌЍЎЏАБВГДЕЖЗИЙКЛМНОПРСТУФХЦЧШЩЪЫЬЭЮЯабвгдежзийклмнопрстуфхцчшщъыьэюя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٠١٢٣٤٥٦٧٨٩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⁰⁴⁵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₀₁₂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⁰⁴⁵₀₁₂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</w:t>
      </w:r>
      <w:r>
        <w:t xml:space="preserve">'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</w:t>
      </w:r>
      <w:r>
        <w:t xml:space="preserve">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‘</w:t>
      </w:r>
      <w:r>
        <w:t xml:space="preserve">"</w:t>
      </w:r>
      <w:r>
        <w:t xml:space="preserve">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</w:t>
      </w:r>
      <w:r>
        <w:t xml:space="preserve">''''"'</w:t>
      </w:r>
      <w:r>
        <w:t xml:space="preserve">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</w:t>
      </w:r>
      <w:r>
        <w:t xml:space="preserve">'"'"''''</w:t>
      </w:r>
      <w:r>
        <w:t xml:space="preserve">”</w:t>
      </w:r>
    </w:p>
    <w:p>
      <w:pPr>
        <w:ind w:left="480"/>
      </w:pPr>
    </w:p>
    <w:p>
      <w:pPr>
        <w:ind w:left="480"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&lt;foo val=`bar</w:t>
      </w:r>
      <w:r>
        <w:t xml:space="preserve">'</w:t>
      </w:r>
      <w:r>
        <w:t xml:space="preserve"> /&gt;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田中さんにあげて下さい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パーティーへ行かないか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和製漢語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部落格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사회과학원 어학연구소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찦차를 타고 온 펲시맨과 쑛다리 똠방각하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社會科學院語學研究所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울란바토르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𠜎𠜱𠝹𠱓𠱸𠲖𠳏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𐐜 𐐔𐐇𐐝𐐀𐐡𐐇𐐓 𐐙𐐊𐐡𐐝𐐓/𐐝𐐇𐐗𐐊𐐤𐐔 𐐒𐐋𐐗 𐐒𐐌 𐐜 𐐡𐐀𐐖𐐇𐐤𐐓𐐝 𐐱𐑂 𐑄 𐐔𐐇𐐝𐐀𐐡𐐇𐐓 𐐏𐐆𐐅𐐤𐐆𐐚𐐊𐐡𐐝𐐆𐐓𐐆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表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鷗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逍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Ü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ª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ą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ñ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㐀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𠀀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Ⱥ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ヽ༼ຈل͜ຈ༽ﾉ ヽ༼ຈل͜ຈ༽ﾉ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(｡◕ ∀ ◕｡)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｀ｨ(´∀｀∩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__</w:t>
      </w:r>
      <w:r>
        <w:t xml:space="preserve">ﾛ(,</w:t>
      </w:r>
      <w:r>
        <w:t xml:space="preserve">_</w:t>
      </w:r>
      <w:r>
        <w:t xml:space="preserve">,</w:t>
      </w:r>
      <w:r>
        <w:t xml:space="preserve">*</w:t>
      </w:r>
      <w:r>
        <w:t xml:space="preserve">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・(￣∀￣)・:</w:t>
      </w:r>
      <w:r>
        <w:t xml:space="preserve">*</w:t>
      </w:r>
      <w:r>
        <w:t xml:space="preserve">: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ﾟ･✿ヾ╲(｡◕‿◕｡)╱✿･ﾟ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,。・:</w:t>
      </w:r>
      <w:r>
        <w:rPr>
          <w:i/>
        </w:rPr>
        <w:t xml:space="preserve">:・゜’( ☻ ω ☻ )。・:</w:t>
      </w:r>
      <w:r>
        <w:t xml:space="preserve">:・゜’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(╯°□°）╯︵ ┻━┻)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(ﾉಥ益ಥ）ﾉ﻿ ┻━┻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┬─┬ノ( º _ ºノ)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 ͡° ͜ʖ ͡°)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¯</w:t>
      </w:r>
      <w:r>
        <w:t xml:space="preserve">_(ツ)</w:t>
      </w:r>
      <w:r>
        <w:t xml:space="preserve">_</w:t>
      </w:r>
      <w:r>
        <w:t xml:space="preserve">/¯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😍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👩🏽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👨‍🦰 👨🏿‍🦰 👨‍🦱 👨🏿‍🦱 🦹🏿‍♂️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👾 🙇 💁 🙅 🙆 🙋 🙎 🙍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🐵 🙈 🙉 🙊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❤️ 💔 💌 💕 💞 💓 💗 💖 💘 💝 💟 💜 💛 💚 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✋🏿 💪🏿 👐🏿 🙌🏿 👏🏿 🙏🏿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👨‍👩‍👦 👨‍👩‍👧‍👦 👨‍👨‍👦 👩‍👩‍👧 👨‍👦 👨‍👧‍👦 👩‍👦 👩‍👧‍👦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🚾 🆒 🆓 🆕 🆖 🆗 🆙 🏧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0️⃣ 1️⃣ 2️⃣ 3️⃣ 4️⃣ 5️⃣ 6️⃣ 7️⃣ 8️⃣ 9️⃣ 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🇺🇸🇷🇺🇸 🇦🇫🇦🇲🇸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🇺🇸🇷🇺🇸🇦🇫🇦🇲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🇺🇸🇷🇺🇸🇦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１２３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١٢٣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בְּרֵאשִׁית, בָּרָא אֱלֹהִים, אֵת הַשָּׁמַיִם, וְאֵת הָאָרֶץ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הָיְתָהtestالصفحات التّحول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﷽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ﷺ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مُنَاقَشَةُ سُبُلِ اِسْتِخْدَامِ اللُّغَةِ فِي النُّظُمِ الْقَائِمَةِ وَفِيم يَخُصَّ التَّطْبِيقَاتُ الْحاسُوبِيَّةُ،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الكل في المجمو عة (5)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᚛ᚄᚓᚐᚋᚒᚄ ᚑᚄᚂᚑᚏᚅ᚜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᚛                 ᚜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‪‪test‪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‫test‫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 test 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test⁠test‫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⁦test⁧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̡͓̞ͅI̗̘̦͝n͇͇͙v̮̫ok̲̫̙͈i̖͙̭̹̠̞n̡̻̮̣̺g̲͈͙̭͙̬͎ ̰t͔̦h̞̲e̢̤ ͍̬̲͖f̴̘͕̣è͖ẹ̥̩l͖͔͚i͓͚̦͠n͖͍̗͓̳̮g͍ ̨o͚̪͡f̘̣̬ ̖̘͖̟͙̮c҉͔̫͖͓͇͖ͅh̵̤̣͚͔á̗̼͕ͅo̼̣̥s̱͈̺̖̦̻͢.̛̖̞̠̫̰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̦H̬̤̗̤͝e͜ ̜̥̝̻͍̟́w̕h̖̯͓o̝͙̖͎̱̮ ҉̺̙̞̟͈W̷̼̭a̺̪͍į͈͕̭͙̯̜t̶̼̮s̘͙͖̕ ̠̫̠B̻͍͙͉̳ͅe̵h̵̬͇̫͙i̹͓̳̳̮͎̫̕n͟d̴̪̜̖ ̰͉̩͇͙̲͞ͅT͖̼͓̪͢h͏͓̮̻e̬̝̟ͅ ̤̹̝W͙̞̝͔͇͝ͅa͏͓͔̹̼̣l̴͔̰̤̟͔ḽ̫.͕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Z̮̞̠͙͔ͅḀ̗̞͈̻̗Ḷ͙͎̯̹̞͓G̻O̭̗̮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˙ɐnbᴉlɐ ɐuƃɐɯ ǝɹolop ʇǝ ǝɹoqɐl ʇn ʇunpᴉpᴉɔuᴉ ɹodɯǝʇ poɯsnᴉǝ op pǝs </w:t>
      </w:r>
      <w:r>
        <w:t xml:space="preserve">'</w:t>
      </w:r>
      <w:r>
        <w:t xml:space="preserve">ʇᴉlǝ ƃuᴉɔsᴉdᴉpɐ ɹnʇǝʇɔǝsuoɔ </w:t>
      </w:r>
      <w:r>
        <w:t xml:space="preserve">'</w:t>
      </w:r>
      <w:r>
        <w:t xml:space="preserve">ʇǝɯɐ ʇᴉs ɹolop ɯnsdᴉ ɯǝɹo˥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00˙Ɩ$-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Ｔｈｅ ｑｕｉｃｋ ｂｒｏｗｎ ｆｏｘ ｊｕｍｐｓ ｏｖｅｒ ｔｈｅ ｌａｚｙ ｄｏｇ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𝐓𝐡𝐞 𝐪𝐮𝐢𝐜𝐤 𝐛𝐫𝐨𝐰𝐧 𝐟𝐨𝐱 𝐣𝐮𝐦𝐩𝐬 𝐨𝐯𝐞𝐫 𝐭𝐡𝐞 𝐥𝐚𝐳𝐲 𝐝𝐨𝐠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𝕿𝖍𝖊 𝖖𝖚𝖎𝖈𝖐 𝖇𝖗𝖔𝖜𝖓 𝖋𝖔𝖝 𝖏𝖚𝖒𝖕𝖘 𝖔𝖛𝖊𝖗 𝖙𝖍𝖊 𝖑𝖆𝖟𝖞 𝖉𝖔𝖌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𝑻𝒉𝒆 𝒒𝒖𝒊𝒄𝒌 𝒃𝒓𝒐𝒘𝒏 𝒇𝒐𝒙 𝒋𝒖𝒎𝒑𝒔 𝒐𝒗𝒆𝒓 𝒕𝒉𝒆 𝒍𝒂𝒛𝒚 𝒅𝒐𝒈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𝓣𝓱𝓮 𝓺𝓾𝓲𝓬𝓴 𝓫𝓻𝓸𝔀𝓷 𝓯𝓸𝔁 𝓳𝓾𝓶𝓹𝓼 𝓸𝓿𝓮𝓻 𝓽𝓱𝓮 𝓵𝓪𝔃𝔂 𝓭𝓸𝓰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𝕋𝕙𝕖 𝕢𝕦𝕚𝕔𝕜 𝕓𝕣𝕠𝕨𝕟 𝕗𝕠𝕩 𝕛𝕦𝕞𝕡𝕤 𝕠𝕧𝕖𝕣 𝕥𝕙𝕖 𝕝𝕒𝕫𝕪 𝕕𝕠𝕘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𝚃𝚑𝚎 𝚚𝚞𝚒𝚌𝚔 𝚋𝚛𝚘𝚠𝚗 𝚏𝚘𝚡 𝚓𝚞𝚖𝚙𝚜 𝚘𝚟𝚎𝚛 𝚝𝚑𝚎 𝚕𝚊𝚣𝚢 𝚍𝚘𝚐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⒯⒣⒠ ⒬⒰⒤⒞⒦ ⒝⒭⒪⒲⒩ ⒡⒪⒳ ⒥⒰⒨⒫⒮ ⒪⒱⒠⒭ ⒯⒣⒠ ⒧⒜⒵⒴ ⒟⒪⒢</w:t>
      </w: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script</w:t>
      </w:r>
      <w:r>
        <w:t xml:space="preserve">alert(</w:t>
      </w:r>
      <w:r>
        <w:t xml:space="preserve">1</w:t>
      </w:r>
      <w:r>
        <w:t xml:space="preserve">);</w:t>
      </w:r>
      <w:r>
        <w:t xml:space="preserve">/script</w:t>
      </w: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&lt;svg&gt;</w:t>
      </w:r>
      <w:r>
        <w:t xml:space="preserve">&lt;script&gt;</w:t>
      </w:r>
      <w:r>
        <w:t xml:space="preserve">123&lt;1&gt;alert(3)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&gt;</w:t>
      </w:r>
      <w:r>
        <w:t xml:space="preserve">&lt;script&gt;</w:t>
      </w:r>
      <w:r>
        <w:t xml:space="preserve">alert(4)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</w:t>
      </w:r>
      <w:r>
        <w:t xml:space="preserve">&gt;</w:t>
      </w:r>
      <w:r>
        <w:t xml:space="preserve">&lt;script&gt;</w:t>
      </w:r>
      <w:r>
        <w:t xml:space="preserve">alert(5)</w:t>
      </w:r>
      <w:r>
        <w:t xml:space="preserve">&lt;/script&gt;</w:t>
      </w:r>
    </w:p>
    <w:p>
      <w:pPr>
        <w:ind w:left="120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&lt;/script&gt;</w:t>
      </w:r>
      <w:r>
        <w:t xml:space="preserve">&lt;script&gt;</w:t>
      </w:r>
      <w:r>
        <w:t xml:space="preserve">alert(7)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 / script &gt;&lt; script &gt;alert(8)&lt; / script 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onfocus=JaVaSCript:alert(9)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 onfocus=JaVaSCript:alert(10)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onfocus=JaVaSCript:alert(11)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＜script＞alert(12)＜/script＞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</w:t>
      </w:r>
      <w:r>
        <w:t xml:space="preserve">&lt;script&gt;</w:t>
      </w:r>
      <w:r>
        <w:t xml:space="preserve">ript&gt;alert(13)&lt;/sc</w:t>
      </w:r>
      <w:r>
        <w:t xml:space="preserve">&lt;/script&gt;</w:t>
      </w:r>
      <w:r>
        <w:t xml:space="preserve">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–</w:t>
      </w:r>
      <w:r>
        <w:t xml:space="preserve">&gt;</w:t>
      </w:r>
      <w:r>
        <w:t xml:space="preserve">&lt;script&gt;</w:t>
      </w:r>
      <w:r>
        <w:t xml:space="preserve">alert(14)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</w:t>
      </w:r>
      <w:r>
        <w:t xml:space="preserve">;alert(15);t=</w:t>
      </w:r>
      <w:r>
        <w:t xml:space="preserve">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‘</w:t>
      </w:r>
      <w:r>
        <w:t xml:space="preserve">;alert(16);t=</w:t>
      </w:r>
      <w:r>
        <w:t xml:space="preserve">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JavaSCript:alert(17)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;alert(18);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src=JaVaSCript:prompt(19)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</w:t>
      </w:r>
      <w:r>
        <w:t xml:space="preserve">&gt;</w:t>
      </w:r>
      <w:r>
        <w:t xml:space="preserve">&lt;script&gt;</w:t>
      </w:r>
      <w:r>
        <w:t xml:space="preserve">alert(20);&lt;/script x=</w:t>
      </w:r>
      <w:r>
        <w:t xml:space="preserve">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‘</w:t>
      </w:r>
      <w:r>
        <w:t xml:space="preserve">&gt;</w:t>
      </w:r>
      <w:r>
        <w:t xml:space="preserve">&lt;script&gt;</w:t>
      </w:r>
      <w:r>
        <w:t xml:space="preserve">alert(21);&lt;/script x=</w:t>
      </w:r>
      <w:r>
        <w:t xml:space="preserve">’</w:t>
      </w:r>
    </w:p>
    <w:p>
      <w:pPr>
        <w:ind w:left="120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" autofocus onkeyup=</w:t>
      </w:r>
      <w:r>
        <w:t xml:space="preserve">"</w:t>
      </w:r>
      <w:r>
        <w:t xml:space="preserve">javascript:alert(23)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autofocus onkeyup=</w:t>
      </w:r>
      <w:r>
        <w:t xml:space="preserve">'</w:t>
      </w:r>
      <w:r>
        <w:t xml:space="preserve">javascript:alert(24)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&lt;script\x20type=</w:t>
      </w:r>
      <w:r>
        <w:t xml:space="preserve">“</w:t>
      </w:r>
      <w:r>
        <w:t xml:space="preserve">text/javascript</w:t>
      </w:r>
      <w:r>
        <w:t xml:space="preserve">”</w:t>
      </w:r>
      <w:r>
        <w:t xml:space="preserve">&gt;javascript:alert(25);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&lt;script\x3Etype=</w:t>
      </w:r>
      <w:r>
        <w:t xml:space="preserve">“</w:t>
      </w:r>
      <w:r>
        <w:t xml:space="preserve">text/javascript</w:t>
      </w:r>
      <w:r>
        <w:t xml:space="preserve">”</w:t>
      </w:r>
      <w:r>
        <w:t xml:space="preserve">&gt;javascript:alert(26);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&lt;script\x0Dtype=</w:t>
      </w:r>
      <w:r>
        <w:t xml:space="preserve">“</w:t>
      </w:r>
      <w:r>
        <w:t xml:space="preserve">text/javascript</w:t>
      </w:r>
      <w:r>
        <w:t xml:space="preserve">”</w:t>
      </w:r>
      <w:r>
        <w:t xml:space="preserve">&gt;javascript:alert(27);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&lt;script\x09type=</w:t>
      </w:r>
      <w:r>
        <w:t xml:space="preserve">“</w:t>
      </w:r>
      <w:r>
        <w:t xml:space="preserve">text/javascript</w:t>
      </w:r>
      <w:r>
        <w:t xml:space="preserve">”</w:t>
      </w:r>
      <w:r>
        <w:t xml:space="preserve">&gt;javascript:alert(28);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&lt;script\x0Ctype=</w:t>
      </w:r>
      <w:r>
        <w:t xml:space="preserve">“</w:t>
      </w:r>
      <w:r>
        <w:t xml:space="preserve">text/javascript</w:t>
      </w:r>
      <w:r>
        <w:t xml:space="preserve">”</w:t>
      </w:r>
      <w:r>
        <w:t xml:space="preserve">&gt;javascript:alert(29);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&lt;script\x2Ftype=</w:t>
      </w:r>
      <w:r>
        <w:t xml:space="preserve">“</w:t>
      </w:r>
      <w:r>
        <w:t xml:space="preserve">text/javascript</w:t>
      </w:r>
      <w:r>
        <w:t xml:space="preserve">”</w:t>
      </w:r>
      <w:r>
        <w:t xml:space="preserve">&gt;javascript:alert(30);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&lt;script\x0Atype=</w:t>
      </w:r>
      <w:r>
        <w:t xml:space="preserve">“</w:t>
      </w:r>
      <w:r>
        <w:t xml:space="preserve">text/javascript</w:t>
      </w:r>
      <w:r>
        <w:t xml:space="preserve">”</w:t>
      </w:r>
      <w:r>
        <w:t xml:space="preserve">&gt;javascript:alert(31);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</w:t>
      </w:r>
      <w:r>
        <w:t xml:space="preserve">`"&gt;&lt;\x3Cscript&gt;javascript:alert(32)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</w:t>
      </w:r>
      <w:r>
        <w:t xml:space="preserve">`"&gt;&lt;\x00script&gt;javascript:alert(33)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style="x\x3Aexpression(javascript:alert(34)"&gt;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style="x:expression\x5C(javascript:alert(35)"&gt;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style="x:expression\x00(javascript:alert(36)"&gt;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style="x:exp\x00ression(javascript:alert(37)"&gt;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style="x:exp\x5Cression(javascript:alert(38)"&gt;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style="x:\x0Aexpression(javascript:alert(39)"&gt;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style="x:\x09expression(javascript:alert(40)"&gt;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style="x:\xE3\x80\x80expression(javascript:alert(41)"&gt;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style="x:\xE2\x80\x84expression(javascript:alert(42)"&gt;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style="x:\xC2\xA0expression(javascript:alert(43)"&gt;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style="x:\xE2\x80\x80expression(javascript:alert(44)"&gt;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style="x:\xE2\x80\x8Aexpression(javascript:alert(45)"&gt;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style="x:\x0Dexpression(javascript:alert(46)"&gt;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style="x:\x0Cexpression(javascript:alert(47)"&gt;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style="x:\xE2\x80\x87expression(javascript:alert(48)"&gt;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style="x:\xEF\xBB\xBFexpression(javascript:alert(49)"&gt;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style="x:\x20expression(javascript:alert(50)"&gt;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style="x:\xE2\x80\x88expression(javascript:alert(51)"&gt;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style="x:\x00expression(javascript:alert(52)"&gt;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style="x:\xE2\x80\x8Bexpression(javascript:alert(53)"&gt;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style="x:\xE2\x80\x86expression(javascript:alert(54)"&gt;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style="x:\xE2\x80\x85expression(javascript:alert(55)"&gt;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style="x:\xE2\x80\x82expression(javascript:alert(56)"&gt;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style="x:\x0Bexpression(javascript:alert(57)"&gt;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style="x:\xE2\x80\x81expression(javascript:alert(58)"&gt;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style="x:\xE2\x80\x83expression(javascript:alert(59)"&gt;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style="x:\xE2\x80\x89expression(javascript:alert(60)"&gt;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href="\x0Bjavascript:javascript:alert(61)"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href="\x0Fjavascript:javascript:alert(62)"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href="\xC2\xA0javascript:javascript:alert(63)"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href="\x05javascript:javascript:alert(64)"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href="\xE1\xA0\x8Ejavascript:javascript:alert(65)"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href="\x18javascript:javascript:alert(66)"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href="\x11javascript:javascript:alert(67)"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href="\xE2\x80\x88javascript:javascript:alert(68)"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href="\xE2\x80\x89javascript:javascript:alert(69)"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href="\xE2\x80\x80javascript:javascript:alert(70)"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href="\x17javascript:javascript:alert(71)"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href="\x03javascript:javascript:alert(72)"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href="\x0Ejavascript:javascript:alert(73)"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href="\x1Ajavascript:javascript:alert(74)"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href="\x00javascript:javascript:alert(75)"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href="\x10javascript:javascript:alert(76)"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href="\xE2\x80\x82javascript:javascript:alert(77)"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href="\x20javascript:javascript:alert(78)"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href="\x13javascript:javascript:alert(79)"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href="\x09javascript:javascript:alert(80)"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href="\xE2\x80\x8Ajavascript:javascript:alert(81)"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href="\x14javascript:javascript:alert(82)"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href="\x19javascript:javascript:alert(83)"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href="\xE2\x80\xAFjavascript:javascript:alert(84)"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href="\x1Fjavascript:javascript:alert(85)"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href="\xE2\x80\x81javascript:javascript:alert(86)"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href="\x1Djavascript:javascript:alert(87)"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href="\xE2\x80\x87javascript:javascript:alert(88)"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href="\x07javascript:javascript:alert(89)"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href="\xE1\x9A\x80javascript:javascript:alert(90)"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href="\xE2\x80\x83javascript:javascript:alert(91)"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href="\x04javascript:javascript:alert(92)"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href="\x01javascript:javascript:alert(93)"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href="\x08javascript:javascript:alert(94)"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href="\xE2\x80\x84javascript:javascript:alert(95)"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href="\xE2\x80\x86javascript:javascript:alert(96)"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href="\xE3\x80\x80javascript:javascript:alert(97)"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href="\x12javascript:javascript:alert(98)"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href="\x0Djavascript:javascript:alert(99)"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href="\x0Ajavascript:javascript:alert(100)"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href="\x0Cjavascript:javascript:alert(101)"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href="\x15javascript:javascript:alert(102)"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href="\xE2\x80\xA8javascript:javascript:alert(103)"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href="\x16javascript:javascript:alert(104)"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href="\x02javascript:javascript:alert(105)"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href="\x1Bjavascript:javascript:alert(106)"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href="\x06javascript:javascript:alert(107)"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href="\xE2\x80\xA9javascript:javascript:alert(108)"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href="\xE2\x80\x85javascript:javascript:alert(109)"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href="\x1Ejavascript:javascript:alert(110)"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href="\xE2\x81\x9Fjavascript:javascript:alert(111)"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href="\x1Cjavascript:javascript:alert(112)"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href="javascript\x00:javascript:alert(113)"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href="javascript\x3A:javascript:alert(114)"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href="javascript\x09:javascript:alert(115)"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href="javascript\x0D:javascript:alert(116)"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href="javascript\x0A:javascript:alert(117)"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\x0Aonerror=javascript:alert(118)&gt;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\x22onerror=javascript:alert(119)&gt;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\x0Bonerror=javascript:alert(120)&gt;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\x0Donerror=javascript:alert(121)&gt;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\x2Fonerror=javascript:alert(122)&gt;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\x09onerror=javascript:alert(123)&gt;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\x0Conerror=javascript:alert(124)&gt;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\x00onerror=javascript:alert(125)&gt;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\x27onerror=javascript:alert(126)&gt;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\x20onerror=javascript:alert(127)&gt;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\x3Bjavascript:alert(128)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\x0Djavascript:alert(129)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\xEF\xBB\xBFjavascript:alert(130)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\xE2\x80\x81javascript:alert(131)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\xE2\x80\x84javascript:alert(132)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\xE3\x80\x80javascript:alert(133)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\x09javascript:alert(134)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\xE2\x80\x89javascript:alert(135)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\xE2\x80\x85javascript:alert(136)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\xE2\x80\x88javascript:alert(137)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\x00javascript:alert(138)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\xE2\x80\xA8javascript:alert(139)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\xE2\x80\x8Ajavascript:alert(140)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\xE1\x9A\x80javascript:alert(141)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\x0Cjavascript:alert(142)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\x2Bjavascript:alert(143)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\xF0\x90\x96\x9Ajavascript:alert(144)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-javascript:alert(145)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\x0Ajavascript:alert(146)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\xE2\x80\xAFjavascript:alert(147)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\x7Ejavascript:alert(148)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\xE2\x80\x87javascript:alert(149)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\xE2\x81\x9Fjavascript:alert(150)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\xE2\x80\xA9javascript:alert(151)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\xC2\x85javascript:alert(152)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\xEF\xBF\xAEjavascript:alert(153)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\xE2\x80\x83javascript:alert(154)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\xE2\x80\x8Bjavascript:alert(155)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\xEF\xBF\xBEjavascript:alert(156)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\xE2\x80\x80javascript:alert(157)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\x21javascript:alert(158)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\xE2\x80\x82javascript:alert(159)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\xE2\x80\x86javascript:alert(160)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\xE1\xA0\x8Ejavascript:alert(161)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\x0Bjavascript:alert(162)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\x20javascript:alert(163)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\xC2\xA0javascript:alert(164)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\x00src=x onerror=</w:t>
      </w:r>
      <w:r>
        <w:t xml:space="preserve">"</w:t>
      </w:r>
      <w:r>
        <w:t xml:space="preserve">alert(165)"&gt;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\x47src=x onerror=</w:t>
      </w:r>
      <w:r>
        <w:t xml:space="preserve">"</w:t>
      </w:r>
      <w:r>
        <w:t xml:space="preserve">javascript:alert(166)"&gt;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\x11src=x onerror=</w:t>
      </w:r>
      <w:r>
        <w:t xml:space="preserve">"</w:t>
      </w:r>
      <w:r>
        <w:t xml:space="preserve">javascript:alert(167)"&gt;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\x12src=x onerror=</w:t>
      </w:r>
      <w:r>
        <w:t xml:space="preserve">"</w:t>
      </w:r>
      <w:r>
        <w:t xml:space="preserve">javascript:alert(168)"&gt;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&lt;img\x47src=x onerror=</w:t>
      </w:r>
      <w:r>
        <w:t xml:space="preserve">"</w:t>
      </w:r>
      <w:r>
        <w:t xml:space="preserve">javascript:alert(169)"&gt;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&lt;img\x10src=x onerror=</w:t>
      </w:r>
      <w:r>
        <w:t xml:space="preserve">"</w:t>
      </w:r>
      <w:r>
        <w:t xml:space="preserve">javascript:alert(170)"&gt;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&lt;img\x13src=x onerror=</w:t>
      </w:r>
      <w:r>
        <w:t xml:space="preserve">"</w:t>
      </w:r>
      <w:r>
        <w:t xml:space="preserve">javascript:alert(171)"&gt;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&lt;img\x32src=x onerror=</w:t>
      </w:r>
      <w:r>
        <w:t xml:space="preserve">"</w:t>
      </w:r>
      <w:r>
        <w:t xml:space="preserve">javascript:alert(172)"&gt;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&lt;img\x47src=x onerror=</w:t>
      </w:r>
      <w:r>
        <w:t xml:space="preserve">"</w:t>
      </w:r>
      <w:r>
        <w:t xml:space="preserve">javascript:alert(173)"&gt;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&lt;img\x11src=x onerror=</w:t>
      </w:r>
      <w:r>
        <w:t xml:space="preserve">"</w:t>
      </w:r>
      <w:r>
        <w:t xml:space="preserve">javascript:alert(174)"&gt;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\x47src=x onerror=</w:t>
      </w:r>
      <w:r>
        <w:t xml:space="preserve">"</w:t>
      </w:r>
      <w:r>
        <w:t xml:space="preserve">javascript:alert(175)"&gt;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\x34src=x onerror=</w:t>
      </w:r>
      <w:r>
        <w:t xml:space="preserve">"</w:t>
      </w:r>
      <w:r>
        <w:t xml:space="preserve">javascript:alert(176)"&gt;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\x39src=x onerror=</w:t>
      </w:r>
      <w:r>
        <w:t xml:space="preserve">"</w:t>
      </w:r>
      <w:r>
        <w:t xml:space="preserve">javascript:alert(177)"&gt;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\x00src=x onerror=</w:t>
      </w:r>
      <w:r>
        <w:t xml:space="preserve">"</w:t>
      </w:r>
      <w:r>
        <w:t xml:space="preserve">javascript:alert(178)"&gt;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src\x09=x onerror=</w:t>
      </w:r>
      <w:r>
        <w:t xml:space="preserve">"</w:t>
      </w:r>
      <w:r>
        <w:t xml:space="preserve">javascript:alert(179)"&gt;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src\x10=x onerror=</w:t>
      </w:r>
      <w:r>
        <w:t xml:space="preserve">"</w:t>
      </w:r>
      <w:r>
        <w:t xml:space="preserve">javascript:alert(180)"&gt;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src\x13=x onerror=</w:t>
      </w:r>
      <w:r>
        <w:t xml:space="preserve">"</w:t>
      </w:r>
      <w:r>
        <w:t xml:space="preserve">javascript:alert(181)"&gt;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src\x32=x onerror=</w:t>
      </w:r>
      <w:r>
        <w:t xml:space="preserve">"</w:t>
      </w:r>
      <w:r>
        <w:t xml:space="preserve">javascript:alert(182)"&gt;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src\x12=x onerror=</w:t>
      </w:r>
      <w:r>
        <w:t xml:space="preserve">"</w:t>
      </w:r>
      <w:r>
        <w:t xml:space="preserve">javascript:alert(183)"&gt;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src\x11=x onerror=</w:t>
      </w:r>
      <w:r>
        <w:t xml:space="preserve">"</w:t>
      </w:r>
      <w:r>
        <w:t xml:space="preserve">javascript:alert(184)"&gt;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src\x00=x onerror=</w:t>
      </w:r>
      <w:r>
        <w:t xml:space="preserve">"</w:t>
      </w:r>
      <w:r>
        <w:t xml:space="preserve">javascript:alert(185)"&gt;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src\x47=x onerror=</w:t>
      </w:r>
      <w:r>
        <w:t xml:space="preserve">"</w:t>
      </w:r>
      <w:r>
        <w:t xml:space="preserve">javascript:alert(186)"&gt;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src=x\x09onerror=</w:t>
      </w:r>
      <w:r>
        <w:t xml:space="preserve">"</w:t>
      </w:r>
      <w:r>
        <w:t xml:space="preserve">javascript:alert(187)"&gt;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src=x\x10onerror=</w:t>
      </w:r>
      <w:r>
        <w:t xml:space="preserve">"</w:t>
      </w:r>
      <w:r>
        <w:t xml:space="preserve">javascript:alert(188)"&gt;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src=x\x11onerror=</w:t>
      </w:r>
      <w:r>
        <w:t xml:space="preserve">"</w:t>
      </w:r>
      <w:r>
        <w:t xml:space="preserve">javascript:alert(189)"&gt;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src=x\x12onerror=</w:t>
      </w:r>
      <w:r>
        <w:t xml:space="preserve">"</w:t>
      </w:r>
      <w:r>
        <w:t xml:space="preserve">javascript:alert(190)"&gt;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src=x\x13onerror=</w:t>
      </w:r>
      <w:r>
        <w:t xml:space="preserve">"</w:t>
      </w:r>
      <w:r>
        <w:t xml:space="preserve">javascript:alert(191)"&gt;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</w:t>
      </w:r>
      <w:r>
        <w:t xml:space="preserve">[</w:t>
      </w:r>
      <w:r>
        <w:t xml:space="preserve">a]</w:t>
      </w:r>
      <w:r>
        <w:t xml:space="preserve">b]</w:t>
      </w:r>
      <w:r>
        <w:t xml:space="preserve">[</w:t>
      </w:r>
      <w:r>
        <w:t xml:space="preserve">c]src</w:t>
      </w:r>
      <w:r>
        <w:t xml:space="preserve">[</w:t>
      </w:r>
      <w:r>
        <w:t xml:space="preserve">d]=x</w:t>
      </w:r>
      <w:r>
        <w:t xml:space="preserve">[</w:t>
      </w:r>
      <w:r>
        <w:t xml:space="preserve">e]onerror=</w:t>
      </w:r>
      <w:r>
        <w:t xml:space="preserve">[</w:t>
      </w:r>
      <w:r>
        <w:t xml:space="preserve">f]</w:t>
      </w:r>
      <w:r>
        <w:t xml:space="preserve">"</w:t>
      </w:r>
      <w:r>
        <w:t xml:space="preserve">alert(192)"&gt;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onerror=\x09"javascript:alert(193)"&gt;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onerror=\x10"javascript:alert(194)"&gt;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onerror=\x11"javascript:alert(195)"&gt;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onerror=\x12"javascript:alert(196)"&gt;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onerror=\x32"javascript:alert(197)"&gt;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onerror=\x00"javascript:alert(198)"&gt;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href=java&amp;#1&amp;#2&amp;#3&amp;#4&amp;#5&amp;#6&amp;#7&amp;#8&amp;#11&amp;#12script:javascript:alert(199)&gt;</w:t>
      </w:r>
      <w:r>
        <w:t xml:space="preserve">XXX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</w:t>
      </w:r>
      <w:r>
        <w:t xml:space="preserve">"</w:t>
      </w:r>
      <w:r>
        <w:t xml:space="preserve">x</w:t>
      </w:r>
      <w:r>
        <w:rPr>
          <w:rFonts w:ascii="Consolas" w:hAnsi="Consolas"/>
        </w:rPr>
        <w:t xml:space="preserve"> </w:t>
      </w:r>
      <w:r>
        <w:t xml:space="preserve">&lt;script&gt;</w:t>
      </w:r>
      <w:r>
        <w:t xml:space="preserve">javascript:alert(200)</w:t>
      </w:r>
      <w:r>
        <w:t xml:space="preserve">&lt;/script&gt;</w:t>
      </w:r>
      <w:r>
        <w:t xml:space="preserve">"</w:t>
      </w:r>
      <w:r>
        <w:rPr>
          <w:rFonts w:ascii="Consolas" w:hAnsi="Consolas"/>
        </w:rPr>
        <w:t xml:space="preserve"> </w:t>
      </w:r>
      <w:r>
        <w:t xml:space="preserve">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 onerror /</w:t>
      </w:r>
      <w:r>
        <w:t xml:space="preserve">"</w:t>
      </w:r>
      <w:r>
        <w:t xml:space="preserve"> </w:t>
      </w:r>
      <w:r>
        <w:t xml:space="preserve">'</w:t>
      </w:r>
      <w:r>
        <w:t xml:space="preserve">"= alt=javascript:alert(201)//"&gt;</w:t>
      </w: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href=http://foo.bar/#x=</w:t>
      </w:r>
      <w:r>
        <w:rPr>
          <w:rFonts w:ascii="Consolas" w:hAnsi="Consolas"/>
        </w:rPr>
        <w:t xml:space="preserve">y&gt;&lt;/a&gt;&lt;img alt="</w:t>
      </w:r>
      <w:r>
        <w:t xml:space="preserve">&gt;</w:t>
      </w:r>
      <w:r>
        <w:t xml:space="preserve">&lt;img src=x:x onerror=javascript:alert(203)&gt;</w:t>
      </w:r>
      <w:r>
        <w:t xml:space="preserve">&lt;/a&gt;</w:t>
      </w:r>
      <w:r>
        <w:t xml:space="preserve">"&gt;</w:t>
      </w:r>
    </w:p>
    <w:p>
      <w:pPr>
        <w:ind w:left="480"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&lt;IMG </w:t>
      </w:r>
      <w:r>
        <w:t xml:space="preserve">"</w:t>
      </w:r>
      <w:r>
        <w:t xml:space="preserve">""&gt;</w:t>
      </w:r>
      <w:r>
        <w:t xml:space="preserve">&lt;SCRIPT&gt;</w:t>
      </w:r>
      <w:r>
        <w:t xml:space="preserve">alert(</w:t>
      </w:r>
      <w:r>
        <w:t xml:space="preserve">“</w:t>
      </w:r>
      <w:r>
        <w:t xml:space="preserve">206</w:t>
      </w:r>
      <w:r>
        <w:t xml:space="preserve">”</w:t>
      </w:r>
      <w:r>
        <w:t xml:space="preserve">)</w:t>
      </w:r>
      <w:r>
        <w:t xml:space="preserve">&lt;/SCRIPT&gt;</w:t>
      </w:r>
      <w:r>
        <w:t xml:space="preserve">"&gt;</w:t>
      </w:r>
    </w:p>
    <w:p>
      <w:pPr>
        <w:ind w:left="480"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 onmouseover=</w:t>
      </w:r>
      <w:r>
        <w:t xml:space="preserve">"</w:t>
      </w:r>
      <w:r>
        <w:t xml:space="preserve">alert(</w:t>
      </w:r>
      <w:r>
        <w:t xml:space="preserve">‘</w:t>
      </w:r>
      <w:r>
        <w:t xml:space="preserve">209</w:t>
      </w:r>
      <w:r>
        <w:t xml:space="preserve">’</w:t>
      </w:r>
      <w:r>
        <w:t xml:space="preserve">)"&gt;</w:t>
      </w:r>
    </w:p>
    <w:p>
      <w:pPr>
        <w:ind w:left="480"/>
      </w:pPr>
    </w:p>
    <w:p>
      <w:pPr>
        <w:ind w:left="480"/>
      </w:pPr>
    </w:p>
    <w:p>
      <w:pPr>
        <w:ind w:left="480"/>
      </w:pPr>
    </w:p>
    <w:p>
      <w:pPr>
        <w:ind w:left="480"/>
      </w:pPr>
    </w:p>
    <w:p>
      <w:pPr>
        <w:ind w:left="480"/>
      </w:pPr>
    </w:p>
    <w:p>
      <w:pPr>
        <w:ind w:left="480"/>
      </w:pPr>
    </w:p>
    <w:p>
      <w:pPr>
        <w:ind w:left="480"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perl -e </w:t>
      </w:r>
      <w:r>
        <w:t xml:space="preserve">‘</w:t>
      </w:r>
      <w:r>
        <w:t xml:space="preserve">print </w:t>
      </w:r>
      <w:r>
        <w:t xml:space="preserve">"</w:t>
      </w:r>
      <w:r>
        <w:t xml:space="preserve">&lt;IMG SRC=java\0script:alert(</w:t>
      </w:r>
      <w:r>
        <w:t xml:space="preserve">"218</w:t>
      </w:r>
      <w:r>
        <w:t xml:space="preserve">")&gt;";</w:t>
      </w:r>
      <w:r>
        <w:t xml:space="preserve">’</w:t>
      </w:r>
      <w:r>
        <w:t xml:space="preserve"> &gt; out</w:t>
      </w: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&lt;SCRIPT/XSS SRC=</w:t>
      </w:r>
      <w:r>
        <w:t xml:space="preserve">“</w:t>
      </w:r>
      <w:r>
        <w:t xml:space="preserve">http://ha.ckers.org/xss.js</w:t>
      </w:r>
      <w:r>
        <w:t xml:space="preserve">”</w:t>
      </w:r>
      <w:r>
        <w:t xml:space="preserve">&gt;</w:t>
      </w:r>
      <w:r>
        <w:t xml:space="preserve">&lt;/SCRIPT&gt;</w:t>
      </w: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&lt;SCRIPT/SRC=</w:t>
      </w:r>
      <w:r>
        <w:t xml:space="preserve">“</w:t>
      </w:r>
      <w:r>
        <w:t xml:space="preserve">http://ha.ckers.org/xss.js</w:t>
      </w:r>
      <w:r>
        <w:t xml:space="preserve">”</w:t>
      </w:r>
      <w:r>
        <w:t xml:space="preserve">&gt;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&lt;&lt;</w:t>
      </w:r>
      <w:r>
        <w:t xml:space="preserve">SCRIPT&gt;alert(</w:t>
      </w:r>
      <w:r>
        <w:t xml:space="preserve">“</w:t>
      </w:r>
      <w:r>
        <w:t xml:space="preserve">221</w:t>
      </w:r>
      <w:r>
        <w:t xml:space="preserve">”</w:t>
      </w:r>
      <w:r>
        <w:t xml:space="preserve">);//&lt;</w:t>
      </w:r>
      <w:r>
        <w:t xml:space="preserve">&lt;/SCRIPT&gt;</w:t>
      </w:r>
    </w:p>
    <w:p>
      <w:pPr>
        <w:ind w:left="480"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</w:t>
      </w:r>
      <w:r>
        <w:t xml:space="preserve">“</w:t>
      </w:r>
      <w:r>
        <w:t xml:space="preserve">javascript:alert(</w:t>
      </w:r>
      <w:r>
        <w:t xml:space="preserve">‘</w:t>
      </w:r>
      <w:r>
        <w:t xml:space="preserve">222</w:t>
      </w:r>
      <w:r>
        <w:t xml:space="preserve">’</w:t>
      </w:r>
      <w:r>
        <w:t xml:space="preserve">)</w:t>
      </w:r>
      <w:r>
        <w:t xml:space="preserve">”</w:t>
      </w: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";alert(</w:t>
      </w:r>
      <w:r>
        <w:t xml:space="preserve">‘</w:t>
      </w:r>
      <w:r>
        <w:t xml:space="preserve">223</w:t>
      </w:r>
      <w:r>
        <w:t xml:space="preserve">’</w:t>
      </w:r>
      <w:r>
        <w:t xml:space="preserve">);//</w:t>
      </w:r>
    </w:p>
    <w:p>
      <w:pPr>
        <w:pStyle w:val="ListParagraph"/>
        <w:numPr>
          <w:ilvl w:val="0"/>
          <w:numId w:val="1"/>
        </w:numPr>
        <w:contextualSpacing/>
      </w:pPr>
      <w:r>
        <w:rPr>
          <w:u w:val="single"/>
        </w:rPr>
        <w:t xml:space="preserve"> Copy me</w:t>
      </w:r>
    </w:p>
    <w:p>
      <w:pPr>
        <w:pStyle w:val="ListParagraph"/>
        <w:numPr>
          <w:ilvl w:val="0"/>
          <w:numId w:val="1"/>
        </w:numPr>
        <w:contextualSpacing/>
      </w:pPr>
      <w:r>
        <w:rPr>
          <w:i/>
        </w:rPr>
        <w:t xml:space="preserve"> Scroll over me </w:t>
      </w:r>
    </w:p>
    <w:p>
      <w:pPr>
        <w:ind w:left="480"/>
      </w:pPr>
      <w:r>
        <w:t xml:space="preserve">&lt;/body&gt;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http://a/%%30%30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&lt;/textarea&gt;</w:t>
      </w:r>
      <w:r>
        <w:t xml:space="preserve">&lt;script&gt;</w:t>
      </w:r>
      <w:r>
        <w:t xml:space="preserve">alert(225)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1;DROP TABLE users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</w:t>
      </w:r>
      <w:r>
        <w:t xml:space="preserve">'</w:t>
      </w:r>
      <w:r>
        <w:t xml:space="preserve">; DROP TABLE users</w:t>
      </w:r>
      <w:r>
        <w:t xml:space="preserve">–</w:t>
      </w:r>
      <w:r>
        <w:t xml:space="preserve"> 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OR 1=1 </w:t>
      </w:r>
      <w:r>
        <w:t xml:space="preserve">–</w:t>
      </w:r>
      <w:r>
        <w:t xml:space="preserve"> 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OR </w:t>
      </w:r>
      <w:r>
        <w:t xml:space="preserve">‘</w:t>
      </w:r>
      <w:r>
        <w:t xml:space="preserve">1</w:t>
      </w:r>
      <w:r>
        <w:t xml:space="preserve">’</w:t>
      </w:r>
      <w:r>
        <w:t xml:space="preserve">=</w:t>
      </w:r>
      <w:r>
        <w:t xml:space="preserve">'</w:t>
      </w:r>
      <w:r>
        <w:t xml:space="preserve">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</w:t>
      </w:r>
      <w:r>
        <w:t xml:space="preserve">; EXEC sp_MSForEachTable </w:t>
      </w:r>
      <w:r>
        <w:t xml:space="preserve">'</w:t>
      </w:r>
      <w:r>
        <w:t xml:space="preserve">DROP TABLE ?'; </w:t>
      </w:r>
      <w:r>
        <w:t xml:space="preserve">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%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_</w:t>
      </w:r>
    </w:p>
    <w:p>
      <w:pPr>
        <w:pBdr>
          <w:bottom w:val="single" w:sz="6" w:space="1"/>
        </w:pBdr>
      </w:pPr>
    </w:p>
    <w:p>
      <w:pPr>
        <w:pStyle w:val="ListParagraph"/>
        <w:numPr>
          <w:ilvl w:val="0"/>
          <w:numId w:val="4"/>
        </w:numPr>
        <w:contextualSpacing/>
      </w:pPr>
      <w:r>
        <w:t xml:space="preserve">–</w:t>
      </w:r>
      <w:r>
        <w:t xml:space="preserve">version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–</w:t>
      </w:r>
      <w:r>
        <w:t xml:space="preserve">help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$USER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/dev/null; touch /tmp/blns.fail ; echo</w:t>
      </w:r>
    </w:p>
    <w:p>
      <w:pPr>
        <w:pStyle w:val="ListParagraph"/>
        <w:numPr>
          <w:ilvl w:val="0"/>
          <w:numId w:val="4"/>
        </w:numPr>
        <w:contextualSpacing/>
      </w:pPr>
      <w:r>
        <w:rPr>
          <w:rFonts w:ascii="Consolas" w:hAnsi="Consolas"/>
        </w:rPr>
        <w:t xml:space="preserve">touch /tmp/blns.fail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$(touch /tmp/blns.fail)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@{</w:t>
      </w:r>
      <w:r>
        <w:t xml:space="preserve">[</w:t>
      </w:r>
      <w:r>
        <w:t xml:space="preserve">system </w:t>
      </w:r>
      <w:r>
        <w:t xml:space="preserve">“</w:t>
      </w:r>
      <w:r>
        <w:t xml:space="preserve">touch /tmp/blns.fail</w:t>
      </w:r>
      <w:r>
        <w:t xml:space="preserve">”</w:t>
      </w:r>
      <w:r>
        <w:t xml:space="preserve">]}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eval(</w:t>
      </w:r>
      <w:r>
        <w:t xml:space="preserve">"</w:t>
      </w:r>
      <w:r>
        <w:t xml:space="preserve">puts </w:t>
      </w:r>
      <w:r>
        <w:t xml:space="preserve">‘</w:t>
      </w:r>
      <w:r>
        <w:t xml:space="preserve">hello world</w:t>
      </w:r>
      <w:r>
        <w:t xml:space="preserve">’</w:t>
      </w:r>
      <w:r>
        <w:t xml:space="preserve">")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System(</w:t>
      </w:r>
      <w:r>
        <w:t xml:space="preserve">"</w:t>
      </w:r>
      <w:r>
        <w:t xml:space="preserve">ls -al /")</w:t>
      </w:r>
    </w:p>
    <w:p>
      <w:pPr>
        <w:pStyle w:val="ListParagraph"/>
        <w:numPr>
          <w:ilvl w:val="0"/>
          <w:numId w:val="4"/>
        </w:numPr>
        <w:contextualSpacing/>
      </w:pPr>
      <w:r>
        <w:rPr>
          <w:rFonts w:ascii="Consolas" w:hAnsi="Consolas"/>
        </w:rPr>
        <w:t xml:space="preserve">ls -al /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Kernel.exec(</w:t>
      </w:r>
      <w:r>
        <w:t xml:space="preserve">"</w:t>
      </w:r>
      <w:r>
        <w:t xml:space="preserve">ls -al /")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Kernel.exit(1)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%x(</w:t>
      </w:r>
      <w:r>
        <w:t xml:space="preserve">'</w:t>
      </w:r>
      <w:r>
        <w:t xml:space="preserve">ls -al /')</w:t>
      </w:r>
    </w:p>
    <w:p>
      <w:pPr>
        <w:ind w:left="480"/>
      </w:pPr>
      <w:r>
        <w:t xml:space="preserve">]&gt;</w:t>
      </w:r>
      <w:r>
        <w:t xml:space="preserve">&amp;xxe;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$HOME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$ENV{</w:t>
      </w:r>
      <w:r>
        <w:t xml:space="preserve">‘</w:t>
      </w:r>
      <w:r>
        <w:t xml:space="preserve">HOME</w:t>
      </w:r>
      <w:r>
        <w:t xml:space="preserve">’</w:t>
      </w:r>
      <w:r>
        <w:t xml:space="preserve">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%d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%s%s%s%s%s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{0}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</w:t>
      </w:r>
      <w:r>
        <w:t xml:space="preserve">*</w:t>
      </w:r>
      <w:r>
        <w:t xml:space="preserve">.</w:t>
      </w:r>
      <w:r>
        <w:t xml:space="preserve">*</w:t>
      </w:r>
      <w:r>
        <w:t xml:space="preserve">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%@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File:///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../../../../../../../../../../../etc/passwd%00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../../../../../../../../../../../etc/hosts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() { 0; }; touch /tmp/blns.shellshock1.fail;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() { </w:t>
      </w:r>
      <w:r>
        <w:rPr>
          <w:i/>
        </w:rPr>
        <w:t xml:space="preserve">; } &gt;</w:t>
      </w:r>
      <w:r>
        <w:t xml:space="preserve">[</w:t>
      </w:r>
      <w:r>
        <w:t xml:space="preserve">$($())] { touch /tmp/blns.shellshock2.fail; 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&lt;&lt;</w:t>
      </w:r>
      <w:r>
        <w:t xml:space="preserve">&lt; %s(un='%s</w:t>
      </w:r>
      <w:r>
        <w:t xml:space="preserve">'</w:t>
      </w:r>
      <w:r>
        <w:t xml:space="preserve">) = %u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+++</w:t>
      </w:r>
      <w:r>
        <w:t xml:space="preserve">ATH0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PRN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AUX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CLOCK$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NUL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A: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ZZ: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COM1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LPT1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LPT2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LPT3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COM2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COM3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COM4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DCC SEND STARTKEYLOGGER 0 0 0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Scunthorpe General Hospital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Penistone Community Church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Lightwater Country Park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Jimmy Clitheroe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Horniman Museum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shitake mushrooms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RomansInSussex.co.uk</w:t>
      </w:r>
    </w:p>
    <w:p>
      <w:pPr>
        <w:pStyle w:val="ListParagraph"/>
        <w:numPr>
          <w:ilvl w:val="0"/>
          <w:numId w:val="4"/>
        </w:numPr>
        <w:contextualSpacing/>
      </w:pPr>
      <w:hyperlink xmlns:r="http://schemas.openxmlformats.org/officeDocument/2006/relationships" r:id="DeterministicId2">
        <w:r>
          <w:rPr>
            <w:rStyle w:val="Hyperlink"/>
          </w:rPr>
          <w:t xml:space="preserve">http://www.cum.qc.ca/</w:t>
        </w:r>
      </w:hyperlink>
    </w:p>
    <w:p>
      <w:pPr>
        <w:pStyle w:val="ListParagraph"/>
        <w:numPr>
          <w:ilvl w:val="0"/>
          <w:numId w:val="4"/>
        </w:numPr>
        <w:contextualSpacing/>
      </w:pPr>
      <w:r>
        <w:t xml:space="preserve">Craig Cockburn, Software Specialist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Linda Callahan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Dr. Herman I. Libshitz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magna cum laude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Super Bowl XXX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medieval erection of parapets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evaluate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mocha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expression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Arsenal canal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classic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Tyson Gay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Dick Van Dyke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basement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If you're reading this, you've been in a coma for almost 20 years now. We're trying a new technique. We don't know where this message will end up in your dream, but we hope it works. Please wake up, we miss you.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Roses are </w:t>
      </w:r>
      <w:r>
        <w:t xml:space="preserve">0;31mred</w:t>
      </w:r>
      <w:r>
        <w:t xml:space="preserve">0m, violets are </w:t>
      </w:r>
      <w:r>
        <w:t xml:space="preserve">0;34mblue. Hope you enjoy terminal hue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But now...</w:t>
      </w:r>
      <w:r>
        <w:t xml:space="preserve">20Cfor my greatest trick...</w:t>
      </w:r>
      <w:r>
        <w:t xml:space="preserve">8m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The quick brown fox</w:t>
      </w:r>
      <w:r>
        <w:t xml:space="preserve">…</w:t>
      </w:r>
      <w:r>
        <w:t xml:space="preserve"> </w:t>
      </w:r>
      <w:r>
        <w:t xml:space="preserve">[</w:t>
      </w:r>
      <w:r>
        <w:t xml:space="preserve">Beeeep]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Powerلُلُصّبُلُلصّبُررً ॣ ॣh ॣ ॣ冗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🏳0🌈️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జ్ఞ‌ా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گچپژ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{% print </w:t>
      </w:r>
      <w:r>
        <w:t xml:space="preserve">‘</w:t>
      </w:r>
      <w:r>
        <w:t xml:space="preserve">x</w:t>
      </w:r>
      <w:r>
        <w:t xml:space="preserve">’</w:t>
      </w:r>
      <w:r>
        <w:t xml:space="preserve"> * 64 * 1024</w:t>
      </w:r>
      <w:r>
        <w:t xml:space="preserve">**</w:t>
      </w:r>
      <w:r>
        <w:t xml:space="preserve">3 %}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{{ </w:t>
      </w:r>
      <w:r>
        <w:t xml:space="preserve">"</w:t>
      </w:r>
      <w:r>
        <w:t xml:space="preserve">".</w:t>
      </w:r>
      <w:r>
        <w:rPr>
          <w:b/>
        </w:rPr>
        <w:t xml:space="preserve">class</w:t>
      </w:r>
      <w:r>
        <w:t xml:space="preserve">.</w:t>
      </w:r>
      <w:r>
        <w:rPr>
          <w:b/>
        </w:rPr>
        <w:t xml:space="preserve">mro</w:t>
      </w:r>
      <w:r>
        <w:t xml:space="preserve">[</w:t>
      </w:r>
      <w:r>
        <w:t xml:space="preserve">2].</w:t>
      </w:r>
      <w:r>
        <w:rPr>
          <w:b/>
        </w:rPr>
        <w:t xml:space="preserve">subclasses</w:t>
      </w:r>
      <w:r>
        <w:t xml:space="preserve">()</w:t>
      </w:r>
      <w:hyperlink xmlns:r="http://schemas.openxmlformats.org/officeDocument/2006/relationships" r:id="DeterministicId1">
        <w:r>
          <w:rPr>
            <w:rStyle w:val="Hyperlink"/>
          </w:rPr>
          <w:t xml:space="preserve">40</w:t>
        </w:r>
      </w:hyperlink>
      <w:r>
        <w:t xml:space="preserve">.read() }}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En dash –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Em dash —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Horizontal bar ―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Figure dash ‒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Swung dash ⁓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Single opening quote ‘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Single closing quote ’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Double opening quote “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Double closing quote ”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Copyright ©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Registered ®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Trademark ™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Section §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Paragraph ¶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Ellipsis …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Optional hyphen ¬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Non-breaking hyphen ߛ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Em space ߓ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En space ߒ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Quarter space ߕ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  <num xmlns:p2="http://schemas.openxmlformats.org/wordprocessingml/2006/main" p2:numId="2">
    <p2:abstractNumId p2:val="0"/>
  </num>
  <num xmlns:p2="http://schemas.openxmlformats.org/wordprocessingml/2006/main" p2:numId="3">
    <p2:abstractNumId p2:val="0"/>
  </num>
  <num xmlns:p2="http://schemas.openxmlformats.org/wordprocessingml/2006/main" p2:numId="4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&quot;/etc/passwd&quot;" TargetMode="External" Id="DeterministicId1" /><Relationship Type="http://schemas.openxmlformats.org/officeDocument/2006/relationships/hyperlink" Target="http://www.cum.qc.ca/" TargetMode="External" Id="DeterministicId2" /><Relationship Type="http://schemas.openxmlformats.org/officeDocument/2006/relationships/numbering" Target="numbering.xml" Id="DeterministicId3" /><Relationship Type="http://schemas.openxmlformats.org/officeDocument/2006/relationships/settings" Target="settings.xml" Id="DeterministicId4" /><Relationship Type="http://schemas.openxmlformats.org/officeDocument/2006/relationships/styles" Target="styles.xml" Id="DeterministicId5" /></Relationships>
</file>