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2026-08-17 11:48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