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2026-08-13 12:06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