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2026-05-24 12:39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564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60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38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737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