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37A2C" w14:textId="47E27E78" w:rsidR="001B2045" w:rsidRDefault="007A139B" w:rsidP="007A139B">
      <w:pPr>
        <w:jc w:val="center"/>
        <w:rPr>
          <w:b/>
          <w:u w:val="single"/>
        </w:rPr>
      </w:pPr>
      <w:r w:rsidRPr="007A139B">
        <w:rPr>
          <w:b/>
          <w:u w:val="single"/>
        </w:rPr>
        <w:t xml:space="preserve">RNA Extraction </w:t>
      </w:r>
      <w:proofErr w:type="spellStart"/>
      <w:r w:rsidR="005A65E8">
        <w:rPr>
          <w:b/>
          <w:u w:val="single"/>
        </w:rPr>
        <w:t>Protocl</w:t>
      </w:r>
      <w:proofErr w:type="spellEnd"/>
      <w:r w:rsidR="005A65E8">
        <w:rPr>
          <w:b/>
          <w:u w:val="single"/>
        </w:rPr>
        <w:t xml:space="preserve"> (</w:t>
      </w:r>
      <w:proofErr w:type="spellStart"/>
      <w:r w:rsidR="005A65E8">
        <w:rPr>
          <w:b/>
          <w:u w:val="single"/>
        </w:rPr>
        <w:t>Trizol</w:t>
      </w:r>
      <w:proofErr w:type="spellEnd"/>
      <w:r w:rsidR="005A65E8">
        <w:rPr>
          <w:b/>
          <w:u w:val="single"/>
        </w:rPr>
        <w:t xml:space="preserve"> Plus Pure-link Column)</w:t>
      </w:r>
    </w:p>
    <w:p w14:paraId="52F2DE7F" w14:textId="77777777" w:rsidR="007A139B" w:rsidRDefault="007A139B" w:rsidP="007A139B">
      <w:pPr>
        <w:jc w:val="center"/>
        <w:rPr>
          <w:b/>
          <w:u w:val="single"/>
        </w:rPr>
      </w:pPr>
    </w:p>
    <w:p w14:paraId="4A4E9949" w14:textId="77777777" w:rsidR="007A139B" w:rsidRDefault="007A139B" w:rsidP="007A139B">
      <w:pPr>
        <w:rPr>
          <w:b/>
          <w:u w:val="single"/>
        </w:rPr>
      </w:pPr>
    </w:p>
    <w:p w14:paraId="445B559E" w14:textId="77777777" w:rsidR="007A139B" w:rsidRDefault="007A139B" w:rsidP="007A139B">
      <w:pPr>
        <w:rPr>
          <w:u w:val="single"/>
        </w:rPr>
      </w:pPr>
      <w:r>
        <w:rPr>
          <w:u w:val="single"/>
        </w:rPr>
        <w:t>RNA Extraction:</w:t>
      </w:r>
      <w:r>
        <w:rPr>
          <w:u w:val="single"/>
        </w:rPr>
        <w:br/>
      </w:r>
    </w:p>
    <w:p w14:paraId="7EF06EE7" w14:textId="2E5E2EB2" w:rsidR="007A139B" w:rsidRPr="007A139B" w:rsidRDefault="005A65E8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Clean area with 70% ethanol or </w:t>
      </w:r>
      <w:proofErr w:type="spellStart"/>
      <w:r w:rsidR="007A139B">
        <w:t>NaOH</w:t>
      </w:r>
      <w:proofErr w:type="spellEnd"/>
      <w:r w:rsidR="007A139B">
        <w:t xml:space="preserve"> solution</w:t>
      </w:r>
      <w:r>
        <w:t xml:space="preserve"> and then with </w:t>
      </w:r>
      <w:proofErr w:type="spellStart"/>
      <w:r>
        <w:t>RNAse</w:t>
      </w:r>
      <w:proofErr w:type="spellEnd"/>
      <w:r>
        <w:t xml:space="preserve"> Away  </w:t>
      </w:r>
    </w:p>
    <w:p w14:paraId="68DB9252" w14:textId="77777777" w:rsidR="001662D1" w:rsidRPr="001662D1" w:rsidRDefault="007A139B" w:rsidP="001662D1">
      <w:pPr>
        <w:pStyle w:val="ListParagraph"/>
        <w:numPr>
          <w:ilvl w:val="0"/>
          <w:numId w:val="1"/>
        </w:numPr>
        <w:rPr>
          <w:u w:val="single"/>
        </w:rPr>
      </w:pPr>
      <w:r>
        <w:t>Clean pipettes similarly</w:t>
      </w:r>
    </w:p>
    <w:p w14:paraId="4A893E1D" w14:textId="14B56E7B" w:rsidR="001662D1" w:rsidRPr="001662D1" w:rsidRDefault="001662D1" w:rsidP="001662D1">
      <w:pPr>
        <w:pStyle w:val="ListParagraph"/>
        <w:numPr>
          <w:ilvl w:val="0"/>
          <w:numId w:val="1"/>
        </w:numPr>
        <w:rPr>
          <w:u w:val="single"/>
        </w:rPr>
      </w:pPr>
      <w:r>
        <w:t>Set centrifuge settings at 4°C</w:t>
      </w:r>
      <w:r w:rsidR="005A65E8">
        <w:t xml:space="preserve"> (12,000 x g for 15 minutes)</w:t>
      </w:r>
    </w:p>
    <w:p w14:paraId="0E20AEB6" w14:textId="77777777" w:rsidR="007A139B" w:rsidRPr="007A139B" w:rsidRDefault="007A139B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Prepare Wash Buffer II in </w:t>
      </w:r>
      <w:proofErr w:type="spellStart"/>
      <w:r>
        <w:t>EtOH</w:t>
      </w:r>
      <w:proofErr w:type="spellEnd"/>
      <w:r>
        <w:t xml:space="preserve"> by adding 60mL to the Tube</w:t>
      </w:r>
    </w:p>
    <w:p w14:paraId="16DB3D3C" w14:textId="1802F5A4" w:rsidR="007A139B" w:rsidRPr="007A139B" w:rsidRDefault="007A139B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Take Frozen Tissue and quickly pipette 900 mL of </w:t>
      </w:r>
      <w:proofErr w:type="spellStart"/>
      <w:r>
        <w:t>Trizol</w:t>
      </w:r>
      <w:proofErr w:type="spellEnd"/>
      <w:r>
        <w:t xml:space="preserve"> </w:t>
      </w:r>
      <w:r w:rsidR="005A65E8">
        <w:t>into its tube</w:t>
      </w:r>
    </w:p>
    <w:p w14:paraId="73C8D45A" w14:textId="73FC9EDC" w:rsidR="007A139B" w:rsidRPr="007A139B" w:rsidRDefault="007A139B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 </w:t>
      </w:r>
      <w:proofErr w:type="spellStart"/>
      <w:r>
        <w:t>Sonicate</w:t>
      </w:r>
      <w:proofErr w:type="spellEnd"/>
      <w:r>
        <w:t xml:space="preserve"> at </w:t>
      </w:r>
      <w:r w:rsidR="005A65E8">
        <w:t xml:space="preserve">~25-30Hz </w:t>
      </w:r>
      <w:r>
        <w:t xml:space="preserve">until tissue is thoroughly homogenized </w:t>
      </w:r>
    </w:p>
    <w:p w14:paraId="7A876B51" w14:textId="77777777" w:rsidR="007A139B" w:rsidRPr="001662D1" w:rsidRDefault="007A139B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>Incubate at RT for 5 minutes</w:t>
      </w:r>
    </w:p>
    <w:p w14:paraId="2EC84EE5" w14:textId="0F5C2AE5" w:rsidR="007A139B" w:rsidRPr="00E01ADE" w:rsidRDefault="00E01ADE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200uL of Chloroform and shake tube vigorously </w:t>
      </w:r>
      <w:r w:rsidR="005A65E8">
        <w:t xml:space="preserve">for 15 seconds </w:t>
      </w:r>
      <w:r>
        <w:t>(Do not Vortex)</w:t>
      </w:r>
    </w:p>
    <w:p w14:paraId="55877F75" w14:textId="77777777" w:rsidR="00E01ADE" w:rsidRPr="00E01ADE" w:rsidRDefault="00E01ADE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>Incubate for 3min</w:t>
      </w:r>
    </w:p>
    <w:p w14:paraId="4A31844B" w14:textId="77777777" w:rsidR="00E01ADE" w:rsidRPr="00E01ADE" w:rsidRDefault="00E01ADE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>Centrifuge at 12,000xRCU at 4°C for 15 minutes</w:t>
      </w:r>
    </w:p>
    <w:p w14:paraId="68AD1473" w14:textId="5DE64E3C" w:rsidR="00E01ADE" w:rsidRPr="00E01ADE" w:rsidRDefault="00E01ADE" w:rsidP="007A13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Pipette upper colorless phase into a sterile </w:t>
      </w:r>
      <w:proofErr w:type="spellStart"/>
      <w:r>
        <w:t>Eppendorf</w:t>
      </w:r>
      <w:proofErr w:type="spellEnd"/>
      <w:r>
        <w:t xml:space="preserve"> Tube</w:t>
      </w:r>
      <w:r w:rsidR="001662D1">
        <w:t xml:space="preserve"> (~500</w:t>
      </w:r>
      <w:r w:rsidR="005A65E8">
        <w:t>uL</w:t>
      </w:r>
      <w:r w:rsidR="001662D1">
        <w:t>)</w:t>
      </w:r>
    </w:p>
    <w:p w14:paraId="52F66C7F" w14:textId="77777777" w:rsidR="00E01ADE" w:rsidRPr="00E01ADE" w:rsidRDefault="00E01ADE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 equal volume of 70% </w:t>
      </w:r>
      <w:proofErr w:type="spellStart"/>
      <w:r>
        <w:t>EtOH</w:t>
      </w:r>
      <w:proofErr w:type="spellEnd"/>
    </w:p>
    <w:p w14:paraId="52AD337B" w14:textId="77777777" w:rsidR="00E01ADE" w:rsidRPr="00E01ADE" w:rsidRDefault="00E01ADE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Vortex and after invert the tube</w:t>
      </w:r>
    </w:p>
    <w:p w14:paraId="599CCC60" w14:textId="77777777" w:rsidR="00E01ADE" w:rsidRPr="00E01ADE" w:rsidRDefault="00E01ADE" w:rsidP="00E01AD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 </w:t>
      </w:r>
      <w:r>
        <w:t>Transfer solution into a Spin Cartridge with a Collection Tube</w:t>
      </w:r>
    </w:p>
    <w:p w14:paraId="6F595EC8" w14:textId="77777777" w:rsidR="00E01ADE" w:rsidRPr="00E01ADE" w:rsidRDefault="00E01ADE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Centrifuge at 12,000xRCU at </w:t>
      </w:r>
      <w:r w:rsidR="00623120">
        <w:t>RT</w:t>
      </w:r>
      <w:r>
        <w:t xml:space="preserve"> for 15 seconds</w:t>
      </w:r>
    </w:p>
    <w:p w14:paraId="52960BAD" w14:textId="77777777" w:rsidR="00E01ADE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Discard the flow-through and re-insert the Spin Cartridge into same Collection Tube</w:t>
      </w:r>
    </w:p>
    <w:p w14:paraId="614AD0C6" w14:textId="77777777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Repeat until all of the sample has been processed</w:t>
      </w:r>
    </w:p>
    <w:p w14:paraId="0E382F79" w14:textId="77777777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Add 700uL of Wash Buffer I to spin-cartridge </w:t>
      </w:r>
    </w:p>
    <w:p w14:paraId="1C81EBE2" w14:textId="77777777" w:rsidR="00623120" w:rsidRPr="00E01ADE" w:rsidRDefault="00623120" w:rsidP="0062312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Centrifuge at 12,000xRCU at RT for 15 seconds</w:t>
      </w:r>
    </w:p>
    <w:p w14:paraId="3F42F60C" w14:textId="77777777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Discard flow-through and insert spin-cartridge into new collection tube</w:t>
      </w:r>
    </w:p>
    <w:p w14:paraId="06E60600" w14:textId="77777777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Add 500uL of Wash Buffer II to spin-cartridge</w:t>
      </w:r>
    </w:p>
    <w:p w14:paraId="4180E718" w14:textId="77777777" w:rsidR="00623120" w:rsidRPr="00E01ADE" w:rsidRDefault="00623120" w:rsidP="00623120">
      <w:pPr>
        <w:pStyle w:val="ListParagraph"/>
        <w:numPr>
          <w:ilvl w:val="0"/>
          <w:numId w:val="1"/>
        </w:numPr>
        <w:rPr>
          <w:u w:val="single"/>
        </w:rPr>
      </w:pPr>
      <w:r>
        <w:t>Centrifuge at 12,000xRCU at RT for 15 seconds</w:t>
      </w:r>
    </w:p>
    <w:p w14:paraId="092E6D4C" w14:textId="77777777" w:rsidR="00623120" w:rsidRPr="00623120" w:rsidRDefault="00623120" w:rsidP="0062312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 </w:t>
      </w:r>
      <w:r>
        <w:t>Discard flow-through and insert spin-cartridge into same collection tube</w:t>
      </w:r>
    </w:p>
    <w:p w14:paraId="5523AD76" w14:textId="77777777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Repeat ONCE</w:t>
      </w:r>
    </w:p>
    <w:p w14:paraId="54C27231" w14:textId="675432BB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 </w:t>
      </w:r>
      <w:r>
        <w:t xml:space="preserve">Centrifuge the spin-cartridge and </w:t>
      </w:r>
      <w:r w:rsidR="005A65E8">
        <w:t xml:space="preserve">new </w:t>
      </w:r>
      <w:r>
        <w:t>collection tube for 60 seconds at 12,000xRCU</w:t>
      </w:r>
    </w:p>
    <w:p w14:paraId="42A391F9" w14:textId="77777777" w:rsidR="00623120" w:rsidRPr="00623120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Discard the collection tube and insert spin-cartridge into recovery tube</w:t>
      </w:r>
    </w:p>
    <w:p w14:paraId="1823E4F0" w14:textId="22EED96C" w:rsidR="00623120" w:rsidRPr="00D6191B" w:rsidRDefault="00623120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Elute with 30</w:t>
      </w:r>
      <w:r w:rsidR="005A65E8">
        <w:t xml:space="preserve">uL </w:t>
      </w:r>
      <w:r>
        <w:t xml:space="preserve">of Elution buffer </w:t>
      </w:r>
      <w:r w:rsidR="00D6191B">
        <w:t>(</w:t>
      </w:r>
      <w:proofErr w:type="spellStart"/>
      <w:r w:rsidR="00D6191B">
        <w:t>RNAase</w:t>
      </w:r>
      <w:proofErr w:type="spellEnd"/>
      <w:r w:rsidR="00D6191B">
        <w:t xml:space="preserve"> free Water) to center of spin-cartridge</w:t>
      </w:r>
    </w:p>
    <w:p w14:paraId="341278BF" w14:textId="77777777" w:rsidR="00D6191B" w:rsidRPr="00D6191B" w:rsidRDefault="00D6191B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Incubate at RT for 60 seconds</w:t>
      </w:r>
    </w:p>
    <w:p w14:paraId="43AEFBA6" w14:textId="77777777" w:rsidR="00D6191B" w:rsidRPr="00D6191B" w:rsidRDefault="00D6191B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Centrifuge at 13,000xRCU for 2 min at RT</w:t>
      </w:r>
    </w:p>
    <w:p w14:paraId="2AF8D4FD" w14:textId="7AC1AE8B" w:rsidR="00D6191B" w:rsidRPr="00D6191B" w:rsidRDefault="00D6191B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>Discard spin-cartridge</w:t>
      </w:r>
      <w:r w:rsidR="005A65E8">
        <w:t xml:space="preserve">, and transfer the pure RNA in the recovery tube to a low-retention tube for long-term use. </w:t>
      </w:r>
    </w:p>
    <w:p w14:paraId="270FC4E7" w14:textId="2BBBC8F1" w:rsidR="00D6191B" w:rsidRPr="00D6191B" w:rsidRDefault="00D6191B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Check Purity </w:t>
      </w:r>
      <w:r w:rsidR="005A65E8">
        <w:t xml:space="preserve">and concentration </w:t>
      </w:r>
      <w:r>
        <w:t xml:space="preserve">in </w:t>
      </w:r>
      <w:proofErr w:type="spellStart"/>
      <w:r>
        <w:t>NanoDrop</w:t>
      </w:r>
      <w:proofErr w:type="spellEnd"/>
      <w:r w:rsidR="005A65E8">
        <w:t xml:space="preserve"> (~2.0 A260/A280)</w:t>
      </w:r>
    </w:p>
    <w:p w14:paraId="2301A757" w14:textId="218DE0BD" w:rsidR="00D6191B" w:rsidRPr="00D6191B" w:rsidRDefault="005A65E8" w:rsidP="00E01A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Normalize all of the pure RNA prior to reverse transcription reaction. </w:t>
      </w:r>
    </w:p>
    <w:p w14:paraId="117D6AC8" w14:textId="77777777" w:rsidR="00D6191B" w:rsidRDefault="00D6191B" w:rsidP="00D6191B">
      <w:pPr>
        <w:ind w:left="360"/>
        <w:rPr>
          <w:u w:val="single"/>
        </w:rPr>
      </w:pPr>
    </w:p>
    <w:p w14:paraId="39B4AA6D" w14:textId="571A997C" w:rsidR="00846D29" w:rsidRPr="00846D29" w:rsidRDefault="00846D29" w:rsidP="005A65E8">
      <w:bookmarkStart w:id="0" w:name="_GoBack"/>
      <w:bookmarkEnd w:id="0"/>
    </w:p>
    <w:sectPr w:rsidR="00846D29" w:rsidRPr="00846D29" w:rsidSect="00E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22BC4"/>
    <w:multiLevelType w:val="hybridMultilevel"/>
    <w:tmpl w:val="90966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8966C5"/>
    <w:multiLevelType w:val="hybridMultilevel"/>
    <w:tmpl w:val="C64C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9B"/>
    <w:rsid w:val="001662D1"/>
    <w:rsid w:val="001B2045"/>
    <w:rsid w:val="005A65E8"/>
    <w:rsid w:val="00623120"/>
    <w:rsid w:val="007A139B"/>
    <w:rsid w:val="00846D29"/>
    <w:rsid w:val="00D6191B"/>
    <w:rsid w:val="00E01ADE"/>
    <w:rsid w:val="00E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50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280</Words>
  <Characters>1597</Characters>
  <Application>Microsoft Macintosh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Dasneak</dc:creator>
  <cp:keywords/>
  <dc:description/>
  <cp:lastModifiedBy>Dasneak</cp:lastModifiedBy>
  <cp:revision>3</cp:revision>
  <dcterms:created xsi:type="dcterms:W3CDTF">2016-10-21T02:02:00Z</dcterms:created>
  <dcterms:modified xsi:type="dcterms:W3CDTF">2016-12-16T02:59:00Z</dcterms:modified>
</cp:coreProperties>
</file>