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BE85C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1. Title Page</w:t>
      </w:r>
    </w:p>
    <w:p w14:paraId="2D1E080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Project Title:</w:t>
      </w:r>
      <w:r w:rsidRPr="005C2AC8">
        <w:t xml:space="preserve"> </w:t>
      </w:r>
      <w:proofErr w:type="spellStart"/>
      <w:r w:rsidRPr="005C2AC8">
        <w:t>DormNest</w:t>
      </w:r>
      <w:proofErr w:type="spellEnd"/>
      <w:r w:rsidRPr="005C2AC8">
        <w:t>: Student Accommodation Finder Application</w:t>
      </w:r>
    </w:p>
    <w:p w14:paraId="7427095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Prepared by:</w:t>
      </w:r>
      <w:r w:rsidRPr="005C2AC8">
        <w:t xml:space="preserve"> [Your Name]</w:t>
      </w:r>
    </w:p>
    <w:p w14:paraId="189E917F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Institution:</w:t>
      </w:r>
      <w:r w:rsidRPr="005C2AC8">
        <w:t xml:space="preserve"> [Your Institution/Organization, if applicable]</w:t>
      </w:r>
    </w:p>
    <w:p w14:paraId="164079D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Date:</w:t>
      </w:r>
      <w:r w:rsidRPr="005C2AC8">
        <w:t xml:space="preserve"> [Completion Date]</w:t>
      </w:r>
    </w:p>
    <w:p w14:paraId="428F42F6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Mentor/Supervisor:</w:t>
      </w:r>
      <w:r w:rsidRPr="005C2AC8">
        <w:t xml:space="preserve"> [Supervisor’s Name, if any]</w:t>
      </w:r>
    </w:p>
    <w:p w14:paraId="0D08BC00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2. Executive Summary</w:t>
      </w:r>
    </w:p>
    <w:p w14:paraId="2320FD4E" w14:textId="77777777" w:rsidR="005C2AC8" w:rsidRPr="005C2AC8" w:rsidRDefault="005C2AC8" w:rsidP="005C2AC8">
      <w:pPr>
        <w:numPr>
          <w:ilvl w:val="0"/>
          <w:numId w:val="2"/>
        </w:numPr>
      </w:pPr>
      <w:r w:rsidRPr="005C2AC8">
        <w:t xml:space="preserve">A brief overview of </w:t>
      </w:r>
      <w:proofErr w:type="spellStart"/>
      <w:r w:rsidRPr="005C2AC8">
        <w:t>DormNest</w:t>
      </w:r>
      <w:proofErr w:type="spellEnd"/>
      <w:r w:rsidRPr="005C2AC8">
        <w:t>, its objectives, and the problem it addresses.</w:t>
      </w:r>
    </w:p>
    <w:p w14:paraId="43A260BE" w14:textId="77777777" w:rsidR="005C2AC8" w:rsidRPr="005C2AC8" w:rsidRDefault="005C2AC8" w:rsidP="005C2AC8">
      <w:pPr>
        <w:numPr>
          <w:ilvl w:val="0"/>
          <w:numId w:val="2"/>
        </w:numPr>
      </w:pPr>
      <w:r w:rsidRPr="005C2AC8">
        <w:t>Summary of key features and technical highlights.</w:t>
      </w:r>
    </w:p>
    <w:p w14:paraId="476636D5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3. Table of Contents</w:t>
      </w:r>
    </w:p>
    <w:p w14:paraId="3752731B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4. Introduction</w:t>
      </w:r>
    </w:p>
    <w:p w14:paraId="71169199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Background:</w:t>
      </w:r>
      <w:r w:rsidRPr="005C2AC8">
        <w:t xml:space="preserve"> Brief context about the need for a student accommodation finder.</w:t>
      </w:r>
    </w:p>
    <w:p w14:paraId="09DC7CAB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Purpose:</w:t>
      </w:r>
      <w:r w:rsidRPr="005C2AC8">
        <w:t xml:space="preserve"> What </w:t>
      </w:r>
      <w:proofErr w:type="spellStart"/>
      <w:r w:rsidRPr="005C2AC8">
        <w:t>DormNest</w:t>
      </w:r>
      <w:proofErr w:type="spellEnd"/>
      <w:r w:rsidRPr="005C2AC8">
        <w:t xml:space="preserve"> aims to accomplish.</w:t>
      </w:r>
    </w:p>
    <w:p w14:paraId="6AA756C1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Scope:</w:t>
      </w:r>
      <w:r w:rsidRPr="005C2AC8">
        <w:t xml:space="preserve"> The functional and non-functional requirements the project meets.</w:t>
      </w:r>
    </w:p>
    <w:p w14:paraId="30B81184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5. Requirements Analysis</w:t>
      </w:r>
    </w:p>
    <w:p w14:paraId="2084C1E8" w14:textId="77777777" w:rsidR="005C2AC8" w:rsidRPr="005C2AC8" w:rsidRDefault="005C2AC8" w:rsidP="005C2AC8">
      <w:pPr>
        <w:numPr>
          <w:ilvl w:val="0"/>
          <w:numId w:val="4"/>
        </w:numPr>
      </w:pPr>
      <w:r w:rsidRPr="005C2AC8">
        <w:rPr>
          <w:b/>
          <w:bCs/>
        </w:rPr>
        <w:t>Functional Requirements:</w:t>
      </w:r>
      <w:r w:rsidRPr="005C2AC8">
        <w:t xml:space="preserve"> List all main functions </w:t>
      </w:r>
      <w:proofErr w:type="spellStart"/>
      <w:r w:rsidRPr="005C2AC8">
        <w:t>DormNest</w:t>
      </w:r>
      <w:proofErr w:type="spellEnd"/>
      <w:r w:rsidRPr="005C2AC8">
        <w:t xml:space="preserve"> provides, such as registration for students and owners, property listing, search functionality, etc.</w:t>
      </w:r>
    </w:p>
    <w:p w14:paraId="200FA9AA" w14:textId="77777777" w:rsidR="005C2AC8" w:rsidRPr="005C2AC8" w:rsidRDefault="005C2AC8" w:rsidP="005C2AC8">
      <w:pPr>
        <w:numPr>
          <w:ilvl w:val="0"/>
          <w:numId w:val="4"/>
        </w:numPr>
      </w:pPr>
      <w:r w:rsidRPr="005C2AC8">
        <w:rPr>
          <w:b/>
          <w:bCs/>
        </w:rPr>
        <w:t>Non-Functional Requirements:</w:t>
      </w:r>
      <w:r w:rsidRPr="005C2AC8">
        <w:t xml:space="preserve"> Outline the performance, scalability, security, and usability requirements.</w:t>
      </w:r>
    </w:p>
    <w:p w14:paraId="13ECA412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6. System Design</w:t>
      </w:r>
    </w:p>
    <w:p w14:paraId="785EFAB0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System Architecture:</w:t>
      </w:r>
      <w:r w:rsidRPr="005C2AC8">
        <w:t xml:space="preserve"> Diagram and explain the architecture of </w:t>
      </w:r>
      <w:proofErr w:type="spellStart"/>
      <w:r w:rsidRPr="005C2AC8">
        <w:t>DormNest</w:t>
      </w:r>
      <w:proofErr w:type="spellEnd"/>
      <w:r w:rsidRPr="005C2AC8">
        <w:t>, showing how different components (front-end, back-end, database) interact.</w:t>
      </w:r>
    </w:p>
    <w:p w14:paraId="6EC41BF5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Database Design:</w:t>
      </w:r>
      <w:r w:rsidRPr="005C2AC8">
        <w:t xml:space="preserve"> ER Diagram and description of the PostgreSQL database, including tables and relationships.</w:t>
      </w:r>
    </w:p>
    <w:p w14:paraId="7471871A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User Interface Design:</w:t>
      </w:r>
      <w:r w:rsidRPr="005C2AC8">
        <w:t xml:space="preserve"> Describe the primary UI components and provide wireframes or screenshots.</w:t>
      </w:r>
    </w:p>
    <w:p w14:paraId="4258EF73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Key Features and Modules:</w:t>
      </w:r>
      <w:r w:rsidRPr="005C2AC8">
        <w:t xml:space="preserve"> Overview of major features, such as:</w:t>
      </w:r>
    </w:p>
    <w:p w14:paraId="68E6E41E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Registration forms for students and owners.</w:t>
      </w:r>
    </w:p>
    <w:p w14:paraId="7CCA4ED4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Owner Dashboard displaying property listings and owner information.</w:t>
      </w:r>
    </w:p>
    <w:p w14:paraId="783F057C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Search and filter capabilities for users seeking accommodations.</w:t>
      </w:r>
    </w:p>
    <w:p w14:paraId="24C26A99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7. Implementation</w:t>
      </w:r>
    </w:p>
    <w:p w14:paraId="51802F7F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t>Technologies Used:</w:t>
      </w:r>
      <w:r w:rsidRPr="005C2AC8">
        <w:t xml:space="preserve"> List of tools, languages, frameworks, and libraries, such as Java (for backend), PostgreSQL (database), and any front-end frameworks.</w:t>
      </w:r>
    </w:p>
    <w:p w14:paraId="3DAAF2A7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lastRenderedPageBreak/>
        <w:t>Database Connection:</w:t>
      </w:r>
      <w:r w:rsidRPr="005C2AC8">
        <w:t xml:space="preserve"> Details on how PostgreSQL is integrated and connected to the application.</w:t>
      </w:r>
    </w:p>
    <w:p w14:paraId="622BD080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t>Code Structure:</w:t>
      </w:r>
      <w:r w:rsidRPr="005C2AC8">
        <w:t xml:space="preserve"> Overview of the project structure, including notable packages or modules.</w:t>
      </w:r>
    </w:p>
    <w:p w14:paraId="45EAA48D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8. Testing and Evaluation</w:t>
      </w:r>
    </w:p>
    <w:p w14:paraId="55B79E32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Testing Approach:</w:t>
      </w:r>
      <w:r w:rsidRPr="005C2AC8">
        <w:t xml:space="preserve"> Describe testing methods, such as unit testing, integration testing, and user acceptance testing.</w:t>
      </w:r>
    </w:p>
    <w:p w14:paraId="003CD05D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Test Cases and Results:</w:t>
      </w:r>
      <w:r w:rsidRPr="005C2AC8">
        <w:t xml:space="preserve"> Examples of test cases for critical functions and results.</w:t>
      </w:r>
    </w:p>
    <w:p w14:paraId="38123E5A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Performance Evaluation:</w:t>
      </w:r>
      <w:r w:rsidRPr="005C2AC8">
        <w:t xml:space="preserve"> Any metrics or benchmarks (e.g., response time, load handling) evaluated during testing.</w:t>
      </w:r>
    </w:p>
    <w:p w14:paraId="2EEECFE0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9. Challenges and Solutions</w:t>
      </w:r>
    </w:p>
    <w:p w14:paraId="1AA989B0" w14:textId="77777777" w:rsidR="005C2AC8" w:rsidRPr="005C2AC8" w:rsidRDefault="005C2AC8" w:rsidP="005C2AC8">
      <w:pPr>
        <w:numPr>
          <w:ilvl w:val="0"/>
          <w:numId w:val="8"/>
        </w:numPr>
      </w:pPr>
      <w:r w:rsidRPr="005C2AC8">
        <w:t>Description of challenges faced during development and solutions you implemented. Examples could include integration issues with PostgreSQL, user interface challenges, or managing authentication securely.</w:t>
      </w:r>
    </w:p>
    <w:p w14:paraId="7513D916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10. Future Enhancements</w:t>
      </w:r>
    </w:p>
    <w:p w14:paraId="157C0B05" w14:textId="77777777" w:rsidR="005C2AC8" w:rsidRPr="005C2AC8" w:rsidRDefault="005C2AC8" w:rsidP="005C2AC8">
      <w:pPr>
        <w:numPr>
          <w:ilvl w:val="0"/>
          <w:numId w:val="9"/>
        </w:numPr>
      </w:pPr>
      <w:r w:rsidRPr="005C2AC8">
        <w:t>Features or improvements to add in future versions, such as advanced search filters, enhanced owner-dashboard functionalities, or mobile compatibility.</w:t>
      </w:r>
    </w:p>
    <w:p w14:paraId="52BF7331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11. Conclusion</w:t>
      </w:r>
    </w:p>
    <w:p w14:paraId="15B2F75E" w14:textId="77777777" w:rsidR="005C2AC8" w:rsidRPr="005C2AC8" w:rsidRDefault="005C2AC8" w:rsidP="005C2AC8">
      <w:pPr>
        <w:numPr>
          <w:ilvl w:val="0"/>
          <w:numId w:val="10"/>
        </w:numPr>
      </w:pPr>
      <w:r w:rsidRPr="005C2AC8">
        <w:t>Summarize DormNest’s contributions, the skills you developed during the project, and the overall impact of the application.</w:t>
      </w:r>
    </w:p>
    <w:p w14:paraId="0DC89F74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12. Appendices</w:t>
      </w:r>
    </w:p>
    <w:p w14:paraId="6499D17F" w14:textId="77777777" w:rsidR="005C2AC8" w:rsidRPr="005C2AC8" w:rsidRDefault="005C2AC8" w:rsidP="005C2AC8">
      <w:pPr>
        <w:numPr>
          <w:ilvl w:val="0"/>
          <w:numId w:val="11"/>
        </w:numPr>
      </w:pPr>
      <w:r w:rsidRPr="005C2AC8">
        <w:rPr>
          <w:b/>
          <w:bCs/>
        </w:rPr>
        <w:t>Appendix A:</w:t>
      </w:r>
      <w:r w:rsidRPr="005C2AC8">
        <w:t xml:space="preserve"> Sample code snippets.</w:t>
      </w:r>
    </w:p>
    <w:p w14:paraId="7C06E35A" w14:textId="77777777" w:rsidR="005C2AC8" w:rsidRPr="005C2AC8" w:rsidRDefault="005C2AC8" w:rsidP="005C2AC8">
      <w:pPr>
        <w:numPr>
          <w:ilvl w:val="0"/>
          <w:numId w:val="11"/>
        </w:numPr>
      </w:pPr>
      <w:r w:rsidRPr="005C2AC8">
        <w:rPr>
          <w:b/>
          <w:bCs/>
        </w:rPr>
        <w:t>Appendix B:</w:t>
      </w:r>
      <w:r w:rsidRPr="005C2AC8">
        <w:t xml:space="preserve"> Glossary of terms or acronyms.</w:t>
      </w:r>
    </w:p>
    <w:p w14:paraId="2F4CFB51" w14:textId="77777777" w:rsidR="005C2AC8" w:rsidRPr="005C2AC8" w:rsidRDefault="005C2AC8" w:rsidP="005C2AC8">
      <w:pPr>
        <w:numPr>
          <w:ilvl w:val="0"/>
          <w:numId w:val="11"/>
        </w:numPr>
      </w:pPr>
      <w:r w:rsidRPr="005C2AC8">
        <w:rPr>
          <w:b/>
          <w:bCs/>
        </w:rPr>
        <w:t>Appendix C:</w:t>
      </w:r>
      <w:r w:rsidRPr="005C2AC8">
        <w:t xml:space="preserve"> User Manual or Guide, if applicable.</w:t>
      </w:r>
    </w:p>
    <w:p w14:paraId="37522393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13. References</w:t>
      </w:r>
    </w:p>
    <w:p w14:paraId="652B8D60" w14:textId="77777777" w:rsidR="005C2AC8" w:rsidRPr="005C2AC8" w:rsidRDefault="005C2AC8" w:rsidP="005C2AC8">
      <w:pPr>
        <w:numPr>
          <w:ilvl w:val="0"/>
          <w:numId w:val="12"/>
        </w:numPr>
      </w:pPr>
      <w:r w:rsidRPr="005C2AC8">
        <w:t>Cite any sources, documentation, or resources used during the project</w:t>
      </w:r>
    </w:p>
    <w:p w14:paraId="4054A55C" w14:textId="77777777" w:rsidR="007F4E78" w:rsidRPr="005C2AC8" w:rsidRDefault="007F4E78" w:rsidP="005C2AC8"/>
    <w:sectPr w:rsidR="007F4E78" w:rsidRPr="005C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4E68"/>
    <w:multiLevelType w:val="multilevel"/>
    <w:tmpl w:val="7B1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351B"/>
    <w:multiLevelType w:val="multilevel"/>
    <w:tmpl w:val="373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5CE0"/>
    <w:multiLevelType w:val="multilevel"/>
    <w:tmpl w:val="A6E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532A6"/>
    <w:multiLevelType w:val="multilevel"/>
    <w:tmpl w:val="AB8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F0DFA"/>
    <w:multiLevelType w:val="multilevel"/>
    <w:tmpl w:val="E18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00DD1"/>
    <w:multiLevelType w:val="multilevel"/>
    <w:tmpl w:val="8AC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01CB"/>
    <w:multiLevelType w:val="multilevel"/>
    <w:tmpl w:val="EF6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0C87"/>
    <w:multiLevelType w:val="multilevel"/>
    <w:tmpl w:val="82F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A455B"/>
    <w:multiLevelType w:val="multilevel"/>
    <w:tmpl w:val="E2C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95563"/>
    <w:multiLevelType w:val="multilevel"/>
    <w:tmpl w:val="E77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B07D3"/>
    <w:multiLevelType w:val="multilevel"/>
    <w:tmpl w:val="B1C8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C2E7D"/>
    <w:multiLevelType w:val="multilevel"/>
    <w:tmpl w:val="6B1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86334">
    <w:abstractNumId w:val="10"/>
  </w:num>
  <w:num w:numId="2" w16cid:durableId="143157072">
    <w:abstractNumId w:val="2"/>
  </w:num>
  <w:num w:numId="3" w16cid:durableId="402145428">
    <w:abstractNumId w:val="4"/>
  </w:num>
  <w:num w:numId="4" w16cid:durableId="875511233">
    <w:abstractNumId w:val="6"/>
  </w:num>
  <w:num w:numId="5" w16cid:durableId="49041958">
    <w:abstractNumId w:val="7"/>
  </w:num>
  <w:num w:numId="6" w16cid:durableId="1233812867">
    <w:abstractNumId w:val="5"/>
  </w:num>
  <w:num w:numId="7" w16cid:durableId="32267859">
    <w:abstractNumId w:val="11"/>
  </w:num>
  <w:num w:numId="8" w16cid:durableId="565722261">
    <w:abstractNumId w:val="9"/>
  </w:num>
  <w:num w:numId="9" w16cid:durableId="549003029">
    <w:abstractNumId w:val="8"/>
  </w:num>
  <w:num w:numId="10" w16cid:durableId="1197280286">
    <w:abstractNumId w:val="3"/>
  </w:num>
  <w:num w:numId="11" w16cid:durableId="1076903940">
    <w:abstractNumId w:val="0"/>
  </w:num>
  <w:num w:numId="12" w16cid:durableId="152143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8"/>
    <w:rsid w:val="005C2AC8"/>
    <w:rsid w:val="007F4E78"/>
    <w:rsid w:val="00A0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19E6"/>
  <w15:chartTrackingRefBased/>
  <w15:docId w15:val="{C3A61852-F41B-4D77-838D-612820DD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S</dc:creator>
  <cp:keywords/>
  <dc:description/>
  <cp:lastModifiedBy>Pavithran S</cp:lastModifiedBy>
  <cp:revision>1</cp:revision>
  <dcterms:created xsi:type="dcterms:W3CDTF">2024-11-12T17:08:00Z</dcterms:created>
  <dcterms:modified xsi:type="dcterms:W3CDTF">2024-11-12T17:09:00Z</dcterms:modified>
</cp:coreProperties>
</file>