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b33951706 - b34022910;  # of unused Record #'s : 200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ads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147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115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168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bps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118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294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45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>ccs                                                      303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cis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28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495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124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dos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eps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380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fps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223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206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br w:type="page"/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 xml:space="preserve">Added  </w:t>
      </w:r>
      <w:r w:rsidRPr="00FE6626">
        <w:rPr>
          <w:rFonts w:ascii="Courier New" w:hAnsi="Courier New" w:cs="Courier New"/>
          <w:sz w:val="20"/>
          <w:szCs w:val="20"/>
        </w:rPr>
        <w:t>-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b33951706 - b34022910;  # of unused Record #'s : 200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gas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has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137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188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ins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735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426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129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255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158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mas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  <w:r w:rsidRPr="00FE6626">
        <w:rPr>
          <w:rFonts w:ascii="Courier New" w:hAnsi="Courier New" w:cs="Courier New"/>
          <w:sz w:val="20"/>
          <w:szCs w:val="20"/>
        </w:rPr>
        <w:t>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118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120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859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287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ops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1038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FE6626">
        <w:rPr>
          <w:rFonts w:ascii="Courier New" w:hAnsi="Courier New" w:cs="Courier New"/>
          <w:sz w:val="20"/>
          <w:szCs w:val="20"/>
        </w:rPr>
        <w:t>66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pcs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160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br w:type="page"/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>S</w:t>
      </w:r>
      <w:r w:rsidRPr="00FE6626">
        <w:rPr>
          <w:rFonts w:ascii="Courier New" w:hAnsi="Courier New" w:cs="Courier New"/>
          <w:sz w:val="20"/>
          <w:szCs w:val="20"/>
        </w:rPr>
        <w:t xml:space="preserve">TATISTICS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E662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b33951706 - b34022910;  # of unused Record #'s : 200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E6626">
        <w:rPr>
          <w:rFonts w:ascii="Courier New" w:hAnsi="Courier New" w:cs="Courier New"/>
          <w:sz w:val="20"/>
          <w:szCs w:val="20"/>
        </w:rPr>
        <w:t>pts</w:t>
      </w:r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163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221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sas</w:t>
      </w:r>
      <w:r w:rsidRPr="00FE6626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130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471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103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wm</w:t>
      </w:r>
      <w:r w:rsidRPr="00FE6626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</w:t>
      </w:r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178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626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FE6626">
        <w:rPr>
          <w:rFonts w:ascii="Courier New" w:hAnsi="Courier New" w:cs="Courier New"/>
          <w:sz w:val="20"/>
          <w:szCs w:val="20"/>
        </w:rPr>
        <w:t xml:space="preserve">                                                     75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E6626">
        <w:rPr>
          <w:rFonts w:ascii="Courier New" w:hAnsi="Courier New" w:cs="Courier New"/>
          <w:sz w:val="20"/>
          <w:szCs w:val="20"/>
        </w:rPr>
        <w:t>None                                                      13</w:t>
      </w:r>
    </w:p>
    <w:p w:rsidR="00000000" w:rsidRPr="00FE6626" w:rsidRDefault="00FE6626" w:rsidP="00FE662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FE6626" w:rsidSect="00FE6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27FF9"/>
    <w:rsid w:val="00AF1A74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7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7FF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7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7F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2015-04-02T12:46:00Z</dcterms:created>
  <dcterms:modified xsi:type="dcterms:W3CDTF">2015-04-02T12:46:00Z</dcterms:modified>
</cp:coreProperties>
</file>