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88C72" w14:textId="0D178100" w:rsidR="002D7F78" w:rsidRDefault="002D7F78">
      <w:r>
        <w:t>The study analysis. Shoot that during the shock stress in the heart. Tissue homogenates. This sword in control. Which is the negative control has a mean value of.</w:t>
      </w:r>
      <w:r w:rsidR="00437CD6">
        <w:t xml:space="preserve"> Cats has a mean value of. Has a mean value of. Recorded a mean value of. Whereas. Has a mean value of.</w:t>
      </w:r>
    </w:p>
    <w:p w14:paraId="59BC871C" w14:textId="2E069963" w:rsidR="00437CD6" w:rsidRDefault="00437CD6">
      <w:proofErr w:type="spellStart"/>
      <w:r>
        <w:t>Indecon</w:t>
      </w:r>
      <w:proofErr w:type="spellEnd"/>
      <w:r>
        <w:t xml:space="preserve"> truth, which is the shock only.</w:t>
      </w:r>
      <w:r w:rsidR="00F3301F">
        <w:t xml:space="preserve"> Dee has a mean value of. Has a mean value of. </w:t>
      </w:r>
      <w:proofErr w:type="spellStart"/>
      <w:r w:rsidR="00F3301F">
        <w:t>Recordedin</w:t>
      </w:r>
      <w:proofErr w:type="spellEnd"/>
      <w:r w:rsidR="00F3301F">
        <w:t xml:space="preserve"> mean value of. Has a mean value of and. No recorded a mean value of. India Control 3 which is the Omega 3. Only. The Audi has a mean value of. Cats. MD A. Ash. And new has a mean value of.</w:t>
      </w:r>
    </w:p>
    <w:p w14:paraId="4E372C74" w14:textId="71ECC2D5" w:rsidR="000D5608" w:rsidRDefault="000D5608">
      <w:r>
        <w:t xml:space="preserve">The study also showed that when the animals were treated with omega-3 before exposing them to shock stress. The S Go D recorded a mean value of. Cats MD a ash. </w:t>
      </w:r>
      <w:proofErr w:type="spellStart"/>
      <w:r>
        <w:t>Ano</w:t>
      </w:r>
      <w:proofErr w:type="spellEnd"/>
      <w:r>
        <w:t xml:space="preserve"> when the rats were exposed to shock before treating them with omega-3, the S ODI has a memory of. Cats. MD A ash and no.</w:t>
      </w:r>
    </w:p>
    <w:p w14:paraId="22FB6582" w14:textId="22692AAA" w:rsidR="000D5608" w:rsidRDefault="00814A88">
      <w:r>
        <w:t xml:space="preserve">Do table 4.2, which is the effect of omega-3 supplements on oxidative stress parameters in. Brain tissues homogenates of shock in this stressed albino rats. The analysis showed that during the shock stress in the brain tissue homogenates the </w:t>
      </w:r>
      <w:proofErr w:type="spellStart"/>
      <w:r>
        <w:t>sodu</w:t>
      </w:r>
      <w:proofErr w:type="spellEnd"/>
      <w:r>
        <w:t xml:space="preserve"> in the control one which is negative control, recorded a mean value of. In the control to, which is the shock, only the SOD recorded in mean value of.</w:t>
      </w:r>
    </w:p>
    <w:p w14:paraId="379687BC" w14:textId="63C70F7F" w:rsidR="00814A88" w:rsidRDefault="00F225D9">
      <w:r>
        <w:t>ND Contra 3 which is the omega-3 only, the SC has a main value of.</w:t>
      </w:r>
    </w:p>
    <w:p w14:paraId="66AA61DD" w14:textId="5E2BC7BA" w:rsidR="00F225D9" w:rsidRDefault="00F225D9">
      <w:r>
        <w:t xml:space="preserve">Journalists should. That’s in the group of. The animals treated with omega-3 prior to stress induction. The </w:t>
      </w:r>
      <w:proofErr w:type="spellStart"/>
      <w:r>
        <w:t>Sodu</w:t>
      </w:r>
      <w:proofErr w:type="spellEnd"/>
      <w:r>
        <w:t xml:space="preserve"> recorded in mean value of.</w:t>
      </w:r>
      <w:r w:rsidR="00B92CD6">
        <w:t xml:space="preserve"> Also, the study showed that in the group of the animals exposed to distress before treating with omega-3, the S ODI has a mean value of.</w:t>
      </w:r>
    </w:p>
    <w:p w14:paraId="509A193D" w14:textId="3B7D737A" w:rsidR="00B92CD6" w:rsidRDefault="00B92CD6">
      <w:r>
        <w:t>Comparison of omega-3 supplements effects on oxidative stress parameters in the heart tissue homogenate before an aftershock induced stress. In urban rats.</w:t>
      </w:r>
    </w:p>
    <w:p w14:paraId="56C3D6BA" w14:textId="1BEB67A5" w:rsidR="00B92CD6" w:rsidRDefault="009E7C25">
      <w:r>
        <w:t xml:space="preserve">In the Group of animals treated it omega-3 prior to. Stress induction in the heart tissue homogenates the </w:t>
      </w:r>
      <w:proofErr w:type="spellStart"/>
      <w:r>
        <w:t>sodu</w:t>
      </w:r>
      <w:proofErr w:type="spellEnd"/>
      <w:r>
        <w:t xml:space="preserve"> has a mean value of. While the group exposed to stress before treating with Omega has a mean value of.</w:t>
      </w:r>
    </w:p>
    <w:p w14:paraId="30F3F45E" w14:textId="6AC5B339" w:rsidR="009E7C25" w:rsidRDefault="006426B4">
      <w:r>
        <w:t>4.4. Comparison of omega-3 supplements effects on audited stress markers in the brain tissue homogenates before and after shock induced stress in RB. No rats.</w:t>
      </w:r>
    </w:p>
    <w:p w14:paraId="3D798792" w14:textId="664CD5E1" w:rsidR="006426B4" w:rsidRDefault="006426B4">
      <w:r>
        <w:t xml:space="preserve">In the Group of animals treated with omega-3 prior to stress induction in the brain tissue homogenates the </w:t>
      </w:r>
      <w:proofErr w:type="spellStart"/>
      <w:r>
        <w:t>sodu</w:t>
      </w:r>
      <w:proofErr w:type="spellEnd"/>
      <w:r>
        <w:t xml:space="preserve">. React recorded a mean value of. Huawei does of them exposed to stress before treating with omega-3 the S oh </w:t>
      </w:r>
      <w:proofErr w:type="spellStart"/>
      <w:r>
        <w:t>deary</w:t>
      </w:r>
      <w:proofErr w:type="spellEnd"/>
      <w:r>
        <w:t xml:space="preserve"> has a mean value of.</w:t>
      </w:r>
    </w:p>
    <w:p w14:paraId="2CB60204" w14:textId="7A271AB0" w:rsidR="00A34835" w:rsidRDefault="00A34835">
      <w:r>
        <w:t>Effect of Mega Tree supplements onto to protein concentration in heart and brain tissue. Homogenates of shock induced stress albino rats.</w:t>
      </w:r>
    </w:p>
    <w:p w14:paraId="4937DE6E" w14:textId="6C954A39" w:rsidR="00A34835" w:rsidRDefault="00A34835">
      <w:r>
        <w:t xml:space="preserve">Due to protein concentrations in the groups of our animals treated or </w:t>
      </w:r>
      <w:proofErr w:type="spellStart"/>
      <w:r>
        <w:t>negatory</w:t>
      </w:r>
      <w:proofErr w:type="spellEnd"/>
      <w:r>
        <w:t xml:space="preserve"> prior to stress induction in the heart tissue homogenates the total protein concentration in the hearts recorded a mean value. Off while in the brain, the total protein concentration recorded a mean value of.</w:t>
      </w:r>
    </w:p>
    <w:p w14:paraId="364D6CAF" w14:textId="74CEEBD2" w:rsidR="00A34835" w:rsidRDefault="00EC7218">
      <w:r>
        <w:t>While the animals exposed to stress before treating with omega-3, the total portraying protein concentration in the hearts recorded a mean value of while in the brain it. Recorded in mean value of.</w:t>
      </w:r>
    </w:p>
    <w:p w14:paraId="4139C06A" w14:textId="3AB0BFE8" w:rsidR="00EC7218" w:rsidRDefault="00EC7218">
      <w:r>
        <w:t>Effects of omega-3 supplements on oxidative stress markers in the heart tissue. Homogenates of heat induced stress albino rats.</w:t>
      </w:r>
    </w:p>
    <w:p w14:paraId="29BF0252" w14:textId="1260FEFD" w:rsidR="00EC7218" w:rsidRDefault="00191424">
      <w:r>
        <w:t xml:space="preserve">J analysis in this group showed that during heat stress in the heart tissue </w:t>
      </w:r>
      <w:proofErr w:type="spellStart"/>
      <w:r>
        <w:t>mogenet</w:t>
      </w:r>
      <w:proofErr w:type="spellEnd"/>
      <w:r>
        <w:t xml:space="preserve">. The S show D in all in control, one which is a negative control recorded a mean value of. Control 2, which is the heat only has mean value of. Contra 3 which is. Omega three only the </w:t>
      </w:r>
      <w:proofErr w:type="spellStart"/>
      <w:r>
        <w:t>Sodu</w:t>
      </w:r>
      <w:proofErr w:type="spellEnd"/>
      <w:r>
        <w:t xml:space="preserve"> has a mean value of.</w:t>
      </w:r>
      <w:r w:rsidR="00BC1D02">
        <w:t xml:space="preserve"> The study also showed that the groups of the animals treated with the bigger 3. Before exposure, the Heat’s has a mean value of. The groups exposed to hits before treatment with omega-3 recorded in mean value of. Effects of omega-3 supplements. On oxidative stress markers in the brain tissue, modernists of albino rats exposed to heat stress.</w:t>
      </w:r>
    </w:p>
    <w:p w14:paraId="2E22E14A" w14:textId="559A5325" w:rsidR="005E61D2" w:rsidRDefault="009577BE">
      <w:r>
        <w:t>The control one. Which is the negative control has mean value of. The control to which is the heat only recorded a mean value of. The control tree, which is omega-3 only has a mid value of.</w:t>
      </w:r>
    </w:p>
    <w:p w14:paraId="1C74A0AA" w14:textId="570502B6" w:rsidR="009577BE" w:rsidRDefault="007837D0">
      <w:r>
        <w:t>The analysis showed that the groups treated with omega-3 before exposure to heat has a mean value of. The groups exposed to heat before treatment with omega-3 record recorded a mean value of.</w:t>
      </w:r>
    </w:p>
    <w:p w14:paraId="7645F454" w14:textId="60E033D1" w:rsidR="007837D0" w:rsidRDefault="007837D0">
      <w:r>
        <w:t>Comparison of omega-3 supplements effects on</w:t>
      </w:r>
      <w:r w:rsidR="0072730F">
        <w:t>0.5. Parameters in hats. Tissue homogenates of albino rats tested with omega-3 supplements before exposure. Two heats and after. Post treatments hit induction.</w:t>
      </w:r>
    </w:p>
    <w:p w14:paraId="1430D0F7" w14:textId="6E66312B" w:rsidR="0072730F" w:rsidRDefault="00773DB5">
      <w:r>
        <w:t xml:space="preserve">In the table, the animals treated the mega tree supplements. Before exposure to heat. Free. The </w:t>
      </w:r>
      <w:proofErr w:type="spellStart"/>
      <w:r>
        <w:t>sodu</w:t>
      </w:r>
      <w:proofErr w:type="spellEnd"/>
      <w:r>
        <w:t xml:space="preserve"> has a mean value of. While those of </w:t>
      </w:r>
      <w:proofErr w:type="spellStart"/>
      <w:r>
        <w:t>D’ambes</w:t>
      </w:r>
      <w:proofErr w:type="spellEnd"/>
      <w:r>
        <w:t xml:space="preserve"> </w:t>
      </w:r>
      <w:proofErr w:type="spellStart"/>
      <w:r>
        <w:t>pusta</w:t>
      </w:r>
      <w:proofErr w:type="spellEnd"/>
      <w:r>
        <w:t xml:space="preserve"> hits before treatment with Omega-3 recorded as follows.</w:t>
      </w:r>
    </w:p>
    <w:p w14:paraId="6179281E" w14:textId="7BA54DFB" w:rsidR="00773DB5" w:rsidRDefault="00773DB5">
      <w:r>
        <w:t>Comparison of omega-3 supplements on oxidation stress. Parameters in brain tissue homogenates before and after heat induced stress in our being rats.</w:t>
      </w:r>
    </w:p>
    <w:p w14:paraId="0FAD9FE8" w14:textId="57860676" w:rsidR="00773DB5" w:rsidRDefault="000F5AD0">
      <w:r>
        <w:t>In the analysis, the animals treated with omega-3 before exposing them to heat. The study has a mean value of. The animals that were supposed to hit before treatment with omega-3 the S Cody has a mean value of.</w:t>
      </w:r>
    </w:p>
    <w:p w14:paraId="4BB2D008" w14:textId="42DBFCFC" w:rsidR="000F5AD0" w:rsidRDefault="000F5AD0">
      <w:r>
        <w:t>Effects of omega-3 supplements onto to protein concentration in heart and brain tissue homogeneous of heat induced stress are being rats.</w:t>
      </w:r>
    </w:p>
    <w:p w14:paraId="0C853022" w14:textId="3E976893" w:rsidR="000F5AD0" w:rsidRDefault="0089671F">
      <w:r>
        <w:t>The analysis shows that the total protein concentration in the hearts and in the brain before exposing the animals to heat the total protein in the hearts has a mean value of while that in the brain is. The animals exposed. To eat before treatment with omega-3. The total protein concentration in the hands has a mean value of an tats in the brain. Had a mean value of.</w:t>
      </w:r>
    </w:p>
    <w:sectPr w:rsidR="000F5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78"/>
    <w:rsid w:val="000D5608"/>
    <w:rsid w:val="000F5AD0"/>
    <w:rsid w:val="00191424"/>
    <w:rsid w:val="002D7F78"/>
    <w:rsid w:val="00437CD6"/>
    <w:rsid w:val="005E61D2"/>
    <w:rsid w:val="006426B4"/>
    <w:rsid w:val="0072730F"/>
    <w:rsid w:val="00773DB5"/>
    <w:rsid w:val="007837D0"/>
    <w:rsid w:val="00814A88"/>
    <w:rsid w:val="0089671F"/>
    <w:rsid w:val="009577BE"/>
    <w:rsid w:val="009E7C25"/>
    <w:rsid w:val="00A34835"/>
    <w:rsid w:val="00B92CD6"/>
    <w:rsid w:val="00BC1D02"/>
    <w:rsid w:val="00EC7218"/>
    <w:rsid w:val="00F225D9"/>
    <w:rsid w:val="00F3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17ABE"/>
  <w15:chartTrackingRefBased/>
  <w15:docId w15:val="{6333C729-0A1A-8F45-8492-DBEDCAB0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Odiebara</dc:creator>
  <cp:keywords/>
  <dc:description/>
  <cp:lastModifiedBy>Paul Odiebara</cp:lastModifiedBy>
  <cp:revision>2</cp:revision>
  <dcterms:created xsi:type="dcterms:W3CDTF">2021-04-22T18:47:00Z</dcterms:created>
  <dcterms:modified xsi:type="dcterms:W3CDTF">2021-04-22T18:47:00Z</dcterms:modified>
</cp:coreProperties>
</file>