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0A7DF6">
        <w:tc>
          <w:tcPr>
            <w:tcW w:w="9016" w:type="dxa"/>
            <w:gridSpan w:val="2"/>
            <w:shd w:val="clear" w:color="auto" w:fill="002060"/>
          </w:tcPr>
          <w:p w14:paraId="155D089B" w14:textId="1D8B700E" w:rsidR="00D41028" w:rsidRDefault="00D41028" w:rsidP="00D41028">
            <w:pPr>
              <w:jc w:val="center"/>
            </w:pPr>
            <w:r>
              <w:rPr>
                <w:rFonts w:hint="eastAsia"/>
              </w:rPr>
              <w:t>심층학습 팀 프로젝트 회의록</w:t>
            </w:r>
          </w:p>
        </w:tc>
      </w:tr>
      <w:tr w:rsidR="00D41028" w14:paraId="2CA0D6AF" w14:textId="77777777" w:rsidTr="000A7DF6">
        <w:tc>
          <w:tcPr>
            <w:tcW w:w="1271" w:type="dxa"/>
            <w:shd w:val="clear" w:color="auto" w:fill="002060"/>
          </w:tcPr>
          <w:p w14:paraId="3D3BE4F2" w14:textId="4D63030C" w:rsidR="00D41028" w:rsidRDefault="00D41028" w:rsidP="000A7DF6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745" w:type="dxa"/>
          </w:tcPr>
          <w:p w14:paraId="3DCAEADC" w14:textId="6A721016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B675B9">
              <w:t>4</w:t>
            </w:r>
            <w:r w:rsidR="00D41028">
              <w:rPr>
                <w:rFonts w:hint="eastAsia"/>
              </w:rPr>
              <w:t xml:space="preserve">월 </w:t>
            </w:r>
            <w:r w:rsidR="00B675B9">
              <w:t>10</w:t>
            </w:r>
            <w:r w:rsidR="00D41028">
              <w:rPr>
                <w:rFonts w:hint="eastAsia"/>
              </w:rPr>
              <w:t xml:space="preserve">일 </w:t>
            </w:r>
            <w:r w:rsidR="00B675B9">
              <w:rPr>
                <w:rFonts w:hint="eastAsia"/>
              </w:rPr>
              <w:t>토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B675B9">
              <w:rPr>
                <w:rFonts w:hint="eastAsia"/>
              </w:rPr>
              <w:t xml:space="preserve">두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0A7DF6">
        <w:tc>
          <w:tcPr>
            <w:tcW w:w="1271" w:type="dxa"/>
            <w:shd w:val="clear" w:color="auto" w:fill="002060"/>
          </w:tcPr>
          <w:p w14:paraId="7929B7B6" w14:textId="06AA1DCE" w:rsidR="00D41028" w:rsidRDefault="00D41028" w:rsidP="000A7DF6">
            <w:pPr>
              <w:jc w:val="center"/>
            </w:pPr>
            <w:r>
              <w:rPr>
                <w:rFonts w:hint="eastAsia"/>
              </w:rPr>
              <w:t>시각</w:t>
            </w:r>
          </w:p>
        </w:tc>
        <w:tc>
          <w:tcPr>
            <w:tcW w:w="7745" w:type="dxa"/>
          </w:tcPr>
          <w:p w14:paraId="5079AA64" w14:textId="0C6ADCF3" w:rsidR="00D41028" w:rsidRDefault="00E71A75">
            <w:r>
              <w:rPr>
                <w:rFonts w:hint="eastAsia"/>
              </w:rPr>
              <w:t>1</w:t>
            </w:r>
            <w:r>
              <w:t>9</w:t>
            </w:r>
            <w:r w:rsidR="00D41028">
              <w:rPr>
                <w:rFonts w:hint="eastAsia"/>
              </w:rPr>
              <w:t xml:space="preserve">시 </w:t>
            </w:r>
            <w:r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132ACD">
              <w:t>19</w:t>
            </w:r>
            <w:r w:rsidR="00D41028">
              <w:rPr>
                <w:rFonts w:hint="eastAsia"/>
              </w:rPr>
              <w:t xml:space="preserve">시 </w:t>
            </w:r>
            <w:r w:rsidR="00132ACD">
              <w:t>30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0A7DF6">
        <w:tc>
          <w:tcPr>
            <w:tcW w:w="1271" w:type="dxa"/>
            <w:shd w:val="clear" w:color="auto" w:fill="002060"/>
          </w:tcPr>
          <w:p w14:paraId="3158CC78" w14:textId="0F48B78B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745" w:type="dxa"/>
          </w:tcPr>
          <w:p w14:paraId="52BF628C" w14:textId="77777777" w:rsidR="002A6EFC" w:rsidRDefault="002A6EFC" w:rsidP="002A6EFC">
            <w:r>
              <w:rPr>
                <w:rFonts w:hint="eastAsia"/>
              </w:rPr>
              <w:t>프로젝트 제안 발표 준비 방안 논의</w:t>
            </w:r>
          </w:p>
          <w:p w14:paraId="2D9C4428" w14:textId="1BD8F0FD" w:rsidR="009E1CC2" w:rsidRDefault="00D7193E" w:rsidP="009E1CC2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대략적인 방안 논의</w:t>
            </w:r>
          </w:p>
          <w:p w14:paraId="508AE1C4" w14:textId="49C0A1E1" w:rsidR="008325CD" w:rsidRDefault="003F019E" w:rsidP="00EB36F7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역할 분담</w:t>
            </w:r>
          </w:p>
          <w:p w14:paraId="36A8E9B7" w14:textId="51200A8D" w:rsidR="008325CD" w:rsidRDefault="003F019E" w:rsidP="00EB36F7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일정 논의</w:t>
            </w:r>
          </w:p>
        </w:tc>
      </w:tr>
      <w:tr w:rsidR="00D41028" w14:paraId="5C0E6C50" w14:textId="77777777" w:rsidTr="000A7DF6">
        <w:tc>
          <w:tcPr>
            <w:tcW w:w="1271" w:type="dxa"/>
            <w:shd w:val="clear" w:color="auto" w:fill="002060"/>
          </w:tcPr>
          <w:p w14:paraId="69357549" w14:textId="7D8C2FA3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745" w:type="dxa"/>
          </w:tcPr>
          <w:p w14:paraId="4915E874" w14:textId="77777777" w:rsidR="003B0193" w:rsidRDefault="004D44C8" w:rsidP="004D44C8">
            <w:r>
              <w:rPr>
                <w:rFonts w:hint="eastAsia"/>
              </w:rPr>
              <w:t>+</w:t>
            </w:r>
            <w:r w:rsidR="004E180A">
              <w:rPr>
                <w:rFonts w:hint="eastAsia"/>
              </w:rPr>
              <w:t>논의 방식:</w:t>
            </w:r>
            <w:r w:rsidR="004E180A">
              <w:t xml:space="preserve"> </w:t>
            </w:r>
            <w:r w:rsidR="00AC20D4">
              <w:t>google meet</w:t>
            </w:r>
            <w:r w:rsidR="00AC20D4">
              <w:rPr>
                <w:rFonts w:hint="eastAsia"/>
              </w:rPr>
              <w:t xml:space="preserve">로 </w:t>
            </w:r>
            <w:r w:rsidR="004E180A">
              <w:rPr>
                <w:rFonts w:hint="eastAsia"/>
              </w:rPr>
              <w:t xml:space="preserve">팀장이 요약한 </w:t>
            </w:r>
            <w:r w:rsidR="004E180A">
              <w:t>ppt</w:t>
            </w:r>
            <w:r w:rsidR="004E180A">
              <w:rPr>
                <w:rFonts w:hint="eastAsia"/>
              </w:rPr>
              <w:t>화면을 공유</w:t>
            </w:r>
            <w:r w:rsidR="004821AB">
              <w:rPr>
                <w:rFonts w:hint="eastAsia"/>
              </w:rPr>
              <w:t>하며</w:t>
            </w:r>
            <w:r w:rsidR="00CF1B1E">
              <w:rPr>
                <w:rFonts w:hint="eastAsia"/>
              </w:rPr>
              <w:t xml:space="preserve"> </w:t>
            </w:r>
            <w:proofErr w:type="spellStart"/>
            <w:r w:rsidR="00CF1B1E">
              <w:rPr>
                <w:rFonts w:hint="eastAsia"/>
              </w:rPr>
              <w:t>비대면</w:t>
            </w:r>
            <w:proofErr w:type="spellEnd"/>
            <w:r w:rsidR="00CF1B1E">
              <w:rPr>
                <w:rFonts w:hint="eastAsia"/>
              </w:rPr>
              <w:t xml:space="preserve"> </w:t>
            </w:r>
            <w:r w:rsidR="004821AB">
              <w:rPr>
                <w:rFonts w:hint="eastAsia"/>
              </w:rPr>
              <w:t>회의</w:t>
            </w:r>
          </w:p>
          <w:p w14:paraId="40CA89C2" w14:textId="3A99B846" w:rsidR="003B0193" w:rsidRDefault="003B0193" w:rsidP="003F019E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대략적인 방안 논의</w:t>
            </w:r>
          </w:p>
          <w:p w14:paraId="363F295A" w14:textId="4831A139" w:rsidR="008B39A8" w:rsidRDefault="008B39A8" w:rsidP="008B39A8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-의견들</w:t>
            </w:r>
          </w:p>
          <w:p w14:paraId="34CD18D1" w14:textId="7F65137E" w:rsidR="00036027" w:rsidRDefault="00EB36F7" w:rsidP="008B39A8">
            <w:pPr>
              <w:pStyle w:val="a6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기술개발전략</w:t>
            </w:r>
            <w:r w:rsidR="0039302C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중심으로 </w:t>
            </w:r>
            <w:r w:rsidR="00443C01">
              <w:t>3</w:t>
            </w:r>
            <w:r w:rsidR="00443C01">
              <w:rPr>
                <w:rFonts w:hint="eastAsia"/>
              </w:rPr>
              <w:t>분 발표</w:t>
            </w:r>
            <w:r w:rsidR="00036027">
              <w:rPr>
                <w:rFonts w:hint="eastAsia"/>
              </w:rPr>
              <w:t xml:space="preserve"> 영상 제</w:t>
            </w:r>
            <w:r w:rsidR="00A113BB">
              <w:rPr>
                <w:rFonts w:hint="eastAsia"/>
              </w:rPr>
              <w:t>작</w:t>
            </w:r>
          </w:p>
          <w:p w14:paraId="63E41E30" w14:textId="3F08D785" w:rsidR="0091034D" w:rsidRDefault="00EB36F7" w:rsidP="0091034D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까지 대본</w:t>
            </w:r>
            <w:r w:rsidR="00A113BB">
              <w:rPr>
                <w:rFonts w:hint="eastAsia"/>
              </w:rPr>
              <w:t>을 작성하자</w:t>
            </w:r>
            <w:r w:rsidR="008B39A8">
              <w:rPr>
                <w:rFonts w:hint="eastAsia"/>
              </w:rPr>
              <w:t>-</w:t>
            </w:r>
            <w:r w:rsidR="008B39A8">
              <w:t>&gt;</w:t>
            </w:r>
            <w:r w:rsidR="008B39A8">
              <w:rPr>
                <w:rFonts w:hint="eastAsia"/>
              </w:rPr>
              <w:t xml:space="preserve">시험기간이 겹친다는 </w:t>
            </w:r>
            <w:r w:rsidR="0091034D">
              <w:rPr>
                <w:rFonts w:hint="eastAsia"/>
              </w:rPr>
              <w:t>문제점이 제시됨</w:t>
            </w:r>
          </w:p>
          <w:p w14:paraId="5140E75A" w14:textId="4C4A2B2E" w:rsidR="0091034D" w:rsidRDefault="0091034D" w:rsidP="0091034D">
            <w:pPr>
              <w:pStyle w:val="a6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-&gt;18</w:t>
            </w:r>
            <w:r>
              <w:rPr>
                <w:rFonts w:hint="eastAsia"/>
              </w:rPr>
              <w:t>일까지 작성하는 것으로 변경</w:t>
            </w:r>
          </w:p>
          <w:p w14:paraId="1F279D89" w14:textId="2A456497" w:rsidR="0055374C" w:rsidRDefault="0055374C" w:rsidP="00F7138F">
            <w:pPr>
              <w:pStyle w:val="a6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눈 깜빡이는 패턴을 수집해서 입력하는 것</w:t>
            </w:r>
            <w:r w:rsidR="008B39A8">
              <w:rPr>
                <w:rFonts w:hint="eastAsia"/>
              </w:rPr>
              <w:t>이 필요하다</w:t>
            </w:r>
          </w:p>
          <w:p w14:paraId="4DD34538" w14:textId="7C639D64" w:rsidR="0055374C" w:rsidRDefault="0055374C" w:rsidP="0029548B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구체적으로 충실하게 </w:t>
            </w:r>
            <w:r w:rsidR="00F7138F">
              <w:rPr>
                <w:rFonts w:hint="eastAsia"/>
              </w:rPr>
              <w:t>기술 개발에 대해</w:t>
            </w:r>
            <w:r>
              <w:t xml:space="preserve"> </w:t>
            </w:r>
            <w:r>
              <w:rPr>
                <w:rFonts w:hint="eastAsia"/>
              </w:rPr>
              <w:t>조사</w:t>
            </w:r>
            <w:r w:rsidR="00F7138F">
              <w:rPr>
                <w:rFonts w:hint="eastAsia"/>
              </w:rPr>
              <w:t>하자,</w:t>
            </w:r>
            <w:r w:rsidR="00F7138F">
              <w:t xml:space="preserve"> </w:t>
            </w:r>
            <w:r>
              <w:rPr>
                <w:rFonts w:hint="eastAsia"/>
              </w:rPr>
              <w:t>출처표시 중요</w:t>
            </w:r>
          </w:p>
          <w:p w14:paraId="1052071A" w14:textId="77777777" w:rsidR="00BD47B8" w:rsidRDefault="0055374C" w:rsidP="00BD47B8">
            <w:pPr>
              <w:pStyle w:val="a6"/>
              <w:numPr>
                <w:ilvl w:val="0"/>
                <w:numId w:val="10"/>
              </w:numPr>
              <w:ind w:leftChars="0"/>
            </w:pPr>
            <w:r>
              <w:t>facial semantic segmentation</w:t>
            </w:r>
            <w:r w:rsidR="00244125">
              <w:rPr>
                <w:rFonts w:hint="eastAsia"/>
              </w:rPr>
              <w:t xml:space="preserve">에 관련해 </w:t>
            </w:r>
            <w:r>
              <w:t xml:space="preserve">얼굴 </w:t>
            </w:r>
            <w:r>
              <w:rPr>
                <w:rFonts w:hint="eastAsia"/>
              </w:rPr>
              <w:t>인식,</w:t>
            </w:r>
            <w:r>
              <w:t xml:space="preserve"> </w:t>
            </w:r>
            <w:r>
              <w:rPr>
                <w:rFonts w:hint="eastAsia"/>
              </w:rPr>
              <w:t>표정인식,</w:t>
            </w:r>
            <w:r>
              <w:t xml:space="preserve"> </w:t>
            </w:r>
            <w:r>
              <w:rPr>
                <w:rFonts w:hint="eastAsia"/>
              </w:rPr>
              <w:t>실시간 인식 등을 각자 스터디 한 후</w:t>
            </w:r>
            <w:r w:rsidR="00A66575">
              <w:t xml:space="preserve"> </w:t>
            </w:r>
            <w:r w:rsidR="000A61B0">
              <w:t>14</w:t>
            </w:r>
            <w:r w:rsidR="000A61B0">
              <w:rPr>
                <w:rFonts w:hint="eastAsia"/>
              </w:rPr>
              <w:t xml:space="preserve">일쯤에 </w:t>
            </w:r>
            <w:r w:rsidR="004D3218">
              <w:rPr>
                <w:rFonts w:hint="eastAsia"/>
              </w:rPr>
              <w:t>프로젝트 제안 발표 내용 중 하나인 계획 및 역할</w:t>
            </w:r>
            <w:r w:rsidR="009B6104">
              <w:rPr>
                <w:rFonts w:hint="eastAsia"/>
              </w:rPr>
              <w:t>을</w:t>
            </w:r>
            <w:r w:rsidR="004D3218">
              <w:rPr>
                <w:rFonts w:hint="eastAsia"/>
              </w:rPr>
              <w:t xml:space="preserve"> 함께 </w:t>
            </w:r>
            <w:r w:rsidR="009B6104">
              <w:rPr>
                <w:rFonts w:hint="eastAsia"/>
              </w:rPr>
              <w:t xml:space="preserve">정하며 </w:t>
            </w:r>
            <w:r w:rsidR="004D3218">
              <w:rPr>
                <w:rFonts w:hint="eastAsia"/>
              </w:rPr>
              <w:t>회의</w:t>
            </w:r>
            <w:r w:rsidR="00417514">
              <w:rPr>
                <w:rFonts w:hint="eastAsia"/>
              </w:rPr>
              <w:t>하자</w:t>
            </w:r>
          </w:p>
          <w:p w14:paraId="3D2E216D" w14:textId="607FEBDD" w:rsidR="00D8456F" w:rsidRDefault="0055374C" w:rsidP="00334FA7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회의</w:t>
            </w:r>
            <w:r w:rsidR="006F2C65">
              <w:rPr>
                <w:rFonts w:hint="eastAsia"/>
              </w:rPr>
              <w:t xml:space="preserve"> 자료나 조사 내용들을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레포지토리</w:t>
            </w:r>
            <w:r w:rsidR="006F2C65">
              <w:rPr>
                <w:rFonts w:hint="eastAsia"/>
              </w:rPr>
              <w:t>를</w:t>
            </w:r>
            <w:proofErr w:type="spellEnd"/>
            <w:r w:rsidR="006F2C65">
              <w:rPr>
                <w:rFonts w:hint="eastAsia"/>
              </w:rPr>
              <w:t xml:space="preserve"> 통해 공유하자</w:t>
            </w:r>
          </w:p>
          <w:p w14:paraId="26885780" w14:textId="77777777" w:rsidR="00334FA7" w:rsidRDefault="00334FA7" w:rsidP="00334FA7">
            <w:pPr>
              <w:pStyle w:val="a6"/>
              <w:ind w:leftChars="0" w:left="1120"/>
              <w:rPr>
                <w:rFonts w:hint="eastAsia"/>
              </w:rPr>
            </w:pPr>
          </w:p>
          <w:p w14:paraId="5115B90C" w14:textId="2047EDB9" w:rsidR="00D3146F" w:rsidRDefault="003F019E" w:rsidP="0055374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역할 분담</w:t>
            </w:r>
          </w:p>
          <w:p w14:paraId="4D766ACA" w14:textId="5BFC123F" w:rsidR="00332787" w:rsidRDefault="00332787" w:rsidP="00332787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+분담 방식:</w:t>
            </w:r>
            <w:r>
              <w:t xml:space="preserve"> </w:t>
            </w:r>
            <w:r w:rsidR="00087DE6">
              <w:rPr>
                <w:rFonts w:hint="eastAsia"/>
              </w:rPr>
              <w:t>각자가</w:t>
            </w:r>
            <w:r>
              <w:rPr>
                <w:rFonts w:hint="eastAsia"/>
              </w:rPr>
              <w:t xml:space="preserve"> 선호하는 </w:t>
            </w:r>
            <w:r w:rsidR="00A113BB">
              <w:rPr>
                <w:rFonts w:hint="eastAsia"/>
              </w:rPr>
              <w:t>역할</w:t>
            </w:r>
            <w:r w:rsidR="00613F2A">
              <w:rPr>
                <w:rFonts w:hint="eastAsia"/>
              </w:rPr>
              <w:t xml:space="preserve">을 말해본 뒤 </w:t>
            </w:r>
            <w:r w:rsidR="00302E63">
              <w:rPr>
                <w:rFonts w:hint="eastAsia"/>
              </w:rPr>
              <w:t>전</w:t>
            </w:r>
            <w:r w:rsidR="002177B2">
              <w:rPr>
                <w:rFonts w:hint="eastAsia"/>
              </w:rPr>
              <w:t>원 찬성 후 배정</w:t>
            </w:r>
          </w:p>
          <w:p w14:paraId="55495DCE" w14:textId="6423B710" w:rsidR="004F6BD0" w:rsidRDefault="004F6BD0" w:rsidP="003F019E">
            <w:pPr>
              <w:pStyle w:val="a6"/>
              <w:ind w:leftChars="0" w:left="760"/>
            </w:pPr>
            <w:r>
              <w:t>+</w:t>
            </w:r>
            <w:r w:rsidR="008E42B5">
              <w:rPr>
                <w:rFonts w:hint="eastAsia"/>
              </w:rPr>
              <w:t xml:space="preserve">분담 </w:t>
            </w:r>
            <w:r>
              <w:rPr>
                <w:rFonts w:hint="eastAsia"/>
              </w:rPr>
              <w:t>결과:</w:t>
            </w:r>
          </w:p>
          <w:p w14:paraId="370FB18E" w14:textId="2129A270" w:rsidR="003F019E" w:rsidRDefault="003F019E" w:rsidP="004F6BD0">
            <w:pPr>
              <w:pStyle w:val="a6"/>
              <w:ind w:leftChars="0" w:left="760" w:firstLineChars="100" w:firstLine="200"/>
            </w:pPr>
            <w:r>
              <w:rPr>
                <w:rFonts w:hint="eastAsia"/>
              </w:rPr>
              <w:t>-자료조사:</w:t>
            </w:r>
            <w:r>
              <w:t xml:space="preserve"> </w:t>
            </w:r>
            <w:r>
              <w:rPr>
                <w:rFonts w:hint="eastAsia"/>
              </w:rPr>
              <w:t>다같이</w:t>
            </w:r>
          </w:p>
          <w:p w14:paraId="701B78C3" w14:textId="77777777" w:rsidR="003F019E" w:rsidRDefault="003F019E" w:rsidP="004F6BD0">
            <w:pPr>
              <w:pStyle w:val="a6"/>
              <w:ind w:leftChars="0" w:left="760" w:firstLineChars="100" w:firstLine="200"/>
            </w:pPr>
            <w:r>
              <w:t>-</w:t>
            </w:r>
            <w:r>
              <w:rPr>
                <w:rFonts w:hint="eastAsia"/>
              </w:rPr>
              <w:t>발표 및 대본 제작: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</w:p>
          <w:p w14:paraId="68F4CB6C" w14:textId="77777777" w:rsidR="003F019E" w:rsidRDefault="003F019E" w:rsidP="004F6BD0">
            <w:pPr>
              <w:pStyle w:val="a6"/>
              <w:ind w:leftChars="0" w:left="760" w:firstLineChars="100" w:firstLine="200"/>
            </w:pPr>
            <w:r>
              <w:t>-</w:t>
            </w:r>
            <w:r>
              <w:rPr>
                <w:rFonts w:hint="eastAsia"/>
              </w:rPr>
              <w:t>데이터 수집 및 기술 개발 전략:</w:t>
            </w:r>
            <w:r>
              <w:t xml:space="preserve"> </w:t>
            </w:r>
            <w:r>
              <w:rPr>
                <w:rFonts w:hint="eastAsia"/>
              </w:rPr>
              <w:t>유지우</w:t>
            </w:r>
          </w:p>
          <w:p w14:paraId="122CCE5F" w14:textId="77777777" w:rsidR="003F019E" w:rsidRDefault="003F019E" w:rsidP="004F6BD0">
            <w:pPr>
              <w:pStyle w:val="a6"/>
              <w:ind w:leftChars="0" w:left="760" w:firstLineChars="100" w:firstLine="200"/>
            </w:pPr>
            <w:r>
              <w:rPr>
                <w:rFonts w:hint="eastAsia"/>
              </w:rPr>
              <w:t>-필요성 및 사업화 전략: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백원재</w:t>
            </w:r>
            <w:proofErr w:type="spellEnd"/>
          </w:p>
          <w:p w14:paraId="6061A691" w14:textId="3AF83F63" w:rsidR="003F019E" w:rsidRDefault="003F019E" w:rsidP="004F6BD0">
            <w:pPr>
              <w:pStyle w:val="a6"/>
              <w:ind w:leftChars="0" w:left="760" w:firstLineChars="100" w:firstLine="200"/>
            </w:pPr>
            <w:r>
              <w:rPr>
                <w:rFonts w:hint="eastAsia"/>
              </w:rPr>
              <w:t>-P</w:t>
            </w:r>
            <w:r>
              <w:t>PT</w:t>
            </w:r>
            <w:r>
              <w:rPr>
                <w:rFonts w:hint="eastAsia"/>
              </w:rPr>
              <w:t>제작 및 영상 편집: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김부용</w:t>
            </w:r>
            <w:proofErr w:type="spellEnd"/>
          </w:p>
          <w:p w14:paraId="60A492E1" w14:textId="77777777" w:rsidR="003F019E" w:rsidRPr="003F019E" w:rsidRDefault="003F019E" w:rsidP="003F019E">
            <w:pPr>
              <w:pStyle w:val="a6"/>
              <w:ind w:leftChars="0" w:left="760"/>
              <w:rPr>
                <w:rFonts w:hint="eastAsia"/>
              </w:rPr>
            </w:pPr>
          </w:p>
          <w:p w14:paraId="31A1E5A9" w14:textId="77777777" w:rsidR="005F5C40" w:rsidRDefault="005F5C40" w:rsidP="0055374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일정 논의</w:t>
            </w:r>
          </w:p>
          <w:p w14:paraId="220E2071" w14:textId="197465CF" w:rsidR="00674C7A" w:rsidRDefault="005039F1" w:rsidP="005F5C40">
            <w:pPr>
              <w:pStyle w:val="a6"/>
              <w:ind w:leftChars="0" w:left="760"/>
            </w:pPr>
            <w:r>
              <w:t>-</w:t>
            </w:r>
            <w:r w:rsidR="00674C7A">
              <w:rPr>
                <w:rFonts w:hint="eastAsia"/>
              </w:rPr>
              <w:t xml:space="preserve">4월 </w:t>
            </w:r>
            <w:r w:rsidR="00674C7A">
              <w:t>13</w:t>
            </w:r>
            <w:r w:rsidR="00674C7A">
              <w:rPr>
                <w:rFonts w:hint="eastAsia"/>
              </w:rPr>
              <w:t>일</w:t>
            </w:r>
            <w:r w:rsidR="007E112E">
              <w:rPr>
                <w:rFonts w:hint="eastAsia"/>
              </w:rPr>
              <w:t xml:space="preserve">까지 </w:t>
            </w:r>
            <w:r w:rsidR="00674C7A">
              <w:rPr>
                <w:rFonts w:hint="eastAsia"/>
              </w:rPr>
              <w:t>얼굴 인식 기술</w:t>
            </w:r>
            <w:r w:rsidR="007E112E">
              <w:rPr>
                <w:rFonts w:hint="eastAsia"/>
              </w:rPr>
              <w:t>에 관련해</w:t>
            </w:r>
            <w:r w:rsidR="00674C7A">
              <w:rPr>
                <w:rFonts w:hint="eastAsia"/>
              </w:rPr>
              <w:t xml:space="preserve"> 각자 </w:t>
            </w:r>
            <w:r>
              <w:rPr>
                <w:rFonts w:hint="eastAsia"/>
              </w:rPr>
              <w:t>맡은 부분 조사</w:t>
            </w:r>
          </w:p>
          <w:p w14:paraId="505C5100" w14:textId="0F57B226" w:rsidR="00674C7A" w:rsidRDefault="005039F1" w:rsidP="00BA1C36">
            <w:pPr>
              <w:pStyle w:val="a6"/>
              <w:ind w:leftChars="0" w:left="760"/>
              <w:rPr>
                <w:rFonts w:hint="eastAsia"/>
              </w:rPr>
            </w:pPr>
            <w:r>
              <w:t>-</w:t>
            </w:r>
            <w:r w:rsidR="00674C7A">
              <w:rPr>
                <w:rFonts w:hint="eastAsia"/>
              </w:rPr>
              <w:t xml:space="preserve">4월 </w:t>
            </w:r>
            <w:r w:rsidR="00674C7A">
              <w:t>14</w:t>
            </w:r>
            <w:r w:rsidR="00674C7A">
              <w:rPr>
                <w:rFonts w:hint="eastAsia"/>
              </w:rPr>
              <w:t>일</w:t>
            </w:r>
            <w:r w:rsidR="00FF32E7">
              <w:rPr>
                <w:rFonts w:hint="eastAsia"/>
              </w:rPr>
              <w:t xml:space="preserve"> </w:t>
            </w:r>
            <w:r w:rsidR="00FF32E7">
              <w:t>15</w:t>
            </w:r>
            <w:r w:rsidR="00FF32E7">
              <w:rPr>
                <w:rFonts w:hint="eastAsia"/>
              </w:rPr>
              <w:t>시에</w:t>
            </w:r>
            <w:r w:rsidR="00332787">
              <w:rPr>
                <w:rFonts w:hint="eastAsia"/>
              </w:rPr>
              <w:t xml:space="preserve"> </w:t>
            </w:r>
            <w:r w:rsidR="00674C7A">
              <w:rPr>
                <w:rFonts w:hint="eastAsia"/>
              </w:rPr>
              <w:t xml:space="preserve">각자 자료 조사한 </w:t>
            </w:r>
            <w:r w:rsidR="0055374C">
              <w:rPr>
                <w:rFonts w:hint="eastAsia"/>
              </w:rPr>
              <w:t>것</w:t>
            </w:r>
            <w:r w:rsidR="00674C7A">
              <w:rPr>
                <w:rFonts w:hint="eastAsia"/>
              </w:rPr>
              <w:t xml:space="preserve"> 기반 회의</w:t>
            </w:r>
            <w:r w:rsidR="00BA1C36">
              <w:rPr>
                <w:rFonts w:hint="eastAsia"/>
              </w:rPr>
              <w:t>,</w:t>
            </w:r>
            <w:r w:rsidR="00BA1C36">
              <w:t xml:space="preserve"> </w:t>
            </w:r>
            <w:r w:rsidR="00BA1C36">
              <w:rPr>
                <w:rFonts w:hint="eastAsia"/>
              </w:rPr>
              <w:t>추가사항 정하기</w:t>
            </w:r>
          </w:p>
          <w:p w14:paraId="5D650BED" w14:textId="64463121" w:rsidR="00674C7A" w:rsidRDefault="00C47EBC" w:rsidP="00674C7A">
            <w:pPr>
              <w:pStyle w:val="a6"/>
              <w:ind w:leftChars="0" w:left="760"/>
            </w:pPr>
            <w:r>
              <w:t>-</w:t>
            </w:r>
            <w:r w:rsidR="00674C7A">
              <w:rPr>
                <w:rFonts w:hint="eastAsia"/>
              </w:rPr>
              <w:t xml:space="preserve">4월 </w:t>
            </w:r>
            <w:r w:rsidR="00674C7A">
              <w:t>16</w:t>
            </w:r>
            <w:r w:rsidR="00674C7A">
              <w:rPr>
                <w:rFonts w:hint="eastAsia"/>
              </w:rPr>
              <w:t>일</w:t>
            </w:r>
            <w:r>
              <w:rPr>
                <w:rFonts w:hint="eastAsia"/>
              </w:rPr>
              <w:t>까지</w:t>
            </w:r>
            <w:r w:rsidR="000A71AD">
              <w:rPr>
                <w:rFonts w:hint="eastAsia"/>
              </w:rPr>
              <w:t xml:space="preserve">는 반드시 </w:t>
            </w:r>
            <w:r w:rsidR="00674C7A">
              <w:rPr>
                <w:rFonts w:hint="eastAsia"/>
              </w:rPr>
              <w:t>각자 맡은 부분 조사</w:t>
            </w:r>
            <w:r>
              <w:rPr>
                <w:rFonts w:hint="eastAsia"/>
              </w:rPr>
              <w:t xml:space="preserve"> 최종 마감</w:t>
            </w:r>
          </w:p>
          <w:p w14:paraId="771935E1" w14:textId="06F660BA" w:rsidR="00674C7A" w:rsidRDefault="000A71AD" w:rsidP="00674C7A">
            <w:pPr>
              <w:pStyle w:val="a6"/>
              <w:ind w:leftChars="0" w:left="760"/>
              <w:rPr>
                <w:rFonts w:hint="eastAsia"/>
              </w:rPr>
            </w:pPr>
            <w:r>
              <w:t>-</w:t>
            </w:r>
            <w:r w:rsidR="00674C7A">
              <w:rPr>
                <w:rFonts w:hint="eastAsia"/>
              </w:rPr>
              <w:t xml:space="preserve">4월 </w:t>
            </w:r>
            <w:r w:rsidR="00674C7A">
              <w:t>17</w:t>
            </w:r>
            <w:r w:rsidR="00674C7A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에 </w:t>
            </w:r>
            <w:r w:rsidR="00674C7A">
              <w:t>ppt</w:t>
            </w:r>
            <w:r>
              <w:rPr>
                <w:rFonts w:hint="eastAsia"/>
              </w:rPr>
              <w:t>제작,</w:t>
            </w:r>
            <w:r>
              <w:t xml:space="preserve"> </w:t>
            </w:r>
            <w:r>
              <w:rPr>
                <w:rFonts w:hint="eastAsia"/>
              </w:rPr>
              <w:t>완료</w:t>
            </w:r>
          </w:p>
          <w:p w14:paraId="23EB2FA3" w14:textId="77777777" w:rsidR="003B3EB6" w:rsidRDefault="00B477DA" w:rsidP="00674C7A">
            <w:pPr>
              <w:pStyle w:val="a6"/>
              <w:ind w:leftChars="0" w:left="760"/>
            </w:pPr>
            <w:r>
              <w:t>-</w:t>
            </w:r>
            <w:r w:rsidR="008430D3">
              <w:rPr>
                <w:rFonts w:hint="eastAsia"/>
              </w:rPr>
              <w:t xml:space="preserve">4월 </w:t>
            </w:r>
            <w:r w:rsidR="008430D3">
              <w:t>18</w:t>
            </w:r>
            <w:r w:rsidR="008430D3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에 </w:t>
            </w:r>
            <w:r w:rsidR="008430D3">
              <w:rPr>
                <w:rFonts w:hint="eastAsia"/>
              </w:rPr>
              <w:t xml:space="preserve">발표 대본 </w:t>
            </w:r>
            <w:r w:rsidR="00D82EC0">
              <w:rPr>
                <w:rFonts w:hint="eastAsia"/>
              </w:rPr>
              <w:t>제작</w:t>
            </w:r>
            <w:r w:rsidR="0028636F">
              <w:rPr>
                <w:rFonts w:hint="eastAsia"/>
              </w:rPr>
              <w:t xml:space="preserve"> 및 최종제출</w:t>
            </w:r>
            <w:r w:rsidR="008430D3">
              <w:rPr>
                <w:rFonts w:hint="eastAsia"/>
              </w:rPr>
              <w:t>.</w:t>
            </w:r>
            <w:r w:rsidR="008430D3">
              <w:t xml:space="preserve"> 17</w:t>
            </w:r>
            <w:r w:rsidR="008430D3">
              <w:rPr>
                <w:rFonts w:hint="eastAsia"/>
              </w:rPr>
              <w:t>시</w:t>
            </w:r>
            <w:r w:rsidR="00BD47B8">
              <w:rPr>
                <w:rFonts w:hint="eastAsia"/>
              </w:rPr>
              <w:t xml:space="preserve">에 </w:t>
            </w:r>
            <w:r w:rsidR="008430D3">
              <w:rPr>
                <w:rFonts w:hint="eastAsia"/>
              </w:rPr>
              <w:t>회의</w:t>
            </w:r>
            <w:r w:rsidR="00334FA7">
              <w:rPr>
                <w:rFonts w:hint="eastAsia"/>
              </w:rPr>
              <w:t xml:space="preserve">를 하고 그 </w:t>
            </w:r>
            <w:r w:rsidR="008430D3">
              <w:rPr>
                <w:rFonts w:hint="eastAsia"/>
              </w:rPr>
              <w:t xml:space="preserve">직후 </w:t>
            </w:r>
          </w:p>
          <w:p w14:paraId="42E165E2" w14:textId="51071693" w:rsidR="00486B8E" w:rsidRDefault="008430D3" w:rsidP="003B3EB6">
            <w:pPr>
              <w:pStyle w:val="a6"/>
              <w:ind w:leftChars="0" w:left="76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발표 영상</w:t>
            </w:r>
            <w:r w:rsidR="003B3EB6">
              <w:rPr>
                <w:rFonts w:hint="eastAsia"/>
              </w:rPr>
              <w:t xml:space="preserve"> </w:t>
            </w:r>
            <w:r w:rsidR="00334FA7">
              <w:rPr>
                <w:rFonts w:hint="eastAsia"/>
              </w:rPr>
              <w:t>제작 및 제출</w:t>
            </w:r>
          </w:p>
        </w:tc>
      </w:tr>
      <w:tr w:rsidR="00D41028" w14:paraId="437EA96F" w14:textId="77777777" w:rsidTr="000A7DF6">
        <w:tc>
          <w:tcPr>
            <w:tcW w:w="1271" w:type="dxa"/>
            <w:shd w:val="clear" w:color="auto" w:fill="002060"/>
          </w:tcPr>
          <w:p w14:paraId="305E1167" w14:textId="6940F39A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결과</w:t>
            </w:r>
          </w:p>
        </w:tc>
        <w:tc>
          <w:tcPr>
            <w:tcW w:w="7745" w:type="dxa"/>
          </w:tcPr>
          <w:p w14:paraId="77B9080F" w14:textId="061FB700" w:rsidR="00735F4A" w:rsidRDefault="00735F4A" w:rsidP="00735F4A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일정</w:t>
            </w:r>
          </w:p>
          <w:p w14:paraId="37F17CA3" w14:textId="77777777" w:rsidR="00F81782" w:rsidRDefault="00F81782" w:rsidP="00F81782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4월 </w:t>
            </w:r>
            <w:r>
              <w:t>13</w:t>
            </w:r>
            <w:r>
              <w:rPr>
                <w:rFonts w:hint="eastAsia"/>
              </w:rPr>
              <w:t>일)얼굴 인식 기술 각자 조사 맡은 부분 조사</w:t>
            </w:r>
          </w:p>
          <w:p w14:paraId="376FC719" w14:textId="7898439A" w:rsidR="00F81782" w:rsidRDefault="00F81782" w:rsidP="005F5AD9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4월 </w:t>
            </w:r>
            <w:r>
              <w:t>14</w:t>
            </w:r>
            <w:r>
              <w:rPr>
                <w:rFonts w:hint="eastAsia"/>
              </w:rPr>
              <w:t>일)</w:t>
            </w:r>
            <w:r w:rsidR="00EF2EBD">
              <w:t>15</w:t>
            </w:r>
            <w:r w:rsidR="00EF2EBD">
              <w:rPr>
                <w:rFonts w:hint="eastAsia"/>
              </w:rPr>
              <w:t xml:space="preserve">시 </w:t>
            </w:r>
            <w:r>
              <w:rPr>
                <w:rFonts w:hint="eastAsia"/>
              </w:rPr>
              <w:t xml:space="preserve">각자 자료 조사한 </w:t>
            </w:r>
            <w:r w:rsidR="00EF2EBD"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기반 회의</w:t>
            </w:r>
          </w:p>
          <w:p w14:paraId="5635D8E8" w14:textId="2A119E6A" w:rsidR="00F81782" w:rsidRDefault="00F81782" w:rsidP="00F81782">
            <w:pPr>
              <w:pStyle w:val="a6"/>
              <w:ind w:leftChars="0" w:left="760"/>
            </w:pPr>
            <w:r>
              <w:rPr>
                <w:rFonts w:hint="eastAsia"/>
              </w:rPr>
              <w:lastRenderedPageBreak/>
              <w:t xml:space="preserve">4월 </w:t>
            </w:r>
            <w:r>
              <w:t>16</w:t>
            </w:r>
            <w:r>
              <w:rPr>
                <w:rFonts w:hint="eastAsia"/>
              </w:rPr>
              <w:t>일)각자 맡은 부분 조사</w:t>
            </w:r>
            <w:r w:rsidR="00AC3AE3">
              <w:rPr>
                <w:rFonts w:hint="eastAsia"/>
              </w:rPr>
              <w:t xml:space="preserve"> </w:t>
            </w:r>
            <w:r w:rsidR="007A66F0">
              <w:rPr>
                <w:rFonts w:hint="eastAsia"/>
              </w:rPr>
              <w:t>최종마감일</w:t>
            </w:r>
          </w:p>
          <w:p w14:paraId="6ACF196A" w14:textId="5DA2E0EA" w:rsidR="00F81782" w:rsidRDefault="00F81782" w:rsidP="00F81782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4월 </w:t>
            </w:r>
            <w:r>
              <w:t>17</w:t>
            </w:r>
            <w:r>
              <w:rPr>
                <w:rFonts w:hint="eastAsia"/>
              </w:rPr>
              <w:t>일)</w:t>
            </w:r>
            <w:r>
              <w:t xml:space="preserve">ppt </w:t>
            </w:r>
            <w:r w:rsidR="002546C1">
              <w:rPr>
                <w:rFonts w:hint="eastAsia"/>
              </w:rPr>
              <w:t>제작</w:t>
            </w:r>
          </w:p>
          <w:p w14:paraId="260EEF3F" w14:textId="5BCEE45D" w:rsidR="00F81782" w:rsidRDefault="00F81782" w:rsidP="00F81782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4월 </w:t>
            </w:r>
            <w:r>
              <w:t>18</w:t>
            </w:r>
            <w:r>
              <w:rPr>
                <w:rFonts w:hint="eastAsia"/>
              </w:rPr>
              <w:t>일)</w:t>
            </w:r>
            <w:r w:rsidR="00282CBB">
              <w:rPr>
                <w:rFonts w:hint="eastAsia"/>
              </w:rPr>
              <w:t>p</w:t>
            </w:r>
            <w:r w:rsidR="00282CBB">
              <w:t xml:space="preserve">pt </w:t>
            </w:r>
            <w:r w:rsidR="00282CBB">
              <w:rPr>
                <w:rFonts w:hint="eastAsia"/>
              </w:rPr>
              <w:t xml:space="preserve">기반 </w:t>
            </w:r>
            <w:r>
              <w:rPr>
                <w:rFonts w:hint="eastAsia"/>
              </w:rPr>
              <w:t xml:space="preserve">발표 대본 </w:t>
            </w:r>
            <w:r w:rsidR="002546C1">
              <w:rPr>
                <w:rFonts w:hint="eastAsia"/>
              </w:rPr>
              <w:t>제작</w:t>
            </w:r>
            <w:r w:rsidR="00282CBB">
              <w:rPr>
                <w:rFonts w:hint="eastAsia"/>
              </w:rPr>
              <w:t>-</w:t>
            </w:r>
            <w:r w:rsidR="00282CBB">
              <w:t>&gt;</w:t>
            </w:r>
            <w:r>
              <w:t>17</w:t>
            </w:r>
            <w:r>
              <w:rPr>
                <w:rFonts w:hint="eastAsia"/>
              </w:rPr>
              <w:t>시</w:t>
            </w:r>
            <w:r w:rsidR="00B251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 w:rsidR="00282CBB">
              <w:rPr>
                <w:rFonts w:hint="eastAsia"/>
              </w:rPr>
              <w:t>-</w:t>
            </w:r>
            <w:r w:rsidR="00282CBB">
              <w:t>&gt;</w:t>
            </w:r>
            <w:r w:rsidR="00B251B6">
              <w:rPr>
                <w:rFonts w:hint="eastAsia"/>
              </w:rPr>
              <w:t xml:space="preserve">그 </w:t>
            </w:r>
            <w:r>
              <w:rPr>
                <w:rFonts w:hint="eastAsia"/>
              </w:rPr>
              <w:t>직후 발표 영상</w:t>
            </w:r>
            <w:r w:rsidR="00BA7113">
              <w:rPr>
                <w:rFonts w:hint="eastAsia"/>
              </w:rPr>
              <w:t xml:space="preserve"> 제작 </w:t>
            </w:r>
            <w:r w:rsidR="00282CBB">
              <w:t>-&gt;</w:t>
            </w:r>
            <w:r w:rsidR="001F6011">
              <w:rPr>
                <w:rFonts w:hint="eastAsia"/>
              </w:rPr>
              <w:t xml:space="preserve">최종 </w:t>
            </w:r>
            <w:r w:rsidR="00BA7113">
              <w:rPr>
                <w:rFonts w:hint="eastAsia"/>
              </w:rPr>
              <w:t>제출</w:t>
            </w:r>
          </w:p>
          <w:p w14:paraId="4234009E" w14:textId="77777777" w:rsidR="00735F4A" w:rsidRDefault="00735F4A" w:rsidP="00735F4A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역할</w:t>
            </w:r>
          </w:p>
          <w:p w14:paraId="512B9F4C" w14:textId="4C8A0A24" w:rsidR="00D41028" w:rsidRDefault="00735F4A" w:rsidP="00735F4A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 w:rsidR="00A1051B">
              <w:rPr>
                <w:rFonts w:hint="eastAsia"/>
              </w:rPr>
              <w:t>대본 제작 및 발표</w:t>
            </w:r>
            <w:r w:rsidR="006A0DD3">
              <w:rPr>
                <w:rFonts w:hint="eastAsia"/>
              </w:rPr>
              <w:t>:</w:t>
            </w:r>
            <w:r w:rsidR="006A0DD3">
              <w:t xml:space="preserve"> </w:t>
            </w:r>
            <w:proofErr w:type="spellStart"/>
            <w:r w:rsidR="006A0DD3">
              <w:rPr>
                <w:rFonts w:hint="eastAsia"/>
              </w:rPr>
              <w:t>박채린</w:t>
            </w:r>
            <w:proofErr w:type="spellEnd"/>
          </w:p>
          <w:p w14:paraId="1A8FD7F1" w14:textId="66B3EDF4" w:rsidR="006A0DD3" w:rsidRDefault="00735F4A" w:rsidP="00735F4A">
            <w:pPr>
              <w:pStyle w:val="a6"/>
              <w:ind w:leftChars="0" w:left="760"/>
            </w:pPr>
            <w:r>
              <w:rPr>
                <w:rFonts w:hint="eastAsia"/>
              </w:rPr>
              <w:t>-</w:t>
            </w:r>
            <w:r w:rsidR="006A0DD3">
              <w:rPr>
                <w:rFonts w:hint="eastAsia"/>
              </w:rPr>
              <w:t>데이터 수집 및 기술 개발 전략:</w:t>
            </w:r>
            <w:r w:rsidR="006A0DD3">
              <w:t xml:space="preserve"> </w:t>
            </w:r>
            <w:r w:rsidR="006A0DD3">
              <w:rPr>
                <w:rFonts w:hint="eastAsia"/>
              </w:rPr>
              <w:t>유지우</w:t>
            </w:r>
          </w:p>
          <w:p w14:paraId="19841EF9" w14:textId="1FBC928B" w:rsidR="006A0DD3" w:rsidRDefault="00735F4A" w:rsidP="00735F4A">
            <w:pPr>
              <w:pStyle w:val="a6"/>
              <w:ind w:leftChars="0" w:left="760"/>
            </w:pPr>
            <w:r>
              <w:t>-</w:t>
            </w:r>
            <w:r w:rsidR="006A0DD3">
              <w:rPr>
                <w:rFonts w:hint="eastAsia"/>
              </w:rPr>
              <w:t>필요성 및 사업화 전략:</w:t>
            </w:r>
            <w:r w:rsidR="006A0DD3">
              <w:t xml:space="preserve"> </w:t>
            </w:r>
            <w:proofErr w:type="spellStart"/>
            <w:r w:rsidR="006A0DD3">
              <w:rPr>
                <w:rFonts w:hint="eastAsia"/>
              </w:rPr>
              <w:t>백원재</w:t>
            </w:r>
            <w:proofErr w:type="spellEnd"/>
          </w:p>
          <w:p w14:paraId="1F18F446" w14:textId="77777777" w:rsidR="005039F1" w:rsidRDefault="00735F4A" w:rsidP="005039F1">
            <w:pPr>
              <w:pStyle w:val="a6"/>
              <w:ind w:leftChars="0" w:left="760"/>
            </w:pPr>
            <w:r>
              <w:t>-</w:t>
            </w:r>
            <w:r w:rsidR="006A0DD3">
              <w:rPr>
                <w:rFonts w:hint="eastAsia"/>
              </w:rPr>
              <w:t>P</w:t>
            </w:r>
            <w:r w:rsidR="006A0DD3">
              <w:t>PT</w:t>
            </w:r>
            <w:r w:rsidR="006A0DD3">
              <w:rPr>
                <w:rFonts w:hint="eastAsia"/>
              </w:rPr>
              <w:t xml:space="preserve"> 제작 및 영상 편집:</w:t>
            </w:r>
            <w:r w:rsidR="006A0DD3">
              <w:t xml:space="preserve"> </w:t>
            </w:r>
            <w:proofErr w:type="spellStart"/>
            <w:r w:rsidR="006A0DD3">
              <w:rPr>
                <w:rFonts w:hint="eastAsia"/>
              </w:rPr>
              <w:t>김부용</w:t>
            </w:r>
            <w:proofErr w:type="spellEnd"/>
          </w:p>
          <w:p w14:paraId="2299E6E3" w14:textId="136CBC3B" w:rsidR="005039F1" w:rsidRDefault="005039F1" w:rsidP="005039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  </w:t>
            </w:r>
            <w:r>
              <w:rPr>
                <w:rFonts w:hint="eastAsia"/>
              </w:rPr>
              <w:t>기타</w:t>
            </w:r>
            <w:r w:rsidR="00861B05">
              <w:rPr>
                <w:rFonts w:hint="eastAsia"/>
              </w:rPr>
              <w:t xml:space="preserve"> 추가사항</w:t>
            </w:r>
          </w:p>
          <w:p w14:paraId="0875EA73" w14:textId="4FE0EF63" w:rsidR="00CF5C03" w:rsidRDefault="005039F1" w:rsidP="00CF5C03">
            <w:r>
              <w:rPr>
                <w:rFonts w:hint="eastAsia"/>
              </w:rPr>
              <w:t xml:space="preserve"> </w:t>
            </w:r>
            <w:r>
              <w:t xml:space="preserve">       -</w:t>
            </w:r>
            <w:r w:rsidR="00C253B1">
              <w:rPr>
                <w:rFonts w:hint="eastAsia"/>
              </w:rPr>
              <w:t>회의</w:t>
            </w:r>
            <w:r w:rsidR="00944413">
              <w:rPr>
                <w:rFonts w:hint="eastAsia"/>
              </w:rPr>
              <w:t xml:space="preserve">/자료조사 </w:t>
            </w:r>
            <w:r w:rsidR="00E637A4">
              <w:rPr>
                <w:rFonts w:hint="eastAsia"/>
              </w:rPr>
              <w:t xml:space="preserve">등의 </w:t>
            </w:r>
            <w:r w:rsidR="00C253B1">
              <w:rPr>
                <w:rFonts w:hint="eastAsia"/>
              </w:rPr>
              <w:t>정보</w:t>
            </w:r>
            <w:r w:rsidR="00CF5C03">
              <w:rPr>
                <w:rFonts w:hint="eastAsia"/>
              </w:rPr>
              <w:t xml:space="preserve"> 공유 위치:</w:t>
            </w:r>
          </w:p>
          <w:p w14:paraId="548C5F9D" w14:textId="77777777" w:rsidR="00CF5C03" w:rsidRDefault="00CF5C03" w:rsidP="00CF5C03">
            <w:pPr>
              <w:ind w:firstLineChars="500" w:firstLine="1000"/>
            </w:pPr>
            <w:r>
              <w:rPr>
                <w:rFonts w:hint="eastAsia"/>
              </w:rPr>
              <w:t>기존:</w:t>
            </w:r>
            <w:r>
              <w:t xml:space="preserve"> </w:t>
            </w:r>
            <w:r>
              <w:rPr>
                <w:rFonts w:hint="eastAsia"/>
              </w:rPr>
              <w:t>카카오톡 이용</w:t>
            </w:r>
          </w:p>
          <w:p w14:paraId="23CE7C2E" w14:textId="4A83042A" w:rsidR="005039F1" w:rsidRDefault="00CF5C03" w:rsidP="00CF5C03">
            <w:pPr>
              <w:ind w:firstLineChars="500" w:firstLine="1000"/>
              <w:rPr>
                <w:rFonts w:hint="eastAsia"/>
              </w:rPr>
            </w:pPr>
            <w:r>
              <w:rPr>
                <w:rFonts w:hint="eastAsia"/>
              </w:rPr>
              <w:t>변경:</w:t>
            </w:r>
            <w:r>
              <w:t xml:space="preserve"> </w:t>
            </w:r>
            <w:r>
              <w:rPr>
                <w:rFonts w:hint="eastAsia"/>
              </w:rPr>
              <w:t>카카오톡 이용,</w:t>
            </w:r>
            <w:r>
              <w:t xml:space="preserve"> </w:t>
            </w:r>
            <w:proofErr w:type="spellStart"/>
            <w:r w:rsidR="00A43D27">
              <w:t>github</w:t>
            </w:r>
            <w:proofErr w:type="spellEnd"/>
            <w:r w:rsidR="00A43D27">
              <w:t xml:space="preserve"> </w:t>
            </w:r>
            <w:r w:rsidR="00C253B1">
              <w:rPr>
                <w:rFonts w:hint="eastAsia"/>
              </w:rPr>
              <w:t>저장소</w:t>
            </w:r>
            <w:r w:rsidR="001C7492">
              <w:rPr>
                <w:rFonts w:hint="eastAsia"/>
              </w:rPr>
              <w:t xml:space="preserve"> 생성 후 공유</w:t>
            </w:r>
          </w:p>
        </w:tc>
      </w:tr>
      <w:tr w:rsidR="00D41028" w14:paraId="1259DECF" w14:textId="77777777" w:rsidTr="000A7DF6">
        <w:tc>
          <w:tcPr>
            <w:tcW w:w="1271" w:type="dxa"/>
            <w:shd w:val="clear" w:color="auto" w:fill="002060"/>
          </w:tcPr>
          <w:p w14:paraId="6D36CE0E" w14:textId="10677268" w:rsidR="00D41028" w:rsidRDefault="00D41028" w:rsidP="000A7DF6">
            <w:pPr>
              <w:jc w:val="center"/>
            </w:pPr>
            <w:r>
              <w:rPr>
                <w:rFonts w:hint="eastAsia"/>
              </w:rPr>
              <w:lastRenderedPageBreak/>
              <w:t>참석자</w:t>
            </w:r>
          </w:p>
        </w:tc>
        <w:tc>
          <w:tcPr>
            <w:tcW w:w="7745" w:type="dxa"/>
          </w:tcPr>
          <w:p w14:paraId="6A8BDAE8" w14:textId="1BB6E7D5" w:rsidR="00D41028" w:rsidRDefault="00F755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백원재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유지우</w:t>
            </w:r>
          </w:p>
        </w:tc>
      </w:tr>
      <w:tr w:rsidR="00D41028" w14:paraId="6080EBF2" w14:textId="77777777" w:rsidTr="000A7DF6">
        <w:tc>
          <w:tcPr>
            <w:tcW w:w="1271" w:type="dxa"/>
            <w:shd w:val="clear" w:color="auto" w:fill="002060"/>
          </w:tcPr>
          <w:p w14:paraId="1CC56D97" w14:textId="4DDE1236" w:rsidR="00D41028" w:rsidRDefault="00D41028" w:rsidP="000A7DF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745" w:type="dxa"/>
          </w:tcPr>
          <w:p w14:paraId="5D09EAC8" w14:textId="3E7F0B3C" w:rsidR="00D41028" w:rsidRDefault="00E71A75">
            <w:r>
              <w:rPr>
                <w:rFonts w:hint="eastAsia"/>
              </w:rPr>
              <w:t>유지우</w:t>
            </w:r>
          </w:p>
        </w:tc>
      </w:tr>
    </w:tbl>
    <w:p w14:paraId="0CBAC684" w14:textId="77777777" w:rsidR="00B869EE" w:rsidRDefault="00706A93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9B33B" w14:textId="77777777" w:rsidR="00706A93" w:rsidRDefault="00706A93" w:rsidP="00B675B9">
      <w:pPr>
        <w:spacing w:after="0" w:line="240" w:lineRule="auto"/>
      </w:pPr>
      <w:r>
        <w:separator/>
      </w:r>
    </w:p>
  </w:endnote>
  <w:endnote w:type="continuationSeparator" w:id="0">
    <w:p w14:paraId="7CA9D0F1" w14:textId="77777777" w:rsidR="00706A93" w:rsidRDefault="00706A93" w:rsidP="00B6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BC5D1" w14:textId="77777777" w:rsidR="00706A93" w:rsidRDefault="00706A93" w:rsidP="00B675B9">
      <w:pPr>
        <w:spacing w:after="0" w:line="240" w:lineRule="auto"/>
      </w:pPr>
      <w:r>
        <w:separator/>
      </w:r>
    </w:p>
  </w:footnote>
  <w:footnote w:type="continuationSeparator" w:id="0">
    <w:p w14:paraId="310324E1" w14:textId="77777777" w:rsidR="00706A93" w:rsidRDefault="00706A93" w:rsidP="00B6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3E9F"/>
    <w:multiLevelType w:val="hybridMultilevel"/>
    <w:tmpl w:val="C1E4FBEE"/>
    <w:lvl w:ilvl="0" w:tplc="48CC1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344C7"/>
    <w:multiLevelType w:val="hybridMultilevel"/>
    <w:tmpl w:val="62B07DBA"/>
    <w:lvl w:ilvl="0" w:tplc="76B0A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D40BE"/>
    <w:multiLevelType w:val="hybridMultilevel"/>
    <w:tmpl w:val="25442EA4"/>
    <w:lvl w:ilvl="0" w:tplc="5F2808C0">
      <w:start w:val="2"/>
      <w:numFmt w:val="ganada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" w15:restartNumberingAfterBreak="0">
    <w:nsid w:val="209B0450"/>
    <w:multiLevelType w:val="hybridMultilevel"/>
    <w:tmpl w:val="C7520AF0"/>
    <w:lvl w:ilvl="0" w:tplc="FD9CD504">
      <w:start w:val="1"/>
      <w:numFmt w:val="ganada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0163D4"/>
    <w:multiLevelType w:val="hybridMultilevel"/>
    <w:tmpl w:val="D36C5AFE"/>
    <w:lvl w:ilvl="0" w:tplc="4C18C3B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8D0578"/>
    <w:multiLevelType w:val="hybridMultilevel"/>
    <w:tmpl w:val="815C1594"/>
    <w:lvl w:ilvl="0" w:tplc="38F214F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EC5F13"/>
    <w:multiLevelType w:val="hybridMultilevel"/>
    <w:tmpl w:val="4F2EEDDE"/>
    <w:lvl w:ilvl="0" w:tplc="51F6C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1D071A"/>
    <w:multiLevelType w:val="hybridMultilevel"/>
    <w:tmpl w:val="1BB8B782"/>
    <w:lvl w:ilvl="0" w:tplc="510EF3E4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2D3039F"/>
    <w:multiLevelType w:val="hybridMultilevel"/>
    <w:tmpl w:val="DBD4166A"/>
    <w:lvl w:ilvl="0" w:tplc="426A3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A7319E"/>
    <w:multiLevelType w:val="hybridMultilevel"/>
    <w:tmpl w:val="62B07DBA"/>
    <w:lvl w:ilvl="0" w:tplc="76B0A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941076"/>
    <w:multiLevelType w:val="hybridMultilevel"/>
    <w:tmpl w:val="9664EC72"/>
    <w:lvl w:ilvl="0" w:tplc="65387DF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36027"/>
    <w:rsid w:val="00087DE6"/>
    <w:rsid w:val="000A179B"/>
    <w:rsid w:val="000A61B0"/>
    <w:rsid w:val="000A71AD"/>
    <w:rsid w:val="000A7DF6"/>
    <w:rsid w:val="000C6A8B"/>
    <w:rsid w:val="000E085E"/>
    <w:rsid w:val="001206A2"/>
    <w:rsid w:val="00132ACD"/>
    <w:rsid w:val="001454A9"/>
    <w:rsid w:val="00153B4E"/>
    <w:rsid w:val="001C4141"/>
    <w:rsid w:val="001C7492"/>
    <w:rsid w:val="001F6011"/>
    <w:rsid w:val="001F6A0F"/>
    <w:rsid w:val="002177B2"/>
    <w:rsid w:val="00244125"/>
    <w:rsid w:val="00246AE0"/>
    <w:rsid w:val="002546C1"/>
    <w:rsid w:val="00282CBB"/>
    <w:rsid w:val="0028636F"/>
    <w:rsid w:val="0029548B"/>
    <w:rsid w:val="00297C7F"/>
    <w:rsid w:val="002A6EFC"/>
    <w:rsid w:val="002D00CF"/>
    <w:rsid w:val="00302E63"/>
    <w:rsid w:val="00310A68"/>
    <w:rsid w:val="00311B6F"/>
    <w:rsid w:val="003304E8"/>
    <w:rsid w:val="00332787"/>
    <w:rsid w:val="00334FA7"/>
    <w:rsid w:val="003370CD"/>
    <w:rsid w:val="0039302C"/>
    <w:rsid w:val="003B0193"/>
    <w:rsid w:val="003B2CE0"/>
    <w:rsid w:val="003B3EB6"/>
    <w:rsid w:val="003D58DD"/>
    <w:rsid w:val="003F019E"/>
    <w:rsid w:val="004074A0"/>
    <w:rsid w:val="00417514"/>
    <w:rsid w:val="00424CF3"/>
    <w:rsid w:val="00443C01"/>
    <w:rsid w:val="004821AB"/>
    <w:rsid w:val="00486B8E"/>
    <w:rsid w:val="004D3218"/>
    <w:rsid w:val="004D44C8"/>
    <w:rsid w:val="004E180A"/>
    <w:rsid w:val="004F6BD0"/>
    <w:rsid w:val="005039F1"/>
    <w:rsid w:val="005441CB"/>
    <w:rsid w:val="005463EF"/>
    <w:rsid w:val="0055374C"/>
    <w:rsid w:val="005A363A"/>
    <w:rsid w:val="005F5AD9"/>
    <w:rsid w:val="005F5C40"/>
    <w:rsid w:val="00613F2A"/>
    <w:rsid w:val="00674C7A"/>
    <w:rsid w:val="006A0DD3"/>
    <w:rsid w:val="006F2C65"/>
    <w:rsid w:val="00706A93"/>
    <w:rsid w:val="00735F4A"/>
    <w:rsid w:val="00790901"/>
    <w:rsid w:val="00796A02"/>
    <w:rsid w:val="007A66F0"/>
    <w:rsid w:val="007D35B2"/>
    <w:rsid w:val="007E112E"/>
    <w:rsid w:val="007F6F18"/>
    <w:rsid w:val="008065DC"/>
    <w:rsid w:val="008325CD"/>
    <w:rsid w:val="00836EC0"/>
    <w:rsid w:val="008430D3"/>
    <w:rsid w:val="00861B05"/>
    <w:rsid w:val="00863008"/>
    <w:rsid w:val="00874E2E"/>
    <w:rsid w:val="008971BE"/>
    <w:rsid w:val="008B39A8"/>
    <w:rsid w:val="008E42B5"/>
    <w:rsid w:val="008F0562"/>
    <w:rsid w:val="008F2FB6"/>
    <w:rsid w:val="0091034D"/>
    <w:rsid w:val="00931B4D"/>
    <w:rsid w:val="00944413"/>
    <w:rsid w:val="00945930"/>
    <w:rsid w:val="0096508A"/>
    <w:rsid w:val="009717B1"/>
    <w:rsid w:val="009A3595"/>
    <w:rsid w:val="009B6104"/>
    <w:rsid w:val="009D0E5E"/>
    <w:rsid w:val="009E1CC2"/>
    <w:rsid w:val="00A1051B"/>
    <w:rsid w:val="00A113BB"/>
    <w:rsid w:val="00A314AB"/>
    <w:rsid w:val="00A43D27"/>
    <w:rsid w:val="00A54A2E"/>
    <w:rsid w:val="00A66575"/>
    <w:rsid w:val="00A816A4"/>
    <w:rsid w:val="00AB1733"/>
    <w:rsid w:val="00AC20D4"/>
    <w:rsid w:val="00AC3AE3"/>
    <w:rsid w:val="00AE4D26"/>
    <w:rsid w:val="00B251B6"/>
    <w:rsid w:val="00B326C6"/>
    <w:rsid w:val="00B477DA"/>
    <w:rsid w:val="00B55D7D"/>
    <w:rsid w:val="00B675B9"/>
    <w:rsid w:val="00B81023"/>
    <w:rsid w:val="00B90387"/>
    <w:rsid w:val="00BA1C36"/>
    <w:rsid w:val="00BA7113"/>
    <w:rsid w:val="00BD47B8"/>
    <w:rsid w:val="00BF27F2"/>
    <w:rsid w:val="00C072EB"/>
    <w:rsid w:val="00C253B1"/>
    <w:rsid w:val="00C47EBC"/>
    <w:rsid w:val="00C659A7"/>
    <w:rsid w:val="00CF0D66"/>
    <w:rsid w:val="00CF1B1E"/>
    <w:rsid w:val="00CF232D"/>
    <w:rsid w:val="00CF5C03"/>
    <w:rsid w:val="00D3146F"/>
    <w:rsid w:val="00D41028"/>
    <w:rsid w:val="00D63DC5"/>
    <w:rsid w:val="00D7193E"/>
    <w:rsid w:val="00D82EC0"/>
    <w:rsid w:val="00D8456F"/>
    <w:rsid w:val="00E011C1"/>
    <w:rsid w:val="00E31CDC"/>
    <w:rsid w:val="00E32259"/>
    <w:rsid w:val="00E4078A"/>
    <w:rsid w:val="00E547D8"/>
    <w:rsid w:val="00E637A4"/>
    <w:rsid w:val="00E71A75"/>
    <w:rsid w:val="00E97DD6"/>
    <w:rsid w:val="00EB36F7"/>
    <w:rsid w:val="00ED58C3"/>
    <w:rsid w:val="00EF2EBD"/>
    <w:rsid w:val="00F578BC"/>
    <w:rsid w:val="00F7138F"/>
    <w:rsid w:val="00F7551A"/>
    <w:rsid w:val="00F80A24"/>
    <w:rsid w:val="00F81782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75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75B9"/>
  </w:style>
  <w:style w:type="paragraph" w:styleId="a5">
    <w:name w:val="footer"/>
    <w:basedOn w:val="a"/>
    <w:link w:val="Char0"/>
    <w:uiPriority w:val="99"/>
    <w:unhideWhenUsed/>
    <w:rsid w:val="00B675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75B9"/>
  </w:style>
  <w:style w:type="paragraph" w:styleId="a6">
    <w:name w:val="List Paragraph"/>
    <w:basedOn w:val="a"/>
    <w:uiPriority w:val="34"/>
    <w:qFormat/>
    <w:rsid w:val="00E71A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Yu Jiwoo</cp:lastModifiedBy>
  <cp:revision>2</cp:revision>
  <dcterms:created xsi:type="dcterms:W3CDTF">2021-04-10T11:52:00Z</dcterms:created>
  <dcterms:modified xsi:type="dcterms:W3CDTF">2021-04-10T11:52:00Z</dcterms:modified>
</cp:coreProperties>
</file>