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E637D" w14:textId="2E881329" w:rsidR="00612F45" w:rsidRPr="00864FE8" w:rsidRDefault="00864FE8">
      <w:pPr>
        <w:rPr>
          <w:rFonts w:ascii="Times New Roman" w:hAnsi="Times New Roman" w:cs="Times New Roman"/>
          <w:b/>
          <w:bCs/>
        </w:rPr>
      </w:pPr>
      <w:r w:rsidRPr="00864FE8">
        <w:rPr>
          <w:rFonts w:ascii="Times New Roman" w:hAnsi="Times New Roman" w:cs="Times New Roman"/>
          <w:b/>
          <w:bCs/>
        </w:rPr>
        <w:t>Name: PARMESH YADAV</w:t>
      </w:r>
    </w:p>
    <w:p w14:paraId="3553CB5C" w14:textId="439E2063" w:rsidR="00864FE8" w:rsidRPr="00864FE8" w:rsidRDefault="00864FE8">
      <w:pPr>
        <w:rPr>
          <w:rFonts w:ascii="Times New Roman" w:hAnsi="Times New Roman" w:cs="Times New Roman"/>
          <w:b/>
          <w:bCs/>
        </w:rPr>
      </w:pPr>
      <w:r w:rsidRPr="00864FE8">
        <w:rPr>
          <w:rFonts w:ascii="Times New Roman" w:hAnsi="Times New Roman" w:cs="Times New Roman"/>
          <w:b/>
          <w:bCs/>
        </w:rPr>
        <w:t>Roll No: 2020319</w:t>
      </w:r>
    </w:p>
    <w:p w14:paraId="244D580C" w14:textId="6D979EB4" w:rsidR="00864FE8" w:rsidRPr="00864FE8" w:rsidRDefault="00864FE8" w:rsidP="00864FE8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64FE8">
        <w:rPr>
          <w:rFonts w:ascii="Times New Roman" w:hAnsi="Times New Roman" w:cs="Times New Roman"/>
          <w:b/>
          <w:bCs/>
          <w:u w:val="single"/>
        </w:rPr>
        <w:t>SCIENTIFIC COMPUTING (MTH373)</w:t>
      </w:r>
    </w:p>
    <w:p w14:paraId="6CB03F4C" w14:textId="643D1ED1" w:rsidR="00864FE8" w:rsidRPr="00864FE8" w:rsidRDefault="00864FE8" w:rsidP="00864FE8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64FE8">
        <w:rPr>
          <w:rFonts w:ascii="Times New Roman" w:hAnsi="Times New Roman" w:cs="Times New Roman"/>
          <w:b/>
          <w:bCs/>
          <w:u w:val="single"/>
        </w:rPr>
        <w:t>HOMEWORK – 2</w:t>
      </w:r>
    </w:p>
    <w:p w14:paraId="018C3C72" w14:textId="17D43416" w:rsidR="00864FE8" w:rsidRDefault="00864FE8">
      <w:pPr>
        <w:rPr>
          <w:rFonts w:ascii="Times New Roman" w:hAnsi="Times New Roman" w:cs="Times New Roman"/>
        </w:rPr>
      </w:pPr>
    </w:p>
    <w:p w14:paraId="7CEE7823" w14:textId="77909C28" w:rsidR="009A3B3E" w:rsidRDefault="009A3B3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Problem – 1</w:t>
      </w:r>
    </w:p>
    <w:p w14:paraId="07381591" w14:textId="0DA010E1" w:rsidR="009A3B3E" w:rsidRDefault="009A3B3E">
      <w:pPr>
        <w:rPr>
          <w:rFonts w:ascii="Times New Roman" w:hAnsi="Times New Roman" w:cs="Times New Roman"/>
          <w:u w:val="single"/>
        </w:rPr>
      </w:pPr>
    </w:p>
    <w:p w14:paraId="50B439DD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5930FA34" w14:textId="3A65E433" w:rsidR="009A3B3E" w:rsidRDefault="009A3B3E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5415666" wp14:editId="1BBB4623">
            <wp:extent cx="3310730" cy="3450866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58" cy="348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C8814" wp14:editId="79BBDC60">
            <wp:extent cx="3323645" cy="24843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535" cy="24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D5F61" wp14:editId="718C4046">
            <wp:extent cx="3319669" cy="2523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13" cy="252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C0FB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2C56E07D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37BC7B83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74A76A45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67064BA3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42DEE2A5" w14:textId="33733D60" w:rsidR="00864FE8" w:rsidRDefault="00864FE8">
      <w:pPr>
        <w:rPr>
          <w:rFonts w:ascii="Times New Roman" w:hAnsi="Times New Roman" w:cs="Times New Roman"/>
          <w:u w:val="single"/>
        </w:rPr>
      </w:pPr>
      <w:r w:rsidRPr="00864FE8">
        <w:rPr>
          <w:rFonts w:ascii="Times New Roman" w:hAnsi="Times New Roman" w:cs="Times New Roman"/>
          <w:u w:val="single"/>
        </w:rPr>
        <w:lastRenderedPageBreak/>
        <w:t xml:space="preserve">Problem </w:t>
      </w:r>
      <w:r>
        <w:rPr>
          <w:rFonts w:ascii="Times New Roman" w:hAnsi="Times New Roman" w:cs="Times New Roman"/>
          <w:u w:val="single"/>
        </w:rPr>
        <w:t>–</w:t>
      </w:r>
      <w:r w:rsidRPr="00864FE8">
        <w:rPr>
          <w:rFonts w:ascii="Times New Roman" w:hAnsi="Times New Roman" w:cs="Times New Roman"/>
          <w:u w:val="single"/>
        </w:rPr>
        <w:t xml:space="preserve"> 2</w:t>
      </w:r>
    </w:p>
    <w:p w14:paraId="6095A2EF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11032B54" w14:textId="77777777" w:rsidR="00864FE8" w:rsidRDefault="00864FE8">
      <w:pPr>
        <w:rPr>
          <w:rFonts w:ascii="Times New Roman" w:hAnsi="Times New Roman" w:cs="Times New Roman"/>
          <w:u w:val="single"/>
        </w:rPr>
      </w:pPr>
    </w:p>
    <w:p w14:paraId="51546A2A" w14:textId="403351CB" w:rsidR="00864FE8" w:rsidRDefault="00864FE8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743B28B" wp14:editId="7888E66A">
            <wp:extent cx="3216729" cy="434716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58" cy="434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547B3" wp14:editId="7F1563F3">
            <wp:extent cx="3409950" cy="39429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4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C133" w14:textId="77777777" w:rsidR="00864FE8" w:rsidRDefault="00864FE8">
      <w:pPr>
        <w:rPr>
          <w:rFonts w:ascii="Times New Roman" w:hAnsi="Times New Roman" w:cs="Times New Roman"/>
          <w:u w:val="single"/>
        </w:rPr>
      </w:pPr>
    </w:p>
    <w:p w14:paraId="2CE81263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165E0962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385FB6BD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4D0F7770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105AB0EF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4A889EBD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5AE2F186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14E2BCD0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0DB01BE0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415F62D5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7D92707A" w14:textId="77777777" w:rsidR="00DA6ED4" w:rsidRDefault="00DA6ED4">
      <w:pPr>
        <w:rPr>
          <w:rFonts w:ascii="Times New Roman" w:hAnsi="Times New Roman" w:cs="Times New Roman"/>
          <w:u w:val="single"/>
        </w:rPr>
      </w:pPr>
    </w:p>
    <w:p w14:paraId="43243407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3A5CA2F5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6DA6FDD5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49F141CE" w14:textId="77777777" w:rsidR="009A3B3E" w:rsidRDefault="009A3B3E">
      <w:pPr>
        <w:rPr>
          <w:rFonts w:ascii="Times New Roman" w:hAnsi="Times New Roman" w:cs="Times New Roman"/>
          <w:u w:val="single"/>
        </w:rPr>
      </w:pPr>
    </w:p>
    <w:p w14:paraId="6469F8FB" w14:textId="3A64D94D" w:rsidR="00864FE8" w:rsidRDefault="00864FE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Problem – 3</w:t>
      </w:r>
    </w:p>
    <w:p w14:paraId="6129C3CB" w14:textId="1A492116" w:rsidR="009E2661" w:rsidRDefault="009E2661">
      <w:pPr>
        <w:rPr>
          <w:rFonts w:ascii="Times New Roman" w:hAnsi="Times New Roman" w:cs="Times New Roman"/>
          <w:u w:val="single"/>
        </w:rPr>
      </w:pPr>
    </w:p>
    <w:p w14:paraId="02870769" w14:textId="40381F23" w:rsidR="009E2661" w:rsidRDefault="009E2661" w:rsidP="009E2661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64A00D6" wp14:editId="7121E5C7">
            <wp:extent cx="5345151" cy="8186258"/>
            <wp:effectExtent l="152400" t="152400" r="370205" b="3676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37" cy="8190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92BE4" w14:textId="77777777" w:rsidR="009E2661" w:rsidRDefault="009E2661">
      <w:pPr>
        <w:rPr>
          <w:rFonts w:ascii="Times New Roman" w:hAnsi="Times New Roman" w:cs="Times New Roman"/>
          <w:u w:val="single"/>
        </w:rPr>
      </w:pPr>
    </w:p>
    <w:p w14:paraId="4E2CD89A" w14:textId="0AB34F74" w:rsidR="001500D3" w:rsidRDefault="001500D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Problem – 5</w:t>
      </w:r>
    </w:p>
    <w:p w14:paraId="265D925D" w14:textId="7FE74F8F" w:rsidR="001500D3" w:rsidRDefault="001500D3">
      <w:pPr>
        <w:rPr>
          <w:rFonts w:ascii="Times New Roman" w:hAnsi="Times New Roman" w:cs="Times New Roman"/>
          <w:u w:val="single"/>
        </w:rPr>
      </w:pPr>
    </w:p>
    <w:p w14:paraId="209FB86D" w14:textId="1493232E" w:rsidR="001500D3" w:rsidRDefault="001500D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a)</w:t>
      </w:r>
    </w:p>
    <w:p w14:paraId="276E4E80" w14:textId="602B39EF" w:rsidR="001500D3" w:rsidRDefault="001500D3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B22BBC2" wp14:editId="46D22F65">
            <wp:extent cx="3244241" cy="250636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" b="42356"/>
                    <a:stretch/>
                  </pic:blipFill>
                  <pic:spPr bwMode="auto">
                    <a:xfrm>
                      <a:off x="0" y="0"/>
                      <a:ext cx="3256235" cy="251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9CD87" wp14:editId="0B81449F">
            <wp:extent cx="3275965" cy="1941534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3" b="38429"/>
                    <a:stretch/>
                  </pic:blipFill>
                  <pic:spPr bwMode="auto">
                    <a:xfrm>
                      <a:off x="0" y="0"/>
                      <a:ext cx="3278569" cy="194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7F5B" w14:textId="6BB95C12" w:rsidR="001500D3" w:rsidRDefault="001500D3">
      <w:pPr>
        <w:rPr>
          <w:rFonts w:ascii="Times New Roman" w:hAnsi="Times New Roman" w:cs="Times New Roman"/>
          <w:u w:val="single"/>
        </w:rPr>
      </w:pPr>
    </w:p>
    <w:p w14:paraId="410E1FDE" w14:textId="7284EA27" w:rsidR="001500D3" w:rsidRDefault="001500D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b)</w:t>
      </w:r>
    </w:p>
    <w:p w14:paraId="1A99232E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18453741" w14:textId="330E62F6" w:rsidR="001500D3" w:rsidRDefault="001500D3" w:rsidP="001500D3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EF17622" wp14:editId="7209D1DB">
            <wp:extent cx="3182456" cy="1550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93" cy="156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DCEEC" wp14:editId="0D8068A9">
            <wp:extent cx="3448594" cy="25301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64" cy="255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0D59" w14:textId="16FAE358" w:rsidR="001500D3" w:rsidRPr="001500D3" w:rsidRDefault="001500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difference between the 2 solutions, one by normal equations and the other by </w:t>
      </w:r>
      <w:proofErr w:type="spellStart"/>
      <w:proofErr w:type="gramStart"/>
      <w:r>
        <w:rPr>
          <w:rFonts w:ascii="Times New Roman" w:hAnsi="Times New Roman" w:cs="Times New Roman"/>
        </w:rPr>
        <w:t>np.linalg</w:t>
      </w:r>
      <w:proofErr w:type="gramEnd"/>
      <w:r>
        <w:rPr>
          <w:rFonts w:ascii="Times New Roman" w:hAnsi="Times New Roman" w:cs="Times New Roman"/>
        </w:rPr>
        <w:t>.lstsq</w:t>
      </w:r>
      <w:proofErr w:type="spellEnd"/>
      <w:r>
        <w:rPr>
          <w:rFonts w:ascii="Times New Roman" w:hAnsi="Times New Roman" w:cs="Times New Roman"/>
        </w:rPr>
        <w:t xml:space="preserve"> is very low, the plots overlap, hence, only one is visible.</w:t>
      </w:r>
    </w:p>
    <w:p w14:paraId="7F4F5022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6D743174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3D148BCA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3658D406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662DA138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243C4E64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3E9E996B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24E1677C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2F475F99" w14:textId="77777777" w:rsidR="001500D3" w:rsidRDefault="001500D3">
      <w:pPr>
        <w:rPr>
          <w:rFonts w:ascii="Times New Roman" w:hAnsi="Times New Roman" w:cs="Times New Roman"/>
          <w:u w:val="single"/>
        </w:rPr>
      </w:pPr>
    </w:p>
    <w:p w14:paraId="0512C44E" w14:textId="74A3141C" w:rsidR="009E2661" w:rsidRDefault="00864FE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Problem – 6</w:t>
      </w:r>
    </w:p>
    <w:p w14:paraId="2426F85E" w14:textId="5CA7E6D7" w:rsidR="009E2661" w:rsidRDefault="009E2661" w:rsidP="009E2661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4D4BFDA9" wp14:editId="3F95B600">
            <wp:extent cx="3341914" cy="3954034"/>
            <wp:effectExtent l="152400" t="152400" r="354330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38" cy="4004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FBA2C" w14:textId="6E0D3A2C" w:rsidR="009E2661" w:rsidRDefault="009E2661" w:rsidP="009E266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Using QR Decomposition</w:t>
      </w:r>
      <w:r w:rsidRPr="009E2661">
        <w:rPr>
          <w:rFonts w:ascii="Times New Roman" w:hAnsi="Times New Roman" w:cs="Times New Roman"/>
        </w:rPr>
        <w:t xml:space="preserve"> </w:t>
      </w:r>
      <w:r w:rsidR="00C711AC">
        <w:rPr>
          <w:rFonts w:ascii="Times New Roman" w:hAnsi="Times New Roman" w:cs="Times New Roman"/>
        </w:rPr>
        <w:t>(6_</w:t>
      </w:r>
      <w:proofErr w:type="gramStart"/>
      <w:r w:rsidR="00C711AC">
        <w:rPr>
          <w:rFonts w:ascii="Times New Roman" w:hAnsi="Times New Roman" w:cs="Times New Roman"/>
        </w:rPr>
        <w:t>B)</w:t>
      </w:r>
      <w:r w:rsidRPr="009E2661">
        <w:rPr>
          <w:rFonts w:ascii="Times New Roman" w:hAnsi="Times New Roman" w:cs="Times New Roman"/>
        </w:rPr>
        <w:t xml:space="preserve">   </w:t>
      </w:r>
      <w:proofErr w:type="gramEnd"/>
      <w:r w:rsidRPr="009E2661">
        <w:rPr>
          <w:rFonts w:ascii="Times New Roman" w:hAnsi="Times New Roman" w:cs="Times New Roman"/>
        </w:rPr>
        <w:t xml:space="preserve">                                           </w:t>
      </w:r>
      <w:r>
        <w:rPr>
          <w:rFonts w:ascii="Times New Roman" w:hAnsi="Times New Roman" w:cs="Times New Roman"/>
          <w:u w:val="single"/>
        </w:rPr>
        <w:t>Using Normal Equations</w:t>
      </w:r>
      <w:r w:rsidR="00C711AC">
        <w:rPr>
          <w:rFonts w:ascii="Times New Roman" w:hAnsi="Times New Roman" w:cs="Times New Roman"/>
          <w:u w:val="single"/>
        </w:rPr>
        <w:t>(6_c)</w:t>
      </w:r>
    </w:p>
    <w:p w14:paraId="20764136" w14:textId="4D67450E" w:rsidR="009E2661" w:rsidRDefault="009E2661" w:rsidP="00C711AC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4295202" wp14:editId="451B8F28">
            <wp:extent cx="1066800" cy="46041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30" cy="461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1AC">
        <w:rPr>
          <w:rFonts w:ascii="Times New Roman" w:hAnsi="Times New Roman" w:cs="Times New Roman"/>
        </w:rPr>
        <w:t xml:space="preserve"> </w:t>
      </w:r>
      <w:r w:rsidR="00C711AC" w:rsidRPr="00C711AC">
        <w:rPr>
          <w:rFonts w:ascii="Times New Roman" w:hAnsi="Times New Roman" w:cs="Times New Roman"/>
        </w:rPr>
        <w:t xml:space="preserve">                         </w:t>
      </w:r>
      <w:r w:rsidR="00C711AC">
        <w:rPr>
          <w:noProof/>
        </w:rPr>
        <w:drawing>
          <wp:inline distT="0" distB="0" distL="0" distR="0" wp14:anchorId="303C89D5" wp14:editId="0BB9339A">
            <wp:extent cx="4649638" cy="292679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50" cy="29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514B" w14:textId="1C8E9EB6" w:rsidR="00C711AC" w:rsidRPr="00C711AC" w:rsidRDefault="00C71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 we can see in both the outputs, as the value of K increases, the perturbation in the final answers also increases. In the second case i.e., solving using Normal Equation, for K &gt;= 8, the matrix A</w:t>
      </w:r>
      <w:r>
        <w:rPr>
          <w:rFonts w:ascii="Times New Roman" w:hAnsi="Times New Roman" w:cs="Times New Roman"/>
          <w:vertAlign w:val="superscript"/>
        </w:rPr>
        <w:t>T</w:t>
      </w:r>
      <w:r>
        <w:rPr>
          <w:rFonts w:ascii="Times New Roman" w:hAnsi="Times New Roman" w:cs="Times New Roman"/>
        </w:rPr>
        <w:t>A becomes singular.</w:t>
      </w:r>
    </w:p>
    <w:p w14:paraId="7FCC210F" w14:textId="77777777" w:rsidR="00C711AC" w:rsidRDefault="00C711AC">
      <w:pPr>
        <w:rPr>
          <w:rFonts w:ascii="Times New Roman" w:hAnsi="Times New Roman" w:cs="Times New Roman"/>
          <w:u w:val="single"/>
        </w:rPr>
      </w:pPr>
    </w:p>
    <w:p w14:paraId="5F505188" w14:textId="77777777" w:rsidR="00C711AC" w:rsidRDefault="00C711AC">
      <w:pPr>
        <w:rPr>
          <w:rFonts w:ascii="Times New Roman" w:hAnsi="Times New Roman" w:cs="Times New Roman"/>
          <w:u w:val="single"/>
        </w:rPr>
      </w:pPr>
    </w:p>
    <w:p w14:paraId="238027FD" w14:textId="7562D557" w:rsidR="00864FE8" w:rsidRDefault="00864FE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Problem </w:t>
      </w:r>
      <w:r w:rsidR="00C711AC">
        <w:rPr>
          <w:rFonts w:ascii="Times New Roman" w:hAnsi="Times New Roman" w:cs="Times New Roman"/>
          <w:u w:val="single"/>
        </w:rPr>
        <w:t>–</w:t>
      </w:r>
      <w:r>
        <w:rPr>
          <w:rFonts w:ascii="Times New Roman" w:hAnsi="Times New Roman" w:cs="Times New Roman"/>
          <w:u w:val="single"/>
        </w:rPr>
        <w:t xml:space="preserve"> 7</w:t>
      </w:r>
    </w:p>
    <w:p w14:paraId="6B9F63C3" w14:textId="77777777" w:rsidR="00C711AC" w:rsidRDefault="00C711AC">
      <w:pPr>
        <w:rPr>
          <w:rFonts w:ascii="Times New Roman" w:hAnsi="Times New Roman" w:cs="Times New Roman"/>
          <w:u w:val="single"/>
        </w:rPr>
      </w:pPr>
    </w:p>
    <w:p w14:paraId="78930A5A" w14:textId="44231216" w:rsidR="00C711AC" w:rsidRPr="00C711AC" w:rsidRDefault="00C711AC" w:rsidP="00C711AC">
      <w:pPr>
        <w:jc w:val="center"/>
        <w:rPr>
          <w:rFonts w:ascii="Times New Roman" w:hAnsi="Times New Roman" w:cs="Times New Roman"/>
        </w:rPr>
      </w:pPr>
      <w:r w:rsidRPr="00C711AC">
        <w:rPr>
          <w:rFonts w:ascii="Times New Roman" w:hAnsi="Times New Roman" w:cs="Times New Roman"/>
        </w:rPr>
        <w:t>Output</w:t>
      </w:r>
    </w:p>
    <w:p w14:paraId="141FE2D1" w14:textId="740B0B37" w:rsidR="00C711AC" w:rsidRDefault="009411DE" w:rsidP="00C711AC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1E90BE3" wp14:editId="12C41AA6">
            <wp:extent cx="6645910" cy="3446780"/>
            <wp:effectExtent l="152400" t="152400" r="364490" b="3632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6F4E5" w14:textId="7ABA83D7" w:rsidR="00C711AC" w:rsidRDefault="00C711AC" w:rsidP="00C71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can see in the output, the blue line represents the original signal and the orange, green and red represent the </w:t>
      </w:r>
      <w:r w:rsidR="00174C6F">
        <w:rPr>
          <w:rFonts w:ascii="Times New Roman" w:hAnsi="Times New Roman" w:cs="Times New Roman"/>
        </w:rPr>
        <w:t>3 reconstructed signals for lambda = 1,100,1000</w:t>
      </w:r>
      <w:r w:rsidR="009411DE">
        <w:rPr>
          <w:rFonts w:ascii="Times New Roman" w:hAnsi="Times New Roman" w:cs="Times New Roman"/>
        </w:rPr>
        <w:t>0</w:t>
      </w:r>
      <w:r w:rsidR="00174C6F">
        <w:rPr>
          <w:rFonts w:ascii="Times New Roman" w:hAnsi="Times New Roman" w:cs="Times New Roman"/>
        </w:rPr>
        <w:t>.</w:t>
      </w:r>
    </w:p>
    <w:p w14:paraId="342293CE" w14:textId="599FFC93" w:rsidR="00174C6F" w:rsidRPr="00C711AC" w:rsidRDefault="00174C6F" w:rsidP="00C71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observe that for lambda = 1 [Orange], the reconstruction is not very useful, </w:t>
      </w:r>
      <w:r w:rsidR="009411DE">
        <w:rPr>
          <w:rFonts w:ascii="Times New Roman" w:hAnsi="Times New Roman" w:cs="Times New Roman"/>
        </w:rPr>
        <w:t>it’s</w:t>
      </w:r>
      <w:r>
        <w:rPr>
          <w:rFonts w:ascii="Times New Roman" w:hAnsi="Times New Roman" w:cs="Times New Roman"/>
        </w:rPr>
        <w:t xml:space="preserve"> still </w:t>
      </w:r>
      <w:r w:rsidR="009411DE">
        <w:rPr>
          <w:rFonts w:ascii="Times New Roman" w:hAnsi="Times New Roman" w:cs="Times New Roman"/>
        </w:rPr>
        <w:t>having</w:t>
      </w:r>
      <w:r>
        <w:rPr>
          <w:rFonts w:ascii="Times New Roman" w:hAnsi="Times New Roman" w:cs="Times New Roman"/>
        </w:rPr>
        <w:t xml:space="preserve"> noise in it. The most accurate reconstruction is for lambda = 100 [Green] and as lambda increases to lambda = 10</w:t>
      </w:r>
      <w:r w:rsidR="009411DE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00 [Red], the output doesn’t have noise but is perturbed very much from the original signal.</w:t>
      </w:r>
    </w:p>
    <w:sectPr w:rsidR="00174C6F" w:rsidRPr="00C711AC" w:rsidSect="00864F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4A"/>
    <w:rsid w:val="001500D3"/>
    <w:rsid w:val="00174C6F"/>
    <w:rsid w:val="00612F45"/>
    <w:rsid w:val="00864FE8"/>
    <w:rsid w:val="009411DE"/>
    <w:rsid w:val="009A3B3E"/>
    <w:rsid w:val="009E2661"/>
    <w:rsid w:val="00BB284A"/>
    <w:rsid w:val="00C711AC"/>
    <w:rsid w:val="00DA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C780"/>
  <w15:chartTrackingRefBased/>
  <w15:docId w15:val="{25137391-4D69-40AD-9A07-A3963557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Parmesh Yadav</dc:creator>
  <cp:keywords/>
  <dc:description/>
  <cp:lastModifiedBy>Parmesh Yadav</cp:lastModifiedBy>
  <cp:revision>6</cp:revision>
  <cp:lastPrinted>2022-10-28T17:18:00Z</cp:lastPrinted>
  <dcterms:created xsi:type="dcterms:W3CDTF">2022-10-27T23:12:00Z</dcterms:created>
  <dcterms:modified xsi:type="dcterms:W3CDTF">2022-10-28T17:18:00Z</dcterms:modified>
</cp:coreProperties>
</file>