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2B55" w14:textId="5A438440" w:rsidR="0034648D" w:rsidRDefault="00435642">
      <w:r>
        <w:tab/>
      </w:r>
      <w:hyperlink r:id="rId7" w:history="1">
        <w:r w:rsidRPr="006A318A">
          <w:rPr>
            <w:rStyle w:val="Hyperlink"/>
          </w:rPr>
          <w:t>https://drive.google.com/file/d/10a2ZbFoudyQvm_uts-AaGi59JFqBSftP/view?usp=drive_link</w:t>
        </w:r>
      </w:hyperlink>
    </w:p>
    <w:p w14:paraId="2B74EA81" w14:textId="77777777" w:rsidR="00435642" w:rsidRDefault="00435642"/>
    <w:p w14:paraId="3A9EAB43" w14:textId="4E00D20B" w:rsidR="00435642" w:rsidRDefault="00A93794">
      <w:r>
        <w:t>Following is the basic structure for creating a simple class and object.</w:t>
      </w:r>
    </w:p>
    <w:p w14:paraId="1871DEDC" w14:textId="1E05EAB2" w:rsidR="00A93794" w:rsidRDefault="00A93794">
      <w:r>
        <w:t>----------------------------------------------------</w:t>
      </w:r>
    </w:p>
    <w:p w14:paraId="4E9A527D" w14:textId="7390E36E" w:rsidR="00A93794" w:rsidRDefault="00A93794">
      <w:r>
        <w:t>// CLASS</w:t>
      </w:r>
    </w:p>
    <w:p w14:paraId="4FFE8237" w14:textId="4D624914" w:rsidR="00A93794" w:rsidRDefault="00A93794">
      <w:r>
        <w:t>Class student:</w:t>
      </w:r>
    </w:p>
    <w:p w14:paraId="569EE5C5" w14:textId="7ACA5A49" w:rsidR="00A93794" w:rsidRDefault="00A93794">
      <w:r>
        <w:tab/>
        <w:t>name = “ABC”</w:t>
      </w:r>
    </w:p>
    <w:p w14:paraId="13796FE2" w14:textId="77777777" w:rsidR="00A93794" w:rsidRDefault="00A93794"/>
    <w:p w14:paraId="1099B152" w14:textId="5E508138" w:rsidR="00A93794" w:rsidRDefault="00A93794">
      <w:r>
        <w:t xml:space="preserve">// Object </w:t>
      </w:r>
    </w:p>
    <w:p w14:paraId="5845DFA5" w14:textId="122B6714" w:rsidR="00A93794" w:rsidRDefault="00A93794">
      <w:r>
        <w:t>S1 = student()</w:t>
      </w:r>
    </w:p>
    <w:p w14:paraId="6DC0C42C" w14:textId="0C79FC50" w:rsidR="00A93794" w:rsidRDefault="00A93794">
      <w:r>
        <w:t>Print(S1.name)</w:t>
      </w:r>
    </w:p>
    <w:p w14:paraId="5B95DC3E" w14:textId="7E84C1BA" w:rsidR="00A93794" w:rsidRDefault="00A93794">
      <w:r>
        <w:t>-----------------------------------------------------</w:t>
      </w:r>
    </w:p>
    <w:p w14:paraId="26DED370" w14:textId="4608F3DB" w:rsidR="00A93794" w:rsidRDefault="00A93794">
      <w:r>
        <w:t>Default name for all student object has become “ABC”.</w:t>
      </w:r>
    </w:p>
    <w:p w14:paraId="287FF959" w14:textId="77777777" w:rsidR="00A93794" w:rsidRDefault="00A93794"/>
    <w:p w14:paraId="625A396F" w14:textId="1C3310F6" w:rsidR="00A93794" w:rsidRDefault="00A93794">
      <w:pPr>
        <w:rPr>
          <w:b/>
          <w:bCs/>
          <w:sz w:val="36"/>
          <w:szCs w:val="36"/>
        </w:rPr>
      </w:pPr>
      <w:r w:rsidRPr="00A93794">
        <w:rPr>
          <w:b/>
          <w:bCs/>
          <w:sz w:val="36"/>
          <w:szCs w:val="36"/>
        </w:rPr>
        <w:t>Constructor</w:t>
      </w:r>
    </w:p>
    <w:p w14:paraId="3E50A142" w14:textId="77777777" w:rsidR="00A93794" w:rsidRPr="00A93794" w:rsidRDefault="00A93794" w:rsidP="00A93794">
      <w:pPr>
        <w:spacing w:after="0"/>
      </w:pPr>
      <w:r w:rsidRPr="00A93794">
        <w:t>All classes have a function called __init__(), which is always executed when the object is being</w:t>
      </w:r>
    </w:p>
    <w:p w14:paraId="5AB45881" w14:textId="364724A3" w:rsidR="00A93794" w:rsidRDefault="00A93794" w:rsidP="00A93794">
      <w:pPr>
        <w:spacing w:after="0"/>
      </w:pPr>
      <w:r w:rsidRPr="00A93794">
        <w:t>initiated.</w:t>
      </w:r>
    </w:p>
    <w:p w14:paraId="7FB29855" w14:textId="582E8E90" w:rsidR="00A93794" w:rsidRDefault="00A93794" w:rsidP="00A93794">
      <w:pPr>
        <w:spacing w:after="0"/>
      </w:pPr>
      <w:r>
        <w:t>If not explicitly written python executes it’s default constructor.</w:t>
      </w:r>
    </w:p>
    <w:p w14:paraId="2848F7D1" w14:textId="77777777" w:rsidR="00A93794" w:rsidRDefault="00A93794" w:rsidP="00A93794">
      <w:pPr>
        <w:spacing w:after="0"/>
      </w:pPr>
    </w:p>
    <w:p w14:paraId="4F03987B" w14:textId="1A36D3AB" w:rsidR="00A93794" w:rsidRDefault="00A93794" w:rsidP="00A93794">
      <w:pPr>
        <w:spacing w:after="0"/>
      </w:pPr>
      <w:r>
        <w:t>Class Student:</w:t>
      </w:r>
    </w:p>
    <w:p w14:paraId="262E7A7F" w14:textId="6C9E48C7" w:rsidR="00A93794" w:rsidRDefault="00A93794" w:rsidP="00A93794">
      <w:pPr>
        <w:spacing w:after="0"/>
      </w:pPr>
      <w:r>
        <w:tab/>
        <w:t>Def __init__(</w:t>
      </w:r>
      <w:r w:rsidR="00057883">
        <w:t>self):</w:t>
      </w:r>
    </w:p>
    <w:p w14:paraId="76053DE2" w14:textId="558B6959" w:rsidR="00057883" w:rsidRDefault="00057883" w:rsidP="00A93794">
      <w:pPr>
        <w:spacing w:after="0"/>
      </w:pPr>
      <w:r>
        <w:tab/>
      </w:r>
      <w:r>
        <w:tab/>
        <w:t>Print(“Object created”)</w:t>
      </w:r>
    </w:p>
    <w:p w14:paraId="2B6EE3C1" w14:textId="77777777" w:rsidR="00057883" w:rsidRDefault="00057883" w:rsidP="00A93794">
      <w:pPr>
        <w:spacing w:after="0"/>
      </w:pPr>
    </w:p>
    <w:p w14:paraId="7ED36A5F" w14:textId="2855B2FF" w:rsidR="00057883" w:rsidRDefault="00057883" w:rsidP="00A93794">
      <w:pPr>
        <w:spacing w:after="0"/>
      </w:pPr>
      <w:r>
        <w:t>In constructor we pass an argument called self, self points to the object.</w:t>
      </w:r>
    </w:p>
    <w:p w14:paraId="36EC58A6" w14:textId="77777777" w:rsidR="00057883" w:rsidRDefault="00057883" w:rsidP="00A93794">
      <w:pPr>
        <w:spacing w:after="0"/>
      </w:pPr>
    </w:p>
    <w:p w14:paraId="6DC94CF6" w14:textId="4A881018" w:rsidR="00057883" w:rsidRDefault="00057883" w:rsidP="00A93794">
      <w:pPr>
        <w:spacing w:after="0"/>
      </w:pPr>
      <w:r w:rsidRPr="00057883">
        <w:rPr>
          <w:noProof/>
        </w:rPr>
        <w:drawing>
          <wp:inline distT="0" distB="0" distL="0" distR="0" wp14:anchorId="60DE524B" wp14:editId="13E0D9F0">
            <wp:extent cx="5943600" cy="1933575"/>
            <wp:effectExtent l="0" t="0" r="0" b="9525"/>
            <wp:docPr id="9767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2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6A96" w14:textId="77777777" w:rsidR="00057883" w:rsidRDefault="00057883" w:rsidP="00A93794">
      <w:pPr>
        <w:spacing w:after="0"/>
      </w:pPr>
    </w:p>
    <w:p w14:paraId="7BEC4D95" w14:textId="743ED087" w:rsidR="00057883" w:rsidRDefault="00057883" w:rsidP="00A93794">
      <w:pPr>
        <w:spacing w:after="0"/>
      </w:pPr>
      <w:r w:rsidRPr="00057883">
        <w:rPr>
          <w:noProof/>
        </w:rPr>
        <w:drawing>
          <wp:inline distT="0" distB="0" distL="0" distR="0" wp14:anchorId="28D2C7A7" wp14:editId="78B6849F">
            <wp:extent cx="5943600" cy="783590"/>
            <wp:effectExtent l="0" t="0" r="0" b="0"/>
            <wp:docPr id="5947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54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C9E7" w14:textId="77777777" w:rsidR="00057883" w:rsidRDefault="00057883" w:rsidP="00A93794">
      <w:pPr>
        <w:spacing w:after="0"/>
      </w:pPr>
    </w:p>
    <w:p w14:paraId="770157C7" w14:textId="77777777" w:rsidR="00057883" w:rsidRDefault="00057883" w:rsidP="00A93794">
      <w:pPr>
        <w:spacing w:after="0"/>
      </w:pPr>
    </w:p>
    <w:p w14:paraId="27459F60" w14:textId="58F77F9B" w:rsidR="00057883" w:rsidRDefault="00057883" w:rsidP="00A93794">
      <w:pPr>
        <w:spacing w:after="0"/>
      </w:pPr>
      <w:r>
        <w:t>We can also pass other arguments in the constructor to provide values to its class variables</w:t>
      </w:r>
      <w:r w:rsidR="00BB7C81">
        <w:t xml:space="preserve"> or </w:t>
      </w:r>
      <w:r w:rsidR="00BB7C81" w:rsidRPr="00BB7C81">
        <w:rPr>
          <w:b/>
          <w:bCs/>
        </w:rPr>
        <w:t>attributes</w:t>
      </w:r>
      <w:r w:rsidR="00BB7C81">
        <w:rPr>
          <w:b/>
          <w:bCs/>
        </w:rPr>
        <w:t>.</w:t>
      </w:r>
    </w:p>
    <w:p w14:paraId="178A9595" w14:textId="77777777" w:rsidR="00057883" w:rsidRDefault="00057883" w:rsidP="00A93794">
      <w:pPr>
        <w:spacing w:after="0"/>
      </w:pPr>
    </w:p>
    <w:p w14:paraId="2372148E" w14:textId="0112D420" w:rsidR="00057883" w:rsidRDefault="00BB7C81" w:rsidP="00A93794">
      <w:pPr>
        <w:spacing w:after="0"/>
      </w:pPr>
      <w:r w:rsidRPr="00BB7C81">
        <w:rPr>
          <w:noProof/>
        </w:rPr>
        <w:drawing>
          <wp:inline distT="0" distB="0" distL="0" distR="0" wp14:anchorId="4A606FB2" wp14:editId="54129D32">
            <wp:extent cx="4565650" cy="1602105"/>
            <wp:effectExtent l="0" t="0" r="6350" b="0"/>
            <wp:docPr id="7300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3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250" cy="16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FE7" w14:textId="77777777" w:rsidR="00057883" w:rsidRDefault="00057883" w:rsidP="00A93794">
      <w:pPr>
        <w:spacing w:after="0"/>
      </w:pPr>
    </w:p>
    <w:p w14:paraId="4463E2C4" w14:textId="0269BA52" w:rsidR="00057883" w:rsidRDefault="00BB7C81" w:rsidP="00A93794">
      <w:pPr>
        <w:spacing w:after="0"/>
      </w:pPr>
      <w:r w:rsidRPr="00057883">
        <w:rPr>
          <w:noProof/>
        </w:rPr>
        <w:drawing>
          <wp:inline distT="0" distB="0" distL="0" distR="0" wp14:anchorId="2D1D7C4F" wp14:editId="5F36B618">
            <wp:extent cx="1531753" cy="480102"/>
            <wp:effectExtent l="0" t="0" r="0" b="0"/>
            <wp:docPr id="51793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32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A3E6" w14:textId="77777777" w:rsidR="00057883" w:rsidRDefault="00057883" w:rsidP="00A93794">
      <w:pPr>
        <w:spacing w:after="0"/>
      </w:pPr>
    </w:p>
    <w:p w14:paraId="52D04CC9" w14:textId="77777777" w:rsidR="00057883" w:rsidRDefault="00057883" w:rsidP="00A93794">
      <w:pPr>
        <w:spacing w:after="0"/>
      </w:pPr>
    </w:p>
    <w:p w14:paraId="74FB8597" w14:textId="257760E7" w:rsidR="00057883" w:rsidRDefault="00BB7C81" w:rsidP="00A93794">
      <w:pPr>
        <w:spacing w:after="0"/>
      </w:pPr>
      <w:r>
        <w:t>We always need to pass self in constructor definition otherwise it will throw an error.</w:t>
      </w:r>
    </w:p>
    <w:p w14:paraId="2E17DF6D" w14:textId="7E721450" w:rsidR="00BB7C81" w:rsidRDefault="00BB7C81" w:rsidP="00A93794">
      <w:pPr>
        <w:spacing w:after="0"/>
      </w:pPr>
      <w:r>
        <w:t xml:space="preserve">We can also use any other name instead of “self”. For e.g. below I have used </w:t>
      </w:r>
      <w:r w:rsidRPr="00BB7C81">
        <w:rPr>
          <w:i/>
          <w:iCs/>
        </w:rPr>
        <w:t>“obj”</w:t>
      </w:r>
      <w:r>
        <w:t xml:space="preserve">. But usually self is used. </w:t>
      </w:r>
    </w:p>
    <w:p w14:paraId="2747D7EB" w14:textId="79696A5E" w:rsidR="00BB7C81" w:rsidRDefault="00BB7C81" w:rsidP="00A93794">
      <w:pPr>
        <w:spacing w:after="0"/>
      </w:pPr>
      <w:r w:rsidRPr="00BB7C81">
        <w:rPr>
          <w:noProof/>
        </w:rPr>
        <w:drawing>
          <wp:inline distT="0" distB="0" distL="0" distR="0" wp14:anchorId="5C229F78" wp14:editId="374C9A3B">
            <wp:extent cx="3596952" cy="2347163"/>
            <wp:effectExtent l="0" t="0" r="3810" b="0"/>
            <wp:docPr id="74524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46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5D9" w14:textId="77777777" w:rsidR="00BB7C81" w:rsidRDefault="00BB7C81" w:rsidP="00A93794">
      <w:pPr>
        <w:spacing w:after="0"/>
      </w:pPr>
    </w:p>
    <w:p w14:paraId="67C4330B" w14:textId="41E58F84" w:rsidR="00BB7C81" w:rsidRPr="00BB7C81" w:rsidRDefault="00BB7C81" w:rsidP="00BB7C81">
      <w:pPr>
        <w:spacing w:after="0"/>
        <w:rPr>
          <w:b/>
          <w:bCs/>
          <w:i/>
          <w:iCs/>
        </w:rPr>
      </w:pPr>
      <w:r w:rsidRPr="00BB7C81">
        <w:rPr>
          <w:b/>
          <w:bCs/>
          <w:i/>
          <w:iCs/>
        </w:rPr>
        <w:t>The self parameter is a reference to the current instance of the class, and is used to access variables</w:t>
      </w:r>
    </w:p>
    <w:p w14:paraId="6F10F3D6" w14:textId="6CE71345" w:rsidR="00BB7C81" w:rsidRDefault="00BB7C81" w:rsidP="00BB7C81">
      <w:pPr>
        <w:spacing w:after="0"/>
        <w:rPr>
          <w:b/>
          <w:bCs/>
          <w:i/>
          <w:iCs/>
        </w:rPr>
      </w:pPr>
      <w:r w:rsidRPr="00BB7C81">
        <w:rPr>
          <w:b/>
          <w:bCs/>
          <w:i/>
          <w:iCs/>
        </w:rPr>
        <w:t>that belongs to the class.</w:t>
      </w:r>
    </w:p>
    <w:p w14:paraId="7E0E0A9B" w14:textId="77777777" w:rsidR="005F3BC7" w:rsidRDefault="005F3BC7" w:rsidP="00BB7C81">
      <w:pPr>
        <w:spacing w:after="0"/>
        <w:rPr>
          <w:b/>
          <w:bCs/>
          <w:i/>
          <w:iCs/>
        </w:rPr>
      </w:pPr>
    </w:p>
    <w:p w14:paraId="2219F8B0" w14:textId="77777777" w:rsidR="005F3BC7" w:rsidRDefault="005F3BC7" w:rsidP="00BB7C81">
      <w:pPr>
        <w:spacing w:after="0"/>
        <w:rPr>
          <w:b/>
          <w:bCs/>
          <w:i/>
          <w:iCs/>
        </w:rPr>
      </w:pPr>
    </w:p>
    <w:p w14:paraId="40E9C42E" w14:textId="37CEB9C3" w:rsidR="005F3BC7" w:rsidRDefault="005F3BC7" w:rsidP="00BB7C81">
      <w:pPr>
        <w:spacing w:after="0"/>
      </w:pPr>
      <w:r>
        <w:lastRenderedPageBreak/>
        <w:t>We can have multiple constructors defined in our class. During object creation which constructor is called will be based on parameters provided.</w:t>
      </w:r>
    </w:p>
    <w:p w14:paraId="2CEBE7CF" w14:textId="46B57B29" w:rsidR="005F3BC7" w:rsidRDefault="001031B0" w:rsidP="00BB7C81">
      <w:pPr>
        <w:spacing w:after="0"/>
      </w:pPr>
      <w:r w:rsidRPr="001031B0">
        <w:rPr>
          <w:noProof/>
        </w:rPr>
        <w:drawing>
          <wp:inline distT="0" distB="0" distL="0" distR="0" wp14:anchorId="3B42A737" wp14:editId="0715C239">
            <wp:extent cx="4366638" cy="2141406"/>
            <wp:effectExtent l="0" t="0" r="0" b="0"/>
            <wp:docPr id="160879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93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7D8" w14:textId="77777777" w:rsidR="001031B0" w:rsidRDefault="001031B0" w:rsidP="001031B0"/>
    <w:p w14:paraId="690D4E77" w14:textId="02F2437C" w:rsidR="001031B0" w:rsidRDefault="001031B0" w:rsidP="001031B0">
      <w:pPr>
        <w:rPr>
          <w:b/>
          <w:bCs/>
          <w:sz w:val="36"/>
          <w:szCs w:val="36"/>
        </w:rPr>
      </w:pPr>
      <w:r w:rsidRPr="001031B0">
        <w:rPr>
          <w:b/>
          <w:bCs/>
          <w:sz w:val="36"/>
          <w:szCs w:val="36"/>
        </w:rPr>
        <w:t>Attributes</w:t>
      </w:r>
    </w:p>
    <w:p w14:paraId="4417DB21" w14:textId="04A41E8E" w:rsidR="001031B0" w:rsidRDefault="001031B0" w:rsidP="001031B0">
      <w:r>
        <w:t>There are 2 types of attributes Class and instance/object specific attributes.</w:t>
      </w:r>
    </w:p>
    <w:p w14:paraId="34AD7D56" w14:textId="5398C77D" w:rsidR="001031B0" w:rsidRDefault="001031B0" w:rsidP="001031B0">
      <w:r>
        <w:t xml:space="preserve">Class attributes are those which are common to all instances of objects for e.g. COLLEGE NAME. </w:t>
      </w:r>
    </w:p>
    <w:p w14:paraId="0E671396" w14:textId="67126A22" w:rsidR="001031B0" w:rsidRDefault="001031B0" w:rsidP="001031B0">
      <w:r>
        <w:t xml:space="preserve">Object attributes are those which are unique or differ in objects e.g. STUDENT NAME. </w:t>
      </w:r>
    </w:p>
    <w:p w14:paraId="37D47B1C" w14:textId="77777777" w:rsidR="001031B0" w:rsidRDefault="001031B0" w:rsidP="001031B0"/>
    <w:p w14:paraId="70234559" w14:textId="668C9539" w:rsidR="001031B0" w:rsidRDefault="001031B0" w:rsidP="001031B0">
      <w:r w:rsidRPr="001031B0">
        <w:rPr>
          <w:noProof/>
        </w:rPr>
        <w:drawing>
          <wp:inline distT="0" distB="0" distL="0" distR="0" wp14:anchorId="3A458D90" wp14:editId="1954AFB2">
            <wp:extent cx="5387807" cy="2301439"/>
            <wp:effectExtent l="0" t="0" r="3810" b="3810"/>
            <wp:docPr id="40681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19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D28" w14:textId="3BD9BC19" w:rsidR="001031B0" w:rsidRDefault="001031B0" w:rsidP="001031B0">
      <w:r>
        <w:t xml:space="preserve">Class attributes should be defined outside the constructor as every object will occupy space based on variables present in constructor definition. Now college_name will occupy space only once and not everytime an object is created. </w:t>
      </w:r>
    </w:p>
    <w:p w14:paraId="023BFBC5" w14:textId="259EE71C" w:rsidR="00D4540A" w:rsidRDefault="00182E53" w:rsidP="001031B0">
      <w:r>
        <w:t>To access Class Attribute we can do it directly using class</w:t>
      </w:r>
      <w:r w:rsidR="00D4540A">
        <w:t xml:space="preserve"> </w:t>
      </w:r>
      <w:r>
        <w:t xml:space="preserve">name too instead of using </w:t>
      </w:r>
      <w:r w:rsidR="00D4540A">
        <w:t>object.</w:t>
      </w:r>
      <w:r w:rsidR="00784370">
        <w:t xml:space="preserve"> </w:t>
      </w:r>
      <w:r w:rsidR="00D4540A">
        <w:t xml:space="preserve">e.g.  </w:t>
      </w:r>
      <w:r w:rsidR="00D4540A" w:rsidRPr="00784370">
        <w:rPr>
          <w:i/>
          <w:iCs/>
        </w:rPr>
        <w:t>student.College_name</w:t>
      </w:r>
      <w:r w:rsidR="00784370" w:rsidRPr="00784370">
        <w:rPr>
          <w:i/>
          <w:iCs/>
        </w:rPr>
        <w:t>.</w:t>
      </w:r>
    </w:p>
    <w:p w14:paraId="63BC4301" w14:textId="5D4A3DA8" w:rsidR="00784370" w:rsidRDefault="00784370" w:rsidP="001031B0">
      <w:r>
        <w:lastRenderedPageBreak/>
        <w:t>When we have class attribute and object attribute with same name then precedence of object attribute is greater than class attribute.</w:t>
      </w:r>
    </w:p>
    <w:p w14:paraId="188A8998" w14:textId="77777777" w:rsidR="00FC3A1F" w:rsidRPr="00FC3A1F" w:rsidRDefault="00FC3A1F" w:rsidP="001031B0">
      <w:pPr>
        <w:rPr>
          <w:b/>
          <w:bCs/>
          <w:sz w:val="36"/>
          <w:szCs w:val="36"/>
        </w:rPr>
      </w:pPr>
    </w:p>
    <w:p w14:paraId="7FBACE31" w14:textId="62DB205A" w:rsidR="00FC3A1F" w:rsidRDefault="00FC3A1F" w:rsidP="001031B0">
      <w:pPr>
        <w:rPr>
          <w:b/>
          <w:bCs/>
          <w:sz w:val="36"/>
          <w:szCs w:val="36"/>
        </w:rPr>
      </w:pPr>
      <w:r w:rsidRPr="00FC3A1F">
        <w:rPr>
          <w:b/>
          <w:bCs/>
          <w:sz w:val="36"/>
          <w:szCs w:val="36"/>
        </w:rPr>
        <w:t>METHODS</w:t>
      </w:r>
    </w:p>
    <w:p w14:paraId="08AD6958" w14:textId="5A587EF5" w:rsidR="00FC3A1F" w:rsidRDefault="00FC3A1F" w:rsidP="00FC3A1F">
      <w:pPr>
        <w:spacing w:after="0"/>
      </w:pPr>
      <w:r w:rsidRPr="00FC3A1F">
        <w:t>Functions that belong to object</w:t>
      </w:r>
      <w:r>
        <w:t>. For e.g. List class has SLICE() as a method.</w:t>
      </w:r>
    </w:p>
    <w:p w14:paraId="22621C5A" w14:textId="42138DB8" w:rsidR="00FC3A1F" w:rsidRDefault="00FC3A1F" w:rsidP="00FC3A1F">
      <w:pPr>
        <w:spacing w:after="0"/>
      </w:pPr>
      <w:r>
        <w:t>First parameter of any method is self inside the class.</w:t>
      </w:r>
    </w:p>
    <w:p w14:paraId="7AAD4F20" w14:textId="00E8D07C" w:rsidR="00FC3A1F" w:rsidRDefault="00FC3A1F" w:rsidP="001031B0">
      <w:r w:rsidRPr="00FC3A1F">
        <w:rPr>
          <w:noProof/>
        </w:rPr>
        <w:drawing>
          <wp:inline distT="0" distB="0" distL="0" distR="0" wp14:anchorId="7E92C929" wp14:editId="603C18DD">
            <wp:extent cx="5768840" cy="2834886"/>
            <wp:effectExtent l="0" t="0" r="3810" b="3810"/>
            <wp:docPr id="120484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3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76DF" w14:textId="77777777" w:rsidR="004B246C" w:rsidRDefault="004B246C" w:rsidP="004B246C">
      <w:pPr>
        <w:rPr>
          <w:b/>
          <w:bCs/>
          <w:sz w:val="24"/>
          <w:szCs w:val="24"/>
        </w:rPr>
      </w:pPr>
    </w:p>
    <w:p w14:paraId="3EB13E29" w14:textId="06B06D0E" w:rsidR="004B246C" w:rsidRPr="004B246C" w:rsidRDefault="004B246C" w:rsidP="004B246C">
      <w:pPr>
        <w:rPr>
          <w:b/>
          <w:bCs/>
          <w:sz w:val="24"/>
          <w:szCs w:val="24"/>
        </w:rPr>
      </w:pPr>
      <w:r w:rsidRPr="004B246C">
        <w:rPr>
          <w:b/>
          <w:bCs/>
          <w:sz w:val="24"/>
          <w:szCs w:val="24"/>
        </w:rPr>
        <w:t>Practice Question</w:t>
      </w:r>
    </w:p>
    <w:p w14:paraId="0FF99633" w14:textId="33E3FBAE" w:rsidR="004B246C" w:rsidRDefault="004B246C" w:rsidP="004B246C">
      <w:pPr>
        <w:rPr>
          <w:b/>
          <w:bCs/>
        </w:rPr>
      </w:pPr>
      <w:r>
        <w:rPr>
          <w:b/>
          <w:bCs/>
        </w:rPr>
        <w:t>Create a class Student passing name and list of marks as arguments. Define a method to return average marks.</w:t>
      </w:r>
    </w:p>
    <w:p w14:paraId="118ABD97" w14:textId="60B0216C" w:rsidR="004B246C" w:rsidRDefault="004B246C" w:rsidP="004B246C">
      <w:pPr>
        <w:rPr>
          <w:b/>
          <w:bCs/>
        </w:rPr>
      </w:pPr>
      <w:r w:rsidRPr="004B246C">
        <w:rPr>
          <w:b/>
          <w:bCs/>
          <w:noProof/>
        </w:rPr>
        <w:drawing>
          <wp:inline distT="0" distB="0" distL="0" distR="0" wp14:anchorId="5FFF1E0C" wp14:editId="76282227">
            <wp:extent cx="5372100" cy="2330450"/>
            <wp:effectExtent l="0" t="0" r="0" b="0"/>
            <wp:docPr id="6703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803" w14:textId="7E7662A6" w:rsidR="004B246C" w:rsidRDefault="00094F59" w:rsidP="004B246C">
      <w:pPr>
        <w:rPr>
          <w:b/>
          <w:bCs/>
          <w:sz w:val="28"/>
          <w:szCs w:val="28"/>
        </w:rPr>
      </w:pPr>
      <w:r w:rsidRPr="00094F59">
        <w:rPr>
          <w:b/>
          <w:bCs/>
          <w:sz w:val="28"/>
          <w:szCs w:val="28"/>
        </w:rPr>
        <w:lastRenderedPageBreak/>
        <w:t>Static Method</w:t>
      </w:r>
    </w:p>
    <w:p w14:paraId="5F814303" w14:textId="7971A5D6" w:rsidR="00094F59" w:rsidRDefault="00094F59" w:rsidP="004B246C">
      <w:pPr>
        <w:rPr>
          <w:sz w:val="28"/>
          <w:szCs w:val="28"/>
        </w:rPr>
      </w:pPr>
      <w:r>
        <w:rPr>
          <w:sz w:val="28"/>
          <w:szCs w:val="28"/>
        </w:rPr>
        <w:t>Method that doesn’t use the self parameters ( work at class level )</w:t>
      </w:r>
    </w:p>
    <w:p w14:paraId="04EE6903" w14:textId="7B0EC1EF" w:rsidR="00094F59" w:rsidRDefault="00094F59" w:rsidP="004B246C">
      <w:pPr>
        <w:rPr>
          <w:sz w:val="28"/>
          <w:szCs w:val="28"/>
        </w:rPr>
      </w:pPr>
      <w:r>
        <w:rPr>
          <w:sz w:val="28"/>
          <w:szCs w:val="28"/>
        </w:rPr>
        <w:t xml:space="preserve">Basically when a method doesn’t require object specific information we call it static method. If we don’t use self in normal method then it will throw an error so we need to write </w:t>
      </w:r>
      <w:r w:rsidRPr="00094F59">
        <w:rPr>
          <w:i/>
          <w:iCs/>
          <w:sz w:val="28"/>
          <w:szCs w:val="28"/>
        </w:rPr>
        <w:t>@staticmethod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at the top of method so now when we define method without self it won’t give any error.</w:t>
      </w:r>
    </w:p>
    <w:p w14:paraId="393F3BFE" w14:textId="77777777" w:rsidR="00094F59" w:rsidRDefault="00094F59" w:rsidP="004B246C">
      <w:pPr>
        <w:rPr>
          <w:sz w:val="28"/>
          <w:szCs w:val="28"/>
        </w:rPr>
      </w:pPr>
      <w:r>
        <w:rPr>
          <w:sz w:val="28"/>
          <w:szCs w:val="28"/>
        </w:rPr>
        <w:t xml:space="preserve"> @Staticmethod is a decorator which wraps a function in order to extend its behaviour without permanently modifying it.</w:t>
      </w:r>
    </w:p>
    <w:p w14:paraId="3EAD1C8F" w14:textId="46E80AFF" w:rsidR="00094F59" w:rsidRDefault="00094F59" w:rsidP="004B246C">
      <w:pPr>
        <w:rPr>
          <w:noProof/>
          <w:sz w:val="28"/>
          <w:szCs w:val="28"/>
        </w:rPr>
      </w:pPr>
      <w:r w:rsidRPr="00094F59">
        <w:rPr>
          <w:noProof/>
          <w:sz w:val="28"/>
          <w:szCs w:val="28"/>
        </w:rPr>
        <w:drawing>
          <wp:inline distT="0" distB="0" distL="0" distR="0" wp14:anchorId="4EFAB553" wp14:editId="030AFF15">
            <wp:extent cx="3894157" cy="1684166"/>
            <wp:effectExtent l="0" t="0" r="0" b="0"/>
            <wp:docPr id="58139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4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E1A6D0" w14:textId="77777777" w:rsidR="00744430" w:rsidRPr="00744430" w:rsidRDefault="00744430" w:rsidP="00744430">
      <w:pPr>
        <w:rPr>
          <w:sz w:val="28"/>
          <w:szCs w:val="28"/>
        </w:rPr>
      </w:pPr>
    </w:p>
    <w:p w14:paraId="647F7AD3" w14:textId="77777777" w:rsidR="00744430" w:rsidRDefault="00744430" w:rsidP="00744430">
      <w:pPr>
        <w:rPr>
          <w:noProof/>
          <w:sz w:val="28"/>
          <w:szCs w:val="28"/>
        </w:rPr>
      </w:pPr>
    </w:p>
    <w:p w14:paraId="217EFB95" w14:textId="74BE4E15" w:rsidR="00744430" w:rsidRDefault="00744430" w:rsidP="00744430">
      <w:pPr>
        <w:tabs>
          <w:tab w:val="left" w:pos="1240"/>
        </w:tabs>
        <w:rPr>
          <w:sz w:val="36"/>
          <w:szCs w:val="36"/>
        </w:rPr>
      </w:pPr>
      <w:r w:rsidRPr="00744430">
        <w:rPr>
          <w:b/>
          <w:bCs/>
          <w:i/>
          <w:iCs/>
          <w:sz w:val="36"/>
          <w:szCs w:val="36"/>
        </w:rPr>
        <w:t>del</w:t>
      </w:r>
      <w:r w:rsidRPr="00744430">
        <w:rPr>
          <w:sz w:val="36"/>
          <w:szCs w:val="36"/>
        </w:rPr>
        <w:t xml:space="preserve"> Keyword</w:t>
      </w:r>
    </w:p>
    <w:p w14:paraId="02314C07" w14:textId="3DA7F161" w:rsidR="00744430" w:rsidRDefault="00744430" w:rsidP="00744430">
      <w:r>
        <w:t>Used to delete object property or object itself</w:t>
      </w:r>
    </w:p>
    <w:p w14:paraId="4D09131E" w14:textId="5472E668" w:rsidR="00744430" w:rsidRPr="00744430" w:rsidRDefault="00744430" w:rsidP="00744430">
      <w:pPr>
        <w:spacing w:after="0"/>
        <w:rPr>
          <w:i/>
          <w:iCs/>
        </w:rPr>
      </w:pPr>
      <w:r w:rsidRPr="00744430">
        <w:rPr>
          <w:i/>
          <w:iCs/>
        </w:rPr>
        <w:t>del s1.name</w:t>
      </w:r>
      <w:r>
        <w:rPr>
          <w:i/>
          <w:iCs/>
        </w:rPr>
        <w:t xml:space="preserve">  // To delete attribute</w:t>
      </w:r>
    </w:p>
    <w:p w14:paraId="5807DE2A" w14:textId="08420F95" w:rsidR="00744430" w:rsidRDefault="00744430" w:rsidP="00744430">
      <w:pPr>
        <w:tabs>
          <w:tab w:val="left" w:pos="5400"/>
        </w:tabs>
        <w:spacing w:after="0"/>
        <w:rPr>
          <w:i/>
          <w:iCs/>
        </w:rPr>
      </w:pPr>
      <w:r w:rsidRPr="00744430">
        <w:rPr>
          <w:i/>
          <w:iCs/>
        </w:rPr>
        <w:t>del s1</w:t>
      </w:r>
      <w:r>
        <w:rPr>
          <w:i/>
          <w:iCs/>
        </w:rPr>
        <w:t xml:space="preserve">           // To delete whole object</w:t>
      </w:r>
      <w:r>
        <w:rPr>
          <w:i/>
          <w:iCs/>
        </w:rPr>
        <w:tab/>
      </w:r>
    </w:p>
    <w:p w14:paraId="1EA6FDA7" w14:textId="77777777" w:rsidR="00744430" w:rsidRDefault="00744430" w:rsidP="00744430">
      <w:pPr>
        <w:tabs>
          <w:tab w:val="left" w:pos="5400"/>
        </w:tabs>
        <w:spacing w:after="0"/>
        <w:rPr>
          <w:i/>
          <w:iCs/>
        </w:rPr>
      </w:pPr>
    </w:p>
    <w:p w14:paraId="38B76897" w14:textId="4C42EB68" w:rsidR="00744430" w:rsidRDefault="00744430" w:rsidP="00744430">
      <w:pPr>
        <w:spacing w:after="0"/>
      </w:pPr>
      <w:r>
        <w:t>Help in clearing up the space occupied by object or its attributes</w:t>
      </w:r>
    </w:p>
    <w:p w14:paraId="1178CD66" w14:textId="77777777" w:rsidR="005E4A01" w:rsidRDefault="005E4A01" w:rsidP="00744430">
      <w:pPr>
        <w:spacing w:after="0"/>
      </w:pPr>
    </w:p>
    <w:p w14:paraId="74C64102" w14:textId="31C88B9A" w:rsidR="005E4A01" w:rsidRDefault="005E4A01" w:rsidP="00744430">
      <w:pPr>
        <w:spacing w:after="0"/>
        <w:rPr>
          <w:sz w:val="36"/>
          <w:szCs w:val="36"/>
        </w:rPr>
      </w:pPr>
      <w:r w:rsidRPr="005E4A01">
        <w:rPr>
          <w:b/>
          <w:bCs/>
          <w:i/>
          <w:iCs/>
          <w:sz w:val="36"/>
          <w:szCs w:val="36"/>
        </w:rPr>
        <w:t>Private</w:t>
      </w:r>
      <w:r w:rsidRPr="005E4A01">
        <w:rPr>
          <w:sz w:val="36"/>
          <w:szCs w:val="36"/>
        </w:rPr>
        <w:t xml:space="preserve"> Attribute or Method</w:t>
      </w:r>
    </w:p>
    <w:p w14:paraId="2CFBB7C9" w14:textId="33996531" w:rsidR="005E4A01" w:rsidRDefault="005E4A01" w:rsidP="00744430">
      <w:pPr>
        <w:spacing w:after="0"/>
      </w:pPr>
      <w:r>
        <w:t>To make any attribute or method private i.e. not accessible outside the class we add “__” ( 2 underscore) in</w:t>
      </w:r>
      <w:r w:rsidR="00200182">
        <w:t xml:space="preserve"> </w:t>
      </w:r>
      <w:r>
        <w:t>front of attribute name or method name. Although they can be accessed using other methods of class.</w:t>
      </w:r>
    </w:p>
    <w:p w14:paraId="4BDB3552" w14:textId="77777777" w:rsidR="00200182" w:rsidRDefault="00200182" w:rsidP="00744430">
      <w:pPr>
        <w:spacing w:after="0"/>
      </w:pPr>
    </w:p>
    <w:p w14:paraId="0CBFF667" w14:textId="55B8C535" w:rsidR="00200182" w:rsidRDefault="00200182" w:rsidP="00744430">
      <w:pPr>
        <w:spacing w:after="0"/>
      </w:pPr>
      <w:r w:rsidRPr="00200182">
        <w:lastRenderedPageBreak/>
        <w:drawing>
          <wp:inline distT="0" distB="0" distL="0" distR="0" wp14:anchorId="2C726948" wp14:editId="4A53373C">
            <wp:extent cx="5943600" cy="3214370"/>
            <wp:effectExtent l="0" t="0" r="0" b="5080"/>
            <wp:docPr id="370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7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A64" w14:textId="77777777" w:rsidR="00200182" w:rsidRDefault="00200182" w:rsidP="00200182"/>
    <w:p w14:paraId="76B900DA" w14:textId="770EA975" w:rsidR="00200182" w:rsidRDefault="00200182" w:rsidP="00200182">
      <w:pPr>
        <w:tabs>
          <w:tab w:val="left" w:pos="1690"/>
        </w:tabs>
        <w:rPr>
          <w:i/>
          <w:iCs/>
        </w:rPr>
      </w:pPr>
      <w:r>
        <w:t xml:space="preserve">Here we made balance attribute private by adding </w:t>
      </w:r>
      <w:r w:rsidRPr="00200182">
        <w:rPr>
          <w:i/>
          <w:iCs/>
        </w:rPr>
        <w:t>‘_ _’</w:t>
      </w:r>
    </w:p>
    <w:p w14:paraId="3083C26D" w14:textId="77777777" w:rsidR="00E362E2" w:rsidRDefault="00E362E2" w:rsidP="00200182">
      <w:pPr>
        <w:tabs>
          <w:tab w:val="left" w:pos="1690"/>
        </w:tabs>
        <w:rPr>
          <w:i/>
          <w:iCs/>
        </w:rPr>
      </w:pPr>
    </w:p>
    <w:p w14:paraId="06617525" w14:textId="3F9836E7" w:rsidR="00E362E2" w:rsidRDefault="00E362E2" w:rsidP="00200182">
      <w:pPr>
        <w:tabs>
          <w:tab w:val="left" w:pos="1690"/>
        </w:tabs>
        <w:rPr>
          <w:b/>
          <w:bCs/>
          <w:i/>
          <w:iCs/>
          <w:sz w:val="36"/>
          <w:szCs w:val="36"/>
        </w:rPr>
      </w:pPr>
      <w:r w:rsidRPr="00E362E2">
        <w:rPr>
          <w:b/>
          <w:bCs/>
          <w:i/>
          <w:iCs/>
          <w:sz w:val="36"/>
          <w:szCs w:val="36"/>
        </w:rPr>
        <w:t>Inheritance</w:t>
      </w:r>
    </w:p>
    <w:p w14:paraId="1CC0A430" w14:textId="41FA23BB" w:rsidR="00E362E2" w:rsidRDefault="00E362E2" w:rsidP="00200182">
      <w:pPr>
        <w:tabs>
          <w:tab w:val="left" w:pos="1690"/>
        </w:tabs>
      </w:pPr>
      <w:r>
        <w:t>When one class (child/derived) derives the properties &amp; methods of another class (parent/base).</w:t>
      </w:r>
    </w:p>
    <w:p w14:paraId="61BD1D72" w14:textId="67489569" w:rsidR="00E362E2" w:rsidRPr="002F69A3" w:rsidRDefault="002F69A3" w:rsidP="00200182">
      <w:pPr>
        <w:tabs>
          <w:tab w:val="left" w:pos="1690"/>
        </w:tabs>
        <w:rPr>
          <w:b/>
          <w:bCs/>
          <w:sz w:val="36"/>
          <w:szCs w:val="36"/>
        </w:rPr>
      </w:pPr>
      <w:r w:rsidRPr="002F69A3">
        <w:drawing>
          <wp:inline distT="0" distB="0" distL="0" distR="0" wp14:anchorId="6698D660" wp14:editId="69F373BD">
            <wp:extent cx="4273550" cy="3339917"/>
            <wp:effectExtent l="0" t="0" r="0" b="0"/>
            <wp:docPr id="4389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4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3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4CF" w14:textId="38C28076" w:rsidR="002F69A3" w:rsidRDefault="002F69A3" w:rsidP="00200182">
      <w:pPr>
        <w:tabs>
          <w:tab w:val="left" w:pos="1690"/>
        </w:tabs>
        <w:rPr>
          <w:b/>
          <w:bCs/>
          <w:sz w:val="36"/>
          <w:szCs w:val="36"/>
        </w:rPr>
      </w:pPr>
      <w:r w:rsidRPr="002F69A3">
        <w:rPr>
          <w:b/>
          <w:bCs/>
          <w:sz w:val="36"/>
          <w:szCs w:val="36"/>
        </w:rPr>
        <w:lastRenderedPageBreak/>
        <w:t>Types of Inheritance</w:t>
      </w:r>
    </w:p>
    <w:p w14:paraId="324407F0" w14:textId="42514FBF" w:rsidR="002F69A3" w:rsidRDefault="002F69A3" w:rsidP="002F69A3">
      <w:pPr>
        <w:pStyle w:val="ListParagraph"/>
        <w:numPr>
          <w:ilvl w:val="0"/>
          <w:numId w:val="1"/>
        </w:numPr>
        <w:tabs>
          <w:tab w:val="left" w:pos="1690"/>
        </w:tabs>
      </w:pPr>
      <w:r>
        <w:t>Single level Inheritance (Above Example demonstrate single level inheritance)</w:t>
      </w:r>
    </w:p>
    <w:p w14:paraId="7F9F73DD" w14:textId="5FB6E679" w:rsidR="002F69A3" w:rsidRDefault="002F69A3" w:rsidP="002F69A3">
      <w:pPr>
        <w:pStyle w:val="ListParagraph"/>
        <w:numPr>
          <w:ilvl w:val="0"/>
          <w:numId w:val="1"/>
        </w:numPr>
        <w:tabs>
          <w:tab w:val="left" w:pos="1690"/>
        </w:tabs>
      </w:pPr>
      <w:r>
        <w:t>Multilevel Inheritance</w:t>
      </w:r>
    </w:p>
    <w:p w14:paraId="5C9005D7" w14:textId="6370AA06" w:rsidR="002F69A3" w:rsidRDefault="002F69A3" w:rsidP="002F69A3">
      <w:pPr>
        <w:pStyle w:val="ListParagraph"/>
        <w:numPr>
          <w:ilvl w:val="0"/>
          <w:numId w:val="1"/>
        </w:numPr>
        <w:tabs>
          <w:tab w:val="left" w:pos="1690"/>
        </w:tabs>
      </w:pPr>
      <w:r>
        <w:t>Multiple Inheritance</w:t>
      </w:r>
    </w:p>
    <w:p w14:paraId="11640167" w14:textId="77777777" w:rsidR="002F69A3" w:rsidRDefault="002F69A3" w:rsidP="002F69A3">
      <w:pPr>
        <w:tabs>
          <w:tab w:val="left" w:pos="1690"/>
        </w:tabs>
      </w:pPr>
    </w:p>
    <w:p w14:paraId="72BBCC91" w14:textId="68BD8F99" w:rsidR="002F69A3" w:rsidRPr="002F69A3" w:rsidRDefault="002F69A3" w:rsidP="002F69A3">
      <w:pPr>
        <w:tabs>
          <w:tab w:val="left" w:pos="1690"/>
        </w:tabs>
        <w:rPr>
          <w:b/>
          <w:bCs/>
        </w:rPr>
      </w:pPr>
      <w:r w:rsidRPr="002F69A3">
        <w:rPr>
          <w:b/>
          <w:bCs/>
        </w:rPr>
        <w:t xml:space="preserve">Multiple inheritance </w:t>
      </w:r>
    </w:p>
    <w:p w14:paraId="2802E7EA" w14:textId="42121B29" w:rsidR="002F69A3" w:rsidRDefault="002F69A3" w:rsidP="002F69A3">
      <w:pPr>
        <w:tabs>
          <w:tab w:val="left" w:pos="1690"/>
        </w:tabs>
        <w:rPr>
          <w:i/>
          <w:iCs/>
          <w:u w:val="single"/>
        </w:rPr>
      </w:pPr>
      <w:r w:rsidRPr="002F69A3">
        <w:rPr>
          <w:i/>
          <w:iCs/>
          <w:u w:val="single"/>
        </w:rPr>
        <w:t>A -&gt; B -&gt; C</w:t>
      </w:r>
      <w:r>
        <w:rPr>
          <w:i/>
          <w:iCs/>
          <w:u w:val="single"/>
        </w:rPr>
        <w:t xml:space="preserve"> ….</w:t>
      </w:r>
    </w:p>
    <w:p w14:paraId="4E00AC21" w14:textId="22C54C92" w:rsidR="002F69A3" w:rsidRDefault="002F69A3" w:rsidP="002F69A3">
      <w:pPr>
        <w:tabs>
          <w:tab w:val="left" w:pos="1690"/>
        </w:tabs>
        <w:rPr>
          <w:i/>
          <w:iCs/>
          <w:u w:val="single"/>
        </w:rPr>
      </w:pPr>
      <w:r w:rsidRPr="002F69A3">
        <w:rPr>
          <w:i/>
          <w:iCs/>
          <w:u w:val="single"/>
        </w:rPr>
        <w:drawing>
          <wp:inline distT="0" distB="0" distL="0" distR="0" wp14:anchorId="0617317E" wp14:editId="275D7251">
            <wp:extent cx="2781300" cy="3741420"/>
            <wp:effectExtent l="0" t="0" r="0" b="0"/>
            <wp:docPr id="101450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5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53AE" w14:textId="77777777" w:rsidR="002F69A3" w:rsidRDefault="002F69A3" w:rsidP="002F69A3">
      <w:pPr>
        <w:tabs>
          <w:tab w:val="left" w:pos="1690"/>
        </w:tabs>
        <w:rPr>
          <w:i/>
          <w:iCs/>
          <w:u w:val="single"/>
        </w:rPr>
      </w:pPr>
    </w:p>
    <w:p w14:paraId="36FA9342" w14:textId="4C196B84" w:rsidR="002F69A3" w:rsidRPr="002F69A3" w:rsidRDefault="002F69A3" w:rsidP="002F69A3">
      <w:pPr>
        <w:tabs>
          <w:tab w:val="left" w:pos="1690"/>
        </w:tabs>
        <w:rPr>
          <w:b/>
          <w:bCs/>
        </w:rPr>
      </w:pPr>
      <w:r w:rsidRPr="002F69A3">
        <w:rPr>
          <w:b/>
          <w:bCs/>
        </w:rPr>
        <w:t>Multiple Inheritance</w:t>
      </w:r>
    </w:p>
    <w:p w14:paraId="2686A16E" w14:textId="0058385D" w:rsidR="002F69A3" w:rsidRDefault="002F69A3" w:rsidP="002F69A3">
      <w:pPr>
        <w:tabs>
          <w:tab w:val="left" w:pos="1690"/>
        </w:tabs>
      </w:pPr>
      <w:r w:rsidRPr="002F69A3">
        <w:drawing>
          <wp:inline distT="0" distB="0" distL="0" distR="0" wp14:anchorId="5376FD0F" wp14:editId="69B15039">
            <wp:extent cx="2781300" cy="1522610"/>
            <wp:effectExtent l="0" t="0" r="0" b="1905"/>
            <wp:docPr id="14825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1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513" cy="15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817B" w14:textId="77777777" w:rsidR="00765594" w:rsidRDefault="002F69A3" w:rsidP="002F69A3">
      <w:pPr>
        <w:tabs>
          <w:tab w:val="left" w:pos="1690"/>
        </w:tabs>
      </w:pPr>
      <w:r w:rsidRPr="002F69A3">
        <w:lastRenderedPageBreak/>
        <w:drawing>
          <wp:inline distT="0" distB="0" distL="0" distR="0" wp14:anchorId="560B1377" wp14:editId="01F6AA14">
            <wp:extent cx="2644369" cy="2743438"/>
            <wp:effectExtent l="0" t="0" r="3810" b="0"/>
            <wp:docPr id="98633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92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1CB4B17A" w14:textId="77777777" w:rsidR="00765594" w:rsidRDefault="00765594" w:rsidP="002F69A3">
      <w:pPr>
        <w:tabs>
          <w:tab w:val="left" w:pos="1690"/>
        </w:tabs>
      </w:pPr>
    </w:p>
    <w:p w14:paraId="369BE747" w14:textId="3967FA7C" w:rsidR="002F69A3" w:rsidRDefault="00765594" w:rsidP="002F69A3">
      <w:pPr>
        <w:tabs>
          <w:tab w:val="left" w:pos="1690"/>
        </w:tabs>
        <w:rPr>
          <w:b/>
          <w:bCs/>
          <w:sz w:val="32"/>
          <w:szCs w:val="32"/>
        </w:rPr>
      </w:pPr>
      <w:r w:rsidRPr="00765594">
        <w:rPr>
          <w:b/>
          <w:bCs/>
          <w:sz w:val="32"/>
          <w:szCs w:val="32"/>
        </w:rPr>
        <w:t>SUPER()</w:t>
      </w:r>
      <w:r w:rsidR="002F69A3" w:rsidRPr="00765594">
        <w:rPr>
          <w:b/>
          <w:bCs/>
          <w:sz w:val="32"/>
          <w:szCs w:val="32"/>
        </w:rPr>
        <w:tab/>
      </w:r>
    </w:p>
    <w:p w14:paraId="522DE298" w14:textId="060B6CF5" w:rsidR="00765594" w:rsidRDefault="00765594" w:rsidP="002F69A3">
      <w:pPr>
        <w:tabs>
          <w:tab w:val="left" w:pos="1690"/>
        </w:tabs>
      </w:pPr>
      <w:r>
        <w:t>When we want to access attribute or method of parent class directly in child class definition then we use super().</w:t>
      </w:r>
    </w:p>
    <w:p w14:paraId="12071F6E" w14:textId="2A045192" w:rsidR="00765594" w:rsidRDefault="00765594" w:rsidP="002F69A3">
      <w:pPr>
        <w:tabs>
          <w:tab w:val="left" w:pos="1690"/>
        </w:tabs>
      </w:pPr>
      <w:r w:rsidRPr="00765594">
        <w:drawing>
          <wp:inline distT="0" distB="0" distL="0" distR="0" wp14:anchorId="02BA0EDB" wp14:editId="0D4A0F5B">
            <wp:extent cx="4038600" cy="3562350"/>
            <wp:effectExtent l="0" t="0" r="0" b="0"/>
            <wp:docPr id="80920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2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479" cy="35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4C6A" w14:textId="6A929933" w:rsidR="00765594" w:rsidRDefault="00B53BC9" w:rsidP="002F69A3">
      <w:pPr>
        <w:tabs>
          <w:tab w:val="left" w:pos="1690"/>
        </w:tabs>
      </w:pPr>
      <w:r w:rsidRPr="00B53BC9">
        <w:drawing>
          <wp:inline distT="0" distB="0" distL="0" distR="0" wp14:anchorId="150C38D5" wp14:editId="10ED0E29">
            <wp:extent cx="2027096" cy="441998"/>
            <wp:effectExtent l="0" t="0" r="0" b="0"/>
            <wp:docPr id="171356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66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1D1" w14:textId="5CEEC4CF" w:rsidR="00B53BC9" w:rsidRDefault="00B53BC9" w:rsidP="002F69A3">
      <w:pPr>
        <w:tabs>
          <w:tab w:val="left" w:pos="1690"/>
        </w:tabs>
        <w:rPr>
          <w:b/>
          <w:bCs/>
          <w:sz w:val="32"/>
          <w:szCs w:val="32"/>
        </w:rPr>
      </w:pPr>
      <w:r w:rsidRPr="00B53BC9">
        <w:rPr>
          <w:b/>
          <w:bCs/>
          <w:sz w:val="32"/>
          <w:szCs w:val="32"/>
        </w:rPr>
        <w:lastRenderedPageBreak/>
        <w:t>Class Method</w:t>
      </w:r>
    </w:p>
    <w:p w14:paraId="583C7A56" w14:textId="77777777" w:rsidR="00B03456" w:rsidRDefault="00B53BC9" w:rsidP="002F69A3">
      <w:pPr>
        <w:tabs>
          <w:tab w:val="left" w:pos="1690"/>
        </w:tabs>
      </w:pPr>
      <w:r>
        <w:t xml:space="preserve">Suppose I have provided a global </w:t>
      </w:r>
      <w:r w:rsidRPr="00B53BC9">
        <w:rPr>
          <w:i/>
          <w:iCs/>
        </w:rPr>
        <w:t>name</w:t>
      </w:r>
      <w:r>
        <w:t xml:space="preserve"> to </w:t>
      </w:r>
      <w:r w:rsidRPr="00B03456">
        <w:t>a</w:t>
      </w:r>
      <w:r>
        <w:rPr>
          <w:i/>
          <w:iCs/>
        </w:rPr>
        <w:t xml:space="preserve"> </w:t>
      </w:r>
      <w:r>
        <w:t xml:space="preserve">class </w:t>
      </w:r>
      <w:r w:rsidRPr="00B53BC9">
        <w:rPr>
          <w:i/>
          <w:iCs/>
        </w:rPr>
        <w:t>Person</w:t>
      </w:r>
      <w:r w:rsidR="00B03456">
        <w:rPr>
          <w:i/>
          <w:iCs/>
        </w:rPr>
        <w:t xml:space="preserve">. </w:t>
      </w:r>
      <w:r w:rsidR="00B03456">
        <w:t>Now I want to change the name not only of the object but for the whole class.</w:t>
      </w:r>
    </w:p>
    <w:p w14:paraId="61730CCC" w14:textId="5C80A533" w:rsidR="00B53BC9" w:rsidRDefault="00B03456" w:rsidP="002F69A3">
      <w:pPr>
        <w:tabs>
          <w:tab w:val="left" w:pos="1690"/>
        </w:tabs>
      </w:pPr>
      <w:r w:rsidRPr="00B03456">
        <w:rPr>
          <w:i/>
          <w:iCs/>
        </w:rPr>
        <w:drawing>
          <wp:inline distT="0" distB="0" distL="0" distR="0" wp14:anchorId="4E4E7D87" wp14:editId="15E76439">
            <wp:extent cx="2222500" cy="2000250"/>
            <wp:effectExtent l="0" t="0" r="6350" b="0"/>
            <wp:docPr id="3564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74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2696" cy="20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BC9">
        <w:rPr>
          <w:i/>
          <w:iCs/>
        </w:rPr>
        <w:t xml:space="preserve"> </w:t>
      </w:r>
      <w:r w:rsidR="00B53BC9">
        <w:t xml:space="preserve"> </w:t>
      </w:r>
    </w:p>
    <w:p w14:paraId="3BEE4D58" w14:textId="69C4B5B7" w:rsidR="00B03456" w:rsidRDefault="00B03456" w:rsidP="002F69A3">
      <w:pPr>
        <w:tabs>
          <w:tab w:val="left" w:pos="1690"/>
        </w:tabs>
      </w:pPr>
      <w:r>
        <w:t xml:space="preserve">When I do this only name specific to object changes and for class it remains same. </w:t>
      </w:r>
    </w:p>
    <w:p w14:paraId="484AABBF" w14:textId="0969ACEE" w:rsidR="00B03456" w:rsidRDefault="00B03456" w:rsidP="002F69A3">
      <w:pPr>
        <w:tabs>
          <w:tab w:val="left" w:pos="1690"/>
        </w:tabs>
      </w:pPr>
      <w:r>
        <w:t>So we could do something like this</w:t>
      </w:r>
    </w:p>
    <w:p w14:paraId="654560B4" w14:textId="4F906C25" w:rsidR="00B03456" w:rsidRDefault="00B03456" w:rsidP="002F69A3">
      <w:pPr>
        <w:tabs>
          <w:tab w:val="left" w:pos="1690"/>
        </w:tabs>
      </w:pPr>
      <w:r w:rsidRPr="00B03456">
        <w:drawing>
          <wp:inline distT="0" distB="0" distL="0" distR="0" wp14:anchorId="7291ABEB" wp14:editId="70588892">
            <wp:extent cx="2724150" cy="606061"/>
            <wp:effectExtent l="0" t="0" r="0" b="3810"/>
            <wp:docPr id="91635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54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2334" cy="6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C23" w14:textId="1F9DF53D" w:rsidR="00B03456" w:rsidRDefault="00B03456" w:rsidP="002F69A3">
      <w:pPr>
        <w:tabs>
          <w:tab w:val="left" w:pos="1690"/>
        </w:tabs>
        <w:rPr>
          <w:b/>
          <w:bCs/>
          <w:i/>
          <w:iCs/>
        </w:rPr>
      </w:pPr>
      <w:r>
        <w:t xml:space="preserve">Else We can use </w:t>
      </w:r>
      <w:r w:rsidRPr="00B03456">
        <w:rPr>
          <w:b/>
          <w:bCs/>
          <w:i/>
          <w:iCs/>
        </w:rPr>
        <w:t>@classmethod</w:t>
      </w:r>
    </w:p>
    <w:p w14:paraId="6C0A1534" w14:textId="5DFF757E" w:rsidR="00B03456" w:rsidRDefault="00B03456" w:rsidP="002F69A3">
      <w:pPr>
        <w:tabs>
          <w:tab w:val="left" w:pos="1690"/>
        </w:tabs>
      </w:pPr>
      <w:r w:rsidRPr="00B03456">
        <w:drawing>
          <wp:inline distT="0" distB="0" distL="0" distR="0" wp14:anchorId="2C4B4382" wp14:editId="610EAD75">
            <wp:extent cx="2971800" cy="1355196"/>
            <wp:effectExtent l="0" t="0" r="0" b="0"/>
            <wp:docPr id="207065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99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4526" cy="13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C90" w14:textId="6100F1E4" w:rsidR="00B03456" w:rsidRPr="00B03456" w:rsidRDefault="00B03456" w:rsidP="002F69A3">
      <w:pPr>
        <w:tabs>
          <w:tab w:val="left" w:pos="1690"/>
        </w:tabs>
      </w:pPr>
      <w:r>
        <w:t xml:space="preserve">In class method we pass </w:t>
      </w:r>
      <w:r w:rsidRPr="00B03456">
        <w:rPr>
          <w:i/>
          <w:iCs/>
        </w:rPr>
        <w:t>cls</w:t>
      </w:r>
      <w:r>
        <w:rPr>
          <w:i/>
          <w:iCs/>
        </w:rPr>
        <w:t xml:space="preserve"> </w:t>
      </w:r>
      <w:r>
        <w:t>as first argument which directly references to class and not the object.</w:t>
      </w:r>
    </w:p>
    <w:sectPr w:rsidR="00B03456" w:rsidRPr="00B0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2F657" w14:textId="77777777" w:rsidR="00382CD7" w:rsidRDefault="00382CD7" w:rsidP="005F3BC7">
      <w:pPr>
        <w:spacing w:after="0" w:line="240" w:lineRule="auto"/>
      </w:pPr>
      <w:r>
        <w:separator/>
      </w:r>
    </w:p>
  </w:endnote>
  <w:endnote w:type="continuationSeparator" w:id="0">
    <w:p w14:paraId="04431538" w14:textId="77777777" w:rsidR="00382CD7" w:rsidRDefault="00382CD7" w:rsidP="005F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CEBF6" w14:textId="77777777" w:rsidR="00382CD7" w:rsidRDefault="00382CD7" w:rsidP="005F3BC7">
      <w:pPr>
        <w:spacing w:after="0" w:line="240" w:lineRule="auto"/>
      </w:pPr>
      <w:r>
        <w:separator/>
      </w:r>
    </w:p>
  </w:footnote>
  <w:footnote w:type="continuationSeparator" w:id="0">
    <w:p w14:paraId="2C0EBFF3" w14:textId="77777777" w:rsidR="00382CD7" w:rsidRDefault="00382CD7" w:rsidP="005F3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628DB"/>
    <w:multiLevelType w:val="hybridMultilevel"/>
    <w:tmpl w:val="AC3AA508"/>
    <w:lvl w:ilvl="0" w:tplc="6D70F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15"/>
    <w:rsid w:val="00057883"/>
    <w:rsid w:val="00094F59"/>
    <w:rsid w:val="001031B0"/>
    <w:rsid w:val="00182E53"/>
    <w:rsid w:val="001F282B"/>
    <w:rsid w:val="00200182"/>
    <w:rsid w:val="002F69A3"/>
    <w:rsid w:val="00331A9E"/>
    <w:rsid w:val="00337715"/>
    <w:rsid w:val="0034648D"/>
    <w:rsid w:val="00382CD7"/>
    <w:rsid w:val="00435642"/>
    <w:rsid w:val="004B246C"/>
    <w:rsid w:val="005E4A01"/>
    <w:rsid w:val="005F3BC7"/>
    <w:rsid w:val="00626404"/>
    <w:rsid w:val="00744430"/>
    <w:rsid w:val="00765594"/>
    <w:rsid w:val="00784370"/>
    <w:rsid w:val="00813472"/>
    <w:rsid w:val="00883218"/>
    <w:rsid w:val="00A93794"/>
    <w:rsid w:val="00B03456"/>
    <w:rsid w:val="00B53BC9"/>
    <w:rsid w:val="00BB7C81"/>
    <w:rsid w:val="00D4540A"/>
    <w:rsid w:val="00E362E2"/>
    <w:rsid w:val="00E447F4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4DCC"/>
  <w15:chartTrackingRefBased/>
  <w15:docId w15:val="{3ADB183C-551A-4D3D-9DFD-08FFC8A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C7"/>
  </w:style>
  <w:style w:type="paragraph" w:styleId="Footer">
    <w:name w:val="footer"/>
    <w:basedOn w:val="Normal"/>
    <w:link w:val="FooterChar"/>
    <w:uiPriority w:val="99"/>
    <w:unhideWhenUsed/>
    <w:rsid w:val="005F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C7"/>
  </w:style>
  <w:style w:type="paragraph" w:styleId="ListParagraph">
    <w:name w:val="List Paragraph"/>
    <w:basedOn w:val="Normal"/>
    <w:uiPriority w:val="34"/>
    <w:qFormat/>
    <w:rsid w:val="002F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file/d/10a2ZbFoudyQvm_uts-AaGi59JFqBSftP/view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11</cp:revision>
  <dcterms:created xsi:type="dcterms:W3CDTF">2024-06-23T09:29:00Z</dcterms:created>
  <dcterms:modified xsi:type="dcterms:W3CDTF">2024-06-26T18:03:00Z</dcterms:modified>
</cp:coreProperties>
</file>