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CD5A5" w14:textId="2B450972" w:rsidR="00DC20CC" w:rsidRDefault="0086584A" w:rsidP="00E53F4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53F46">
        <w:rPr>
          <w:rFonts w:ascii="Times New Roman" w:hAnsi="Times New Roman" w:cs="Times New Roman"/>
          <w:b/>
          <w:bCs/>
          <w:sz w:val="32"/>
          <w:szCs w:val="32"/>
          <w:lang w:val="en-US"/>
        </w:rPr>
        <w:t>Semantic Routing</w:t>
      </w:r>
    </w:p>
    <w:p w14:paraId="2D881051" w14:textId="77777777" w:rsidR="00E53F46" w:rsidRDefault="00E53F46" w:rsidP="00E53F46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9A2FACD" w14:textId="77777777" w:rsidR="00E53F46" w:rsidRDefault="00E53F46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E59026" w14:textId="735FC2D8" w:rsidR="00212AF1" w:rsidRDefault="00000000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5" w:anchor="generate-embeddings" w:history="1">
        <w:r w:rsidR="00212AF1" w:rsidRPr="00D0127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https://github.com/ollama/ollama/blob/main/docs/api.md#generate-embeddings</w:t>
        </w:r>
      </w:hyperlink>
    </w:p>
    <w:p w14:paraId="543DD2EA" w14:textId="77777777" w:rsidR="00212AF1" w:rsidRDefault="00212AF1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AEB952" w14:textId="3A92E98D" w:rsidR="00E53F46" w:rsidRDefault="001A088A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Embedding models via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D9CA540" w14:textId="77777777" w:rsidR="001A088A" w:rsidRDefault="001A088A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A41704" w14:textId="5A99BC2B" w:rsidR="00AD3621" w:rsidRDefault="003E45AF" w:rsidP="001467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Command: </w:t>
      </w:r>
      <w:r w:rsidR="00AD362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AD3621" w:rsidRPr="00AD3621">
        <w:rPr>
          <w:rFonts w:ascii="Times New Roman" w:hAnsi="Times New Roman" w:cs="Times New Roman"/>
          <w:sz w:val="24"/>
          <w:szCs w:val="24"/>
          <w:lang w:val="en-US"/>
        </w:rPr>
        <w:t>ollama</w:t>
      </w:r>
      <w:proofErr w:type="spellEnd"/>
      <w:r w:rsidR="00AD3621" w:rsidRPr="00AD3621">
        <w:rPr>
          <w:rFonts w:ascii="Times New Roman" w:hAnsi="Times New Roman" w:cs="Times New Roman"/>
          <w:sz w:val="24"/>
          <w:szCs w:val="24"/>
          <w:lang w:val="en-US"/>
        </w:rPr>
        <w:t xml:space="preserve"> pull </w:t>
      </w:r>
      <w:proofErr w:type="spellStart"/>
      <w:r w:rsidR="00AD3621" w:rsidRPr="00AD3621">
        <w:rPr>
          <w:rFonts w:ascii="Times New Roman" w:hAnsi="Times New Roman" w:cs="Times New Roman"/>
          <w:sz w:val="24"/>
          <w:szCs w:val="24"/>
          <w:lang w:val="en-US"/>
        </w:rPr>
        <w:t>mxbai</w:t>
      </w:r>
      <w:proofErr w:type="spellEnd"/>
      <w:r w:rsidR="00AD3621" w:rsidRPr="00AD3621">
        <w:rPr>
          <w:rFonts w:ascii="Times New Roman" w:hAnsi="Times New Roman" w:cs="Times New Roman"/>
          <w:sz w:val="24"/>
          <w:szCs w:val="24"/>
          <w:lang w:val="en-US"/>
        </w:rPr>
        <w:t>-embed-larg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D362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E12DC9E" w14:textId="77777777" w:rsidR="00C332DE" w:rsidRDefault="00C332DE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D2C44B" w14:textId="77777777" w:rsidR="00B866E8" w:rsidRDefault="00B866E8" w:rsidP="00B866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Usage:</w:t>
      </w:r>
    </w:p>
    <w:p w14:paraId="0BB6A0E6" w14:textId="77777777" w:rsidR="00B866E8" w:rsidRDefault="00B866E8" w:rsidP="00B866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F6DA1" w14:textId="6AC11103" w:rsidR="00B866E8" w:rsidRDefault="00B866E8" w:rsidP="00B866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66E8">
        <w:rPr>
          <w:rFonts w:ascii="Times New Roman" w:hAnsi="Times New Roman" w:cs="Times New Roman"/>
          <w:b/>
          <w:bCs/>
          <w:sz w:val="24"/>
          <w:szCs w:val="24"/>
        </w:rPr>
        <w:t>REST API</w:t>
      </w:r>
    </w:p>
    <w:p w14:paraId="566D7ADA" w14:textId="77777777" w:rsidR="009402F2" w:rsidRDefault="009402F2" w:rsidP="00B866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46305" w14:textId="75BEB759" w:rsidR="009402F2" w:rsidRDefault="009402F2" w:rsidP="00B866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[Single Input]</w:t>
      </w:r>
    </w:p>
    <w:p w14:paraId="13409F89" w14:textId="77777777" w:rsidR="00746464" w:rsidRPr="00B866E8" w:rsidRDefault="00746464" w:rsidP="00B866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9D5ECD" w14:textId="7A4AB114" w:rsidR="00B866E8" w:rsidRPr="00B866E8" w:rsidRDefault="00B866E8" w:rsidP="00B8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6E8">
        <w:rPr>
          <w:rFonts w:ascii="Times New Roman" w:hAnsi="Times New Roman" w:cs="Times New Roman"/>
          <w:sz w:val="24"/>
          <w:szCs w:val="24"/>
        </w:rPr>
        <w:t>curl http://localhost:11434/api/</w:t>
      </w:r>
      <w:r w:rsidRPr="000D53DB">
        <w:rPr>
          <w:rFonts w:ascii="Times New Roman" w:hAnsi="Times New Roman" w:cs="Times New Roman"/>
          <w:b/>
          <w:bCs/>
          <w:sz w:val="24"/>
          <w:szCs w:val="24"/>
        </w:rPr>
        <w:t>embed -d</w:t>
      </w:r>
      <w:r w:rsidRPr="00B866E8">
        <w:rPr>
          <w:rFonts w:ascii="Times New Roman" w:hAnsi="Times New Roman" w:cs="Times New Roman"/>
          <w:sz w:val="24"/>
          <w:szCs w:val="24"/>
        </w:rPr>
        <w:t xml:space="preserve"> '{</w:t>
      </w:r>
    </w:p>
    <w:p w14:paraId="6C4AE0D8" w14:textId="2B8C576B" w:rsidR="00B866E8" w:rsidRPr="00B866E8" w:rsidRDefault="00B866E8" w:rsidP="00B8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6E8">
        <w:rPr>
          <w:rFonts w:ascii="Times New Roman" w:hAnsi="Times New Roman" w:cs="Times New Roman"/>
          <w:sz w:val="24"/>
          <w:szCs w:val="24"/>
        </w:rPr>
        <w:t xml:space="preserve">  "model": "all-minilm</w:t>
      </w:r>
      <w:r w:rsidR="00B47331">
        <w:rPr>
          <w:rFonts w:ascii="Times New Roman" w:hAnsi="Times New Roman" w:cs="Times New Roman"/>
          <w:sz w:val="24"/>
          <w:szCs w:val="24"/>
        </w:rPr>
        <w:t>:33m</w:t>
      </w:r>
      <w:r w:rsidRPr="00B866E8">
        <w:rPr>
          <w:rFonts w:ascii="Times New Roman" w:hAnsi="Times New Roman" w:cs="Times New Roman"/>
          <w:sz w:val="24"/>
          <w:szCs w:val="24"/>
        </w:rPr>
        <w:t>",</w:t>
      </w:r>
    </w:p>
    <w:p w14:paraId="0FA0C0C6" w14:textId="64FC1452" w:rsidR="00B866E8" w:rsidRPr="00B866E8" w:rsidRDefault="00B866E8" w:rsidP="00B8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6E8">
        <w:rPr>
          <w:rFonts w:ascii="Times New Roman" w:hAnsi="Times New Roman" w:cs="Times New Roman"/>
          <w:sz w:val="24"/>
          <w:szCs w:val="24"/>
        </w:rPr>
        <w:t xml:space="preserve">  "</w:t>
      </w:r>
      <w:r w:rsidR="00E43303">
        <w:rPr>
          <w:rFonts w:ascii="Times New Roman" w:hAnsi="Times New Roman" w:cs="Times New Roman"/>
          <w:sz w:val="24"/>
          <w:szCs w:val="24"/>
        </w:rPr>
        <w:t>input</w:t>
      </w:r>
      <w:r w:rsidRPr="00B866E8">
        <w:rPr>
          <w:rFonts w:ascii="Times New Roman" w:hAnsi="Times New Roman" w:cs="Times New Roman"/>
          <w:sz w:val="24"/>
          <w:szCs w:val="24"/>
        </w:rPr>
        <w:t>": "The sky is blue because of Rayleigh scattering"</w:t>
      </w:r>
    </w:p>
    <w:p w14:paraId="25101A9D" w14:textId="77777777" w:rsidR="00B866E8" w:rsidRDefault="00B866E8" w:rsidP="00B8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6E8">
        <w:rPr>
          <w:rFonts w:ascii="Times New Roman" w:hAnsi="Times New Roman" w:cs="Times New Roman"/>
          <w:sz w:val="24"/>
          <w:szCs w:val="24"/>
        </w:rPr>
        <w:t>}'</w:t>
      </w:r>
    </w:p>
    <w:p w14:paraId="7A361908" w14:textId="77777777" w:rsidR="00244641" w:rsidRDefault="00244641" w:rsidP="00B8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718DEF" w14:textId="77777777" w:rsidR="00576245" w:rsidRDefault="00576245" w:rsidP="00B8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D8A57A" w14:textId="24EE843A" w:rsidR="00576245" w:rsidRDefault="00576245" w:rsidP="0057624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[Multiple Input]</w:t>
      </w:r>
    </w:p>
    <w:p w14:paraId="3450F2A4" w14:textId="77777777" w:rsidR="00576245" w:rsidRPr="00B866E8" w:rsidRDefault="00576245" w:rsidP="0057624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955B2" w14:textId="77777777" w:rsidR="00576245" w:rsidRPr="00B866E8" w:rsidRDefault="00576245" w:rsidP="00576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6E8">
        <w:rPr>
          <w:rFonts w:ascii="Times New Roman" w:hAnsi="Times New Roman" w:cs="Times New Roman"/>
          <w:sz w:val="24"/>
          <w:szCs w:val="24"/>
        </w:rPr>
        <w:t>curl http://localhost:11434/api/</w:t>
      </w:r>
      <w:r w:rsidRPr="000D53DB">
        <w:rPr>
          <w:rFonts w:ascii="Times New Roman" w:hAnsi="Times New Roman" w:cs="Times New Roman"/>
          <w:b/>
          <w:bCs/>
          <w:sz w:val="24"/>
          <w:szCs w:val="24"/>
        </w:rPr>
        <w:t>embed -d</w:t>
      </w:r>
      <w:r w:rsidRPr="00B866E8">
        <w:rPr>
          <w:rFonts w:ascii="Times New Roman" w:hAnsi="Times New Roman" w:cs="Times New Roman"/>
          <w:sz w:val="24"/>
          <w:szCs w:val="24"/>
        </w:rPr>
        <w:t xml:space="preserve"> '{</w:t>
      </w:r>
    </w:p>
    <w:p w14:paraId="69D95884" w14:textId="77777777" w:rsidR="00576245" w:rsidRPr="00B866E8" w:rsidRDefault="00576245" w:rsidP="00576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6E8">
        <w:rPr>
          <w:rFonts w:ascii="Times New Roman" w:hAnsi="Times New Roman" w:cs="Times New Roman"/>
          <w:sz w:val="24"/>
          <w:szCs w:val="24"/>
        </w:rPr>
        <w:t xml:space="preserve">  "model": "all-minilm</w:t>
      </w:r>
      <w:r>
        <w:rPr>
          <w:rFonts w:ascii="Times New Roman" w:hAnsi="Times New Roman" w:cs="Times New Roman"/>
          <w:sz w:val="24"/>
          <w:szCs w:val="24"/>
        </w:rPr>
        <w:t>:33m</w:t>
      </w:r>
      <w:r w:rsidRPr="00B866E8">
        <w:rPr>
          <w:rFonts w:ascii="Times New Roman" w:hAnsi="Times New Roman" w:cs="Times New Roman"/>
          <w:sz w:val="24"/>
          <w:szCs w:val="24"/>
        </w:rPr>
        <w:t>",</w:t>
      </w:r>
    </w:p>
    <w:p w14:paraId="5225AB66" w14:textId="7E58AF57" w:rsidR="00576245" w:rsidRPr="00B866E8" w:rsidRDefault="00576245" w:rsidP="00EC7571">
      <w:pPr>
        <w:rPr>
          <w:rFonts w:ascii="Times New Roman" w:hAnsi="Times New Roman" w:cs="Times New Roman"/>
          <w:sz w:val="24"/>
          <w:szCs w:val="24"/>
        </w:rPr>
      </w:pPr>
      <w:r w:rsidRPr="00B866E8">
        <w:rPr>
          <w:rFonts w:ascii="Times New Roman" w:hAnsi="Times New Roman" w:cs="Times New Roman"/>
          <w:sz w:val="24"/>
          <w:szCs w:val="24"/>
        </w:rPr>
        <w:t xml:space="preserve">  "</w:t>
      </w:r>
      <w:r w:rsidR="00E43303">
        <w:rPr>
          <w:rFonts w:ascii="Times New Roman" w:hAnsi="Times New Roman" w:cs="Times New Roman"/>
          <w:sz w:val="24"/>
          <w:szCs w:val="24"/>
        </w:rPr>
        <w:t>input</w:t>
      </w:r>
      <w:r w:rsidRPr="00B866E8">
        <w:rPr>
          <w:rFonts w:ascii="Times New Roman" w:hAnsi="Times New Roman" w:cs="Times New Roman"/>
          <w:sz w:val="24"/>
          <w:szCs w:val="24"/>
        </w:rPr>
        <w:t xml:space="preserve">": </w:t>
      </w:r>
      <w:r w:rsidR="00EC7571" w:rsidRPr="00EC7571">
        <w:rPr>
          <w:rFonts w:ascii="Times New Roman" w:hAnsi="Times New Roman" w:cs="Times New Roman"/>
          <w:sz w:val="24"/>
          <w:szCs w:val="24"/>
        </w:rPr>
        <w:t>["Why is the sky blue?", "Why is the grass green?"]</w:t>
      </w:r>
    </w:p>
    <w:p w14:paraId="0A2D5408" w14:textId="77777777" w:rsidR="00576245" w:rsidRDefault="00576245" w:rsidP="00576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6E8">
        <w:rPr>
          <w:rFonts w:ascii="Times New Roman" w:hAnsi="Times New Roman" w:cs="Times New Roman"/>
          <w:sz w:val="24"/>
          <w:szCs w:val="24"/>
        </w:rPr>
        <w:t>}'</w:t>
      </w:r>
    </w:p>
    <w:p w14:paraId="78AFC9AB" w14:textId="77777777" w:rsidR="00576245" w:rsidRDefault="00576245" w:rsidP="00B8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6A0690" w14:textId="77777777" w:rsidR="00244641" w:rsidRDefault="00244641" w:rsidP="00B8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E4D377" w14:textId="2A03252A" w:rsidR="00E26DB0" w:rsidRDefault="00E26DB0" w:rsidP="00B8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generates the vector of the given input (prompt) and </w:t>
      </w:r>
      <w:r w:rsidR="006377EF">
        <w:rPr>
          <w:rFonts w:ascii="Times New Roman" w:hAnsi="Times New Roman" w:cs="Times New Roman"/>
          <w:sz w:val="24"/>
          <w:szCs w:val="24"/>
        </w:rPr>
        <w:t>below parameters to measure the performance:</w:t>
      </w:r>
    </w:p>
    <w:p w14:paraId="27A53173" w14:textId="28CF549B" w:rsidR="00E26DB0" w:rsidRPr="00E26DB0" w:rsidRDefault="00E26DB0" w:rsidP="00E26D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DB0">
        <w:rPr>
          <w:rFonts w:ascii="Times New Roman" w:hAnsi="Times New Roman" w:cs="Times New Roman"/>
          <w:b/>
          <w:bCs/>
          <w:sz w:val="24"/>
          <w:szCs w:val="24"/>
        </w:rPr>
        <w:t xml:space="preserve">  "</w:t>
      </w:r>
      <w:proofErr w:type="spellStart"/>
      <w:r w:rsidRPr="00E26DB0">
        <w:rPr>
          <w:rFonts w:ascii="Times New Roman" w:hAnsi="Times New Roman" w:cs="Times New Roman"/>
          <w:b/>
          <w:bCs/>
          <w:sz w:val="24"/>
          <w:szCs w:val="24"/>
        </w:rPr>
        <w:t>total_duration</w:t>
      </w:r>
      <w:proofErr w:type="spellEnd"/>
      <w:r w:rsidRPr="00E26DB0">
        <w:rPr>
          <w:rFonts w:ascii="Times New Roman" w:hAnsi="Times New Roman" w:cs="Times New Roman"/>
          <w:b/>
          <w:bCs/>
          <w:sz w:val="24"/>
          <w:szCs w:val="24"/>
        </w:rPr>
        <w:t xml:space="preserve">": </w:t>
      </w:r>
      <w:r w:rsidR="000F52C4" w:rsidRPr="000F52C4">
        <w:rPr>
          <w:rFonts w:ascii="Times New Roman" w:hAnsi="Times New Roman" w:cs="Times New Roman"/>
          <w:b/>
          <w:bCs/>
          <w:sz w:val="24"/>
          <w:szCs w:val="24"/>
        </w:rPr>
        <w:t>time spent generating the response</w:t>
      </w:r>
    </w:p>
    <w:p w14:paraId="0766D6DB" w14:textId="3EAB51D6" w:rsidR="00E26DB0" w:rsidRPr="00E26DB0" w:rsidRDefault="00E26DB0" w:rsidP="00E26D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6DB0">
        <w:rPr>
          <w:rFonts w:ascii="Times New Roman" w:hAnsi="Times New Roman" w:cs="Times New Roman"/>
          <w:b/>
          <w:bCs/>
          <w:sz w:val="24"/>
          <w:szCs w:val="24"/>
        </w:rPr>
        <w:t xml:space="preserve">  "</w:t>
      </w:r>
      <w:proofErr w:type="spellStart"/>
      <w:r w:rsidRPr="00E26DB0">
        <w:rPr>
          <w:rFonts w:ascii="Times New Roman" w:hAnsi="Times New Roman" w:cs="Times New Roman"/>
          <w:b/>
          <w:bCs/>
          <w:sz w:val="24"/>
          <w:szCs w:val="24"/>
        </w:rPr>
        <w:t>load_duration</w:t>
      </w:r>
      <w:proofErr w:type="spellEnd"/>
      <w:r w:rsidRPr="00E26DB0">
        <w:rPr>
          <w:rFonts w:ascii="Times New Roman" w:hAnsi="Times New Roman" w:cs="Times New Roman"/>
          <w:b/>
          <w:bCs/>
          <w:sz w:val="24"/>
          <w:szCs w:val="24"/>
        </w:rPr>
        <w:t xml:space="preserve">": </w:t>
      </w:r>
      <w:r w:rsidR="000F52C4" w:rsidRPr="000F52C4">
        <w:rPr>
          <w:rFonts w:ascii="Times New Roman" w:hAnsi="Times New Roman" w:cs="Times New Roman"/>
          <w:b/>
          <w:bCs/>
          <w:sz w:val="24"/>
          <w:szCs w:val="24"/>
        </w:rPr>
        <w:t>time spent in nanoseconds loading the model</w:t>
      </w:r>
      <w:r w:rsidR="00C935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7133">
        <w:rPr>
          <w:rFonts w:ascii="Times New Roman" w:hAnsi="Times New Roman" w:cs="Times New Roman"/>
          <w:b/>
          <w:bCs/>
          <w:sz w:val="24"/>
          <w:szCs w:val="24"/>
        </w:rPr>
        <w:t>(ns)</w:t>
      </w:r>
    </w:p>
    <w:p w14:paraId="0F4D4D61" w14:textId="55CDDFD0" w:rsidR="00E26DB0" w:rsidRPr="00E26DB0" w:rsidRDefault="00E26DB0" w:rsidP="00E26D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6DB0">
        <w:rPr>
          <w:rFonts w:ascii="Times New Roman" w:hAnsi="Times New Roman" w:cs="Times New Roman"/>
          <w:b/>
          <w:bCs/>
          <w:sz w:val="24"/>
          <w:szCs w:val="24"/>
        </w:rPr>
        <w:t xml:space="preserve">  "</w:t>
      </w:r>
      <w:proofErr w:type="spellStart"/>
      <w:r w:rsidRPr="00E26DB0">
        <w:rPr>
          <w:rFonts w:ascii="Times New Roman" w:hAnsi="Times New Roman" w:cs="Times New Roman"/>
          <w:b/>
          <w:bCs/>
          <w:sz w:val="24"/>
          <w:szCs w:val="24"/>
        </w:rPr>
        <w:t>prompt_eval_count</w:t>
      </w:r>
      <w:proofErr w:type="spellEnd"/>
      <w:r w:rsidRPr="00E26DB0">
        <w:rPr>
          <w:rFonts w:ascii="Times New Roman" w:hAnsi="Times New Roman" w:cs="Times New Roman"/>
          <w:b/>
          <w:bCs/>
          <w:sz w:val="24"/>
          <w:szCs w:val="24"/>
        </w:rPr>
        <w:t xml:space="preserve">": </w:t>
      </w:r>
      <w:r w:rsidR="009573F1" w:rsidRPr="009573F1">
        <w:rPr>
          <w:rFonts w:ascii="Times New Roman" w:hAnsi="Times New Roman" w:cs="Times New Roman"/>
          <w:b/>
          <w:bCs/>
          <w:sz w:val="24"/>
          <w:szCs w:val="24"/>
        </w:rPr>
        <w:t>number of tokens in the prompt</w:t>
      </w:r>
    </w:p>
    <w:p w14:paraId="3EE7B23F" w14:textId="77777777" w:rsidR="00E26DB0" w:rsidRDefault="00E26DB0" w:rsidP="00B8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D9CA96" w14:textId="77777777" w:rsidR="00E26DB0" w:rsidRPr="00B866E8" w:rsidRDefault="00E26DB0" w:rsidP="00B8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D9B2BA" w14:textId="77777777" w:rsidR="00B866E8" w:rsidRDefault="00B866E8" w:rsidP="00B866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66E8">
        <w:rPr>
          <w:rFonts w:ascii="Times New Roman" w:hAnsi="Times New Roman" w:cs="Times New Roman"/>
          <w:b/>
          <w:bCs/>
          <w:sz w:val="24"/>
          <w:szCs w:val="24"/>
        </w:rPr>
        <w:t>Python library</w:t>
      </w:r>
    </w:p>
    <w:p w14:paraId="1948C57C" w14:textId="77777777" w:rsidR="008F2204" w:rsidRPr="00B866E8" w:rsidRDefault="008F2204" w:rsidP="00B866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A8487" w14:textId="77777777" w:rsidR="00B866E8" w:rsidRPr="00B866E8" w:rsidRDefault="00B866E8" w:rsidP="00B8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66E8">
        <w:rPr>
          <w:rFonts w:ascii="Times New Roman" w:hAnsi="Times New Roman" w:cs="Times New Roman"/>
          <w:sz w:val="24"/>
          <w:szCs w:val="24"/>
        </w:rPr>
        <w:t>ollama.embeddings</w:t>
      </w:r>
      <w:proofErr w:type="spellEnd"/>
      <w:r w:rsidRPr="00B866E8">
        <w:rPr>
          <w:rFonts w:ascii="Times New Roman" w:hAnsi="Times New Roman" w:cs="Times New Roman"/>
          <w:sz w:val="24"/>
          <w:szCs w:val="24"/>
        </w:rPr>
        <w:t>(model='all-</w:t>
      </w:r>
      <w:proofErr w:type="spellStart"/>
      <w:r w:rsidRPr="00B866E8">
        <w:rPr>
          <w:rFonts w:ascii="Times New Roman" w:hAnsi="Times New Roman" w:cs="Times New Roman"/>
          <w:sz w:val="24"/>
          <w:szCs w:val="24"/>
        </w:rPr>
        <w:t>minilm</w:t>
      </w:r>
      <w:proofErr w:type="spellEnd"/>
      <w:r w:rsidRPr="00B866E8">
        <w:rPr>
          <w:rFonts w:ascii="Times New Roman" w:hAnsi="Times New Roman" w:cs="Times New Roman"/>
          <w:sz w:val="24"/>
          <w:szCs w:val="24"/>
        </w:rPr>
        <w:t>', prompt='The sky is blue because of Rayleigh scattering')</w:t>
      </w:r>
    </w:p>
    <w:p w14:paraId="566C9AA3" w14:textId="77777777" w:rsidR="00AD3621" w:rsidRDefault="00AD3621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6487E6" w14:textId="77777777" w:rsidR="00B866E8" w:rsidRDefault="00B866E8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53E9DF" w14:textId="240CA602" w:rsidR="000C0BD3" w:rsidRDefault="000C0BD3" w:rsidP="000C0B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BD3">
        <w:rPr>
          <w:rFonts w:ascii="Times New Roman" w:hAnsi="Times New Roman" w:cs="Times New Roman"/>
          <w:sz w:val="24"/>
          <w:szCs w:val="24"/>
          <w:lang w:val="en-US"/>
        </w:rPr>
        <w:t>all-minilm:33m</w:t>
      </w:r>
    </w:p>
    <w:p w14:paraId="24E10F7C" w14:textId="77777777" w:rsidR="002C2771" w:rsidRDefault="002C2771" w:rsidP="002C277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964B94" w14:textId="3F751589" w:rsidR="002C2771" w:rsidRDefault="002C2771" w:rsidP="002C277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2771">
        <w:rPr>
          <w:rFonts w:ascii="Times New Roman" w:hAnsi="Times New Roman" w:cs="Times New Roman"/>
          <w:sz w:val="24"/>
          <w:szCs w:val="24"/>
        </w:rPr>
        <w:t>This is a </w:t>
      </w:r>
      <w:r w:rsidRPr="00ED0307">
        <w:rPr>
          <w:rFonts w:ascii="Times New Roman" w:hAnsi="Times New Roman" w:cs="Times New Roman"/>
          <w:b/>
          <w:bCs/>
          <w:sz w:val="24"/>
          <w:szCs w:val="24"/>
        </w:rPr>
        <w:t>sentence-transformers</w:t>
      </w:r>
      <w:r w:rsidRPr="002C2771">
        <w:rPr>
          <w:rFonts w:ascii="Times New Roman" w:hAnsi="Times New Roman" w:cs="Times New Roman"/>
          <w:sz w:val="24"/>
          <w:szCs w:val="24"/>
        </w:rPr>
        <w:t> model: It maps sentences &amp; paragraphs to a 384 dimensional dense vector space and can be used for tasks like clustering or semantic search.</w:t>
      </w:r>
    </w:p>
    <w:p w14:paraId="0EF3C6B7" w14:textId="77777777" w:rsidR="002C2771" w:rsidRDefault="002C2771" w:rsidP="002C277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6DC3D7" w14:textId="14DB8601" w:rsidR="000C0BD3" w:rsidRDefault="001D588B" w:rsidP="000C0B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588B">
        <w:rPr>
          <w:rFonts w:ascii="Times New Roman" w:hAnsi="Times New Roman" w:cs="Times New Roman"/>
          <w:sz w:val="24"/>
          <w:szCs w:val="24"/>
          <w:lang w:val="en-US"/>
        </w:rPr>
        <w:t>mxbai</w:t>
      </w:r>
      <w:proofErr w:type="spellEnd"/>
      <w:r w:rsidRPr="001D588B">
        <w:rPr>
          <w:rFonts w:ascii="Times New Roman" w:hAnsi="Times New Roman" w:cs="Times New Roman"/>
          <w:sz w:val="24"/>
          <w:szCs w:val="24"/>
          <w:lang w:val="en-US"/>
        </w:rPr>
        <w:t>-embed-large</w:t>
      </w:r>
    </w:p>
    <w:p w14:paraId="1A27B5A2" w14:textId="77777777" w:rsidR="00D75115" w:rsidRDefault="00D75115" w:rsidP="00D7511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2DB7EA" w14:textId="77777777" w:rsidR="005C1FDF" w:rsidRPr="005C1FDF" w:rsidRDefault="005C1FDF" w:rsidP="005C1FD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FDF">
        <w:rPr>
          <w:rFonts w:ascii="Times New Roman" w:hAnsi="Times New Roman" w:cs="Times New Roman"/>
          <w:sz w:val="24"/>
          <w:szCs w:val="24"/>
          <w:lang w:val="en-US"/>
        </w:rPr>
        <w:t>mxbai-embed-large-v1 is our powerful English embedding model that provides state-of-the-art performance among efficiently sized models. It outperforms closed source models like OpenAI's text-embedding-ada-002.</w:t>
      </w:r>
    </w:p>
    <w:p w14:paraId="0F5A80AB" w14:textId="77777777" w:rsidR="005C1FDF" w:rsidRPr="005C1FDF" w:rsidRDefault="005C1FDF" w:rsidP="005C1FD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FDF">
        <w:rPr>
          <w:rFonts w:ascii="Times New Roman" w:hAnsi="Times New Roman" w:cs="Times New Roman"/>
          <w:sz w:val="24"/>
          <w:szCs w:val="24"/>
          <w:lang w:val="en-US"/>
        </w:rPr>
        <w:t xml:space="preserve">The model was trained on a vast dataset of over 700 million pairs using contrastive training and fine-tuned on more than 30 million high-quality triplets using the </w:t>
      </w:r>
      <w:proofErr w:type="spellStart"/>
      <w:r w:rsidRPr="00B8493D">
        <w:rPr>
          <w:rFonts w:ascii="Times New Roman" w:hAnsi="Times New Roman" w:cs="Times New Roman"/>
          <w:b/>
          <w:bCs/>
          <w:sz w:val="24"/>
          <w:szCs w:val="24"/>
          <w:lang w:val="en-US"/>
        </w:rPr>
        <w:t>AnglE</w:t>
      </w:r>
      <w:proofErr w:type="spellEnd"/>
      <w:r w:rsidRPr="005C1FDF">
        <w:rPr>
          <w:rFonts w:ascii="Times New Roman" w:hAnsi="Times New Roman" w:cs="Times New Roman"/>
          <w:sz w:val="24"/>
          <w:szCs w:val="24"/>
          <w:lang w:val="en-US"/>
        </w:rPr>
        <w:t xml:space="preserve"> loss function. This extensive training enables the model to adapt to a wide range of topics and domains, making it suitable for various real-world applications and Retrieval-Augmented Generation (</w:t>
      </w:r>
      <w:r w:rsidRPr="00E70C26">
        <w:rPr>
          <w:rFonts w:ascii="Times New Roman" w:hAnsi="Times New Roman" w:cs="Times New Roman"/>
          <w:b/>
          <w:bCs/>
          <w:sz w:val="24"/>
          <w:szCs w:val="24"/>
          <w:lang w:val="en-US"/>
        </w:rPr>
        <w:t>RAG</w:t>
      </w:r>
      <w:r w:rsidRPr="005C1FDF">
        <w:rPr>
          <w:rFonts w:ascii="Times New Roman" w:hAnsi="Times New Roman" w:cs="Times New Roman"/>
          <w:sz w:val="24"/>
          <w:szCs w:val="24"/>
          <w:lang w:val="en-US"/>
        </w:rPr>
        <w:t>) use cases.</w:t>
      </w:r>
    </w:p>
    <w:p w14:paraId="19BB48C7" w14:textId="09A24738" w:rsidR="00F42459" w:rsidRDefault="005C1FDF" w:rsidP="005C1FD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FDF">
        <w:rPr>
          <w:rFonts w:ascii="Times New Roman" w:hAnsi="Times New Roman" w:cs="Times New Roman"/>
          <w:sz w:val="24"/>
          <w:szCs w:val="24"/>
          <w:lang w:val="en-US"/>
        </w:rPr>
        <w:t xml:space="preserve">mxbai-embed-large-v1 is well-suited for </w:t>
      </w:r>
      <w:r w:rsidRPr="003E400F">
        <w:rPr>
          <w:rFonts w:ascii="Times New Roman" w:hAnsi="Times New Roman" w:cs="Times New Roman"/>
          <w:b/>
          <w:bCs/>
          <w:sz w:val="24"/>
          <w:szCs w:val="24"/>
          <w:lang w:val="en-US"/>
        </w:rPr>
        <w:t>binary embeddings</w:t>
      </w:r>
      <w:r w:rsidRPr="005C1F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D74EC6" w14:textId="77777777" w:rsidR="00273213" w:rsidRDefault="00273213" w:rsidP="005C1FD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95B896" w14:textId="77777777" w:rsidR="00207F76" w:rsidRPr="00207F76" w:rsidRDefault="00207F76" w:rsidP="00207F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7F76">
        <w:rPr>
          <w:rFonts w:ascii="Times New Roman" w:hAnsi="Times New Roman" w:cs="Times New Roman"/>
          <w:sz w:val="24"/>
          <w:szCs w:val="24"/>
          <w:lang w:val="en-US"/>
        </w:rPr>
        <w:t>nomic-embed-text</w:t>
      </w:r>
    </w:p>
    <w:p w14:paraId="58E85D65" w14:textId="77777777" w:rsidR="00D75115" w:rsidRDefault="00D75115" w:rsidP="00D7511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DE7715" w14:textId="0C4E43DB" w:rsidR="009C74B3" w:rsidRDefault="009C74B3" w:rsidP="00E62AF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74B3">
        <w:rPr>
          <w:rFonts w:ascii="Times New Roman" w:hAnsi="Times New Roman" w:cs="Times New Roman"/>
          <w:sz w:val="24"/>
          <w:szCs w:val="24"/>
          <w:lang w:val="en-US"/>
        </w:rPr>
        <w:t>Nomic Embed, the 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74B3">
        <w:rPr>
          <w:rFonts w:ascii="Times New Roman" w:hAnsi="Times New Roman" w:cs="Times New Roman"/>
          <w:sz w:val="24"/>
          <w:szCs w:val="24"/>
          <w:lang w:val="en-US"/>
        </w:rPr>
        <w:t>Open source</w:t>
      </w:r>
      <w:r>
        <w:rPr>
          <w:rFonts w:ascii="Times New Roman" w:hAnsi="Times New Roman" w:cs="Times New Roman"/>
          <w:sz w:val="24"/>
          <w:szCs w:val="24"/>
          <w:lang w:val="en-US"/>
        </w:rPr>
        <w:t>, O</w:t>
      </w:r>
      <w:r w:rsidRPr="009C74B3">
        <w:rPr>
          <w:rFonts w:ascii="Times New Roman" w:hAnsi="Times New Roman" w:cs="Times New Roman"/>
          <w:sz w:val="24"/>
          <w:szCs w:val="24"/>
          <w:lang w:val="en-US"/>
        </w:rPr>
        <w:t>pen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C74B3">
        <w:rPr>
          <w:rFonts w:ascii="Times New Roman" w:hAnsi="Times New Roman" w:cs="Times New Roman"/>
          <w:sz w:val="24"/>
          <w:szCs w:val="24"/>
          <w:lang w:val="en-US"/>
        </w:rPr>
        <w:t>Open training code</w:t>
      </w:r>
      <w:r w:rsidR="00615E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C74B3">
        <w:rPr>
          <w:rFonts w:ascii="Times New Roman" w:hAnsi="Times New Roman" w:cs="Times New Roman"/>
          <w:sz w:val="24"/>
          <w:szCs w:val="24"/>
          <w:lang w:val="en-US"/>
        </w:rPr>
        <w:t>Fully reproducible and auditable</w:t>
      </w:r>
      <w:r w:rsidR="00615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7F20">
        <w:rPr>
          <w:rFonts w:ascii="Times New Roman" w:hAnsi="Times New Roman" w:cs="Times New Roman"/>
          <w:sz w:val="24"/>
          <w:szCs w:val="24"/>
          <w:lang w:val="en-US"/>
        </w:rPr>
        <w:t xml:space="preserve">model. </w:t>
      </w:r>
      <w:r w:rsidR="001A59A8">
        <w:rPr>
          <w:rFonts w:ascii="Times New Roman" w:hAnsi="Times New Roman" w:cs="Times New Roman"/>
          <w:sz w:val="24"/>
          <w:szCs w:val="24"/>
          <w:lang w:val="en-US"/>
        </w:rPr>
        <w:t xml:space="preserve">It is a </w:t>
      </w:r>
      <w:r w:rsidR="001A59A8" w:rsidRPr="001A59A8">
        <w:rPr>
          <w:rFonts w:ascii="Times New Roman" w:hAnsi="Times New Roman" w:cs="Times New Roman"/>
          <w:sz w:val="24"/>
          <w:szCs w:val="24"/>
          <w:lang w:val="en-US"/>
        </w:rPr>
        <w:t>text embedding model with a 8192 context-length that outperforms OpenAI Ada-002 and text-embedding-3-small on both short and long context tasks.</w:t>
      </w:r>
      <w:r w:rsidR="00376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3B1">
        <w:rPr>
          <w:rFonts w:ascii="Times New Roman" w:hAnsi="Times New Roman" w:cs="Times New Roman"/>
          <w:sz w:val="24"/>
          <w:szCs w:val="24"/>
          <w:lang w:val="en-US"/>
        </w:rPr>
        <w:t>It is a</w:t>
      </w:r>
      <w:r w:rsidR="00376FDE" w:rsidRPr="00376FDE">
        <w:rPr>
          <w:rFonts w:ascii="Times New Roman" w:hAnsi="Times New Roman" w:cs="Times New Roman"/>
          <w:sz w:val="24"/>
          <w:szCs w:val="24"/>
          <w:lang w:val="en-US"/>
        </w:rPr>
        <w:t xml:space="preserve"> high-performing open embedding model with a large token context window.</w:t>
      </w:r>
    </w:p>
    <w:p w14:paraId="7D59C486" w14:textId="77777777" w:rsidR="00F42459" w:rsidRDefault="00F42459" w:rsidP="00D7511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C2385C" w14:textId="006FB7BC" w:rsidR="009B3349" w:rsidRDefault="00207F76" w:rsidP="00207F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7F76">
        <w:rPr>
          <w:rFonts w:ascii="Times New Roman" w:hAnsi="Times New Roman" w:cs="Times New Roman"/>
          <w:sz w:val="24"/>
          <w:szCs w:val="24"/>
          <w:lang w:val="en-US"/>
        </w:rPr>
        <w:t>snowflake-arctic-embed:335m</w:t>
      </w:r>
    </w:p>
    <w:p w14:paraId="3D37DA34" w14:textId="77777777" w:rsidR="00197A44" w:rsidRDefault="00197A44" w:rsidP="00197A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C80AB4" w14:textId="67322195" w:rsidR="00E97DCC" w:rsidRPr="00E97DCC" w:rsidRDefault="00E97DCC" w:rsidP="00E97D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7DCC">
        <w:rPr>
          <w:rFonts w:ascii="Times New Roman" w:hAnsi="Times New Roman" w:cs="Times New Roman"/>
          <w:sz w:val="24"/>
          <w:szCs w:val="24"/>
        </w:rPr>
        <w:t>snowflake-arctic-embed is a suite of text embedding models that focuses on creating high-quality retrieval models</w:t>
      </w:r>
      <w:r w:rsidR="00C3106B">
        <w:rPr>
          <w:rFonts w:ascii="Times New Roman" w:hAnsi="Times New Roman" w:cs="Times New Roman"/>
          <w:sz w:val="24"/>
          <w:szCs w:val="24"/>
        </w:rPr>
        <w:t xml:space="preserve"> (RAG) </w:t>
      </w:r>
      <w:r w:rsidRPr="00E97DCC">
        <w:rPr>
          <w:rFonts w:ascii="Times New Roman" w:hAnsi="Times New Roman" w:cs="Times New Roman"/>
          <w:sz w:val="24"/>
          <w:szCs w:val="24"/>
        </w:rPr>
        <w:t>optimized for performance.</w:t>
      </w:r>
    </w:p>
    <w:p w14:paraId="0A4F91C8" w14:textId="77777777" w:rsidR="00E97DCC" w:rsidRPr="00E97DCC" w:rsidRDefault="00E97DCC" w:rsidP="00E97D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7DCC">
        <w:rPr>
          <w:rFonts w:ascii="Times New Roman" w:hAnsi="Times New Roman" w:cs="Times New Roman"/>
          <w:sz w:val="24"/>
          <w:szCs w:val="24"/>
        </w:rPr>
        <w:t xml:space="preserve">The models are trained by leveraging existing open-source text representation models, such as </w:t>
      </w:r>
      <w:proofErr w:type="spellStart"/>
      <w:r w:rsidRPr="00E97DCC">
        <w:rPr>
          <w:rFonts w:ascii="Times New Roman" w:hAnsi="Times New Roman" w:cs="Times New Roman"/>
          <w:sz w:val="24"/>
          <w:szCs w:val="24"/>
        </w:rPr>
        <w:t>bert</w:t>
      </w:r>
      <w:proofErr w:type="spellEnd"/>
      <w:r w:rsidRPr="00E97DCC">
        <w:rPr>
          <w:rFonts w:ascii="Times New Roman" w:hAnsi="Times New Roman" w:cs="Times New Roman"/>
          <w:sz w:val="24"/>
          <w:szCs w:val="24"/>
        </w:rPr>
        <w:t>-base-uncased, and are trained in a multi-stage pipeline to optimize their retrieval performance.</w:t>
      </w:r>
    </w:p>
    <w:p w14:paraId="5B3493A7" w14:textId="77777777" w:rsidR="00197A44" w:rsidRPr="00197A44" w:rsidRDefault="00197A44" w:rsidP="00197A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4E06897" w14:textId="5F794F1C" w:rsidR="00DF1C59" w:rsidRDefault="00E66DE8" w:rsidP="00B213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1.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specific model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comaprisons</w:t>
      </w:r>
      <w:proofErr w:type="spellEnd"/>
    </w:p>
    <w:tbl>
      <w:tblPr>
        <w:tblStyle w:val="TableGrid"/>
        <w:tblW w:w="10199" w:type="dxa"/>
        <w:tblInd w:w="-714" w:type="dxa"/>
        <w:tblLook w:val="04A0" w:firstRow="1" w:lastRow="0" w:firstColumn="1" w:lastColumn="0" w:noHBand="0" w:noVBand="1"/>
      </w:tblPr>
      <w:tblGrid>
        <w:gridCol w:w="1502"/>
        <w:gridCol w:w="1300"/>
        <w:gridCol w:w="953"/>
        <w:gridCol w:w="1416"/>
        <w:gridCol w:w="1456"/>
        <w:gridCol w:w="1242"/>
        <w:gridCol w:w="1363"/>
        <w:gridCol w:w="967"/>
      </w:tblGrid>
      <w:tr w:rsidR="00B46000" w14:paraId="29BC7B8F" w14:textId="498570E2" w:rsidTr="00B46000">
        <w:tc>
          <w:tcPr>
            <w:tcW w:w="1650" w:type="dxa"/>
          </w:tcPr>
          <w:p w14:paraId="6F2A0A93" w14:textId="3F899304" w:rsidR="00B46000" w:rsidRDefault="00B46000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Embedding Models</w:t>
            </w:r>
          </w:p>
        </w:tc>
        <w:tc>
          <w:tcPr>
            <w:tcW w:w="1378" w:type="dxa"/>
          </w:tcPr>
          <w:p w14:paraId="3AE4996C" w14:textId="3E41D99C" w:rsidR="00B46000" w:rsidRDefault="00B46000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964" w:type="dxa"/>
          </w:tcPr>
          <w:p w14:paraId="6EDE8CFD" w14:textId="010D9106" w:rsidR="00B46000" w:rsidRDefault="00B46000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1416" w:type="dxa"/>
          </w:tcPr>
          <w:p w14:paraId="6AD3AE0F" w14:textId="5B938413" w:rsidR="00B46000" w:rsidRDefault="00B46000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Architecture </w:t>
            </w:r>
          </w:p>
        </w:tc>
        <w:tc>
          <w:tcPr>
            <w:tcW w:w="1456" w:type="dxa"/>
          </w:tcPr>
          <w:p w14:paraId="55C961DF" w14:textId="55ACC6F5" w:rsidR="00B46000" w:rsidRDefault="00B46000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Quantization</w:t>
            </w:r>
          </w:p>
        </w:tc>
        <w:tc>
          <w:tcPr>
            <w:tcW w:w="1358" w:type="dxa"/>
          </w:tcPr>
          <w:p w14:paraId="15E886DA" w14:textId="16FC27AE" w:rsidR="00B46000" w:rsidRDefault="00B46000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Context Length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num_ctx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</w:tcPr>
          <w:p w14:paraId="0DF385CD" w14:textId="77777777" w:rsidR="00B46000" w:rsidRDefault="0051531D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Embedding Dimensions</w:t>
            </w:r>
          </w:p>
          <w:p w14:paraId="041514CE" w14:textId="782D9B21" w:rsidR="00B8513E" w:rsidRDefault="00B8513E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(max)</w:t>
            </w:r>
          </w:p>
        </w:tc>
        <w:tc>
          <w:tcPr>
            <w:tcW w:w="985" w:type="dxa"/>
          </w:tcPr>
          <w:p w14:paraId="1F487CD9" w14:textId="25CB51FD" w:rsidR="00B46000" w:rsidRDefault="00B46000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License</w:t>
            </w:r>
          </w:p>
        </w:tc>
      </w:tr>
      <w:tr w:rsidR="0043537D" w14:paraId="6CADF632" w14:textId="77777777" w:rsidTr="00B46000">
        <w:tc>
          <w:tcPr>
            <w:tcW w:w="1650" w:type="dxa"/>
          </w:tcPr>
          <w:p w14:paraId="7F799C7A" w14:textId="47D7CAFE" w:rsidR="0043537D" w:rsidRPr="00626DE6" w:rsidRDefault="00EF72D0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all-minilm:22m</w:t>
            </w:r>
          </w:p>
        </w:tc>
        <w:tc>
          <w:tcPr>
            <w:tcW w:w="1378" w:type="dxa"/>
          </w:tcPr>
          <w:p w14:paraId="7774F8DE" w14:textId="361BC49B" w:rsidR="0043537D" w:rsidRPr="00626DE6" w:rsidRDefault="004A0617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22.6M</w:t>
            </w:r>
          </w:p>
        </w:tc>
        <w:tc>
          <w:tcPr>
            <w:tcW w:w="964" w:type="dxa"/>
          </w:tcPr>
          <w:p w14:paraId="5D7C42ED" w14:textId="25D11A06" w:rsidR="0043537D" w:rsidRPr="00626DE6" w:rsidRDefault="004A0617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46MB</w:t>
            </w:r>
          </w:p>
        </w:tc>
        <w:tc>
          <w:tcPr>
            <w:tcW w:w="1416" w:type="dxa"/>
          </w:tcPr>
          <w:p w14:paraId="032055B1" w14:textId="2DAABC72" w:rsidR="0043537D" w:rsidRPr="00626DE6" w:rsidRDefault="004A0617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</w:t>
            </w:r>
          </w:p>
        </w:tc>
        <w:tc>
          <w:tcPr>
            <w:tcW w:w="1456" w:type="dxa"/>
          </w:tcPr>
          <w:p w14:paraId="0A8427BE" w14:textId="7BB98976" w:rsidR="0043537D" w:rsidRPr="00626DE6" w:rsidRDefault="003561D2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F16</w:t>
            </w:r>
          </w:p>
        </w:tc>
        <w:tc>
          <w:tcPr>
            <w:tcW w:w="1358" w:type="dxa"/>
          </w:tcPr>
          <w:p w14:paraId="0AF55F99" w14:textId="48B19E09" w:rsidR="0043537D" w:rsidRPr="00626DE6" w:rsidRDefault="003561D2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</w:t>
            </w:r>
          </w:p>
        </w:tc>
        <w:tc>
          <w:tcPr>
            <w:tcW w:w="992" w:type="dxa"/>
          </w:tcPr>
          <w:p w14:paraId="02612434" w14:textId="626D6BD9" w:rsidR="0043537D" w:rsidRPr="00626DE6" w:rsidRDefault="0013084F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384</w:t>
            </w:r>
          </w:p>
        </w:tc>
        <w:tc>
          <w:tcPr>
            <w:tcW w:w="985" w:type="dxa"/>
          </w:tcPr>
          <w:p w14:paraId="63B688E0" w14:textId="588C3B5D" w:rsidR="0043537D" w:rsidRPr="00626DE6" w:rsidRDefault="00C84BA9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Apache</w:t>
            </w:r>
          </w:p>
        </w:tc>
      </w:tr>
      <w:tr w:rsidR="00B46000" w14:paraId="342FC9B6" w14:textId="3AEA5624" w:rsidTr="00B46000">
        <w:tc>
          <w:tcPr>
            <w:tcW w:w="1650" w:type="dxa"/>
          </w:tcPr>
          <w:p w14:paraId="3EDCE4BB" w14:textId="1A3F628E" w:rsidR="00B46000" w:rsidRPr="00626DE6" w:rsidRDefault="00B46000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all-minilm:33m</w:t>
            </w:r>
          </w:p>
        </w:tc>
        <w:tc>
          <w:tcPr>
            <w:tcW w:w="1378" w:type="dxa"/>
          </w:tcPr>
          <w:p w14:paraId="3B3FB439" w14:textId="3FF932B5" w:rsidR="00B46000" w:rsidRPr="00626DE6" w:rsidRDefault="00B46000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33.2M</w:t>
            </w:r>
          </w:p>
        </w:tc>
        <w:tc>
          <w:tcPr>
            <w:tcW w:w="964" w:type="dxa"/>
          </w:tcPr>
          <w:p w14:paraId="15F1C3D4" w14:textId="1DEA084E" w:rsidR="00B46000" w:rsidRPr="00626DE6" w:rsidRDefault="00B46000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67MB</w:t>
            </w:r>
          </w:p>
        </w:tc>
        <w:tc>
          <w:tcPr>
            <w:tcW w:w="1416" w:type="dxa"/>
          </w:tcPr>
          <w:p w14:paraId="76F25CAD" w14:textId="3E5FBED5" w:rsidR="00B46000" w:rsidRPr="00626DE6" w:rsidRDefault="00B46000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</w:t>
            </w:r>
          </w:p>
        </w:tc>
        <w:tc>
          <w:tcPr>
            <w:tcW w:w="1456" w:type="dxa"/>
          </w:tcPr>
          <w:p w14:paraId="4ADA4FAF" w14:textId="7F492A79" w:rsidR="00B46000" w:rsidRPr="00626DE6" w:rsidRDefault="00B46000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F16</w:t>
            </w:r>
          </w:p>
        </w:tc>
        <w:tc>
          <w:tcPr>
            <w:tcW w:w="1358" w:type="dxa"/>
          </w:tcPr>
          <w:p w14:paraId="132B4516" w14:textId="2ED8482E" w:rsidR="00B46000" w:rsidRPr="00626DE6" w:rsidRDefault="00B46000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</w:t>
            </w:r>
          </w:p>
        </w:tc>
        <w:tc>
          <w:tcPr>
            <w:tcW w:w="992" w:type="dxa"/>
          </w:tcPr>
          <w:p w14:paraId="221D4A69" w14:textId="47AF7B40" w:rsidR="00B46000" w:rsidRPr="00626DE6" w:rsidRDefault="00DB15C3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384</w:t>
            </w:r>
          </w:p>
        </w:tc>
        <w:tc>
          <w:tcPr>
            <w:tcW w:w="985" w:type="dxa"/>
          </w:tcPr>
          <w:p w14:paraId="4AF77D97" w14:textId="37CBD7A9" w:rsidR="00B46000" w:rsidRPr="00626DE6" w:rsidRDefault="00B46000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Apache</w:t>
            </w:r>
          </w:p>
        </w:tc>
      </w:tr>
      <w:tr w:rsidR="00B46000" w14:paraId="4A568F65" w14:textId="1399F3E2" w:rsidTr="00B46000">
        <w:tc>
          <w:tcPr>
            <w:tcW w:w="1650" w:type="dxa"/>
          </w:tcPr>
          <w:p w14:paraId="285A1C7E" w14:textId="25618817" w:rsidR="00B46000" w:rsidRPr="002441A9" w:rsidRDefault="00B46000" w:rsidP="00E53F4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244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mxbai</w:t>
            </w:r>
            <w:proofErr w:type="spellEnd"/>
            <w:r w:rsidRPr="00244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-embed-large</w:t>
            </w:r>
          </w:p>
        </w:tc>
        <w:tc>
          <w:tcPr>
            <w:tcW w:w="1378" w:type="dxa"/>
          </w:tcPr>
          <w:p w14:paraId="2403CB4B" w14:textId="6D892BFF" w:rsidR="00B46000" w:rsidRPr="002441A9" w:rsidRDefault="00B46000" w:rsidP="00E53F4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4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334M</w:t>
            </w:r>
          </w:p>
        </w:tc>
        <w:tc>
          <w:tcPr>
            <w:tcW w:w="964" w:type="dxa"/>
          </w:tcPr>
          <w:p w14:paraId="409AB498" w14:textId="34CFDC00" w:rsidR="00B46000" w:rsidRPr="002441A9" w:rsidRDefault="00B46000" w:rsidP="00E53F4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4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670MB</w:t>
            </w:r>
          </w:p>
        </w:tc>
        <w:tc>
          <w:tcPr>
            <w:tcW w:w="1416" w:type="dxa"/>
          </w:tcPr>
          <w:p w14:paraId="0A0EF57A" w14:textId="4F0488CA" w:rsidR="00B46000" w:rsidRPr="002441A9" w:rsidRDefault="00B46000" w:rsidP="00E53F4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4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BERT</w:t>
            </w:r>
          </w:p>
        </w:tc>
        <w:tc>
          <w:tcPr>
            <w:tcW w:w="1456" w:type="dxa"/>
          </w:tcPr>
          <w:p w14:paraId="7AEBFD04" w14:textId="302494A1" w:rsidR="00B46000" w:rsidRPr="002441A9" w:rsidRDefault="00B46000" w:rsidP="00E53F4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4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F16</w:t>
            </w:r>
          </w:p>
        </w:tc>
        <w:tc>
          <w:tcPr>
            <w:tcW w:w="1358" w:type="dxa"/>
          </w:tcPr>
          <w:p w14:paraId="490BE4C4" w14:textId="6BC0ED15" w:rsidR="00B46000" w:rsidRPr="002441A9" w:rsidRDefault="00B46000" w:rsidP="00E53F4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4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512</w:t>
            </w:r>
          </w:p>
        </w:tc>
        <w:tc>
          <w:tcPr>
            <w:tcW w:w="992" w:type="dxa"/>
          </w:tcPr>
          <w:p w14:paraId="4BE48ED0" w14:textId="35399412" w:rsidR="00B46000" w:rsidRPr="002441A9" w:rsidRDefault="00DB15C3" w:rsidP="00E53F4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4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1024</w:t>
            </w:r>
          </w:p>
        </w:tc>
        <w:tc>
          <w:tcPr>
            <w:tcW w:w="985" w:type="dxa"/>
          </w:tcPr>
          <w:p w14:paraId="142DD968" w14:textId="58BC53B8" w:rsidR="00B46000" w:rsidRPr="002441A9" w:rsidRDefault="00B46000" w:rsidP="00E53F4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4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Apache</w:t>
            </w:r>
          </w:p>
        </w:tc>
      </w:tr>
      <w:tr w:rsidR="00B46000" w14:paraId="7DE427E3" w14:textId="3DFA1604" w:rsidTr="00B46000">
        <w:tc>
          <w:tcPr>
            <w:tcW w:w="1650" w:type="dxa"/>
          </w:tcPr>
          <w:p w14:paraId="75C7E2CA" w14:textId="5954AEA3" w:rsidR="00B46000" w:rsidRPr="00626DE6" w:rsidRDefault="00B46000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nomic-embed-text</w:t>
            </w:r>
          </w:p>
        </w:tc>
        <w:tc>
          <w:tcPr>
            <w:tcW w:w="1378" w:type="dxa"/>
          </w:tcPr>
          <w:p w14:paraId="10545C11" w14:textId="6A02773D" w:rsidR="00B46000" w:rsidRPr="00626DE6" w:rsidRDefault="00B46000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137M</w:t>
            </w:r>
          </w:p>
        </w:tc>
        <w:tc>
          <w:tcPr>
            <w:tcW w:w="964" w:type="dxa"/>
          </w:tcPr>
          <w:p w14:paraId="0F5CB53F" w14:textId="10966FCC" w:rsidR="00B46000" w:rsidRPr="00626DE6" w:rsidRDefault="00B46000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274MB</w:t>
            </w:r>
          </w:p>
        </w:tc>
        <w:tc>
          <w:tcPr>
            <w:tcW w:w="1416" w:type="dxa"/>
          </w:tcPr>
          <w:p w14:paraId="72A1E6C9" w14:textId="2531F66A" w:rsidR="00B46000" w:rsidRPr="00626DE6" w:rsidRDefault="00B46000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Nomic-BERT</w:t>
            </w:r>
          </w:p>
        </w:tc>
        <w:tc>
          <w:tcPr>
            <w:tcW w:w="1456" w:type="dxa"/>
          </w:tcPr>
          <w:p w14:paraId="481F9000" w14:textId="7ACDFFBF" w:rsidR="00B46000" w:rsidRPr="00626DE6" w:rsidRDefault="00B46000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F16</w:t>
            </w:r>
          </w:p>
        </w:tc>
        <w:tc>
          <w:tcPr>
            <w:tcW w:w="1358" w:type="dxa"/>
          </w:tcPr>
          <w:p w14:paraId="7CC7222E" w14:textId="1B6DEC6E" w:rsidR="00B46000" w:rsidRPr="00626DE6" w:rsidRDefault="00B46000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8192</w:t>
            </w:r>
          </w:p>
        </w:tc>
        <w:tc>
          <w:tcPr>
            <w:tcW w:w="992" w:type="dxa"/>
          </w:tcPr>
          <w:p w14:paraId="4804D162" w14:textId="24A5F7CB" w:rsidR="00B46000" w:rsidRPr="00626DE6" w:rsidRDefault="00272AD9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768</w:t>
            </w:r>
          </w:p>
        </w:tc>
        <w:tc>
          <w:tcPr>
            <w:tcW w:w="985" w:type="dxa"/>
          </w:tcPr>
          <w:p w14:paraId="3E2B69E0" w14:textId="1A479AA8" w:rsidR="00B46000" w:rsidRPr="00626DE6" w:rsidRDefault="00B46000" w:rsidP="00E5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Apache</w:t>
            </w:r>
          </w:p>
        </w:tc>
      </w:tr>
      <w:tr w:rsidR="008E4540" w14:paraId="1FA8CFCF" w14:textId="77777777" w:rsidTr="00B46000">
        <w:trPr>
          <w:trHeight w:val="70"/>
        </w:trPr>
        <w:tc>
          <w:tcPr>
            <w:tcW w:w="1650" w:type="dxa"/>
          </w:tcPr>
          <w:p w14:paraId="138A10C6" w14:textId="79414E44" w:rsidR="008E4540" w:rsidRPr="00626DE6" w:rsidRDefault="008E4540" w:rsidP="008E4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snowflake-arctic-embed:22m</w:t>
            </w:r>
          </w:p>
        </w:tc>
        <w:tc>
          <w:tcPr>
            <w:tcW w:w="1378" w:type="dxa"/>
          </w:tcPr>
          <w:p w14:paraId="32B24044" w14:textId="5506116B" w:rsidR="008E4540" w:rsidRPr="00626DE6" w:rsidRDefault="007A216E" w:rsidP="008E4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22.6</w:t>
            </w:r>
            <w:r w:rsidR="008E4540"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964" w:type="dxa"/>
          </w:tcPr>
          <w:p w14:paraId="7B583D5A" w14:textId="4A81771C" w:rsidR="008E4540" w:rsidRPr="00626DE6" w:rsidRDefault="007A216E" w:rsidP="008E4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  <w:r w:rsidR="008E4540"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</w:t>
            </w:r>
          </w:p>
        </w:tc>
        <w:tc>
          <w:tcPr>
            <w:tcW w:w="1416" w:type="dxa"/>
          </w:tcPr>
          <w:p w14:paraId="03369EEF" w14:textId="49CC615A" w:rsidR="008E4540" w:rsidRPr="00626DE6" w:rsidRDefault="008E4540" w:rsidP="008E4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</w:t>
            </w:r>
          </w:p>
        </w:tc>
        <w:tc>
          <w:tcPr>
            <w:tcW w:w="1456" w:type="dxa"/>
          </w:tcPr>
          <w:p w14:paraId="617BE667" w14:textId="40BF9E66" w:rsidR="008E4540" w:rsidRPr="00626DE6" w:rsidRDefault="008E4540" w:rsidP="008E4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F16</w:t>
            </w:r>
          </w:p>
        </w:tc>
        <w:tc>
          <w:tcPr>
            <w:tcW w:w="1358" w:type="dxa"/>
          </w:tcPr>
          <w:p w14:paraId="6942E45F" w14:textId="241CF344" w:rsidR="008E4540" w:rsidRPr="00626DE6" w:rsidRDefault="008E4540" w:rsidP="008E4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512</w:t>
            </w:r>
          </w:p>
        </w:tc>
        <w:tc>
          <w:tcPr>
            <w:tcW w:w="992" w:type="dxa"/>
          </w:tcPr>
          <w:p w14:paraId="463FF105" w14:textId="7DC6BC92" w:rsidR="008E4540" w:rsidRPr="00626DE6" w:rsidRDefault="00742526" w:rsidP="008E4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384</w:t>
            </w:r>
          </w:p>
        </w:tc>
        <w:tc>
          <w:tcPr>
            <w:tcW w:w="985" w:type="dxa"/>
          </w:tcPr>
          <w:p w14:paraId="1E0E24DC" w14:textId="52448296" w:rsidR="008E4540" w:rsidRPr="00626DE6" w:rsidRDefault="008E4540" w:rsidP="008E4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Apache</w:t>
            </w:r>
          </w:p>
        </w:tc>
      </w:tr>
      <w:tr w:rsidR="008E4540" w14:paraId="69B14A39" w14:textId="228988B9" w:rsidTr="00B46000">
        <w:trPr>
          <w:trHeight w:val="70"/>
        </w:trPr>
        <w:tc>
          <w:tcPr>
            <w:tcW w:w="1650" w:type="dxa"/>
          </w:tcPr>
          <w:p w14:paraId="34DB3224" w14:textId="5C1A0A0A" w:rsidR="008E4540" w:rsidRPr="00626DE6" w:rsidRDefault="008E4540" w:rsidP="008E4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snowflake-arctic-embed:33m</w:t>
            </w:r>
          </w:p>
        </w:tc>
        <w:tc>
          <w:tcPr>
            <w:tcW w:w="1378" w:type="dxa"/>
          </w:tcPr>
          <w:p w14:paraId="581F6086" w14:textId="3E81B7D5" w:rsidR="008E4540" w:rsidRPr="00626DE6" w:rsidRDefault="008E4540" w:rsidP="008E4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33.2M</w:t>
            </w:r>
          </w:p>
        </w:tc>
        <w:tc>
          <w:tcPr>
            <w:tcW w:w="964" w:type="dxa"/>
          </w:tcPr>
          <w:p w14:paraId="46C6DF87" w14:textId="0EB66DA1" w:rsidR="008E4540" w:rsidRPr="00626DE6" w:rsidRDefault="008E4540" w:rsidP="008E4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67MB</w:t>
            </w:r>
          </w:p>
        </w:tc>
        <w:tc>
          <w:tcPr>
            <w:tcW w:w="1416" w:type="dxa"/>
          </w:tcPr>
          <w:p w14:paraId="567A18A1" w14:textId="6D830F91" w:rsidR="008E4540" w:rsidRPr="00626DE6" w:rsidRDefault="008E4540" w:rsidP="008E4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</w:t>
            </w:r>
          </w:p>
        </w:tc>
        <w:tc>
          <w:tcPr>
            <w:tcW w:w="1456" w:type="dxa"/>
          </w:tcPr>
          <w:p w14:paraId="250FC97B" w14:textId="2FC8CB7E" w:rsidR="008E4540" w:rsidRPr="00626DE6" w:rsidRDefault="008E4540" w:rsidP="008E4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F16</w:t>
            </w:r>
          </w:p>
        </w:tc>
        <w:tc>
          <w:tcPr>
            <w:tcW w:w="1358" w:type="dxa"/>
          </w:tcPr>
          <w:p w14:paraId="3F762B9A" w14:textId="06E36B11" w:rsidR="008E4540" w:rsidRPr="00626DE6" w:rsidRDefault="008E4540" w:rsidP="008E4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512</w:t>
            </w:r>
          </w:p>
        </w:tc>
        <w:tc>
          <w:tcPr>
            <w:tcW w:w="992" w:type="dxa"/>
          </w:tcPr>
          <w:p w14:paraId="13E59A96" w14:textId="1166788B" w:rsidR="008E4540" w:rsidRPr="00626DE6" w:rsidRDefault="00742526" w:rsidP="008E4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384</w:t>
            </w:r>
          </w:p>
        </w:tc>
        <w:tc>
          <w:tcPr>
            <w:tcW w:w="985" w:type="dxa"/>
          </w:tcPr>
          <w:p w14:paraId="114EEC97" w14:textId="7BE178D6" w:rsidR="008E4540" w:rsidRPr="00626DE6" w:rsidRDefault="008E4540" w:rsidP="008E4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Apache</w:t>
            </w:r>
          </w:p>
        </w:tc>
      </w:tr>
      <w:tr w:rsidR="008E4540" w14:paraId="5B4834DD" w14:textId="77777777" w:rsidTr="00B46000">
        <w:trPr>
          <w:trHeight w:val="70"/>
        </w:trPr>
        <w:tc>
          <w:tcPr>
            <w:tcW w:w="1650" w:type="dxa"/>
          </w:tcPr>
          <w:p w14:paraId="773F3B48" w14:textId="30B2E15A" w:rsidR="008E4540" w:rsidRPr="001E2636" w:rsidRDefault="008E4540" w:rsidP="008E454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1E263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snowflake-arctic-embed:110m</w:t>
            </w:r>
          </w:p>
        </w:tc>
        <w:tc>
          <w:tcPr>
            <w:tcW w:w="1378" w:type="dxa"/>
          </w:tcPr>
          <w:p w14:paraId="4FD23F94" w14:textId="7BC30515" w:rsidR="008E4540" w:rsidRPr="001E2636" w:rsidRDefault="008E4540" w:rsidP="008E454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1E263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109M</w:t>
            </w:r>
          </w:p>
        </w:tc>
        <w:tc>
          <w:tcPr>
            <w:tcW w:w="964" w:type="dxa"/>
          </w:tcPr>
          <w:p w14:paraId="4FDDE582" w14:textId="39189C27" w:rsidR="008E4540" w:rsidRPr="001E2636" w:rsidRDefault="008E4540" w:rsidP="008E454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1E263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219MB</w:t>
            </w:r>
          </w:p>
        </w:tc>
        <w:tc>
          <w:tcPr>
            <w:tcW w:w="1416" w:type="dxa"/>
          </w:tcPr>
          <w:p w14:paraId="0EBA96C7" w14:textId="41308706" w:rsidR="008E4540" w:rsidRPr="001E2636" w:rsidRDefault="008E4540" w:rsidP="008E454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1E263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BERT</w:t>
            </w:r>
          </w:p>
        </w:tc>
        <w:tc>
          <w:tcPr>
            <w:tcW w:w="1456" w:type="dxa"/>
          </w:tcPr>
          <w:p w14:paraId="27370F03" w14:textId="7DB8D907" w:rsidR="008E4540" w:rsidRPr="001E2636" w:rsidRDefault="008E4540" w:rsidP="008E454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1E263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F16</w:t>
            </w:r>
          </w:p>
        </w:tc>
        <w:tc>
          <w:tcPr>
            <w:tcW w:w="1358" w:type="dxa"/>
          </w:tcPr>
          <w:p w14:paraId="06479AD8" w14:textId="0EB5B29D" w:rsidR="008E4540" w:rsidRPr="001E2636" w:rsidRDefault="008E4540" w:rsidP="008E454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1E263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512</w:t>
            </w:r>
          </w:p>
        </w:tc>
        <w:tc>
          <w:tcPr>
            <w:tcW w:w="992" w:type="dxa"/>
          </w:tcPr>
          <w:p w14:paraId="3ACF9A0A" w14:textId="285370BA" w:rsidR="008E4540" w:rsidRPr="001E2636" w:rsidRDefault="00742526" w:rsidP="008E454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1E263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768</w:t>
            </w:r>
          </w:p>
        </w:tc>
        <w:tc>
          <w:tcPr>
            <w:tcW w:w="985" w:type="dxa"/>
          </w:tcPr>
          <w:p w14:paraId="040BFF27" w14:textId="6A68353F" w:rsidR="008E4540" w:rsidRPr="001E2636" w:rsidRDefault="008E4540" w:rsidP="008E454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1E263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Apache</w:t>
            </w:r>
          </w:p>
        </w:tc>
      </w:tr>
      <w:tr w:rsidR="0050043D" w14:paraId="6531D05F" w14:textId="77777777" w:rsidTr="00B46000">
        <w:trPr>
          <w:trHeight w:val="70"/>
        </w:trPr>
        <w:tc>
          <w:tcPr>
            <w:tcW w:w="1650" w:type="dxa"/>
          </w:tcPr>
          <w:p w14:paraId="783D6C9A" w14:textId="67067827" w:rsidR="0050043D" w:rsidRPr="00CD3D4B" w:rsidRDefault="0050043D" w:rsidP="005004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503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ollama</w:t>
            </w:r>
            <w:proofErr w:type="spellEnd"/>
            <w:r w:rsidRPr="00F503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pull snowflake-arctic-embed:137m</w:t>
            </w:r>
          </w:p>
        </w:tc>
        <w:tc>
          <w:tcPr>
            <w:tcW w:w="1378" w:type="dxa"/>
          </w:tcPr>
          <w:p w14:paraId="677C5192" w14:textId="63C956D3" w:rsidR="0050043D" w:rsidRDefault="00E905B0" w:rsidP="005004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137M</w:t>
            </w:r>
          </w:p>
        </w:tc>
        <w:tc>
          <w:tcPr>
            <w:tcW w:w="964" w:type="dxa"/>
          </w:tcPr>
          <w:p w14:paraId="2752312C" w14:textId="6A4C92C2" w:rsidR="0050043D" w:rsidRDefault="0095087C" w:rsidP="005004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274MB</w:t>
            </w:r>
          </w:p>
        </w:tc>
        <w:tc>
          <w:tcPr>
            <w:tcW w:w="1416" w:type="dxa"/>
          </w:tcPr>
          <w:p w14:paraId="17352460" w14:textId="11ACE531" w:rsidR="0050043D" w:rsidRDefault="0050043D" w:rsidP="005004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</w:t>
            </w:r>
          </w:p>
        </w:tc>
        <w:tc>
          <w:tcPr>
            <w:tcW w:w="1456" w:type="dxa"/>
          </w:tcPr>
          <w:p w14:paraId="6CC143F9" w14:textId="30E134DC" w:rsidR="0050043D" w:rsidRDefault="0050043D" w:rsidP="005004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F16</w:t>
            </w:r>
          </w:p>
        </w:tc>
        <w:tc>
          <w:tcPr>
            <w:tcW w:w="1358" w:type="dxa"/>
          </w:tcPr>
          <w:p w14:paraId="4D59A423" w14:textId="2EDD561B" w:rsidR="0050043D" w:rsidRDefault="004041F5" w:rsidP="005004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8192</w:t>
            </w:r>
          </w:p>
        </w:tc>
        <w:tc>
          <w:tcPr>
            <w:tcW w:w="992" w:type="dxa"/>
          </w:tcPr>
          <w:p w14:paraId="02FAB626" w14:textId="759107B6" w:rsidR="0050043D" w:rsidRDefault="00742526" w:rsidP="005004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768</w:t>
            </w:r>
          </w:p>
        </w:tc>
        <w:tc>
          <w:tcPr>
            <w:tcW w:w="985" w:type="dxa"/>
          </w:tcPr>
          <w:p w14:paraId="672A84B4" w14:textId="36EB5872" w:rsidR="0050043D" w:rsidRDefault="0050043D" w:rsidP="005004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Apache</w:t>
            </w:r>
          </w:p>
        </w:tc>
      </w:tr>
      <w:tr w:rsidR="0050043D" w14:paraId="4D081481" w14:textId="77777777" w:rsidTr="00B46000">
        <w:trPr>
          <w:trHeight w:val="70"/>
        </w:trPr>
        <w:tc>
          <w:tcPr>
            <w:tcW w:w="1650" w:type="dxa"/>
          </w:tcPr>
          <w:p w14:paraId="44901D2D" w14:textId="613C46EA" w:rsidR="0050043D" w:rsidRPr="002441A9" w:rsidRDefault="0050043D" w:rsidP="0050043D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4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snowflake-arctic-embed:335m</w:t>
            </w:r>
          </w:p>
        </w:tc>
        <w:tc>
          <w:tcPr>
            <w:tcW w:w="1378" w:type="dxa"/>
          </w:tcPr>
          <w:p w14:paraId="67BC18CB" w14:textId="607977F1" w:rsidR="0050043D" w:rsidRPr="002441A9" w:rsidRDefault="0050043D" w:rsidP="0050043D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4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334M</w:t>
            </w:r>
          </w:p>
        </w:tc>
        <w:tc>
          <w:tcPr>
            <w:tcW w:w="964" w:type="dxa"/>
          </w:tcPr>
          <w:p w14:paraId="36100E98" w14:textId="2EFB38D6" w:rsidR="0050043D" w:rsidRPr="002441A9" w:rsidRDefault="0050043D" w:rsidP="0050043D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4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669MB</w:t>
            </w:r>
          </w:p>
        </w:tc>
        <w:tc>
          <w:tcPr>
            <w:tcW w:w="1416" w:type="dxa"/>
          </w:tcPr>
          <w:p w14:paraId="210CB7CF" w14:textId="76C02CE0" w:rsidR="0050043D" w:rsidRPr="002441A9" w:rsidRDefault="0050043D" w:rsidP="0050043D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4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BERT</w:t>
            </w:r>
          </w:p>
        </w:tc>
        <w:tc>
          <w:tcPr>
            <w:tcW w:w="1456" w:type="dxa"/>
          </w:tcPr>
          <w:p w14:paraId="7FF44AD3" w14:textId="458683FD" w:rsidR="0050043D" w:rsidRPr="002441A9" w:rsidRDefault="0050043D" w:rsidP="0050043D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4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F16</w:t>
            </w:r>
          </w:p>
        </w:tc>
        <w:tc>
          <w:tcPr>
            <w:tcW w:w="1358" w:type="dxa"/>
          </w:tcPr>
          <w:p w14:paraId="59E77D8E" w14:textId="0FD203F6" w:rsidR="0050043D" w:rsidRPr="002441A9" w:rsidRDefault="0050043D" w:rsidP="0050043D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4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512</w:t>
            </w:r>
          </w:p>
        </w:tc>
        <w:tc>
          <w:tcPr>
            <w:tcW w:w="992" w:type="dxa"/>
          </w:tcPr>
          <w:p w14:paraId="65409507" w14:textId="1274F806" w:rsidR="0050043D" w:rsidRPr="002441A9" w:rsidRDefault="003F549A" w:rsidP="0050043D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4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1024</w:t>
            </w:r>
          </w:p>
        </w:tc>
        <w:tc>
          <w:tcPr>
            <w:tcW w:w="985" w:type="dxa"/>
          </w:tcPr>
          <w:p w14:paraId="20C8A8FF" w14:textId="4955378A" w:rsidR="0050043D" w:rsidRPr="002441A9" w:rsidRDefault="0050043D" w:rsidP="0050043D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41A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Apache</w:t>
            </w:r>
          </w:p>
        </w:tc>
      </w:tr>
    </w:tbl>
    <w:p w14:paraId="13FDF9E4" w14:textId="77777777" w:rsidR="00DF1C59" w:rsidRDefault="00DF1C59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8C5877" w14:textId="77777777" w:rsidR="002C2771" w:rsidRDefault="002C2771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CD25EB" w14:textId="2266B5E1" w:rsidR="002E22B2" w:rsidRDefault="00B058AC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</w:t>
      </w:r>
      <w:r w:rsidR="00B82F78">
        <w:rPr>
          <w:rFonts w:ascii="Times New Roman" w:hAnsi="Times New Roman" w:cs="Times New Roman"/>
          <w:sz w:val="24"/>
          <w:szCs w:val="24"/>
          <w:lang w:val="en-US"/>
        </w:rPr>
        <w:t>erences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53E61E" w14:textId="77777777" w:rsidR="002E22B2" w:rsidRDefault="002E22B2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FE6BC9" w14:textId="105B084A" w:rsidR="002E22B2" w:rsidRDefault="002E22B2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2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nomic-embed-text </w:t>
      </w:r>
      <w:r w:rsidR="000778ED" w:rsidRPr="00924255">
        <w:rPr>
          <w:rFonts w:ascii="Times New Roman" w:hAnsi="Times New Roman" w:cs="Times New Roman"/>
          <w:b/>
          <w:bCs/>
          <w:sz w:val="24"/>
          <w:szCs w:val="24"/>
          <w:lang w:val="en-US"/>
        </w:rPr>
        <w:t>v1.5</w:t>
      </w:r>
      <w:r w:rsidR="00077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84528D" w:rsidRPr="008E1AC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resizable</w:t>
      </w:r>
      <w:r w:rsidRPr="008E1AC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embedding dimensions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64 to 768</w:t>
      </w:r>
      <w:r w:rsidR="00B103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6" w:history="1">
        <w:r w:rsidR="00B1035A" w:rsidRPr="004816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https://docs.nomic.ai/atlas/capabilities/embeddings</w:t>
        </w:r>
      </w:hyperlink>
      <w:r w:rsidR="00B103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03570F" w14:textId="77777777" w:rsidR="002E22B2" w:rsidRDefault="002E22B2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4978D6" w14:textId="6C2966A6" w:rsidR="002C2771" w:rsidRDefault="00000000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B058AC" w:rsidRPr="004816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https://www.snowflake.com/en/blog/introducing-snowflake-arctic-embed-snowflakes-state-of-the-art-text-embedding-family-of-models/</w:t>
        </w:r>
      </w:hyperlink>
      <w:r w:rsidR="00B05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368C5A" w14:textId="77777777" w:rsidR="00741500" w:rsidRDefault="00741500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F988D2" w14:textId="25768FA7" w:rsidR="00741500" w:rsidRDefault="00741500" w:rsidP="000E2D68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CBE83E" wp14:editId="55AE2299">
            <wp:extent cx="5987975" cy="2001520"/>
            <wp:effectExtent l="0" t="0" r="0" b="0"/>
            <wp:docPr id="60262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854" cy="200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3084D" w14:textId="77777777" w:rsidR="00CF7681" w:rsidRDefault="00CF7681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360EE8" w14:textId="50E6B29F" w:rsidR="00AC63AA" w:rsidRDefault="00CF7681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1F01">
        <w:rPr>
          <w:rFonts w:ascii="Times New Roman" w:hAnsi="Times New Roman" w:cs="Times New Roman"/>
          <w:b/>
          <w:bCs/>
          <w:sz w:val="24"/>
          <w:szCs w:val="24"/>
          <w:lang w:val="en-US"/>
        </w:rPr>
        <w:t>MTEB Leaderboa</w:t>
      </w:r>
      <w:r w:rsidR="008B4F21" w:rsidRPr="00DC1F01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DC1F01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="008B4F21" w:rsidRPr="004816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https://huggingface.co/spaces/mteb/leaderboard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939667" w14:textId="77777777" w:rsidR="00AC63AA" w:rsidRDefault="00AC63AA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2FCC56" w14:textId="77777777" w:rsidR="00AC63AA" w:rsidRDefault="00AC63AA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2E13BF" w14:textId="77777777" w:rsidR="00AC63AA" w:rsidRDefault="00AC63AA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E3532B" w14:textId="77777777" w:rsidR="00AC63AA" w:rsidRDefault="00AC63AA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ABE89E" w14:textId="7E7EEEB1" w:rsidR="0015517E" w:rsidRDefault="0015517E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three versions of codes for enrooting the prompts to a fixed route</w:t>
      </w:r>
      <w:r w:rsidR="005410C4">
        <w:rPr>
          <w:rFonts w:ascii="Times New Roman" w:hAnsi="Times New Roman" w:cs="Times New Roman"/>
          <w:sz w:val="24"/>
          <w:szCs w:val="24"/>
          <w:lang w:val="en-US"/>
        </w:rPr>
        <w:t>. Three metrics are available to decide upon such as cosine similarity, Euclidean di</w:t>
      </w:r>
      <w:r w:rsidR="008802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410C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8026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410C4">
        <w:rPr>
          <w:rFonts w:ascii="Times New Roman" w:hAnsi="Times New Roman" w:cs="Times New Roman"/>
          <w:sz w:val="24"/>
          <w:szCs w:val="24"/>
          <w:lang w:val="en-US"/>
        </w:rPr>
        <w:t>nce and dot-product.</w:t>
      </w:r>
    </w:p>
    <w:p w14:paraId="1779F6A4" w14:textId="77777777" w:rsidR="0015517E" w:rsidRDefault="0015517E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A88C0A" w14:textId="04CA3148" w:rsidR="0015517E" w:rsidRDefault="0015517E" w:rsidP="0015517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router_cosine_default.py: Measures cosine similarity</w:t>
      </w:r>
    </w:p>
    <w:p w14:paraId="2DDEFC51" w14:textId="7F55DF0F" w:rsidR="0015517E" w:rsidRDefault="0015517E" w:rsidP="0015517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router_</w:t>
      </w:r>
      <w:r>
        <w:rPr>
          <w:rFonts w:ascii="Times New Roman" w:hAnsi="Times New Roman" w:cs="Times New Roman"/>
          <w:sz w:val="24"/>
          <w:szCs w:val="24"/>
          <w:lang w:val="en-US"/>
        </w:rPr>
        <w:t>euclidean</w:t>
      </w:r>
      <w:r>
        <w:rPr>
          <w:rFonts w:ascii="Times New Roman" w:hAnsi="Times New Roman" w:cs="Times New Roman"/>
          <w:sz w:val="24"/>
          <w:szCs w:val="24"/>
          <w:lang w:val="en-US"/>
        </w:rPr>
        <w:t>_default.py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Measures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Euclidean distance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9AB719" w14:textId="5597805C" w:rsidR="0015517E" w:rsidRPr="0015517E" w:rsidRDefault="0015517E" w:rsidP="00415B3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517E">
        <w:rPr>
          <w:rFonts w:ascii="Times New Roman" w:hAnsi="Times New Roman" w:cs="Times New Roman"/>
          <w:sz w:val="24"/>
          <w:szCs w:val="24"/>
          <w:lang w:val="en-US"/>
        </w:rPr>
        <w:t>router_</w:t>
      </w:r>
      <w:r w:rsidRPr="0015517E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5517E">
        <w:rPr>
          <w:rFonts w:ascii="Times New Roman" w:hAnsi="Times New Roman" w:cs="Times New Roman"/>
          <w:sz w:val="24"/>
          <w:szCs w:val="24"/>
          <w:lang w:val="en-US"/>
        </w:rPr>
        <w:t>_default.py</w:t>
      </w:r>
      <w:r w:rsidRPr="0015517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15517E">
        <w:rPr>
          <w:rFonts w:ascii="Times New Roman" w:hAnsi="Times New Roman" w:cs="Times New Roman"/>
          <w:sz w:val="24"/>
          <w:szCs w:val="24"/>
          <w:lang w:val="en-US"/>
        </w:rPr>
        <w:t xml:space="preserve">Measures </w:t>
      </w:r>
      <w:r w:rsidRPr="0015517E">
        <w:rPr>
          <w:rFonts w:ascii="Times New Roman" w:hAnsi="Times New Roman" w:cs="Times New Roman"/>
          <w:sz w:val="24"/>
          <w:szCs w:val="24"/>
          <w:lang w:val="en-US"/>
        </w:rPr>
        <w:t>dot product</w:t>
      </w:r>
    </w:p>
    <w:p w14:paraId="7BCACB1C" w14:textId="77777777" w:rsidR="0015517E" w:rsidRPr="0015517E" w:rsidRDefault="0015517E" w:rsidP="001551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AC3F98" w14:textId="77777777" w:rsidR="0015517E" w:rsidRDefault="0015517E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E6A2FB" w14:textId="77777777" w:rsidR="00AC63AA" w:rsidRDefault="00AC63AA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687194" w14:textId="19D73E11" w:rsidR="00AC63AA" w:rsidRDefault="00AC63AA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 the curl command as follows:</w:t>
      </w:r>
    </w:p>
    <w:p w14:paraId="272E7095" w14:textId="77777777" w:rsidR="00AC63AA" w:rsidRDefault="00AC63AA" w:rsidP="00E53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D8C43F" w14:textId="61263615" w:rsidR="00AC63AA" w:rsidRPr="00242C26" w:rsidRDefault="00AC63AA" w:rsidP="001F3A2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2C26">
        <w:rPr>
          <w:rFonts w:ascii="Times New Roman" w:hAnsi="Times New Roman" w:cs="Times New Roman"/>
          <w:b/>
          <w:bCs/>
          <w:sz w:val="24"/>
          <w:szCs w:val="24"/>
          <w:lang w:val="en-US"/>
        </w:rPr>
        <w:t>curl -X POST http://localhost:5000/process_prompt      -H "Content-Type: application/</w:t>
      </w:r>
      <w:proofErr w:type="spellStart"/>
      <w:r w:rsidRPr="00242C26">
        <w:rPr>
          <w:rFonts w:ascii="Times New Roman" w:hAnsi="Times New Roman" w:cs="Times New Roman"/>
          <w:b/>
          <w:bCs/>
          <w:sz w:val="24"/>
          <w:szCs w:val="24"/>
          <w:lang w:val="en-US"/>
        </w:rPr>
        <w:t>json</w:t>
      </w:r>
      <w:proofErr w:type="spellEnd"/>
      <w:r w:rsidRPr="00242C26">
        <w:rPr>
          <w:rFonts w:ascii="Times New Roman" w:hAnsi="Times New Roman" w:cs="Times New Roman"/>
          <w:b/>
          <w:bCs/>
          <w:sz w:val="24"/>
          <w:szCs w:val="24"/>
          <w:lang w:val="en-US"/>
        </w:rPr>
        <w:t>"      -d '{"prompt": "What is your political opinion?"}'</w:t>
      </w:r>
    </w:p>
    <w:sectPr w:rsidR="00AC63AA" w:rsidRPr="00242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D176E"/>
    <w:multiLevelType w:val="hybridMultilevel"/>
    <w:tmpl w:val="2D408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12CF5"/>
    <w:multiLevelType w:val="hybridMultilevel"/>
    <w:tmpl w:val="4A38A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963328">
    <w:abstractNumId w:val="0"/>
  </w:num>
  <w:num w:numId="2" w16cid:durableId="281499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C2"/>
    <w:rsid w:val="00004D7C"/>
    <w:rsid w:val="000141FF"/>
    <w:rsid w:val="00017DAA"/>
    <w:rsid w:val="0002093D"/>
    <w:rsid w:val="000469A2"/>
    <w:rsid w:val="00055CEF"/>
    <w:rsid w:val="000778ED"/>
    <w:rsid w:val="0008482D"/>
    <w:rsid w:val="000B11E0"/>
    <w:rsid w:val="000C0BD3"/>
    <w:rsid w:val="000D53DB"/>
    <w:rsid w:val="000E27CE"/>
    <w:rsid w:val="000E2D68"/>
    <w:rsid w:val="000F52C4"/>
    <w:rsid w:val="000F73B1"/>
    <w:rsid w:val="0013084F"/>
    <w:rsid w:val="001446BD"/>
    <w:rsid w:val="001467A3"/>
    <w:rsid w:val="00147A66"/>
    <w:rsid w:val="0015517E"/>
    <w:rsid w:val="00186E23"/>
    <w:rsid w:val="00197A44"/>
    <w:rsid w:val="001A088A"/>
    <w:rsid w:val="001A5048"/>
    <w:rsid w:val="001A59A8"/>
    <w:rsid w:val="001A69B9"/>
    <w:rsid w:val="001C54C2"/>
    <w:rsid w:val="001C569E"/>
    <w:rsid w:val="001C7113"/>
    <w:rsid w:val="001D588B"/>
    <w:rsid w:val="001E2548"/>
    <w:rsid w:val="001E2636"/>
    <w:rsid w:val="001F3A20"/>
    <w:rsid w:val="00204E8A"/>
    <w:rsid w:val="00207F76"/>
    <w:rsid w:val="00212AF1"/>
    <w:rsid w:val="002311C0"/>
    <w:rsid w:val="00231391"/>
    <w:rsid w:val="00233E37"/>
    <w:rsid w:val="00242C26"/>
    <w:rsid w:val="002441A9"/>
    <w:rsid w:val="00244641"/>
    <w:rsid w:val="00272AD9"/>
    <w:rsid w:val="00273213"/>
    <w:rsid w:val="002C2771"/>
    <w:rsid w:val="002C4788"/>
    <w:rsid w:val="002E06EC"/>
    <w:rsid w:val="002E22B2"/>
    <w:rsid w:val="002E4E19"/>
    <w:rsid w:val="002E67B3"/>
    <w:rsid w:val="00312BFA"/>
    <w:rsid w:val="003269D0"/>
    <w:rsid w:val="003560E7"/>
    <w:rsid w:val="003561D2"/>
    <w:rsid w:val="003634B1"/>
    <w:rsid w:val="00363712"/>
    <w:rsid w:val="0036621B"/>
    <w:rsid w:val="00376FDE"/>
    <w:rsid w:val="003A0B26"/>
    <w:rsid w:val="003C1E6B"/>
    <w:rsid w:val="003E2471"/>
    <w:rsid w:val="003E400F"/>
    <w:rsid w:val="003E45AF"/>
    <w:rsid w:val="003F549A"/>
    <w:rsid w:val="004041F5"/>
    <w:rsid w:val="00404B36"/>
    <w:rsid w:val="00407133"/>
    <w:rsid w:val="00416E8B"/>
    <w:rsid w:val="0043537D"/>
    <w:rsid w:val="00440473"/>
    <w:rsid w:val="00440555"/>
    <w:rsid w:val="00445F0D"/>
    <w:rsid w:val="004A0617"/>
    <w:rsid w:val="004A25F3"/>
    <w:rsid w:val="004F17FB"/>
    <w:rsid w:val="004F3110"/>
    <w:rsid w:val="0050043D"/>
    <w:rsid w:val="00513FC7"/>
    <w:rsid w:val="0051531D"/>
    <w:rsid w:val="00517F20"/>
    <w:rsid w:val="00526D7D"/>
    <w:rsid w:val="005410C4"/>
    <w:rsid w:val="00541F87"/>
    <w:rsid w:val="00576245"/>
    <w:rsid w:val="00580D2D"/>
    <w:rsid w:val="00582F1A"/>
    <w:rsid w:val="005858D7"/>
    <w:rsid w:val="005C1604"/>
    <w:rsid w:val="005C1FDF"/>
    <w:rsid w:val="005F00FB"/>
    <w:rsid w:val="00602146"/>
    <w:rsid w:val="00615E82"/>
    <w:rsid w:val="00626DE6"/>
    <w:rsid w:val="006377EF"/>
    <w:rsid w:val="006739A4"/>
    <w:rsid w:val="006862AA"/>
    <w:rsid w:val="00690CDE"/>
    <w:rsid w:val="006A4EB9"/>
    <w:rsid w:val="006C7F73"/>
    <w:rsid w:val="006D472D"/>
    <w:rsid w:val="006F6CB3"/>
    <w:rsid w:val="00741500"/>
    <w:rsid w:val="00742526"/>
    <w:rsid w:val="00746464"/>
    <w:rsid w:val="007539BF"/>
    <w:rsid w:val="00774968"/>
    <w:rsid w:val="00793B12"/>
    <w:rsid w:val="007A216E"/>
    <w:rsid w:val="007B50A4"/>
    <w:rsid w:val="007C0ADF"/>
    <w:rsid w:val="007D2CF6"/>
    <w:rsid w:val="007D736E"/>
    <w:rsid w:val="007E50E1"/>
    <w:rsid w:val="007F540A"/>
    <w:rsid w:val="007F64B0"/>
    <w:rsid w:val="00804F22"/>
    <w:rsid w:val="0084528D"/>
    <w:rsid w:val="00853C13"/>
    <w:rsid w:val="008543ED"/>
    <w:rsid w:val="00863A76"/>
    <w:rsid w:val="00863CF4"/>
    <w:rsid w:val="0086584A"/>
    <w:rsid w:val="00874674"/>
    <w:rsid w:val="00876652"/>
    <w:rsid w:val="00880262"/>
    <w:rsid w:val="00886B35"/>
    <w:rsid w:val="008920C3"/>
    <w:rsid w:val="008B4F21"/>
    <w:rsid w:val="008B7547"/>
    <w:rsid w:val="008D293C"/>
    <w:rsid w:val="008E1AC2"/>
    <w:rsid w:val="008E4540"/>
    <w:rsid w:val="008E672C"/>
    <w:rsid w:val="008F2204"/>
    <w:rsid w:val="008F5F53"/>
    <w:rsid w:val="00900ED5"/>
    <w:rsid w:val="009112CF"/>
    <w:rsid w:val="009200EC"/>
    <w:rsid w:val="00924255"/>
    <w:rsid w:val="00925B52"/>
    <w:rsid w:val="009376DA"/>
    <w:rsid w:val="009402F2"/>
    <w:rsid w:val="0095087C"/>
    <w:rsid w:val="009573F1"/>
    <w:rsid w:val="0096189A"/>
    <w:rsid w:val="009A69F4"/>
    <w:rsid w:val="009B0910"/>
    <w:rsid w:val="009B3349"/>
    <w:rsid w:val="009C74B3"/>
    <w:rsid w:val="009E2ED3"/>
    <w:rsid w:val="009F07A1"/>
    <w:rsid w:val="00A12A38"/>
    <w:rsid w:val="00A17567"/>
    <w:rsid w:val="00A767C2"/>
    <w:rsid w:val="00AB1D4D"/>
    <w:rsid w:val="00AC219C"/>
    <w:rsid w:val="00AC63AA"/>
    <w:rsid w:val="00AD3621"/>
    <w:rsid w:val="00AE2C06"/>
    <w:rsid w:val="00B058AC"/>
    <w:rsid w:val="00B075F1"/>
    <w:rsid w:val="00B1035A"/>
    <w:rsid w:val="00B12F10"/>
    <w:rsid w:val="00B16E10"/>
    <w:rsid w:val="00B17CB3"/>
    <w:rsid w:val="00B2138A"/>
    <w:rsid w:val="00B27C7E"/>
    <w:rsid w:val="00B3211B"/>
    <w:rsid w:val="00B46000"/>
    <w:rsid w:val="00B47331"/>
    <w:rsid w:val="00B61A51"/>
    <w:rsid w:val="00B65021"/>
    <w:rsid w:val="00B72197"/>
    <w:rsid w:val="00B82F78"/>
    <w:rsid w:val="00B8493D"/>
    <w:rsid w:val="00B8513E"/>
    <w:rsid w:val="00B866E8"/>
    <w:rsid w:val="00BC6FFF"/>
    <w:rsid w:val="00C02F08"/>
    <w:rsid w:val="00C14E6D"/>
    <w:rsid w:val="00C276C3"/>
    <w:rsid w:val="00C3106B"/>
    <w:rsid w:val="00C332DE"/>
    <w:rsid w:val="00C7269C"/>
    <w:rsid w:val="00C84BA9"/>
    <w:rsid w:val="00C9351C"/>
    <w:rsid w:val="00CD3D4B"/>
    <w:rsid w:val="00CF39D9"/>
    <w:rsid w:val="00CF4E0F"/>
    <w:rsid w:val="00CF7681"/>
    <w:rsid w:val="00D10BB9"/>
    <w:rsid w:val="00D75115"/>
    <w:rsid w:val="00D86BEE"/>
    <w:rsid w:val="00DB15C3"/>
    <w:rsid w:val="00DB57F5"/>
    <w:rsid w:val="00DC1F01"/>
    <w:rsid w:val="00DC20CC"/>
    <w:rsid w:val="00DF1C59"/>
    <w:rsid w:val="00E05F0D"/>
    <w:rsid w:val="00E16720"/>
    <w:rsid w:val="00E16BE2"/>
    <w:rsid w:val="00E24627"/>
    <w:rsid w:val="00E26DB0"/>
    <w:rsid w:val="00E43303"/>
    <w:rsid w:val="00E53F46"/>
    <w:rsid w:val="00E60A81"/>
    <w:rsid w:val="00E62AF4"/>
    <w:rsid w:val="00E651F8"/>
    <w:rsid w:val="00E66DE8"/>
    <w:rsid w:val="00E70C26"/>
    <w:rsid w:val="00E905B0"/>
    <w:rsid w:val="00E97DCC"/>
    <w:rsid w:val="00EA47D1"/>
    <w:rsid w:val="00EB6662"/>
    <w:rsid w:val="00EC7571"/>
    <w:rsid w:val="00ED0307"/>
    <w:rsid w:val="00EE1F0C"/>
    <w:rsid w:val="00EE5130"/>
    <w:rsid w:val="00EF72D0"/>
    <w:rsid w:val="00EF7D50"/>
    <w:rsid w:val="00F42459"/>
    <w:rsid w:val="00F5031B"/>
    <w:rsid w:val="00F72BC1"/>
    <w:rsid w:val="00F7352D"/>
    <w:rsid w:val="00F85225"/>
    <w:rsid w:val="00FD4CF6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A3B4"/>
  <w15:chartTrackingRefBased/>
  <w15:docId w15:val="{EE6D1D71-5D20-432D-9612-75FA9437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BD3"/>
    <w:pPr>
      <w:ind w:left="720"/>
      <w:contextualSpacing/>
    </w:pPr>
  </w:style>
  <w:style w:type="table" w:styleId="TableGrid">
    <w:name w:val="Table Grid"/>
    <w:basedOn w:val="TableNormal"/>
    <w:uiPriority w:val="39"/>
    <w:rsid w:val="00EE5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2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47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5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57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nowflake.com/en/blog/introducing-snowflake-arctic-embed-snowflakes-state-of-the-art-text-embedding-family-of-mode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nomic.ai/atlas/capabilities/embedding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ollama/ollama/blob/main/docs/api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spaces/mteb/leader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Pratim Ray</dc:creator>
  <cp:keywords/>
  <dc:description/>
  <cp:lastModifiedBy>Partha Pratim Ray</cp:lastModifiedBy>
  <cp:revision>379</cp:revision>
  <dcterms:created xsi:type="dcterms:W3CDTF">2024-08-28T05:07:00Z</dcterms:created>
  <dcterms:modified xsi:type="dcterms:W3CDTF">2024-08-29T14:18:00Z</dcterms:modified>
</cp:coreProperties>
</file>