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696C7F04" w14:textId="1D81D730" w:rsidR="006A450A" w:rsidRPr="006A450A" w:rsidRDefault="00400A28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400A28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400A28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400A28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25F2A56E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C706E5">
        <w:rPr>
          <w:rFonts w:eastAsia="Times New Roman" w:cs="Times New Roman"/>
          <w:b/>
          <w:szCs w:val="20"/>
          <w:lang w:eastAsia="ru-RU"/>
        </w:rPr>
        <w:t>6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65177535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="00400A28">
        <w:rPr>
          <w:rFonts w:eastAsia="Times New Roman" w:cs="Times New Roman"/>
          <w:color w:val="000000"/>
          <w:lang w:eastAsia="ru-RU"/>
        </w:rPr>
        <w:t>Программирование на языке Джава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991"/>
        <w:gridCol w:w="3138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0740313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3B1EFAA4" w:rsidR="006A450A" w:rsidRPr="006A450A" w:rsidRDefault="00400A28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Розов </w:t>
            </w:r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А.С</w:t>
            </w:r>
            <w:proofErr w:type="gramEnd"/>
            <w:r w:rsidR="006A450A"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0FEEC98A" w14:textId="2DA6E697" w:rsid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76E8FDE7" w14:textId="636178F5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2D6A3A87" w14:textId="5F54199E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867B4AA" w14:textId="7D8AB7AB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4DB51A20" w14:textId="77777777" w:rsidR="00400A28" w:rsidRPr="006A450A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3BDDDB5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55EF63C9" w14:textId="6980B838" w:rsidR="00400A28" w:rsidRPr="00C706E5" w:rsidRDefault="00E244BB" w:rsidP="00E804A2">
      <w:r w:rsidRPr="0070208A">
        <w:rPr>
          <w:b/>
          <w:bCs/>
        </w:rPr>
        <w:lastRenderedPageBreak/>
        <w:t>Тема:</w:t>
      </w:r>
      <w:r>
        <w:t xml:space="preserve"> </w:t>
      </w:r>
      <w:r w:rsidRPr="00E244BB">
        <w:t>“</w:t>
      </w:r>
      <w:r w:rsidR="00E804A2">
        <w:t>Абстрактные типы данных: очередь. Паттерны проектирования,</w:t>
      </w:r>
      <w:r w:rsidR="00E804A2">
        <w:t xml:space="preserve"> </w:t>
      </w:r>
      <w:r w:rsidR="00E804A2">
        <w:t>порождающие паттерны.</w:t>
      </w:r>
      <w:r w:rsidRPr="00C706E5">
        <w:t>”</w:t>
      </w:r>
    </w:p>
    <w:p w14:paraId="0A023DBC" w14:textId="73F17E66" w:rsidR="0070208A" w:rsidRDefault="0070208A" w:rsidP="0070208A">
      <w:pPr>
        <w:pStyle w:val="2"/>
      </w:pPr>
      <w:r>
        <w:t>Задание №1.</w:t>
      </w:r>
    </w:p>
    <w:p w14:paraId="627C99A9" w14:textId="77777777" w:rsidR="00E80CC8" w:rsidRPr="00E80CC8" w:rsidRDefault="00E80CC8" w:rsidP="00E80CC8">
      <w:r w:rsidRPr="00E80CC8">
        <w:t xml:space="preserve">Создадим класс </w:t>
      </w:r>
      <w:proofErr w:type="spellStart"/>
      <w:r w:rsidRPr="00E80CC8">
        <w:t>StackOnQueue</w:t>
      </w:r>
      <w:proofErr w:type="spellEnd"/>
      <w:r w:rsidRPr="00E80CC8">
        <w:t xml:space="preserve">. Стек будет хранить внутри себя две очереди q1 и q2 типа </w:t>
      </w:r>
      <w:proofErr w:type="spellStart"/>
      <w:proofErr w:type="gramStart"/>
      <w:r w:rsidRPr="00E80CC8">
        <w:t>Queue</w:t>
      </w:r>
      <w:proofErr w:type="spellEnd"/>
      <w:r w:rsidRPr="00E80CC8">
        <w:t>&lt;</w:t>
      </w:r>
      <w:proofErr w:type="spellStart"/>
      <w:proofErr w:type="gramEnd"/>
      <w:r w:rsidRPr="00E80CC8">
        <w:t>Integer</w:t>
      </w:r>
      <w:proofErr w:type="spellEnd"/>
      <w:r w:rsidRPr="00E80CC8">
        <w:t xml:space="preserve">&gt;. Это композиция, так как класс содержит объекты других классов в виде полей. В качестве реализации очереди возьмем </w:t>
      </w:r>
      <w:proofErr w:type="spellStart"/>
      <w:r w:rsidRPr="00E80CC8">
        <w:t>LinkedList</w:t>
      </w:r>
      <w:proofErr w:type="spellEnd"/>
      <w:r w:rsidRPr="00E80CC8">
        <w:t>.</w:t>
      </w:r>
    </w:p>
    <w:p w14:paraId="611FE4EC" w14:textId="77777777" w:rsidR="00E80CC8" w:rsidRPr="00E80CC8" w:rsidRDefault="00E80CC8" w:rsidP="00E80CC8">
      <w:r w:rsidRPr="00E80CC8">
        <w:t xml:space="preserve">Элемент на вершине стека всегда лежит в начале очереди q1. Для этого в </w:t>
      </w:r>
      <w:proofErr w:type="spellStart"/>
      <w:proofErr w:type="gramStart"/>
      <w:r w:rsidRPr="00E80CC8">
        <w:t>push</w:t>
      </w:r>
      <w:proofErr w:type="spellEnd"/>
      <w:r w:rsidRPr="00E80CC8">
        <w:t>(</w:t>
      </w:r>
      <w:proofErr w:type="gramEnd"/>
      <w:r w:rsidRPr="00E80CC8">
        <w:t xml:space="preserve">) новый элемент сначала кладется в пустую q2. Затем все элементы из q1 переносятся в q2 следом за ним. После этого очереди меняются местами. Методы </w:t>
      </w:r>
      <w:proofErr w:type="spellStart"/>
      <w:proofErr w:type="gramStart"/>
      <w:r w:rsidRPr="00E80CC8">
        <w:t>pop</w:t>
      </w:r>
      <w:proofErr w:type="spellEnd"/>
      <w:r w:rsidRPr="00E80CC8">
        <w:t>(</w:t>
      </w:r>
      <w:proofErr w:type="gramEnd"/>
      <w:r w:rsidRPr="00E80CC8">
        <w:t xml:space="preserve">), </w:t>
      </w:r>
      <w:proofErr w:type="spellStart"/>
      <w:r w:rsidRPr="00E80CC8">
        <w:t>top</w:t>
      </w:r>
      <w:proofErr w:type="spellEnd"/>
      <w:r w:rsidRPr="00E80CC8">
        <w:t xml:space="preserve">() и </w:t>
      </w:r>
      <w:proofErr w:type="spellStart"/>
      <w:r w:rsidRPr="00E80CC8">
        <w:t>empty</w:t>
      </w:r>
      <w:proofErr w:type="spellEnd"/>
      <w:r w:rsidRPr="00E80CC8">
        <w:t xml:space="preserve">() работают напрямую с q1. Для </w:t>
      </w:r>
      <w:proofErr w:type="spellStart"/>
      <w:proofErr w:type="gramStart"/>
      <w:r w:rsidRPr="00E80CC8">
        <w:t>toString</w:t>
      </w:r>
      <w:proofErr w:type="spellEnd"/>
      <w:r w:rsidRPr="00E80CC8">
        <w:t>(</w:t>
      </w:r>
      <w:proofErr w:type="gramEnd"/>
      <w:r w:rsidRPr="00E80CC8">
        <w:t xml:space="preserve">) элементы по очереди извлекаются и возвращаются обратно, поэтому используются только методы </w:t>
      </w:r>
      <w:proofErr w:type="spellStart"/>
      <w:r w:rsidRPr="00E80CC8">
        <w:t>add</w:t>
      </w:r>
      <w:proofErr w:type="spellEnd"/>
      <w:r w:rsidRPr="00E80CC8">
        <w:t xml:space="preserve">, </w:t>
      </w:r>
      <w:proofErr w:type="spellStart"/>
      <w:r w:rsidRPr="00E80CC8">
        <w:t>poll</w:t>
      </w:r>
      <w:proofErr w:type="spellEnd"/>
      <w:r w:rsidRPr="00E80CC8">
        <w:t xml:space="preserve">, </w:t>
      </w:r>
      <w:proofErr w:type="spellStart"/>
      <w:r w:rsidRPr="00E80CC8">
        <w:t>size</w:t>
      </w:r>
      <w:proofErr w:type="spellEnd"/>
      <w:r w:rsidRPr="00E80CC8">
        <w:t xml:space="preserve"> и </w:t>
      </w:r>
      <w:proofErr w:type="spellStart"/>
      <w:r w:rsidRPr="00E80CC8">
        <w:t>isEmpty</w:t>
      </w:r>
      <w:proofErr w:type="spellEnd"/>
      <w:r w:rsidRPr="00E80CC8">
        <w:t>.</w:t>
      </w:r>
    </w:p>
    <w:p w14:paraId="1F9E2D98" w14:textId="77777777" w:rsidR="00E80CC8" w:rsidRDefault="00E80CC8" w:rsidP="00E80CC8">
      <w:r w:rsidRPr="00E80CC8">
        <w:t>Код</w:t>
      </w:r>
      <w:r w:rsidRPr="00E80CC8">
        <w:rPr>
          <w:lang w:val="en-US"/>
        </w:rPr>
        <w:t xml:space="preserve"> StackOnQueue.java:</w:t>
      </w:r>
    </w:p>
    <w:p w14:paraId="5BEF744D" w14:textId="77777777" w:rsidR="00E80CC8" w:rsidRPr="00E80CC8" w:rsidRDefault="00E80CC8" w:rsidP="00E80CC8">
      <w:pPr>
        <w:pStyle w:val="a9"/>
      </w:pPr>
      <w:r w:rsidRPr="00E80CC8">
        <w:t>import java.util.LinkedList;</w:t>
      </w:r>
    </w:p>
    <w:p w14:paraId="0C4D89EA" w14:textId="77777777" w:rsidR="00E80CC8" w:rsidRPr="00E80CC8" w:rsidRDefault="00E80CC8" w:rsidP="00E80CC8">
      <w:pPr>
        <w:pStyle w:val="a9"/>
      </w:pPr>
      <w:r w:rsidRPr="00E80CC8">
        <w:t>import java.util.Queue;</w:t>
      </w:r>
    </w:p>
    <w:p w14:paraId="15B0849E" w14:textId="77777777" w:rsidR="00E80CC8" w:rsidRPr="00E80CC8" w:rsidRDefault="00E80CC8" w:rsidP="00E80CC8">
      <w:pPr>
        <w:pStyle w:val="a9"/>
      </w:pPr>
    </w:p>
    <w:p w14:paraId="2FDC5420" w14:textId="77777777" w:rsidR="00E80CC8" w:rsidRPr="00E80CC8" w:rsidRDefault="00E80CC8" w:rsidP="00E80CC8">
      <w:pPr>
        <w:pStyle w:val="a9"/>
      </w:pPr>
      <w:r w:rsidRPr="00E80CC8">
        <w:t>public class StackOnQueue {</w:t>
      </w:r>
    </w:p>
    <w:p w14:paraId="32942857" w14:textId="77777777" w:rsidR="00E80CC8" w:rsidRPr="00E80CC8" w:rsidRDefault="00E80CC8" w:rsidP="00E80CC8">
      <w:pPr>
        <w:pStyle w:val="a9"/>
      </w:pPr>
      <w:r w:rsidRPr="00E80CC8">
        <w:t xml:space="preserve">    private Queue&lt;Integer&gt; q1 = new LinkedList&lt;&gt;();</w:t>
      </w:r>
    </w:p>
    <w:p w14:paraId="78DC6DD7" w14:textId="77777777" w:rsidR="00E80CC8" w:rsidRPr="00E80CC8" w:rsidRDefault="00E80CC8" w:rsidP="00E80CC8">
      <w:pPr>
        <w:pStyle w:val="a9"/>
      </w:pPr>
      <w:r w:rsidRPr="00E80CC8">
        <w:t xml:space="preserve">    private Queue&lt;Integer&gt; q2 = new LinkedList&lt;&gt;();</w:t>
      </w:r>
    </w:p>
    <w:p w14:paraId="3B6EC1F3" w14:textId="77777777" w:rsidR="00E80CC8" w:rsidRPr="00E80CC8" w:rsidRDefault="00E80CC8" w:rsidP="00E80CC8">
      <w:pPr>
        <w:pStyle w:val="a9"/>
      </w:pPr>
    </w:p>
    <w:p w14:paraId="23135009" w14:textId="77777777" w:rsidR="00E80CC8" w:rsidRDefault="00E80CC8" w:rsidP="00E80CC8">
      <w:pPr>
        <w:pStyle w:val="a9"/>
      </w:pPr>
      <w:r w:rsidRPr="00E80CC8">
        <w:t xml:space="preserve">    </w:t>
      </w:r>
      <w:r>
        <w:t>// положить элемент на вершину</w:t>
      </w:r>
    </w:p>
    <w:p w14:paraId="36F22B0F" w14:textId="77777777" w:rsidR="00E80CC8" w:rsidRDefault="00E80CC8" w:rsidP="00E80CC8">
      <w:pPr>
        <w:pStyle w:val="a9"/>
      </w:pPr>
      <w:r>
        <w:t xml:space="preserve">    public void push(int x) {</w:t>
      </w:r>
    </w:p>
    <w:p w14:paraId="036AA45D" w14:textId="77777777" w:rsidR="00E80CC8" w:rsidRPr="00E80CC8" w:rsidRDefault="00E80CC8" w:rsidP="00E80CC8">
      <w:pPr>
        <w:pStyle w:val="a9"/>
      </w:pPr>
      <w:r>
        <w:t xml:space="preserve">        </w:t>
      </w:r>
      <w:r w:rsidRPr="00E80CC8">
        <w:t>q2.add(x);</w:t>
      </w:r>
    </w:p>
    <w:p w14:paraId="2D3022F5" w14:textId="77777777" w:rsidR="00E80CC8" w:rsidRPr="00E80CC8" w:rsidRDefault="00E80CC8" w:rsidP="00E80CC8">
      <w:pPr>
        <w:pStyle w:val="a9"/>
      </w:pPr>
      <w:r w:rsidRPr="00E80CC8">
        <w:t xml:space="preserve">        while (!q1.isEmpty()) {</w:t>
      </w:r>
    </w:p>
    <w:p w14:paraId="2AB9DA10" w14:textId="77777777" w:rsidR="00E80CC8" w:rsidRDefault="00E80CC8" w:rsidP="00E80CC8">
      <w:pPr>
        <w:pStyle w:val="a9"/>
      </w:pPr>
      <w:r w:rsidRPr="00E80CC8">
        <w:t xml:space="preserve">            </w:t>
      </w:r>
      <w:r>
        <w:t>q2.add(q1.poll());</w:t>
      </w:r>
    </w:p>
    <w:p w14:paraId="36EF4F1C" w14:textId="77777777" w:rsidR="00E80CC8" w:rsidRDefault="00E80CC8" w:rsidP="00E80CC8">
      <w:pPr>
        <w:pStyle w:val="a9"/>
      </w:pPr>
      <w:r>
        <w:t xml:space="preserve">        }</w:t>
      </w:r>
    </w:p>
    <w:p w14:paraId="15BAC0F6" w14:textId="77777777" w:rsidR="00E80CC8" w:rsidRDefault="00E80CC8" w:rsidP="00E80CC8">
      <w:pPr>
        <w:pStyle w:val="a9"/>
      </w:pPr>
      <w:r>
        <w:t xml:space="preserve">        // меняем очереди местами</w:t>
      </w:r>
    </w:p>
    <w:p w14:paraId="38896466" w14:textId="77777777" w:rsidR="00E80CC8" w:rsidRPr="00E80CC8" w:rsidRDefault="00E80CC8" w:rsidP="00E80CC8">
      <w:pPr>
        <w:pStyle w:val="a9"/>
      </w:pPr>
      <w:r>
        <w:t xml:space="preserve">        </w:t>
      </w:r>
      <w:r w:rsidRPr="00E80CC8">
        <w:t>Queue&lt;Integer&gt; tmp = q1;</w:t>
      </w:r>
    </w:p>
    <w:p w14:paraId="09DD7E64" w14:textId="77777777" w:rsidR="00E80CC8" w:rsidRPr="00E80CC8" w:rsidRDefault="00E80CC8" w:rsidP="00E80CC8">
      <w:pPr>
        <w:pStyle w:val="a9"/>
      </w:pPr>
      <w:r w:rsidRPr="00E80CC8">
        <w:t xml:space="preserve">        q1 = q2;</w:t>
      </w:r>
    </w:p>
    <w:p w14:paraId="114673EF" w14:textId="77777777" w:rsidR="00E80CC8" w:rsidRDefault="00E80CC8" w:rsidP="00E80CC8">
      <w:pPr>
        <w:pStyle w:val="a9"/>
      </w:pPr>
      <w:r w:rsidRPr="00E80CC8">
        <w:t xml:space="preserve">        </w:t>
      </w:r>
      <w:r>
        <w:t>q2 = tmp;</w:t>
      </w:r>
    </w:p>
    <w:p w14:paraId="56DA54BD" w14:textId="77777777" w:rsidR="00E80CC8" w:rsidRDefault="00E80CC8" w:rsidP="00E80CC8">
      <w:pPr>
        <w:pStyle w:val="a9"/>
      </w:pPr>
      <w:r>
        <w:t xml:space="preserve">    }</w:t>
      </w:r>
    </w:p>
    <w:p w14:paraId="10F1CA5A" w14:textId="77777777" w:rsidR="00E80CC8" w:rsidRDefault="00E80CC8" w:rsidP="00E80CC8">
      <w:pPr>
        <w:pStyle w:val="a9"/>
      </w:pPr>
    </w:p>
    <w:p w14:paraId="26ECA38E" w14:textId="77777777" w:rsidR="00E80CC8" w:rsidRDefault="00E80CC8" w:rsidP="00E80CC8">
      <w:pPr>
        <w:pStyle w:val="a9"/>
      </w:pPr>
      <w:r>
        <w:t xml:space="preserve">    // удалить элемент с вершины и вернуть его</w:t>
      </w:r>
    </w:p>
    <w:p w14:paraId="5F4B55A7" w14:textId="77777777" w:rsidR="00E80CC8" w:rsidRPr="00E80CC8" w:rsidRDefault="00E80CC8" w:rsidP="00E80CC8">
      <w:pPr>
        <w:pStyle w:val="a9"/>
      </w:pPr>
      <w:r>
        <w:t xml:space="preserve">    </w:t>
      </w:r>
      <w:r w:rsidRPr="00E80CC8">
        <w:t>public int pop() {</w:t>
      </w:r>
    </w:p>
    <w:p w14:paraId="6821C40D" w14:textId="77777777" w:rsidR="00E80CC8" w:rsidRPr="00E80CC8" w:rsidRDefault="00E80CC8" w:rsidP="00E80CC8">
      <w:pPr>
        <w:pStyle w:val="a9"/>
      </w:pPr>
      <w:r w:rsidRPr="00E80CC8">
        <w:t xml:space="preserve">        if (q1.isEmpty()) {</w:t>
      </w:r>
    </w:p>
    <w:p w14:paraId="726B2580" w14:textId="77777777" w:rsidR="00E80CC8" w:rsidRPr="00E80CC8" w:rsidRDefault="00E80CC8" w:rsidP="00E80CC8">
      <w:pPr>
        <w:pStyle w:val="a9"/>
      </w:pPr>
      <w:r w:rsidRPr="00E80CC8">
        <w:t xml:space="preserve">            throw new RuntimeException("</w:t>
      </w:r>
      <w:r>
        <w:t>Стек</w:t>
      </w:r>
      <w:r w:rsidRPr="00E80CC8">
        <w:t xml:space="preserve"> </w:t>
      </w:r>
      <w:r>
        <w:t>пуст</w:t>
      </w:r>
      <w:r w:rsidRPr="00E80CC8">
        <w:t>");</w:t>
      </w:r>
    </w:p>
    <w:p w14:paraId="138A863B" w14:textId="77777777" w:rsidR="00E80CC8" w:rsidRDefault="00E80CC8" w:rsidP="00E80CC8">
      <w:pPr>
        <w:pStyle w:val="a9"/>
      </w:pPr>
      <w:r w:rsidRPr="00E80CC8">
        <w:t xml:space="preserve">        </w:t>
      </w:r>
      <w:r>
        <w:t>}</w:t>
      </w:r>
    </w:p>
    <w:p w14:paraId="444C3A1C" w14:textId="77777777" w:rsidR="00E80CC8" w:rsidRDefault="00E80CC8" w:rsidP="00E80CC8">
      <w:pPr>
        <w:pStyle w:val="a9"/>
      </w:pPr>
      <w:r>
        <w:t xml:space="preserve">        return q1.poll();</w:t>
      </w:r>
    </w:p>
    <w:p w14:paraId="3B5E123F" w14:textId="77777777" w:rsidR="00E80CC8" w:rsidRDefault="00E80CC8" w:rsidP="00E80CC8">
      <w:pPr>
        <w:pStyle w:val="a9"/>
      </w:pPr>
      <w:r>
        <w:t xml:space="preserve">    }</w:t>
      </w:r>
    </w:p>
    <w:p w14:paraId="22EEDF11" w14:textId="77777777" w:rsidR="00E80CC8" w:rsidRDefault="00E80CC8" w:rsidP="00E80CC8">
      <w:pPr>
        <w:pStyle w:val="a9"/>
      </w:pPr>
    </w:p>
    <w:p w14:paraId="40F06365" w14:textId="77777777" w:rsidR="00E80CC8" w:rsidRDefault="00E80CC8" w:rsidP="00E80CC8">
      <w:pPr>
        <w:pStyle w:val="a9"/>
      </w:pPr>
      <w:r>
        <w:t xml:space="preserve">    // посмотреть вершину без удаления</w:t>
      </w:r>
    </w:p>
    <w:p w14:paraId="6121F9D3" w14:textId="77777777" w:rsidR="00E80CC8" w:rsidRPr="00E80CC8" w:rsidRDefault="00E80CC8" w:rsidP="00E80CC8">
      <w:pPr>
        <w:pStyle w:val="a9"/>
      </w:pPr>
      <w:r>
        <w:t xml:space="preserve">    </w:t>
      </w:r>
      <w:r w:rsidRPr="00E80CC8">
        <w:t>public int top() {</w:t>
      </w:r>
    </w:p>
    <w:p w14:paraId="6F79EF36" w14:textId="77777777" w:rsidR="00E80CC8" w:rsidRPr="00E80CC8" w:rsidRDefault="00E80CC8" w:rsidP="00E80CC8">
      <w:pPr>
        <w:pStyle w:val="a9"/>
      </w:pPr>
      <w:r w:rsidRPr="00E80CC8">
        <w:t xml:space="preserve">        if (q1.isEmpty()) {</w:t>
      </w:r>
    </w:p>
    <w:p w14:paraId="33DAE979" w14:textId="77777777" w:rsidR="00E80CC8" w:rsidRPr="00E80CC8" w:rsidRDefault="00E80CC8" w:rsidP="00E80CC8">
      <w:pPr>
        <w:pStyle w:val="a9"/>
      </w:pPr>
      <w:r w:rsidRPr="00E80CC8">
        <w:t xml:space="preserve">            throw new RuntimeException("</w:t>
      </w:r>
      <w:r>
        <w:t>Стек</w:t>
      </w:r>
      <w:r w:rsidRPr="00E80CC8">
        <w:t xml:space="preserve"> </w:t>
      </w:r>
      <w:r>
        <w:t>пуст</w:t>
      </w:r>
      <w:r w:rsidRPr="00E80CC8">
        <w:t>");</w:t>
      </w:r>
    </w:p>
    <w:p w14:paraId="703B8E5C" w14:textId="77777777" w:rsidR="00E80CC8" w:rsidRDefault="00E80CC8" w:rsidP="00E80CC8">
      <w:pPr>
        <w:pStyle w:val="a9"/>
      </w:pPr>
      <w:r w:rsidRPr="00E80CC8">
        <w:t xml:space="preserve">        </w:t>
      </w:r>
      <w:r>
        <w:t>}</w:t>
      </w:r>
    </w:p>
    <w:p w14:paraId="37D16399" w14:textId="77777777" w:rsidR="00E80CC8" w:rsidRDefault="00E80CC8" w:rsidP="00E80CC8">
      <w:pPr>
        <w:pStyle w:val="a9"/>
      </w:pPr>
      <w:r>
        <w:t xml:space="preserve">        return q1.peek();</w:t>
      </w:r>
    </w:p>
    <w:p w14:paraId="76E6A7F1" w14:textId="77777777" w:rsidR="00E80CC8" w:rsidRDefault="00E80CC8" w:rsidP="00E80CC8">
      <w:pPr>
        <w:pStyle w:val="a9"/>
      </w:pPr>
      <w:r>
        <w:t xml:space="preserve">    }</w:t>
      </w:r>
    </w:p>
    <w:p w14:paraId="09C5ADB5" w14:textId="77777777" w:rsidR="00E80CC8" w:rsidRDefault="00E80CC8" w:rsidP="00E80CC8">
      <w:pPr>
        <w:pStyle w:val="a9"/>
      </w:pPr>
    </w:p>
    <w:p w14:paraId="7FA5B49E" w14:textId="77777777" w:rsidR="00E80CC8" w:rsidRDefault="00E80CC8" w:rsidP="00E80CC8">
      <w:pPr>
        <w:pStyle w:val="a9"/>
      </w:pPr>
      <w:r>
        <w:t xml:space="preserve">    // проверка на пустоту</w:t>
      </w:r>
    </w:p>
    <w:p w14:paraId="130F16A0" w14:textId="77777777" w:rsidR="00E80CC8" w:rsidRPr="00E80CC8" w:rsidRDefault="00E80CC8" w:rsidP="00E80CC8">
      <w:pPr>
        <w:pStyle w:val="a9"/>
      </w:pPr>
      <w:r>
        <w:t xml:space="preserve">    </w:t>
      </w:r>
      <w:r w:rsidRPr="00E80CC8">
        <w:t>public boolean empty() {</w:t>
      </w:r>
    </w:p>
    <w:p w14:paraId="44E3AA1A" w14:textId="77777777" w:rsidR="00E80CC8" w:rsidRPr="00E80CC8" w:rsidRDefault="00E80CC8" w:rsidP="00E80CC8">
      <w:pPr>
        <w:pStyle w:val="a9"/>
      </w:pPr>
      <w:r w:rsidRPr="00E80CC8">
        <w:t xml:space="preserve">        return q1.isEmpty();</w:t>
      </w:r>
    </w:p>
    <w:p w14:paraId="6D018734" w14:textId="77777777" w:rsidR="00E80CC8" w:rsidRDefault="00E80CC8" w:rsidP="00E80CC8">
      <w:pPr>
        <w:pStyle w:val="a9"/>
      </w:pPr>
      <w:r w:rsidRPr="00E80CC8">
        <w:t xml:space="preserve">    </w:t>
      </w:r>
      <w:r>
        <w:t>}</w:t>
      </w:r>
    </w:p>
    <w:p w14:paraId="6EACB4F9" w14:textId="77777777" w:rsidR="00E80CC8" w:rsidRDefault="00E80CC8" w:rsidP="00E80CC8">
      <w:pPr>
        <w:pStyle w:val="a9"/>
      </w:pPr>
    </w:p>
    <w:p w14:paraId="72A7A1A0" w14:textId="77777777" w:rsidR="00E80CC8" w:rsidRDefault="00E80CC8" w:rsidP="00E80CC8">
      <w:pPr>
        <w:pStyle w:val="a9"/>
      </w:pPr>
      <w:r>
        <w:t xml:space="preserve">    // строка со всеми элементами (вершина первая)</w:t>
      </w:r>
    </w:p>
    <w:p w14:paraId="23F069FE" w14:textId="77777777" w:rsidR="00E80CC8" w:rsidRPr="00E80CC8" w:rsidRDefault="00E80CC8" w:rsidP="00E80CC8">
      <w:pPr>
        <w:pStyle w:val="a9"/>
      </w:pPr>
      <w:r>
        <w:t xml:space="preserve">    </w:t>
      </w:r>
      <w:r w:rsidRPr="00E80CC8">
        <w:t>@Override</w:t>
      </w:r>
    </w:p>
    <w:p w14:paraId="591EFA48" w14:textId="77777777" w:rsidR="00E80CC8" w:rsidRPr="00E80CC8" w:rsidRDefault="00E80CC8" w:rsidP="00E80CC8">
      <w:pPr>
        <w:pStyle w:val="a9"/>
      </w:pPr>
      <w:r w:rsidRPr="00E80CC8">
        <w:t xml:space="preserve">    public String toString() {</w:t>
      </w:r>
    </w:p>
    <w:p w14:paraId="1474812A" w14:textId="77777777" w:rsidR="00E80CC8" w:rsidRPr="00E80CC8" w:rsidRDefault="00E80CC8" w:rsidP="00E80CC8">
      <w:pPr>
        <w:pStyle w:val="a9"/>
      </w:pPr>
      <w:r w:rsidRPr="00E80CC8">
        <w:t xml:space="preserve">        StringBuilder sb = new StringBuilder("[");</w:t>
      </w:r>
    </w:p>
    <w:p w14:paraId="548BD60A" w14:textId="77777777" w:rsidR="00E80CC8" w:rsidRPr="00E80CC8" w:rsidRDefault="00E80CC8" w:rsidP="00E80CC8">
      <w:pPr>
        <w:pStyle w:val="a9"/>
      </w:pPr>
      <w:r w:rsidRPr="00E80CC8">
        <w:t xml:space="preserve">        int n = q1.size();</w:t>
      </w:r>
    </w:p>
    <w:p w14:paraId="139F16CD" w14:textId="77777777" w:rsidR="00E80CC8" w:rsidRPr="00E80CC8" w:rsidRDefault="00E80CC8" w:rsidP="00E80CC8">
      <w:pPr>
        <w:pStyle w:val="a9"/>
      </w:pPr>
      <w:r w:rsidRPr="00E80CC8">
        <w:t xml:space="preserve">        for (int i = 0; i &lt; n; i++) {</w:t>
      </w:r>
    </w:p>
    <w:p w14:paraId="593A6FCB" w14:textId="77777777" w:rsidR="00E80CC8" w:rsidRPr="00E80CC8" w:rsidRDefault="00E80CC8" w:rsidP="00E80CC8">
      <w:pPr>
        <w:pStyle w:val="a9"/>
      </w:pPr>
      <w:r w:rsidRPr="00E80CC8">
        <w:t xml:space="preserve">            int x = q1.poll();</w:t>
      </w:r>
    </w:p>
    <w:p w14:paraId="31DF96DD" w14:textId="77777777" w:rsidR="00E80CC8" w:rsidRPr="00E80CC8" w:rsidRDefault="00E80CC8" w:rsidP="00E80CC8">
      <w:pPr>
        <w:pStyle w:val="a9"/>
      </w:pPr>
      <w:r w:rsidRPr="00E80CC8">
        <w:t xml:space="preserve">            sb.append(x);</w:t>
      </w:r>
    </w:p>
    <w:p w14:paraId="69AB6723" w14:textId="77777777" w:rsidR="00E80CC8" w:rsidRPr="00E80CC8" w:rsidRDefault="00E80CC8" w:rsidP="00E80CC8">
      <w:pPr>
        <w:pStyle w:val="a9"/>
      </w:pPr>
      <w:r w:rsidRPr="00E80CC8">
        <w:t xml:space="preserve">            if (i &lt; n - 1) {</w:t>
      </w:r>
    </w:p>
    <w:p w14:paraId="6FA09529" w14:textId="77777777" w:rsidR="00E80CC8" w:rsidRPr="00E80CC8" w:rsidRDefault="00E80CC8" w:rsidP="00E80CC8">
      <w:pPr>
        <w:pStyle w:val="a9"/>
      </w:pPr>
      <w:r w:rsidRPr="00E80CC8">
        <w:t xml:space="preserve">                sb.append(", ");</w:t>
      </w:r>
    </w:p>
    <w:p w14:paraId="7E8731DD" w14:textId="77777777" w:rsidR="00E80CC8" w:rsidRPr="00E80CC8" w:rsidRDefault="00E80CC8" w:rsidP="00E80CC8">
      <w:pPr>
        <w:pStyle w:val="a9"/>
      </w:pPr>
      <w:r w:rsidRPr="00E80CC8">
        <w:t xml:space="preserve">            }</w:t>
      </w:r>
    </w:p>
    <w:p w14:paraId="2390E1C0" w14:textId="77777777" w:rsidR="00E80CC8" w:rsidRPr="00E80CC8" w:rsidRDefault="00E80CC8" w:rsidP="00E80CC8">
      <w:pPr>
        <w:pStyle w:val="a9"/>
      </w:pPr>
      <w:r w:rsidRPr="00E80CC8">
        <w:t xml:space="preserve">            q1.add(x);</w:t>
      </w:r>
    </w:p>
    <w:p w14:paraId="08313CF9" w14:textId="77777777" w:rsidR="00E80CC8" w:rsidRPr="00E80CC8" w:rsidRDefault="00E80CC8" w:rsidP="00E80CC8">
      <w:pPr>
        <w:pStyle w:val="a9"/>
      </w:pPr>
      <w:r w:rsidRPr="00E80CC8">
        <w:t xml:space="preserve">        }</w:t>
      </w:r>
    </w:p>
    <w:p w14:paraId="63FCD51A" w14:textId="77777777" w:rsidR="00E80CC8" w:rsidRPr="00E80CC8" w:rsidRDefault="00E80CC8" w:rsidP="00E80CC8">
      <w:pPr>
        <w:pStyle w:val="a9"/>
      </w:pPr>
      <w:r w:rsidRPr="00E80CC8">
        <w:t xml:space="preserve">        return sb.append("]").toString();</w:t>
      </w:r>
    </w:p>
    <w:p w14:paraId="75882C92" w14:textId="77777777" w:rsidR="00E80CC8" w:rsidRDefault="00E80CC8" w:rsidP="00E80CC8">
      <w:pPr>
        <w:pStyle w:val="a9"/>
      </w:pPr>
      <w:r w:rsidRPr="00E80CC8">
        <w:t xml:space="preserve">    </w:t>
      </w:r>
      <w:r>
        <w:t>}</w:t>
      </w:r>
    </w:p>
    <w:p w14:paraId="433AEADC" w14:textId="0422CCFC" w:rsidR="00E80CC8" w:rsidRPr="00E80CC8" w:rsidRDefault="00E80CC8" w:rsidP="00E80CC8">
      <w:pPr>
        <w:pStyle w:val="a9"/>
        <w:rPr>
          <w:lang w:val="ru-RU"/>
        </w:rPr>
      </w:pPr>
      <w:r>
        <w:t>}</w:t>
      </w:r>
    </w:p>
    <w:p w14:paraId="503877F1" w14:textId="77777777" w:rsidR="00E80CC8" w:rsidRPr="00E80CC8" w:rsidRDefault="00E80CC8" w:rsidP="003C5DAA">
      <w:pPr>
        <w:pStyle w:val="2"/>
      </w:pPr>
      <w:r w:rsidRPr="00E80CC8">
        <w:t>Задача №2.</w:t>
      </w:r>
    </w:p>
    <w:p w14:paraId="215E3889" w14:textId="77777777" w:rsidR="00E80CC8" w:rsidRPr="00E80CC8" w:rsidRDefault="00E80CC8" w:rsidP="00E80CC8">
      <w:r w:rsidRPr="00E80CC8">
        <w:t xml:space="preserve">Создадим тестовый класс </w:t>
      </w:r>
      <w:proofErr w:type="spellStart"/>
      <w:r w:rsidRPr="00E80CC8">
        <w:t>StackOnQueueTest</w:t>
      </w:r>
      <w:proofErr w:type="spellEnd"/>
      <w:r w:rsidRPr="00E80CC8">
        <w:t>. В нем создадим стек, добавим два значения, выведем вершину без удаления, затем выведем вершину с удалением. После этого проверим стек на пустоту и выведем все его элементы.</w:t>
      </w:r>
    </w:p>
    <w:p w14:paraId="36ABAD65" w14:textId="77777777" w:rsidR="00E80CC8" w:rsidRDefault="00E80CC8" w:rsidP="00E80CC8">
      <w:r w:rsidRPr="00E80CC8">
        <w:t>Код</w:t>
      </w:r>
      <w:r w:rsidRPr="00E80CC8">
        <w:rPr>
          <w:lang w:val="en-US"/>
        </w:rPr>
        <w:t xml:space="preserve"> StackOnQueueTest.java:</w:t>
      </w:r>
    </w:p>
    <w:p w14:paraId="787B16CC" w14:textId="2F1CD89B" w:rsidR="00E80CC8" w:rsidRPr="00E80CC8" w:rsidRDefault="003C5DAA" w:rsidP="003C5DAA">
      <w:r w:rsidRPr="003C5DAA">
        <w:drawing>
          <wp:inline distT="0" distB="0" distL="0" distR="0" wp14:anchorId="6663D468" wp14:editId="7C24FAF5">
            <wp:extent cx="5448300" cy="254506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CAAA" w14:textId="00AE8DBA" w:rsidR="00E80CC8" w:rsidRDefault="00E80CC8" w:rsidP="003C5DAA">
      <w:r w:rsidRPr="00E80CC8">
        <w:t>Результат выполнения программы:</w:t>
      </w:r>
    </w:p>
    <w:p w14:paraId="3A06AEA2" w14:textId="77777777" w:rsidR="003C5DAA" w:rsidRPr="003C5DAA" w:rsidRDefault="003C5DAA" w:rsidP="003C5DAA">
      <w:pPr>
        <w:pStyle w:val="a9"/>
      </w:pPr>
      <w:r w:rsidRPr="003C5DAA">
        <w:t>Вершина стека: 20</w:t>
      </w:r>
    </w:p>
    <w:p w14:paraId="2D665ABD" w14:textId="77777777" w:rsidR="003C5DAA" w:rsidRPr="003C5DAA" w:rsidRDefault="003C5DAA" w:rsidP="003C5DAA">
      <w:pPr>
        <w:pStyle w:val="a9"/>
      </w:pPr>
      <w:r w:rsidRPr="003C5DAA">
        <w:t>Удален элемент: 20</w:t>
      </w:r>
    </w:p>
    <w:p w14:paraId="4AB3CEFD" w14:textId="77777777" w:rsidR="003C5DAA" w:rsidRPr="003C5DAA" w:rsidRDefault="003C5DAA" w:rsidP="003C5DAA">
      <w:pPr>
        <w:pStyle w:val="a9"/>
      </w:pPr>
      <w:r w:rsidRPr="003C5DAA">
        <w:t>Стек пуст: false</w:t>
      </w:r>
    </w:p>
    <w:p w14:paraId="1679546B" w14:textId="6F18A0F1" w:rsidR="003C5DAA" w:rsidRDefault="003C5DAA" w:rsidP="003C5DAA">
      <w:pPr>
        <w:pStyle w:val="a9"/>
        <w:rPr>
          <w:lang w:val="ru-RU"/>
        </w:rPr>
      </w:pPr>
      <w:r w:rsidRPr="003C5DAA">
        <w:t>Элементы стека: [10]</w:t>
      </w:r>
    </w:p>
    <w:p w14:paraId="2789D7C8" w14:textId="47956F1E" w:rsidR="003C5DAA" w:rsidRDefault="003C5DAA">
      <w:pPr>
        <w:spacing w:after="160" w:line="259" w:lineRule="auto"/>
        <w:ind w:firstLine="0"/>
        <w:jc w:val="left"/>
      </w:pPr>
      <w:r>
        <w:br w:type="page"/>
      </w:r>
    </w:p>
    <w:p w14:paraId="66B8AEC7" w14:textId="5D0F34D9" w:rsidR="00E80CC8" w:rsidRPr="00E80CC8" w:rsidRDefault="00E80CC8" w:rsidP="003C5DAA">
      <w:pPr>
        <w:pStyle w:val="2"/>
      </w:pPr>
      <w:r w:rsidRPr="00E80CC8">
        <w:lastRenderedPageBreak/>
        <w:t>Практическое задание. Вариант №</w:t>
      </w:r>
      <w:r w:rsidR="003C5DAA">
        <w:t>1</w:t>
      </w:r>
      <w:r w:rsidRPr="00E80CC8">
        <w:t>5 (</w:t>
      </w:r>
      <w:proofErr w:type="spellStart"/>
      <w:r w:rsidRPr="00E80CC8">
        <w:t>Prototype</w:t>
      </w:r>
      <w:proofErr w:type="spellEnd"/>
      <w:r w:rsidRPr="00E80CC8">
        <w:t>).</w:t>
      </w:r>
    </w:p>
    <w:p w14:paraId="5615EC06" w14:textId="77777777" w:rsidR="00E80CC8" w:rsidRPr="00E80CC8" w:rsidRDefault="00E80CC8" w:rsidP="00E80CC8">
      <w:r w:rsidRPr="00E80CC8">
        <w:t xml:space="preserve">Создадим интерфейс </w:t>
      </w:r>
      <w:proofErr w:type="spellStart"/>
      <w:r w:rsidRPr="00E80CC8">
        <w:t>Shape</w:t>
      </w:r>
      <w:proofErr w:type="spellEnd"/>
      <w:r w:rsidRPr="00E80CC8">
        <w:t xml:space="preserve"> с методом </w:t>
      </w:r>
      <w:proofErr w:type="spellStart"/>
      <w:proofErr w:type="gramStart"/>
      <w:r w:rsidRPr="00E80CC8">
        <w:t>clone</w:t>
      </w:r>
      <w:proofErr w:type="spellEnd"/>
      <w:r w:rsidRPr="00E80CC8">
        <w:t>(</w:t>
      </w:r>
      <w:proofErr w:type="gramEnd"/>
      <w:r w:rsidRPr="00E80CC8">
        <w:t xml:space="preserve">). Он расширяет </w:t>
      </w:r>
      <w:proofErr w:type="spellStart"/>
      <w:r w:rsidRPr="00E80CC8">
        <w:t>Cloneable</w:t>
      </w:r>
      <w:proofErr w:type="spellEnd"/>
      <w:r w:rsidRPr="00E80CC8">
        <w:t>, чтобы объекты можно было копировать.</w:t>
      </w:r>
    </w:p>
    <w:p w14:paraId="220C72F4" w14:textId="77777777" w:rsidR="00E80CC8" w:rsidRPr="00E80CC8" w:rsidRDefault="00E80CC8" w:rsidP="00E80CC8">
      <w:pPr>
        <w:rPr>
          <w:lang w:val="en-US"/>
        </w:rPr>
      </w:pPr>
      <w:r w:rsidRPr="00E80CC8">
        <w:t>Код</w:t>
      </w:r>
      <w:r w:rsidRPr="00E80CC8">
        <w:rPr>
          <w:lang w:val="en-US"/>
        </w:rPr>
        <w:t xml:space="preserve"> Shape.java:</w:t>
      </w:r>
    </w:p>
    <w:p w14:paraId="52A2CD23" w14:textId="77777777" w:rsidR="00E80CC8" w:rsidRPr="00E158E7" w:rsidRDefault="00E80CC8" w:rsidP="00E158E7">
      <w:pPr>
        <w:pStyle w:val="a9"/>
      </w:pPr>
      <w:r w:rsidRPr="00E158E7">
        <w:t>public interface Shape extends Cloneable {</w:t>
      </w:r>
    </w:p>
    <w:p w14:paraId="4AA49107" w14:textId="77777777" w:rsidR="00E80CC8" w:rsidRPr="00E158E7" w:rsidRDefault="00E80CC8" w:rsidP="00E158E7">
      <w:pPr>
        <w:pStyle w:val="a9"/>
      </w:pPr>
      <w:r w:rsidRPr="00E158E7">
        <w:t xml:space="preserve">    Shape clone();</w:t>
      </w:r>
    </w:p>
    <w:p w14:paraId="265CA72A" w14:textId="77777777" w:rsidR="00E80CC8" w:rsidRPr="00E80CC8" w:rsidRDefault="00E80CC8" w:rsidP="00E158E7">
      <w:pPr>
        <w:pStyle w:val="a9"/>
      </w:pPr>
      <w:r w:rsidRPr="00E158E7">
        <w:t>}</w:t>
      </w:r>
    </w:p>
    <w:p w14:paraId="660ED1F4" w14:textId="77777777" w:rsidR="00E80CC8" w:rsidRPr="00E80CC8" w:rsidRDefault="00E80CC8" w:rsidP="00E80CC8">
      <w:r w:rsidRPr="00E80CC8">
        <w:t xml:space="preserve">Добавим класс </w:t>
      </w:r>
      <w:proofErr w:type="spellStart"/>
      <w:r w:rsidRPr="00E80CC8">
        <w:t>Circle</w:t>
      </w:r>
      <w:proofErr w:type="spellEnd"/>
      <w:r w:rsidRPr="00E80CC8">
        <w:t xml:space="preserve"> с полем </w:t>
      </w:r>
      <w:proofErr w:type="spellStart"/>
      <w:r w:rsidRPr="00E80CC8">
        <w:t>radius</w:t>
      </w:r>
      <w:proofErr w:type="spellEnd"/>
      <w:r w:rsidRPr="00E80CC8">
        <w:t xml:space="preserve">. Метод </w:t>
      </w:r>
      <w:proofErr w:type="spellStart"/>
      <w:proofErr w:type="gramStart"/>
      <w:r w:rsidRPr="00E80CC8">
        <w:t>clone</w:t>
      </w:r>
      <w:proofErr w:type="spellEnd"/>
      <w:r w:rsidRPr="00E80CC8">
        <w:t>(</w:t>
      </w:r>
      <w:proofErr w:type="gramEnd"/>
      <w:r w:rsidRPr="00E80CC8">
        <w:t xml:space="preserve">) делает копию через </w:t>
      </w:r>
      <w:proofErr w:type="spellStart"/>
      <w:r w:rsidRPr="00E80CC8">
        <w:t>super.clone</w:t>
      </w:r>
      <w:proofErr w:type="spellEnd"/>
      <w:r w:rsidRPr="00E80CC8">
        <w:t>().</w:t>
      </w:r>
    </w:p>
    <w:p w14:paraId="6199620B" w14:textId="77777777" w:rsidR="00E80CC8" w:rsidRPr="00E80CC8" w:rsidRDefault="00E80CC8" w:rsidP="00E80CC8">
      <w:pPr>
        <w:rPr>
          <w:lang w:val="en-US"/>
        </w:rPr>
      </w:pPr>
      <w:r w:rsidRPr="00E80CC8">
        <w:t>Код</w:t>
      </w:r>
      <w:r w:rsidRPr="00E80CC8">
        <w:rPr>
          <w:lang w:val="en-US"/>
        </w:rPr>
        <w:t xml:space="preserve"> Circle.java:</w:t>
      </w:r>
    </w:p>
    <w:p w14:paraId="7052B451" w14:textId="0B3C40F2" w:rsidR="00E80CC8" w:rsidRPr="00E80CC8" w:rsidRDefault="00E158E7" w:rsidP="00E80CC8">
      <w:pPr>
        <w:rPr>
          <w:lang w:val="en-US"/>
        </w:rPr>
      </w:pPr>
      <w:r w:rsidRPr="00E158E7">
        <w:rPr>
          <w:lang w:val="en-US"/>
        </w:rPr>
        <w:drawing>
          <wp:inline distT="0" distB="0" distL="0" distR="0" wp14:anchorId="219439B7" wp14:editId="045B8935">
            <wp:extent cx="5510212" cy="385803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7" cy="386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7894" w14:textId="77777777" w:rsidR="00E80CC8" w:rsidRPr="00E80CC8" w:rsidRDefault="00E80CC8" w:rsidP="00E80CC8">
      <w:r w:rsidRPr="00E80CC8">
        <w:t xml:space="preserve">Класс </w:t>
      </w:r>
      <w:proofErr w:type="spellStart"/>
      <w:r w:rsidRPr="00E80CC8">
        <w:t>Rectangle</w:t>
      </w:r>
      <w:proofErr w:type="spellEnd"/>
      <w:r w:rsidRPr="00E80CC8">
        <w:t xml:space="preserve"> устроен так же. Вместо радиуса он хранит ширину и высоту.</w:t>
      </w:r>
    </w:p>
    <w:p w14:paraId="1225AB39" w14:textId="77777777" w:rsidR="00E80CC8" w:rsidRPr="00E80CC8" w:rsidRDefault="00E80CC8" w:rsidP="00E158E7">
      <w:pPr>
        <w:keepNext/>
        <w:keepLines/>
        <w:rPr>
          <w:lang w:val="en-US"/>
        </w:rPr>
      </w:pPr>
      <w:r w:rsidRPr="00E80CC8">
        <w:lastRenderedPageBreak/>
        <w:t>Код</w:t>
      </w:r>
      <w:r w:rsidRPr="00E80CC8">
        <w:rPr>
          <w:lang w:val="en-US"/>
        </w:rPr>
        <w:t xml:space="preserve"> Rectangle.java:</w:t>
      </w:r>
    </w:p>
    <w:p w14:paraId="2773C949" w14:textId="7BA281CD" w:rsidR="00E80CC8" w:rsidRPr="00E80CC8" w:rsidRDefault="00E158E7" w:rsidP="00E80CC8">
      <w:r w:rsidRPr="00E158E7">
        <w:drawing>
          <wp:inline distT="0" distB="0" distL="0" distR="0" wp14:anchorId="245A7ED3" wp14:editId="29A298CC">
            <wp:extent cx="5503308" cy="4329112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669" cy="43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B6EF" w14:textId="77777777" w:rsidR="00E80CC8" w:rsidRPr="00E80CC8" w:rsidRDefault="00E80CC8" w:rsidP="00E80CC8">
      <w:r w:rsidRPr="00E80CC8">
        <w:t>В клиентском коде создадим оригинальные фигуры. Затем клонируем их и изменим свойства копий. Оригиналы при этом должны остаться прежними.</w:t>
      </w:r>
    </w:p>
    <w:p w14:paraId="635FB841" w14:textId="77777777" w:rsidR="00E80CC8" w:rsidRPr="00E80CC8" w:rsidRDefault="00E80CC8" w:rsidP="00E80CC8">
      <w:r w:rsidRPr="00E80CC8">
        <w:t>Код PrototypeDemo.java:</w:t>
      </w:r>
    </w:p>
    <w:p w14:paraId="0E31D83E" w14:textId="0745CDDB" w:rsidR="00E80CC8" w:rsidRPr="00E80CC8" w:rsidRDefault="00C84351" w:rsidP="00E80CC8">
      <w:pPr>
        <w:rPr>
          <w:lang w:val="en-US"/>
        </w:rPr>
      </w:pPr>
      <w:r w:rsidRPr="00C84351">
        <w:rPr>
          <w:lang w:val="en-US"/>
        </w:rPr>
        <w:drawing>
          <wp:inline distT="0" distB="0" distL="0" distR="0" wp14:anchorId="1BF702D5" wp14:editId="27FDC01F">
            <wp:extent cx="5502910" cy="2572338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689" cy="25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1653" w14:textId="77777777" w:rsidR="00E80CC8" w:rsidRPr="00E80CC8" w:rsidRDefault="00E80CC8" w:rsidP="00E80CC8">
      <w:r w:rsidRPr="00E80CC8">
        <w:t>Результат выполнения программы:</w:t>
      </w:r>
    </w:p>
    <w:p w14:paraId="7CBCF97D" w14:textId="77777777" w:rsidR="005E20B6" w:rsidRPr="005E20B6" w:rsidRDefault="005E20B6" w:rsidP="005E20B6">
      <w:pPr>
        <w:pStyle w:val="a9"/>
      </w:pPr>
      <w:r w:rsidRPr="005E20B6">
        <w:t>Оригинал: Circle(radius=5.0)</w:t>
      </w:r>
    </w:p>
    <w:p w14:paraId="78BC2465" w14:textId="77777777" w:rsidR="005E20B6" w:rsidRPr="005E20B6" w:rsidRDefault="005E20B6" w:rsidP="005E20B6">
      <w:pPr>
        <w:pStyle w:val="a9"/>
      </w:pPr>
      <w:r w:rsidRPr="005E20B6">
        <w:t>Копия:    Circle(radius=10.0)</w:t>
      </w:r>
    </w:p>
    <w:p w14:paraId="64CD3DC9" w14:textId="77777777" w:rsidR="005E20B6" w:rsidRPr="005E20B6" w:rsidRDefault="005E20B6" w:rsidP="005E20B6">
      <w:pPr>
        <w:pStyle w:val="a9"/>
      </w:pPr>
      <w:r w:rsidRPr="005E20B6">
        <w:t>Оригинал: Rectangle(width=4.0, height=6.0)</w:t>
      </w:r>
    </w:p>
    <w:p w14:paraId="06414573" w14:textId="30C8350B" w:rsidR="00E80CC8" w:rsidRPr="005E20B6" w:rsidRDefault="005E20B6" w:rsidP="005E20B6">
      <w:pPr>
        <w:pStyle w:val="a9"/>
      </w:pPr>
      <w:r w:rsidRPr="005E20B6">
        <w:t>Копия:    Rectangle(width=8.0, height=12.0)</w:t>
      </w:r>
    </w:p>
    <w:p w14:paraId="1111F158" w14:textId="77777777" w:rsidR="00E80CC8" w:rsidRPr="00E80CC8" w:rsidRDefault="00E80CC8" w:rsidP="005E20B6">
      <w:pPr>
        <w:pStyle w:val="2"/>
      </w:pPr>
      <w:r w:rsidRPr="00E80CC8">
        <w:lastRenderedPageBreak/>
        <w:t>Выводы</w:t>
      </w:r>
    </w:p>
    <w:p w14:paraId="36AA783D" w14:textId="72E17127" w:rsidR="00F30006" w:rsidRPr="005E20B6" w:rsidRDefault="00E80CC8" w:rsidP="005E20B6">
      <w:pPr>
        <w:rPr>
          <w:lang w:val="en-US"/>
        </w:rPr>
      </w:pPr>
      <w:r w:rsidRPr="00E80CC8">
        <w:t xml:space="preserve">В этой практической работе я реализовал стек на основе двух очередей с использованием композиции. Я научился менять порядок элементов очереди так, чтобы она работала по принципу LIFO. Также я изучил порождающие паттерны проектирования и реализовал паттерн </w:t>
      </w:r>
      <w:proofErr w:type="spellStart"/>
      <w:r w:rsidRPr="00E80CC8">
        <w:t>Prototype</w:t>
      </w:r>
      <w:proofErr w:type="spellEnd"/>
      <w:r w:rsidRPr="00E80CC8">
        <w:t>. С его помощью фигуры клонируются, а изменение копии не влияет на оригинал.</w:t>
      </w:r>
    </w:p>
    <w:sectPr w:rsidR="00F30006" w:rsidRPr="005E20B6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BFA38" w14:textId="77777777" w:rsidR="00A57F58" w:rsidRDefault="00A57F58" w:rsidP="00D12F8D">
      <w:pPr>
        <w:spacing w:line="240" w:lineRule="auto"/>
      </w:pPr>
      <w:r>
        <w:separator/>
      </w:r>
    </w:p>
  </w:endnote>
  <w:endnote w:type="continuationSeparator" w:id="0">
    <w:p w14:paraId="1D5CB523" w14:textId="77777777" w:rsidR="00A57F58" w:rsidRDefault="00A57F58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C4A8F" w14:textId="77777777" w:rsidR="00A57F58" w:rsidRDefault="00A57F58" w:rsidP="00D12F8D">
      <w:pPr>
        <w:spacing w:line="240" w:lineRule="auto"/>
      </w:pPr>
      <w:r>
        <w:separator/>
      </w:r>
    </w:p>
  </w:footnote>
  <w:footnote w:type="continuationSeparator" w:id="0">
    <w:p w14:paraId="0EFE11C9" w14:textId="77777777" w:rsidR="00A57F58" w:rsidRDefault="00A57F58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6517">
    <w:abstractNumId w:val="0"/>
  </w:num>
  <w:num w:numId="2" w16cid:durableId="65961849">
    <w:abstractNumId w:val="6"/>
  </w:num>
  <w:num w:numId="3" w16cid:durableId="19360606">
    <w:abstractNumId w:val="1"/>
  </w:num>
  <w:num w:numId="4" w16cid:durableId="1742678535">
    <w:abstractNumId w:val="2"/>
  </w:num>
  <w:num w:numId="5" w16cid:durableId="1422676400">
    <w:abstractNumId w:val="7"/>
  </w:num>
  <w:num w:numId="6" w16cid:durableId="1593125209">
    <w:abstractNumId w:val="4"/>
  </w:num>
  <w:num w:numId="7" w16cid:durableId="102580117">
    <w:abstractNumId w:val="3"/>
  </w:num>
  <w:num w:numId="8" w16cid:durableId="86626174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2913137">
    <w:abstractNumId w:val="1"/>
    <w:lvlOverride w:ilvl="0">
      <w:startOverride w:val="1"/>
    </w:lvlOverride>
  </w:num>
  <w:num w:numId="10" w16cid:durableId="323702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2185B"/>
    <w:rsid w:val="000222A3"/>
    <w:rsid w:val="00047728"/>
    <w:rsid w:val="00053D16"/>
    <w:rsid w:val="0007490E"/>
    <w:rsid w:val="000A50BE"/>
    <w:rsid w:val="000A6BF6"/>
    <w:rsid w:val="000C1837"/>
    <w:rsid w:val="000D5004"/>
    <w:rsid w:val="000F62CC"/>
    <w:rsid w:val="00110D81"/>
    <w:rsid w:val="00115E41"/>
    <w:rsid w:val="001170C4"/>
    <w:rsid w:val="001272ED"/>
    <w:rsid w:val="00134ABC"/>
    <w:rsid w:val="00136B02"/>
    <w:rsid w:val="00140DEB"/>
    <w:rsid w:val="001431EC"/>
    <w:rsid w:val="00161676"/>
    <w:rsid w:val="00172441"/>
    <w:rsid w:val="00194239"/>
    <w:rsid w:val="001C02C7"/>
    <w:rsid w:val="001D6A9F"/>
    <w:rsid w:val="001E6351"/>
    <w:rsid w:val="001F2466"/>
    <w:rsid w:val="00225DDB"/>
    <w:rsid w:val="00232C55"/>
    <w:rsid w:val="00233079"/>
    <w:rsid w:val="00233909"/>
    <w:rsid w:val="00251327"/>
    <w:rsid w:val="002528C0"/>
    <w:rsid w:val="00294084"/>
    <w:rsid w:val="002B0605"/>
    <w:rsid w:val="002B26F0"/>
    <w:rsid w:val="002D0D2C"/>
    <w:rsid w:val="002D2973"/>
    <w:rsid w:val="002E3470"/>
    <w:rsid w:val="002F0F9B"/>
    <w:rsid w:val="00315B03"/>
    <w:rsid w:val="003225BB"/>
    <w:rsid w:val="00335843"/>
    <w:rsid w:val="003456A2"/>
    <w:rsid w:val="00345F09"/>
    <w:rsid w:val="00361D43"/>
    <w:rsid w:val="0038516B"/>
    <w:rsid w:val="003931B7"/>
    <w:rsid w:val="003A4867"/>
    <w:rsid w:val="003B152A"/>
    <w:rsid w:val="003C5DAA"/>
    <w:rsid w:val="003C6851"/>
    <w:rsid w:val="003E6E16"/>
    <w:rsid w:val="00400A28"/>
    <w:rsid w:val="004063A4"/>
    <w:rsid w:val="00461996"/>
    <w:rsid w:val="00471AB4"/>
    <w:rsid w:val="004801D0"/>
    <w:rsid w:val="004844D9"/>
    <w:rsid w:val="004E5A57"/>
    <w:rsid w:val="004F3113"/>
    <w:rsid w:val="0050501C"/>
    <w:rsid w:val="0051153A"/>
    <w:rsid w:val="00530D3F"/>
    <w:rsid w:val="00542E69"/>
    <w:rsid w:val="005466FE"/>
    <w:rsid w:val="00553FA2"/>
    <w:rsid w:val="0055623E"/>
    <w:rsid w:val="00572D8E"/>
    <w:rsid w:val="00586F98"/>
    <w:rsid w:val="005B17E1"/>
    <w:rsid w:val="005B51A1"/>
    <w:rsid w:val="005D241C"/>
    <w:rsid w:val="005D278E"/>
    <w:rsid w:val="005E20B6"/>
    <w:rsid w:val="005F1E45"/>
    <w:rsid w:val="00612A52"/>
    <w:rsid w:val="00616689"/>
    <w:rsid w:val="00620362"/>
    <w:rsid w:val="00620FE4"/>
    <w:rsid w:val="006218B6"/>
    <w:rsid w:val="0062485F"/>
    <w:rsid w:val="006256E0"/>
    <w:rsid w:val="006424B4"/>
    <w:rsid w:val="00655144"/>
    <w:rsid w:val="00665178"/>
    <w:rsid w:val="00673FD4"/>
    <w:rsid w:val="006771AB"/>
    <w:rsid w:val="00681F83"/>
    <w:rsid w:val="00697997"/>
    <w:rsid w:val="006A450A"/>
    <w:rsid w:val="006A747E"/>
    <w:rsid w:val="006D5185"/>
    <w:rsid w:val="0070208A"/>
    <w:rsid w:val="00716A6F"/>
    <w:rsid w:val="0072270A"/>
    <w:rsid w:val="0072582D"/>
    <w:rsid w:val="007423D7"/>
    <w:rsid w:val="00756446"/>
    <w:rsid w:val="007B10C1"/>
    <w:rsid w:val="007E47A4"/>
    <w:rsid w:val="007E71C9"/>
    <w:rsid w:val="008033B2"/>
    <w:rsid w:val="00861157"/>
    <w:rsid w:val="00893A68"/>
    <w:rsid w:val="008B2C9D"/>
    <w:rsid w:val="008D451E"/>
    <w:rsid w:val="008F792C"/>
    <w:rsid w:val="00906644"/>
    <w:rsid w:val="009139A0"/>
    <w:rsid w:val="00927BF2"/>
    <w:rsid w:val="00950D07"/>
    <w:rsid w:val="009643FC"/>
    <w:rsid w:val="00964DE6"/>
    <w:rsid w:val="009902D9"/>
    <w:rsid w:val="009914E5"/>
    <w:rsid w:val="009B41B0"/>
    <w:rsid w:val="009C0439"/>
    <w:rsid w:val="009D4ED6"/>
    <w:rsid w:val="009D670A"/>
    <w:rsid w:val="009E4639"/>
    <w:rsid w:val="00A0280D"/>
    <w:rsid w:val="00A229F0"/>
    <w:rsid w:val="00A57F58"/>
    <w:rsid w:val="00A7673B"/>
    <w:rsid w:val="00AC0063"/>
    <w:rsid w:val="00AE2565"/>
    <w:rsid w:val="00AE5C3D"/>
    <w:rsid w:val="00B17BA3"/>
    <w:rsid w:val="00B35BA6"/>
    <w:rsid w:val="00B4564F"/>
    <w:rsid w:val="00B54C58"/>
    <w:rsid w:val="00B63FF7"/>
    <w:rsid w:val="00B64BC2"/>
    <w:rsid w:val="00B6562F"/>
    <w:rsid w:val="00B70C5A"/>
    <w:rsid w:val="00B77210"/>
    <w:rsid w:val="00B779CC"/>
    <w:rsid w:val="00B9101E"/>
    <w:rsid w:val="00B91173"/>
    <w:rsid w:val="00BD064C"/>
    <w:rsid w:val="00BD11D9"/>
    <w:rsid w:val="00BD7EF5"/>
    <w:rsid w:val="00BF1D99"/>
    <w:rsid w:val="00C20827"/>
    <w:rsid w:val="00C47224"/>
    <w:rsid w:val="00C706E5"/>
    <w:rsid w:val="00C7738C"/>
    <w:rsid w:val="00C84351"/>
    <w:rsid w:val="00C84626"/>
    <w:rsid w:val="00C92213"/>
    <w:rsid w:val="00CA65E3"/>
    <w:rsid w:val="00CB3E85"/>
    <w:rsid w:val="00CB6A60"/>
    <w:rsid w:val="00CD315A"/>
    <w:rsid w:val="00CF3EB2"/>
    <w:rsid w:val="00D12F8D"/>
    <w:rsid w:val="00D55D57"/>
    <w:rsid w:val="00D63A7B"/>
    <w:rsid w:val="00D82907"/>
    <w:rsid w:val="00DE71E3"/>
    <w:rsid w:val="00DE7AA6"/>
    <w:rsid w:val="00DF2787"/>
    <w:rsid w:val="00DF41F7"/>
    <w:rsid w:val="00E00615"/>
    <w:rsid w:val="00E067D1"/>
    <w:rsid w:val="00E158E7"/>
    <w:rsid w:val="00E244BB"/>
    <w:rsid w:val="00E401E6"/>
    <w:rsid w:val="00E7423E"/>
    <w:rsid w:val="00E804A2"/>
    <w:rsid w:val="00E80CC8"/>
    <w:rsid w:val="00E8380D"/>
    <w:rsid w:val="00E96210"/>
    <w:rsid w:val="00EA06DC"/>
    <w:rsid w:val="00EA7E2A"/>
    <w:rsid w:val="00EB5E50"/>
    <w:rsid w:val="00EB5F57"/>
    <w:rsid w:val="00EC25CB"/>
    <w:rsid w:val="00EE5132"/>
    <w:rsid w:val="00EF2410"/>
    <w:rsid w:val="00F0127C"/>
    <w:rsid w:val="00F04893"/>
    <w:rsid w:val="00F2159D"/>
    <w:rsid w:val="00F30006"/>
    <w:rsid w:val="00F43251"/>
    <w:rsid w:val="00F46830"/>
    <w:rsid w:val="00F50E76"/>
    <w:rsid w:val="00FB0679"/>
    <w:rsid w:val="00FB7257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00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6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104</cp:revision>
  <dcterms:created xsi:type="dcterms:W3CDTF">2026-09-03T14:41:00Z</dcterms:created>
  <dcterms:modified xsi:type="dcterms:W3CDTF">2026-10-22T10:17:00Z</dcterms:modified>
</cp:coreProperties>
</file>