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4912E" w14:textId="61DB9AF2" w:rsidR="001D442F" w:rsidRDefault="001D442F" w:rsidP="001D442F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0" w:name="_Hlk529106252"/>
      <w:bookmarkEnd w:id="0"/>
      <w:r>
        <w:rPr>
          <w:rFonts w:ascii="Times New Roman" w:hAnsi="Times New Roman" w:cs="Times New Roman"/>
          <w:b/>
          <w:sz w:val="36"/>
          <w:szCs w:val="36"/>
          <w:u w:val="single"/>
        </w:rPr>
        <w:t>NSFW CONTENT DETECTION</w:t>
      </w:r>
    </w:p>
    <w:p w14:paraId="5178F3FB" w14:textId="1AB42B33" w:rsidR="001D442F" w:rsidRDefault="001D442F" w:rsidP="001D442F">
      <w:pPr>
        <w:rPr>
          <w:rFonts w:ascii="Times New Roman" w:hAnsi="Times New Roman" w:cs="Times New Roman"/>
          <w:sz w:val="24"/>
          <w:szCs w:val="36"/>
        </w:rPr>
      </w:pPr>
      <w:r w:rsidRPr="001D442F">
        <w:rPr>
          <w:rFonts w:ascii="Times New Roman" w:hAnsi="Times New Roman" w:cs="Times New Roman"/>
          <w:sz w:val="24"/>
          <w:szCs w:val="36"/>
        </w:rPr>
        <w:t xml:space="preserve">NSFW  images and videos contain graphic nudity and this site helps users to detect such contains when they upload any image or video on it. </w:t>
      </w:r>
    </w:p>
    <w:p w14:paraId="72B9DC34" w14:textId="2BC79329" w:rsidR="001D442F" w:rsidRDefault="001D442F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We have used concept of convolution neural network to predict percentage of nudity in the images.</w:t>
      </w:r>
    </w:p>
    <w:p w14:paraId="2265552D" w14:textId="30D69ED2" w:rsidR="001D442F" w:rsidRDefault="001D442F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Two different models are used for prediction which are Sequential model and UNET model.</w:t>
      </w:r>
    </w:p>
    <w:p w14:paraId="1521023C" w14:textId="2B6416E8" w:rsidR="00286BB9" w:rsidRDefault="00FC7599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Sequential Model: </w:t>
      </w:r>
    </w:p>
    <w:p w14:paraId="39CF97DA" w14:textId="3FAB5409" w:rsidR="000346AA" w:rsidRPr="00B050F4" w:rsidRDefault="000346AA" w:rsidP="001D442F">
      <w:pPr>
        <w:rPr>
          <w:rFonts w:ascii="Times New Roman" w:hAnsi="Times New Roman" w:cs="Times New Roman"/>
          <w:sz w:val="20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It consists of </w:t>
      </w:r>
      <w:r w:rsidR="00B050F4">
        <w:rPr>
          <w:rFonts w:ascii="Times New Roman" w:hAnsi="Times New Roman" w:cs="Times New Roman"/>
          <w:sz w:val="24"/>
          <w:szCs w:val="36"/>
        </w:rPr>
        <w:t xml:space="preserve">three different layers. First is convolution layer which projects features on image matrix. Second is Activation layer </w:t>
      </w:r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introduce</w:t>
      </w:r>
      <w:r w:rsid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s</w:t>
      </w:r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 nonlinearity to a system that basically has just been computing linear operations during the conv layers</w:t>
      </w:r>
      <w:r w:rsid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. Third is Pooling layer which </w:t>
      </w:r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is also referred to as a </w:t>
      </w:r>
      <w:proofErr w:type="spellStart"/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downsampling</w:t>
      </w:r>
      <w:proofErr w:type="spellEnd"/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 layer. In this category, there are also several layer options, with </w:t>
      </w:r>
      <w:proofErr w:type="spellStart"/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maxpooling</w:t>
      </w:r>
      <w:proofErr w:type="spellEnd"/>
      <w:r w:rsidR="00B050F4" w:rsidRP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 being the most popular. This basically takes a filter (normally of size 2x2) and a stride of the same length. It then applies it to the input volume and outputs the maximum number in every subregion that the filter convolves around.</w:t>
      </w:r>
      <w:r w:rsid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 We use different </w:t>
      </w:r>
      <w:r w:rsidR="00F1355F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combinations</w:t>
      </w:r>
      <w:r w:rsid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 of </w:t>
      </w:r>
      <w:proofErr w:type="gramStart"/>
      <w:r w:rsid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this three layers</w:t>
      </w:r>
      <w:proofErr w:type="gramEnd"/>
      <w:r w:rsidR="00B050F4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 xml:space="preserve"> to make our model.</w:t>
      </w:r>
    </w:p>
    <w:p w14:paraId="217A41E0" w14:textId="77777777" w:rsidR="00286BB9" w:rsidRDefault="00286BB9" w:rsidP="001D442F">
      <w:pPr>
        <w:rPr>
          <w:rFonts w:ascii="Times New Roman" w:hAnsi="Times New Roman" w:cs="Times New Roman"/>
          <w:sz w:val="24"/>
          <w:szCs w:val="36"/>
        </w:rPr>
      </w:pPr>
    </w:p>
    <w:p w14:paraId="3497B415" w14:textId="1AF070B8" w:rsidR="00FC7599" w:rsidRDefault="00286BB9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4A85E8BF" wp14:editId="68D6FE8E">
            <wp:extent cx="5731510" cy="18840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1"/>
                    <a:stretch/>
                  </pic:blipFill>
                  <pic:spPr bwMode="auto"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11A7B" w14:textId="6F21B0C8" w:rsidR="00FC7599" w:rsidRDefault="00FC7599" w:rsidP="001D442F">
      <w:pPr>
        <w:rPr>
          <w:rFonts w:ascii="Times New Roman" w:hAnsi="Times New Roman" w:cs="Times New Roman"/>
          <w:sz w:val="24"/>
          <w:szCs w:val="36"/>
        </w:rPr>
      </w:pPr>
    </w:p>
    <w:p w14:paraId="7A87C929" w14:textId="463D284C" w:rsidR="00FC7599" w:rsidRDefault="00FC7599" w:rsidP="001D442F">
      <w:pPr>
        <w:rPr>
          <w:rFonts w:ascii="Times New Roman" w:hAnsi="Times New Roman" w:cs="Times New Roman"/>
          <w:sz w:val="24"/>
          <w:szCs w:val="36"/>
        </w:rPr>
      </w:pPr>
    </w:p>
    <w:p w14:paraId="5B6C29A7" w14:textId="3397CB1E" w:rsidR="00FC7599" w:rsidRDefault="00FC7599" w:rsidP="00FC7599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U-Net Model:</w:t>
      </w:r>
    </w:p>
    <w:p w14:paraId="32FF0200" w14:textId="789085DB" w:rsidR="00FC7599" w:rsidRPr="00F76420" w:rsidRDefault="00FC7599" w:rsidP="00FC7599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764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 is a network and training strategy that relies on the strong use of data augmentation to use the available annotated samples more efficiently. The architecture consists of a contracting path to capture context and a symmetric expanding path that enables precise localization. This network can be trained end-to-end from very few images and outperforms the prior best method. It has been most precise than other modules.</w:t>
      </w:r>
    </w:p>
    <w:p w14:paraId="333FD5EF" w14:textId="200BDB75" w:rsidR="00FC7599" w:rsidRDefault="00FC7599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inline distT="0" distB="0" distL="0" distR="0" wp14:anchorId="01EEDBC5" wp14:editId="411E1466">
            <wp:extent cx="5731510" cy="2766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5990" w14:textId="2AC3ACEC" w:rsidR="001D442F" w:rsidRDefault="001D442F" w:rsidP="001D442F">
      <w:pPr>
        <w:rPr>
          <w:rFonts w:ascii="Times New Roman" w:hAnsi="Times New Roman" w:cs="Times New Roman"/>
          <w:sz w:val="24"/>
          <w:szCs w:val="36"/>
        </w:rPr>
      </w:pPr>
    </w:p>
    <w:p w14:paraId="0E971393" w14:textId="54D6A65F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</w:p>
    <w:p w14:paraId="316C59E1" w14:textId="71C8F60F" w:rsidR="000C751C" w:rsidRDefault="000C751C" w:rsidP="001D442F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Model Performance:</w:t>
      </w:r>
    </w:p>
    <w:p w14:paraId="1C4F3C48" w14:textId="21784322" w:rsidR="000C751C" w:rsidRDefault="000C751C" w:rsidP="001D442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Sequential Model:</w:t>
      </w:r>
      <w:r w:rsidR="00B54601">
        <w:rPr>
          <w:rFonts w:ascii="Times New Roman" w:hAnsi="Times New Roman" w:cs="Times New Roman"/>
          <w:sz w:val="28"/>
          <w:szCs w:val="36"/>
        </w:rPr>
        <w:t xml:space="preserve">  Accuracy- 91.96%  </w:t>
      </w:r>
    </w:p>
    <w:p w14:paraId="020FD93E" w14:textId="77777777" w:rsidR="00B54601" w:rsidRDefault="000C751C" w:rsidP="00B54601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361E098A" wp14:editId="330CDCE5">
            <wp:extent cx="4304665" cy="18897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77" cy="18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11BA5AC9" wp14:editId="626F942F">
            <wp:extent cx="454152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32" cy="25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1117" w14:textId="28F32F44" w:rsidR="00B54601" w:rsidRDefault="00B54601" w:rsidP="00B54601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546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U-Net Model:</w:t>
      </w:r>
      <w:r w:rsidR="00373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73682">
        <w:rPr>
          <w:rFonts w:ascii="Times New Roman" w:hAnsi="Times New Roman" w:cs="Times New Roman"/>
          <w:sz w:val="28"/>
          <w:szCs w:val="36"/>
        </w:rPr>
        <w:t xml:space="preserve">Accuracy- </w:t>
      </w:r>
      <w:r w:rsidR="00373682">
        <w:rPr>
          <w:rFonts w:ascii="Times New Roman" w:hAnsi="Times New Roman" w:cs="Times New Roman"/>
          <w:sz w:val="28"/>
          <w:szCs w:val="36"/>
        </w:rPr>
        <w:t>87.6</w:t>
      </w:r>
      <w:r w:rsidR="00373682">
        <w:rPr>
          <w:rFonts w:ascii="Times New Roman" w:hAnsi="Times New Roman" w:cs="Times New Roman"/>
          <w:sz w:val="28"/>
          <w:szCs w:val="36"/>
        </w:rPr>
        <w:t>%</w:t>
      </w:r>
    </w:p>
    <w:p w14:paraId="16C91C15" w14:textId="6B6A71BB" w:rsidR="000C751C" w:rsidRPr="000C751C" w:rsidRDefault="000C751C" w:rsidP="001D442F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495B6595" wp14:editId="34179B4E">
            <wp:extent cx="4121785" cy="2423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668" cy="24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695FD871" wp14:editId="5A03930F">
            <wp:extent cx="4472940" cy="2651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30" cy="26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40A7" w14:textId="77777777" w:rsidR="000C751C" w:rsidRDefault="000C751C" w:rsidP="001D442F">
      <w:pPr>
        <w:rPr>
          <w:rFonts w:ascii="Times New Roman" w:hAnsi="Times New Roman" w:cs="Times New Roman"/>
          <w:sz w:val="32"/>
          <w:szCs w:val="36"/>
        </w:rPr>
      </w:pPr>
    </w:p>
    <w:p w14:paraId="2E232014" w14:textId="77777777" w:rsidR="00B54601" w:rsidRDefault="00B54601" w:rsidP="001D442F">
      <w:pPr>
        <w:rPr>
          <w:rFonts w:ascii="Times New Roman" w:hAnsi="Times New Roman" w:cs="Times New Roman"/>
          <w:sz w:val="32"/>
          <w:szCs w:val="36"/>
        </w:rPr>
      </w:pPr>
    </w:p>
    <w:p w14:paraId="549590D8" w14:textId="29519FD2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32"/>
          <w:szCs w:val="36"/>
        </w:rPr>
        <w:t>File Description:</w:t>
      </w:r>
    </w:p>
    <w:p w14:paraId="65E8D64A" w14:textId="6CE84905" w:rsidR="00F1355F" w:rsidRPr="000C751C" w:rsidRDefault="00F1355F" w:rsidP="000C75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24"/>
          <w:szCs w:val="36"/>
        </w:rPr>
        <w:t>Index.html – It’s the main html file which is our homepage.</w:t>
      </w:r>
    </w:p>
    <w:p w14:paraId="264630CA" w14:textId="4079D963" w:rsidR="001B5573" w:rsidRPr="000C751C" w:rsidRDefault="001B5573" w:rsidP="000C75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24"/>
          <w:szCs w:val="36"/>
        </w:rPr>
        <w:t>Index</w:t>
      </w:r>
      <w:r w:rsidRPr="000C751C">
        <w:rPr>
          <w:rFonts w:ascii="Times New Roman" w:hAnsi="Times New Roman" w:cs="Times New Roman"/>
          <w:sz w:val="24"/>
          <w:szCs w:val="36"/>
        </w:rPr>
        <w:t>1</w:t>
      </w:r>
      <w:r w:rsidRPr="000C751C">
        <w:rPr>
          <w:rFonts w:ascii="Times New Roman" w:hAnsi="Times New Roman" w:cs="Times New Roman"/>
          <w:sz w:val="24"/>
          <w:szCs w:val="36"/>
        </w:rPr>
        <w:t>.html</w:t>
      </w:r>
      <w:r w:rsidRPr="000C751C">
        <w:rPr>
          <w:rFonts w:ascii="Times New Roman" w:hAnsi="Times New Roman" w:cs="Times New Roman"/>
          <w:sz w:val="24"/>
          <w:szCs w:val="36"/>
        </w:rPr>
        <w:t xml:space="preserve"> </w:t>
      </w:r>
      <w:r w:rsidRPr="000C751C">
        <w:rPr>
          <w:rFonts w:ascii="Times New Roman" w:hAnsi="Times New Roman" w:cs="Times New Roman"/>
          <w:sz w:val="24"/>
          <w:szCs w:val="36"/>
        </w:rPr>
        <w:t>–</w:t>
      </w:r>
      <w:r w:rsidRPr="000C751C">
        <w:rPr>
          <w:rFonts w:ascii="Times New Roman" w:hAnsi="Times New Roman" w:cs="Times New Roman"/>
          <w:sz w:val="24"/>
          <w:szCs w:val="36"/>
        </w:rPr>
        <w:t xml:space="preserve"> It’s for image file </w:t>
      </w:r>
    </w:p>
    <w:p w14:paraId="1D9575AC" w14:textId="70AC3143" w:rsidR="001B5573" w:rsidRPr="000C751C" w:rsidRDefault="001B5573" w:rsidP="000C75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24"/>
          <w:szCs w:val="36"/>
        </w:rPr>
        <w:t xml:space="preserve">Viv.html </w:t>
      </w:r>
      <w:r w:rsidRPr="000C751C">
        <w:rPr>
          <w:rFonts w:ascii="Times New Roman" w:hAnsi="Times New Roman" w:cs="Times New Roman"/>
          <w:sz w:val="24"/>
          <w:szCs w:val="36"/>
        </w:rPr>
        <w:t>–</w:t>
      </w:r>
      <w:r w:rsidRPr="000C751C">
        <w:rPr>
          <w:rFonts w:ascii="Times New Roman" w:hAnsi="Times New Roman" w:cs="Times New Roman"/>
          <w:sz w:val="24"/>
          <w:szCs w:val="36"/>
        </w:rPr>
        <w:t xml:space="preserve"> It’s for video file</w:t>
      </w:r>
    </w:p>
    <w:p w14:paraId="18EABA06" w14:textId="74FF0CAA" w:rsidR="001B5573" w:rsidRPr="000C751C" w:rsidRDefault="001B5573" w:rsidP="000C75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24"/>
          <w:szCs w:val="36"/>
        </w:rPr>
        <w:t xml:space="preserve">Save_file.py </w:t>
      </w:r>
      <w:r w:rsidRPr="000C751C">
        <w:rPr>
          <w:rFonts w:ascii="Times New Roman" w:hAnsi="Times New Roman" w:cs="Times New Roman"/>
          <w:sz w:val="24"/>
          <w:szCs w:val="36"/>
        </w:rPr>
        <w:t>–</w:t>
      </w:r>
      <w:r w:rsidRPr="000C751C">
        <w:rPr>
          <w:rFonts w:ascii="Times New Roman" w:hAnsi="Times New Roman" w:cs="Times New Roman"/>
          <w:sz w:val="24"/>
          <w:szCs w:val="36"/>
        </w:rPr>
        <w:t xml:space="preserve"> It </w:t>
      </w:r>
      <w:proofErr w:type="spellStart"/>
      <w:r w:rsidRPr="000C751C">
        <w:rPr>
          <w:rFonts w:ascii="Times New Roman" w:hAnsi="Times New Roman" w:cs="Times New Roman"/>
          <w:sz w:val="24"/>
          <w:szCs w:val="36"/>
        </w:rPr>
        <w:t>preprocess</w:t>
      </w:r>
      <w:proofErr w:type="spellEnd"/>
      <w:r w:rsidRPr="000C751C">
        <w:rPr>
          <w:rFonts w:ascii="Times New Roman" w:hAnsi="Times New Roman" w:cs="Times New Roman"/>
          <w:sz w:val="24"/>
          <w:szCs w:val="36"/>
        </w:rPr>
        <w:t xml:space="preserve"> the selected image and feeds it to our model. Output is prediction.</w:t>
      </w:r>
    </w:p>
    <w:p w14:paraId="65629363" w14:textId="7220BD69" w:rsidR="001B5573" w:rsidRPr="000C751C" w:rsidRDefault="001B5573" w:rsidP="000C75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24"/>
          <w:szCs w:val="36"/>
        </w:rPr>
        <w:t xml:space="preserve">Viv.py </w:t>
      </w:r>
      <w:r w:rsidRPr="000C751C">
        <w:rPr>
          <w:rFonts w:ascii="Times New Roman" w:hAnsi="Times New Roman" w:cs="Times New Roman"/>
          <w:sz w:val="24"/>
          <w:szCs w:val="36"/>
        </w:rPr>
        <w:t>–</w:t>
      </w:r>
      <w:r w:rsidRPr="000C751C">
        <w:rPr>
          <w:rFonts w:ascii="Times New Roman" w:hAnsi="Times New Roman" w:cs="Times New Roman"/>
          <w:sz w:val="24"/>
          <w:szCs w:val="36"/>
        </w:rPr>
        <w:t xml:space="preserve"> </w:t>
      </w:r>
      <w:r w:rsidRPr="000C751C">
        <w:rPr>
          <w:rFonts w:ascii="Times New Roman" w:hAnsi="Times New Roman" w:cs="Times New Roman"/>
          <w:sz w:val="24"/>
          <w:szCs w:val="36"/>
        </w:rPr>
        <w:t xml:space="preserve">It </w:t>
      </w:r>
      <w:proofErr w:type="spellStart"/>
      <w:r w:rsidRPr="000C751C">
        <w:rPr>
          <w:rFonts w:ascii="Times New Roman" w:hAnsi="Times New Roman" w:cs="Times New Roman"/>
          <w:sz w:val="24"/>
          <w:szCs w:val="36"/>
        </w:rPr>
        <w:t>preprocess</w:t>
      </w:r>
      <w:proofErr w:type="spellEnd"/>
      <w:r w:rsidRPr="000C751C">
        <w:rPr>
          <w:rFonts w:ascii="Times New Roman" w:hAnsi="Times New Roman" w:cs="Times New Roman"/>
          <w:sz w:val="24"/>
          <w:szCs w:val="36"/>
        </w:rPr>
        <w:t xml:space="preserve"> the selected </w:t>
      </w:r>
      <w:r w:rsidRPr="000C751C">
        <w:rPr>
          <w:rFonts w:ascii="Times New Roman" w:hAnsi="Times New Roman" w:cs="Times New Roman"/>
          <w:sz w:val="24"/>
          <w:szCs w:val="36"/>
        </w:rPr>
        <w:t>video</w:t>
      </w:r>
      <w:r w:rsidRPr="000C751C">
        <w:rPr>
          <w:rFonts w:ascii="Times New Roman" w:hAnsi="Times New Roman" w:cs="Times New Roman"/>
          <w:sz w:val="24"/>
          <w:szCs w:val="36"/>
        </w:rPr>
        <w:t xml:space="preserve"> and feeds it to our model. Output is prediction.</w:t>
      </w:r>
    </w:p>
    <w:p w14:paraId="6D0F56A9" w14:textId="4D68F657" w:rsidR="000C751C" w:rsidRPr="000C751C" w:rsidRDefault="000C751C" w:rsidP="000C75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 w:rsidRPr="000C751C">
        <w:rPr>
          <w:rFonts w:ascii="Times New Roman" w:hAnsi="Times New Roman" w:cs="Times New Roman"/>
          <w:sz w:val="24"/>
          <w:szCs w:val="36"/>
        </w:rPr>
        <w:t>All hdf5 files are our trained models.</w:t>
      </w:r>
    </w:p>
    <w:p w14:paraId="575DAA88" w14:textId="77777777" w:rsidR="001B5573" w:rsidRDefault="001B5573" w:rsidP="001B5573">
      <w:pPr>
        <w:rPr>
          <w:rFonts w:ascii="Times New Roman" w:hAnsi="Times New Roman" w:cs="Times New Roman"/>
          <w:sz w:val="24"/>
          <w:szCs w:val="36"/>
        </w:rPr>
      </w:pPr>
    </w:p>
    <w:p w14:paraId="776C4FB8" w14:textId="77777777" w:rsidR="00B54601" w:rsidRDefault="00B54601" w:rsidP="001D442F">
      <w:pPr>
        <w:rPr>
          <w:rFonts w:ascii="Times New Roman" w:hAnsi="Times New Roman" w:cs="Times New Roman"/>
          <w:sz w:val="24"/>
          <w:szCs w:val="36"/>
        </w:rPr>
      </w:pPr>
    </w:p>
    <w:p w14:paraId="6B227A04" w14:textId="3B84F9B4" w:rsidR="001B5573" w:rsidRPr="00B54601" w:rsidRDefault="00B54601" w:rsidP="001D442F">
      <w:pPr>
        <w:rPr>
          <w:rFonts w:ascii="Times New Roman" w:hAnsi="Times New Roman" w:cs="Times New Roman"/>
          <w:sz w:val="28"/>
          <w:szCs w:val="36"/>
        </w:rPr>
      </w:pPr>
      <w:r w:rsidRPr="00B54601">
        <w:rPr>
          <w:rFonts w:ascii="Times New Roman" w:hAnsi="Times New Roman" w:cs="Times New Roman"/>
          <w:sz w:val="28"/>
          <w:szCs w:val="36"/>
        </w:rPr>
        <w:lastRenderedPageBreak/>
        <w:t>Website Screenshots:</w:t>
      </w:r>
    </w:p>
    <w:p w14:paraId="7A243095" w14:textId="4E9DEE8A" w:rsidR="00B54601" w:rsidRDefault="00B54601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55598AC2" wp14:editId="0BBC4F86">
            <wp:extent cx="286512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1BD50DEF" wp14:editId="72975287">
            <wp:extent cx="2788920" cy="1874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BD48" w14:textId="0DF93345" w:rsidR="00B54601" w:rsidRDefault="00B54601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1745EE46" wp14:editId="4137FDB7">
            <wp:extent cx="5497830" cy="24536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60" cy="24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444C1B31" wp14:editId="34074D4D">
            <wp:extent cx="5731510" cy="2781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inline distT="0" distB="0" distL="0" distR="0" wp14:anchorId="50965F5D" wp14:editId="7E59E2AB">
            <wp:extent cx="5731510" cy="2673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4EAA4622" wp14:editId="6C5193A0">
            <wp:extent cx="5511604" cy="26103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04" cy="26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6916C182" wp14:editId="5959A771">
            <wp:extent cx="5503291" cy="2631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291" cy="26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E9B" w14:textId="77777777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</w:p>
    <w:p w14:paraId="7806B42D" w14:textId="77777777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</w:p>
    <w:p w14:paraId="5F2405CC" w14:textId="77777777" w:rsidR="00B54601" w:rsidRDefault="00B54601" w:rsidP="001D442F">
      <w:pPr>
        <w:rPr>
          <w:rFonts w:ascii="Times New Roman" w:hAnsi="Times New Roman" w:cs="Times New Roman"/>
          <w:sz w:val="24"/>
          <w:szCs w:val="36"/>
        </w:rPr>
      </w:pPr>
    </w:p>
    <w:p w14:paraId="49B97EA6" w14:textId="4056DB33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  <w:r w:rsidRPr="00373682">
        <w:rPr>
          <w:rFonts w:ascii="Times New Roman" w:hAnsi="Times New Roman" w:cs="Times New Roman"/>
          <w:sz w:val="32"/>
          <w:szCs w:val="36"/>
        </w:rPr>
        <w:lastRenderedPageBreak/>
        <w:t>How code works:</w:t>
      </w:r>
    </w:p>
    <w:p w14:paraId="11209D7F" w14:textId="1469014C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Put the files in </w:t>
      </w:r>
      <w:proofErr w:type="spellStart"/>
      <w:r>
        <w:rPr>
          <w:rFonts w:ascii="Times New Roman" w:hAnsi="Times New Roman" w:cs="Times New Roman"/>
          <w:sz w:val="24"/>
          <w:szCs w:val="36"/>
        </w:rPr>
        <w:t>xampp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folder and start your local host.</w:t>
      </w:r>
      <w:bookmarkStart w:id="1" w:name="_GoBack"/>
      <w:bookmarkEnd w:id="1"/>
    </w:p>
    <w:p w14:paraId="1B637FED" w14:textId="10AA4D09" w:rsidR="00373682" w:rsidRDefault="00373682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Adjust directory paths in python files to have proper outputs. </w:t>
      </w:r>
    </w:p>
    <w:p w14:paraId="0638ED58" w14:textId="78E1FFD6" w:rsidR="00F1355F" w:rsidRDefault="00F1355F" w:rsidP="001D442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</w:t>
      </w:r>
    </w:p>
    <w:p w14:paraId="1842E933" w14:textId="77777777" w:rsidR="00F1355F" w:rsidRPr="001D442F" w:rsidRDefault="00F1355F" w:rsidP="001D442F">
      <w:pPr>
        <w:rPr>
          <w:rFonts w:ascii="Times New Roman" w:hAnsi="Times New Roman" w:cs="Times New Roman"/>
          <w:sz w:val="24"/>
          <w:szCs w:val="36"/>
        </w:rPr>
      </w:pPr>
    </w:p>
    <w:sectPr w:rsidR="00F1355F" w:rsidRPr="001D4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71E5A"/>
    <w:multiLevelType w:val="hybridMultilevel"/>
    <w:tmpl w:val="22A8C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30ED3"/>
    <w:multiLevelType w:val="hybridMultilevel"/>
    <w:tmpl w:val="E820B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F2BAB"/>
    <w:multiLevelType w:val="hybridMultilevel"/>
    <w:tmpl w:val="0F8492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UwsjSxMDAxtDQzNTZV0lEKTi0uzszPAykwqgUAotJWnSwAAAA="/>
  </w:docVars>
  <w:rsids>
    <w:rsidRoot w:val="00674F86"/>
    <w:rsid w:val="000346AA"/>
    <w:rsid w:val="000C751C"/>
    <w:rsid w:val="001B5573"/>
    <w:rsid w:val="001D442F"/>
    <w:rsid w:val="00286BB9"/>
    <w:rsid w:val="00373682"/>
    <w:rsid w:val="00416ABF"/>
    <w:rsid w:val="00674F86"/>
    <w:rsid w:val="007660C5"/>
    <w:rsid w:val="008F7C19"/>
    <w:rsid w:val="00B050F4"/>
    <w:rsid w:val="00B54601"/>
    <w:rsid w:val="00F1355F"/>
    <w:rsid w:val="00FC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E921"/>
  <w15:chartTrackingRefBased/>
  <w15:docId w15:val="{55926D3E-DA71-4B46-8C09-4BA7B224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Parva Ketan</dc:creator>
  <cp:keywords/>
  <dc:description/>
  <cp:lastModifiedBy>Shah, Parva Ketan</cp:lastModifiedBy>
  <cp:revision>5</cp:revision>
  <dcterms:created xsi:type="dcterms:W3CDTF">2018-11-04T18:24:00Z</dcterms:created>
  <dcterms:modified xsi:type="dcterms:W3CDTF">2018-11-04T20:57:00Z</dcterms:modified>
</cp:coreProperties>
</file>