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31" w:rsidRPr="00FC5131" w:rsidRDefault="00FC5131" w:rsidP="00FC5131">
      <w:pPr>
        <w:rPr>
          <w:b/>
          <w:i/>
          <w:sz w:val="32"/>
          <w:szCs w:val="32"/>
          <w:u w:val="single"/>
        </w:rPr>
      </w:pPr>
      <w:r w:rsidRPr="00FC5131">
        <w:rPr>
          <w:b/>
          <w:i/>
          <w:sz w:val="32"/>
          <w:szCs w:val="32"/>
          <w:u w:val="single"/>
        </w:rPr>
        <w:t>CO1-1</w:t>
      </w:r>
    </w:p>
    <w:p w:rsidR="00FC5131" w:rsidRDefault="00FC5131" w:rsidP="00FC5131"/>
    <w:p w:rsidR="00FC5131" w:rsidRDefault="00FC5131" w:rsidP="00FC5131">
      <w:r>
        <w:t>&lt;HTML&gt;</w:t>
      </w:r>
    </w:p>
    <w:p w:rsidR="00FC5131" w:rsidRDefault="00FC5131" w:rsidP="00FC5131">
      <w:r>
        <w:t>&lt;HEAD&gt;</w:t>
      </w:r>
    </w:p>
    <w:p w:rsidR="00FC5131" w:rsidRDefault="00FC5131" w:rsidP="00FC5131">
      <w:r>
        <w:t>&lt;TITLE&gt; CO1-1(K3)</w:t>
      </w:r>
    </w:p>
    <w:p w:rsidR="00FC5131" w:rsidRDefault="00FC5131" w:rsidP="00FC5131">
      <w:r>
        <w:t>&lt;/TITLE&gt;</w:t>
      </w:r>
    </w:p>
    <w:p w:rsidR="00FC5131" w:rsidRDefault="00FC5131" w:rsidP="00FC5131">
      <w:r>
        <w:t>&lt;HEAD&gt;</w:t>
      </w:r>
    </w:p>
    <w:p w:rsidR="00FC5131" w:rsidRDefault="00FC5131" w:rsidP="00FC5131">
      <w:r>
        <w:t>&lt;BODY BGCOLOR="PINK"&gt;</w:t>
      </w:r>
    </w:p>
    <w:p w:rsidR="00FC5131" w:rsidRDefault="00FC5131" w:rsidP="00FC5131">
      <w:r>
        <w:t>&lt;B&gt;</w:t>
      </w:r>
    </w:p>
    <w:p w:rsidR="00FC5131" w:rsidRDefault="00FC5131" w:rsidP="00FC5131">
      <w:r>
        <w:t>&lt;I&gt;</w:t>
      </w:r>
    </w:p>
    <w:p w:rsidR="00FC5131" w:rsidRDefault="00FC5131" w:rsidP="00FC5131">
      <w:r>
        <w:t>&lt;U&gt;</w:t>
      </w:r>
    </w:p>
    <w:p w:rsidR="00FC5131" w:rsidRDefault="00FC5131" w:rsidP="00FC5131">
      <w:r>
        <w:t>&lt;CENTER&gt;&lt;H1&gt;HTML&lt;/H1&gt;&lt;/CENTER&gt;</w:t>
      </w:r>
    </w:p>
    <w:p w:rsidR="00FC5131" w:rsidRDefault="00FC5131" w:rsidP="00FC5131">
      <w:r>
        <w:t>&lt;/U&gt;</w:t>
      </w:r>
    </w:p>
    <w:p w:rsidR="00FC5131" w:rsidRDefault="00FC5131" w:rsidP="00FC5131">
      <w:r>
        <w:t>&lt;/B&gt;</w:t>
      </w:r>
    </w:p>
    <w:p w:rsidR="00FC5131" w:rsidRDefault="00FC5131" w:rsidP="00FC5131">
      <w:r>
        <w:t>&lt;/I&gt;</w:t>
      </w:r>
    </w:p>
    <w:p w:rsidR="00FC5131" w:rsidRDefault="00FC5131" w:rsidP="00FC5131">
      <w:r>
        <w:t>&lt;BR&gt;</w:t>
      </w:r>
    </w:p>
    <w:p w:rsidR="00FC5131" w:rsidRDefault="00FC5131" w:rsidP="00FC5131">
      <w:r>
        <w:t>&lt;P&gt;</w:t>
      </w:r>
    </w:p>
    <w:p w:rsidR="00FC5131" w:rsidRDefault="00FC5131" w:rsidP="00FC5131">
      <w:r>
        <w:t>&lt;UL&gt;</w:t>
      </w:r>
    </w:p>
    <w:p w:rsidR="00FC5131" w:rsidRDefault="00FC5131" w:rsidP="00FC5131">
      <w:r>
        <w:t>&lt;LI&gt;HTML stands for Hyper Text Markup Language&lt;/LI&gt;</w:t>
      </w:r>
    </w:p>
    <w:p w:rsidR="00FC5131" w:rsidRDefault="00FC5131" w:rsidP="00FC5131">
      <w:r>
        <w:t>&lt;LI&gt;HTML is the standard markup language for creating Web pages&lt;/LI&gt;</w:t>
      </w:r>
    </w:p>
    <w:p w:rsidR="00FC5131" w:rsidRDefault="00FC5131" w:rsidP="00FC5131">
      <w:r>
        <w:t>&lt;LI&gt;HTML describes the structure of a Web page&lt;/LI&gt;</w:t>
      </w:r>
    </w:p>
    <w:p w:rsidR="00FC5131" w:rsidRDefault="00FC5131" w:rsidP="00FC5131">
      <w:r>
        <w:t>&lt;LI&gt;HTML consists of a series of elements&lt;/LI&gt;</w:t>
      </w:r>
    </w:p>
    <w:p w:rsidR="00FC5131" w:rsidRDefault="00FC5131" w:rsidP="00FC5131">
      <w:r>
        <w:t>&lt;LI&gt;HTML elements tell the browser how to display the content&lt;/LI&gt;</w:t>
      </w:r>
    </w:p>
    <w:p w:rsidR="00FC5131" w:rsidRDefault="00FC5131" w:rsidP="00FC5131">
      <w:r>
        <w:t xml:space="preserve">&lt;LI&gt;HTML elements label pieces of content such as "this is a heading", </w:t>
      </w:r>
    </w:p>
    <w:p w:rsidR="00FC5131" w:rsidRDefault="00FC5131" w:rsidP="00FC5131">
      <w:r>
        <w:t>"this is a paragraph", "this is a link", etc.&lt;/LI&gt;</w:t>
      </w:r>
    </w:p>
    <w:p w:rsidR="00FC5131" w:rsidRDefault="00FC5131" w:rsidP="00FC5131">
      <w:r>
        <w:t>&lt;/UL&gt;</w:t>
      </w:r>
    </w:p>
    <w:p w:rsidR="00FC5131" w:rsidRDefault="00FC5131" w:rsidP="00FC5131">
      <w:r>
        <w:t>&lt;/P&gt;&lt;BR&gt;</w:t>
      </w:r>
    </w:p>
    <w:p w:rsidR="00FC5131" w:rsidRDefault="00FC5131" w:rsidP="00FC5131">
      <w:r>
        <w:t>&lt;FONT COLOR="BLUE"&gt;&lt;H3&gt;CSS&lt;/H3&gt;&lt;/FONT&gt;&lt;BR&gt;</w:t>
      </w:r>
    </w:p>
    <w:p w:rsidR="00FC5131" w:rsidRDefault="00FC5131" w:rsidP="00FC5131">
      <w:r>
        <w:t>&lt;H2&gt;CSS stands for Cascading Style Sheets&lt;/H2&gt;</w:t>
      </w:r>
    </w:p>
    <w:p w:rsidR="00FC5131" w:rsidRDefault="00FC5131" w:rsidP="00FC5131">
      <w:r>
        <w:t>CSS describes how HTML elements are to be displayed on screen, paper, or in other media</w:t>
      </w:r>
    </w:p>
    <w:p w:rsidR="00514153" w:rsidRDefault="00FC5131" w:rsidP="00FC5131">
      <w:r>
        <w:t>&lt;/BODY&gt;&lt;/HTML&gt;</w:t>
      </w:r>
    </w:p>
    <w:p w:rsidR="00FC5131" w:rsidRDefault="00FC5131" w:rsidP="00FC5131">
      <w:pPr>
        <w:rPr>
          <w:b/>
          <w:i/>
          <w:sz w:val="36"/>
          <w:szCs w:val="36"/>
          <w:u w:val="single"/>
        </w:rPr>
      </w:pPr>
      <w:r w:rsidRPr="00FC5131">
        <w:rPr>
          <w:b/>
          <w:i/>
          <w:sz w:val="36"/>
          <w:szCs w:val="36"/>
          <w:u w:val="single"/>
        </w:rPr>
        <w:lastRenderedPageBreak/>
        <w:t>OUTPUT</w:t>
      </w:r>
    </w:p>
    <w:p w:rsidR="00B24CE9" w:rsidRDefault="00B24CE9" w:rsidP="00FC513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E9" w:rsidRDefault="00B24CE9" w:rsidP="00FC5131">
      <w:pPr>
        <w:rPr>
          <w:b/>
          <w:i/>
          <w:sz w:val="36"/>
          <w:szCs w:val="36"/>
          <w:u w:val="single"/>
        </w:rPr>
      </w:pPr>
    </w:p>
    <w:p w:rsidR="00B24CE9" w:rsidRDefault="00B24CE9" w:rsidP="00FC5131">
      <w:pPr>
        <w:rPr>
          <w:b/>
          <w:i/>
          <w:sz w:val="36"/>
          <w:szCs w:val="36"/>
          <w:u w:val="single"/>
        </w:rPr>
      </w:pPr>
    </w:p>
    <w:p w:rsidR="00B24CE9" w:rsidRDefault="00B24CE9" w:rsidP="00FC5131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CO1-2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&lt;HTML&gt;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&lt;TITLE&gt;CO1-2(K6)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&lt;/TITLE&gt;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&lt;BODY&gt;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HREF="G:\WW\CO1-1.HTML"&gt;&lt;BR&gt;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HREF="#SECTION_ONE"&gt;SECTION ONE&lt;/A&gt;&lt;BR&gt;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HREF="#SECTION_TWO"&gt;SECTION TWO&lt;/A&gt;&lt;BR&gt;&lt;BR&gt;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HREF="G:\WW\CO1-1.HTML"&gt;&lt;BR&gt;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CLICK HERE TO GO TO HTML PAGE&lt;/A&gt;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lastRenderedPageBreak/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HREF="G:\WW\IMG1.HTML"&gt;CLICK HERE TO GO IMAGE &lt;/A&gt;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HREF="G:\WW\TABLE1.HTML"&gt;CLICK HERE TO GO TABLR&lt;/A&gt;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&lt;U&gt;&lt;H1&gt;CO-1&lt;/H1&gt;&lt;/U&gt;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NAME="SECTION_ONE"&gt;SECTION_ONE&lt;/A&gt;&lt;P&gt;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1.MODEL A SIMPLE HTML FILE TO DEMONSTRATE THE USE OF DIFFERENT TAGS. (K3)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2. CREATE A HTML FILE TO LINK TO DIFFERENT HTML PAGE WHICH CONTAINS IMAGES, TABLES,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AND ALSO LINK WITHIN A PAGE.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3. CREATE A HTML PAGE WITH DIFFERENT TYPES OF FRAMES SUCH AS FLOATING FRAME,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NAVIGATION FRAME &amp; MIXED FRAME.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1.MODEL A SIMPLE HTML FILE TO DEMONSTRATE THE USE OF DIFFERENT TAGS. (K3)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2. CREATE A HTML FILE TO LINK TO DIFFERENT HTML PAGE WHICH CONTAINS IMAGES, TABLES,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AND ALSO LINK WITHIN A PAGE.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3. CREATE A HTML PAGE WITH DIFFERENT TYPES OF FRAMES SUCH AS FLOATING FRAME,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NAVIGATION FRAME &amp; MIXED FRAME.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1.MODEL A SIMPLE HTML FILE TO DEMONSTRATE THE USE OF DIFFERENT TAGS. (K3)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2. CREATE A HTML FILE TO LINK TO DIFFERENT HTML PAGE WHICH CONTAINS IMAGES, TABLES,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AND ALSO LINK WITHIN A PAGE.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3. CREATE A HTML PAGE WITH DIFFERENT TYPES OF FRAMES SUCH AS FLOATING FRAME,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NAVIGATION FRAME &amp; MIXED FRAME.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1.MODEL A SIMPLE HTML FILE TO DEMONSTRATE THE USE OF DIFFERENT TAGS. (K3)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lastRenderedPageBreak/>
        <w:t>2. CREATE A HTML FILE TO LINK TO DIFFERENT HTML PAGE WHICH CONTAINS IMAGES, TABLES,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AND ALSO LINK WITHIN A PAGE. (K6)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3. CREATE A HTML PAGE WITH DIFFERENT TYPES OF FRAMES SUCH AS FLOATING FRAME,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NAVIGATION FRAME &amp; MIXED FRAME. (K6)&lt;/P&gt;</w:t>
      </w: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&lt;BR&gt;&lt;BR&gt;&lt;BR&gt;&lt;BR&gt;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NAME="SECTION_TWO"&gt;SECTION_TWO&lt;/A&gt;&lt;BR&gt;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&lt;BR&gt;4. ANALYZE CSS BY APPLYING THE DIFFERENT STYLES USING INLINE, EXTERNAL &amp; INTERNAL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STYLE SHEETS IN A HTML FILE. (K4)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5. DEMONSTRATE A REGISTRATION FORM USING HTML. (K3)</w:t>
      </w: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4. ANALYZE CSS BY APPLYING THE DIFFERENT STYLES USING INLINE, EXTERNAL &amp; INTERNAL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STYLE SHEETS IN A HTML FILE. (K4)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5. DEMONSTRATE A REGISTRATION FORM USING HTML. (K3)</w:t>
      </w: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4. ANALYZE CSS BY APPLYING THE DIFFERENT STYLES USING INLINE, EXTERNAL &amp; INTERNAL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lastRenderedPageBreak/>
        <w:t>STYLE SHEETS IN A HTML FILE. (K4)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5. DEMONSTRATE A REGISTRATION FORM USING HTML. (K3)</w:t>
      </w: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4. ANALYZE CSS BY APPLYING THE DIFFERENT STYLES USING INLINE, EXTERNAL &amp; INTERNAL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STYLE SHEETS IN A HTML FILE. (K4)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5. DEMONSTRATE A REGISTRATION FORM USING HTML. (K3)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4. ANALYZE CSS BY APPLYING THE DIFFERENT STYLES USING INLINE, EXTERNAL &amp; INTERNAL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STYLE SHEETS IN A HTML FILE. (K4)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5. DEMONSTRATE A REGISTRATION FORM USING HTML. (K3)</w:t>
      </w: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&lt;/TABLE&gt;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&lt;/BODY&gt;</w:t>
      </w:r>
    </w:p>
    <w:p w:rsid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&lt;HTML&gt;</w:t>
      </w:r>
    </w:p>
    <w:p w:rsidR="00B24CE9" w:rsidRDefault="00B24CE9" w:rsidP="00B24CE9">
      <w:pPr>
        <w:rPr>
          <w:sz w:val="24"/>
          <w:szCs w:val="24"/>
        </w:rPr>
      </w:pPr>
    </w:p>
    <w:p w:rsidR="00B24CE9" w:rsidRDefault="00B24CE9" w:rsidP="00B24CE9">
      <w:pPr>
        <w:rPr>
          <w:b/>
          <w:i/>
          <w:sz w:val="24"/>
          <w:szCs w:val="24"/>
          <w:u w:val="single"/>
        </w:rPr>
      </w:pPr>
      <w:r w:rsidRPr="00B24CE9">
        <w:rPr>
          <w:b/>
          <w:i/>
          <w:sz w:val="24"/>
          <w:szCs w:val="24"/>
          <w:u w:val="single"/>
        </w:rPr>
        <w:t>OUTPUT</w:t>
      </w:r>
    </w:p>
    <w:p w:rsidR="00B24CE9" w:rsidRDefault="00B24CE9" w:rsidP="00B24CE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E9" w:rsidRDefault="00B24CE9" w:rsidP="00B24CE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E9" w:rsidRDefault="00B24CE9" w:rsidP="00B24CE9">
      <w:pPr>
        <w:rPr>
          <w:sz w:val="24"/>
          <w:szCs w:val="24"/>
        </w:rPr>
      </w:pPr>
    </w:p>
    <w:p w:rsidR="00B24CE9" w:rsidRDefault="00B24CE9" w:rsidP="00B24CE9">
      <w:pPr>
        <w:rPr>
          <w:b/>
          <w:i/>
          <w:sz w:val="32"/>
          <w:szCs w:val="32"/>
          <w:u w:val="single"/>
        </w:rPr>
      </w:pPr>
      <w:r w:rsidRPr="00B24CE9">
        <w:rPr>
          <w:b/>
          <w:i/>
          <w:sz w:val="32"/>
          <w:szCs w:val="32"/>
          <w:u w:val="single"/>
        </w:rPr>
        <w:t>CO1-3</w:t>
      </w:r>
    </w:p>
    <w:p w:rsidR="00AF2B69" w:rsidRDefault="00AF2B69" w:rsidP="00B24CE9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Floating &amp; mixed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&lt;HTML&gt;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&lt;TITLE&gt;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CO1-3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&lt;/TITLE&gt;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&lt;BODY&gt;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&lt;CENTER&gt;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&lt;H1&gt;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FLOATING FRAME&lt;/CENTER&gt;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&lt;/H1&gt;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&lt;FRAMESET ROWS="70,20,10" COLS="40,20,40"&gt;&lt;BR&gt;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&lt;UL&gt;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&lt;LI&gt;HTML stands for Hyper Text Markup Language&lt;/LI&gt;</w:t>
      </w:r>
    </w:p>
    <w:p w:rsidR="00B24CE9" w:rsidRPr="00B24CE9" w:rsidRDefault="00B24CE9" w:rsidP="00B24CE9">
      <w:pPr>
        <w:rPr>
          <w:sz w:val="24"/>
          <w:szCs w:val="24"/>
        </w:rPr>
      </w:pP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lastRenderedPageBreak/>
        <w:t>&lt;/UL&gt;&lt;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&lt;IFRAME SRC="CO1-1.HTML" title="HTML"&gt;&lt;/IFRAME&gt;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REG FORM&lt;/B&gt;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&lt;IFRAME SRC="CO1-5.HTML" title="REG FORM"&gt;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&lt;/IFRAME&gt;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&lt;BR&gt;&lt;CENTER&gt;&lt;B&gt;&lt;H1&gt;NAVIGATION FRAME&lt;/CENTER&gt;&lt;/H1&gt;&lt;/B&gt;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 = "FRAMEA.HTML.htm" target="showframe"&gt;frame a&lt;/a&gt;&lt;br&gt;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&lt;a href = "FRAMEB.HTML" target="showframe"&gt;frame b&lt;/a&gt;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&lt;/FRAMESET&gt;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&lt;/BODY&gt;</w:t>
      </w:r>
    </w:p>
    <w:p w:rsid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&lt;/HTML&gt;</w:t>
      </w:r>
    </w:p>
    <w:p w:rsidR="00B24CE9" w:rsidRDefault="00B24CE9" w:rsidP="00B24CE9">
      <w:pPr>
        <w:rPr>
          <w:sz w:val="24"/>
          <w:szCs w:val="24"/>
        </w:rPr>
      </w:pPr>
    </w:p>
    <w:p w:rsidR="00B24CE9" w:rsidRDefault="00B24CE9" w:rsidP="00B24CE9">
      <w:pPr>
        <w:rPr>
          <w:b/>
          <w:i/>
          <w:sz w:val="32"/>
          <w:szCs w:val="32"/>
          <w:u w:val="single"/>
        </w:rPr>
      </w:pPr>
      <w:r w:rsidRPr="00B24CE9">
        <w:rPr>
          <w:b/>
          <w:i/>
          <w:sz w:val="32"/>
          <w:szCs w:val="32"/>
          <w:u w:val="single"/>
        </w:rPr>
        <w:t>OUTPUT</w:t>
      </w:r>
    </w:p>
    <w:p w:rsidR="00E466EC" w:rsidRDefault="007205DD" w:rsidP="00B24CE9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438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69" w:rsidRDefault="00AF2B69" w:rsidP="00B24CE9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Navigation</w:t>
      </w:r>
    </w:p>
    <w:p w:rsidR="00AF2B69" w:rsidRPr="00AF2B69" w:rsidRDefault="00AF2B69" w:rsidP="00AF2B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AF2B69">
        <w:rPr>
          <w:sz w:val="24"/>
          <w:szCs w:val="24"/>
        </w:rPr>
        <w:t>&lt;html&gt;</w:t>
      </w:r>
    </w:p>
    <w:p w:rsidR="00AF2B69" w:rsidRPr="00AF2B69" w:rsidRDefault="00AF2B69" w:rsidP="00AF2B69">
      <w:pPr>
        <w:rPr>
          <w:sz w:val="24"/>
          <w:szCs w:val="24"/>
        </w:rPr>
      </w:pPr>
      <w:r w:rsidRPr="00AF2B69">
        <w:rPr>
          <w:sz w:val="24"/>
          <w:szCs w:val="24"/>
        </w:rPr>
        <w:t>&lt;frameset cols ="*"&gt;</w:t>
      </w:r>
    </w:p>
    <w:p w:rsidR="00AF2B69" w:rsidRPr="00AF2B69" w:rsidRDefault="00AF2B69" w:rsidP="00AF2B69">
      <w:pPr>
        <w:rPr>
          <w:sz w:val="24"/>
          <w:szCs w:val="24"/>
        </w:rPr>
      </w:pPr>
      <w:r w:rsidRPr="00AF2B69">
        <w:rPr>
          <w:sz w:val="24"/>
          <w:szCs w:val="24"/>
        </w:rPr>
        <w:t>&lt;frame src = "co1-2.html" name="a"&gt;</w:t>
      </w:r>
    </w:p>
    <w:p w:rsidR="00AF2B69" w:rsidRPr="00AF2B69" w:rsidRDefault="00AF2B69" w:rsidP="00AF2B69">
      <w:pPr>
        <w:rPr>
          <w:sz w:val="24"/>
          <w:szCs w:val="24"/>
        </w:rPr>
      </w:pPr>
      <w:r w:rsidRPr="00AF2B69">
        <w:rPr>
          <w:sz w:val="24"/>
          <w:szCs w:val="24"/>
        </w:rPr>
        <w:t>&lt;frame src="co1-1.html" name="a"&gt;</w:t>
      </w:r>
    </w:p>
    <w:p w:rsidR="00AF2B69" w:rsidRPr="00AF2B69" w:rsidRDefault="00AF2B69" w:rsidP="00AF2B69">
      <w:pPr>
        <w:rPr>
          <w:sz w:val="24"/>
          <w:szCs w:val="24"/>
        </w:rPr>
      </w:pPr>
      <w:r w:rsidRPr="00AF2B69">
        <w:rPr>
          <w:sz w:val="24"/>
          <w:szCs w:val="24"/>
        </w:rPr>
        <w:t>&lt;/frameset&gt;</w:t>
      </w:r>
    </w:p>
    <w:p w:rsidR="00AF2B69" w:rsidRDefault="00AF2B69" w:rsidP="00AF2B69">
      <w:pPr>
        <w:rPr>
          <w:sz w:val="24"/>
          <w:szCs w:val="24"/>
        </w:rPr>
      </w:pPr>
      <w:r w:rsidRPr="00AF2B69">
        <w:rPr>
          <w:sz w:val="24"/>
          <w:szCs w:val="24"/>
        </w:rPr>
        <w:t>&lt;/html&gt;</w:t>
      </w:r>
    </w:p>
    <w:p w:rsidR="00DA1DEB" w:rsidRDefault="00DA1DEB" w:rsidP="00AF2B69">
      <w:pPr>
        <w:rPr>
          <w:sz w:val="24"/>
          <w:szCs w:val="24"/>
        </w:rPr>
      </w:pPr>
    </w:p>
    <w:p w:rsidR="00DA1DEB" w:rsidRPr="00DA1DEB" w:rsidRDefault="00AF2B69" w:rsidP="00DA1DE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DA1DEB" w:rsidRPr="00DA1DEB">
        <w:t xml:space="preserve"> </w:t>
      </w:r>
      <w:r w:rsidR="00DA1DEB" w:rsidRPr="00DA1DEB">
        <w:rPr>
          <w:sz w:val="24"/>
          <w:szCs w:val="24"/>
        </w:rPr>
        <w:t>&lt;html&gt;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&lt;body&gt;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&lt;a href = "co1-1.html" target="a"&gt;frame a&lt;/a&gt;&lt;br&gt;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&lt;a href = "co1-2.html" target="a"&gt;frame b&lt;/a&gt;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&lt;/body&gt;</w:t>
      </w:r>
    </w:p>
    <w:p w:rsid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&lt;/htm</w:t>
      </w:r>
      <w:r>
        <w:rPr>
          <w:sz w:val="24"/>
          <w:szCs w:val="24"/>
        </w:rPr>
        <w:t>&gt;</w:t>
      </w:r>
    </w:p>
    <w:p w:rsidR="00DA1DEB" w:rsidRDefault="00DA1DEB" w:rsidP="00DA1DEB">
      <w:pPr>
        <w:rPr>
          <w:sz w:val="24"/>
          <w:szCs w:val="24"/>
        </w:rPr>
      </w:pPr>
    </w:p>
    <w:p w:rsidR="00DA1DEB" w:rsidRPr="00DA1DEB" w:rsidRDefault="00DA1DEB" w:rsidP="00DA1DEB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DA1DEB">
        <w:t xml:space="preserve"> </w:t>
      </w:r>
      <w:r w:rsidRPr="00DA1DEB">
        <w:rPr>
          <w:sz w:val="24"/>
          <w:szCs w:val="24"/>
        </w:rPr>
        <w:t>&lt;html&gt;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&lt;head&gt;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&lt;frameset cols="*,*"&gt;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&lt;frame src="navi2.html"&gt;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&lt;frame src="navi1.html"&gt;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&lt;/frameset&gt;</w:t>
      </w:r>
    </w:p>
    <w:p w:rsidR="00DA1DEB" w:rsidRP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&lt;/head&gt;</w:t>
      </w:r>
    </w:p>
    <w:p w:rsidR="00DA1DEB" w:rsidRDefault="00DA1DEB" w:rsidP="00DA1DEB">
      <w:pPr>
        <w:rPr>
          <w:sz w:val="24"/>
          <w:szCs w:val="24"/>
        </w:rPr>
      </w:pPr>
      <w:r w:rsidRPr="00DA1DEB">
        <w:rPr>
          <w:sz w:val="24"/>
          <w:szCs w:val="24"/>
        </w:rPr>
        <w:t>&lt;/html&gt;</w:t>
      </w:r>
    </w:p>
    <w:p w:rsidR="00DA1DEB" w:rsidRDefault="00DA1DEB" w:rsidP="00DA1DEB">
      <w:pPr>
        <w:rPr>
          <w:b/>
          <w:i/>
          <w:sz w:val="32"/>
          <w:szCs w:val="32"/>
          <w:u w:val="single"/>
        </w:rPr>
      </w:pPr>
      <w:r w:rsidRPr="00DA1DEB">
        <w:rPr>
          <w:b/>
          <w:i/>
          <w:sz w:val="32"/>
          <w:szCs w:val="32"/>
          <w:u w:val="single"/>
        </w:rPr>
        <w:t>Output</w:t>
      </w:r>
      <w:r w:rsidR="00195498">
        <w:rPr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 wp14:anchorId="6D22EF44" wp14:editId="7041FD9C">
            <wp:extent cx="5731510" cy="1666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EB" w:rsidRPr="00DA1DEB" w:rsidRDefault="00195498" w:rsidP="00DA1DE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5731510" cy="1409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69" w:rsidRDefault="00AF2B69" w:rsidP="00B24CE9">
      <w:pPr>
        <w:rPr>
          <w:b/>
          <w:i/>
          <w:sz w:val="32"/>
          <w:szCs w:val="32"/>
          <w:u w:val="single"/>
        </w:rPr>
      </w:pPr>
    </w:p>
    <w:p w:rsidR="00B24CE9" w:rsidRDefault="00B24CE9" w:rsidP="00B24CE9">
      <w:pPr>
        <w:rPr>
          <w:b/>
          <w:i/>
          <w:sz w:val="32"/>
          <w:szCs w:val="32"/>
          <w:u w:val="single"/>
        </w:rPr>
      </w:pPr>
      <w:r w:rsidRPr="00B24CE9">
        <w:rPr>
          <w:b/>
          <w:i/>
          <w:sz w:val="32"/>
          <w:szCs w:val="32"/>
          <w:u w:val="single"/>
        </w:rPr>
        <w:t>CO1-4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&lt;HTML&gt;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&lt;LINK REL="STYLESHEET" TYPE="TEXT/CSS" HREF="LINK.CSS"&gt;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&lt;STYLE&gt;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P {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COLOR: WHITE;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}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H3 {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COLOR: YELLOW;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}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&lt;/STYLE&gt;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&lt;BODY BGCOLOR="VIOLET" BORDER="10"&gt;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&lt;P&gt;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HTML stands for Hyper Text Markup Language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HTML is the standard markup language for creating Web pages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HTML describes the structure of a Web page&lt;/p&gt;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HTML consists of a series of elements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HTML elements &lt;H2&gt;tell the browser how to display the content&lt;/H2&gt;&lt;H3&gt;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 xml:space="preserve">HTML elements label pieces of content such as "this is a heading", 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"this is a paragraph", "this is a link", etc.&lt;/H3&gt;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&lt;H6 STYLE=COLOR.GREEN&gt;elements &lt;/H6&gt;</w:t>
      </w:r>
    </w:p>
    <w:p w:rsidR="00E466EC" w:rsidRPr="00195498" w:rsidRDefault="00195498" w:rsidP="00B24CE9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  <w:r w:rsidR="00B24CE9" w:rsidRPr="00B24CE9">
        <w:rPr>
          <w:sz w:val="24"/>
          <w:szCs w:val="24"/>
        </w:rPr>
        <w:t>&lt;/HTML&gt;</w:t>
      </w:r>
      <w:bookmarkStart w:id="0" w:name="_GoBack"/>
      <w:bookmarkEnd w:id="0"/>
    </w:p>
    <w:p w:rsidR="00B24CE9" w:rsidRDefault="00B24CE9" w:rsidP="00B24CE9">
      <w:pPr>
        <w:rPr>
          <w:b/>
          <w:i/>
          <w:sz w:val="32"/>
          <w:szCs w:val="32"/>
          <w:u w:val="single"/>
        </w:rPr>
      </w:pPr>
      <w:r w:rsidRPr="00B24CE9">
        <w:rPr>
          <w:b/>
          <w:i/>
          <w:sz w:val="32"/>
          <w:szCs w:val="32"/>
          <w:u w:val="single"/>
        </w:rPr>
        <w:lastRenderedPageBreak/>
        <w:t>OUTPUT</w:t>
      </w:r>
    </w:p>
    <w:p w:rsidR="00B24CE9" w:rsidRDefault="00B24CE9" w:rsidP="00B24CE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E9" w:rsidRDefault="00B24CE9" w:rsidP="00B24CE9">
      <w:pPr>
        <w:rPr>
          <w:sz w:val="24"/>
          <w:szCs w:val="24"/>
        </w:rPr>
      </w:pPr>
    </w:p>
    <w:p w:rsidR="00B24CE9" w:rsidRDefault="00B24CE9" w:rsidP="00B24CE9">
      <w:pPr>
        <w:rPr>
          <w:b/>
          <w:i/>
          <w:sz w:val="36"/>
          <w:szCs w:val="36"/>
          <w:u w:val="single"/>
        </w:rPr>
      </w:pPr>
      <w:r w:rsidRPr="00B24CE9">
        <w:rPr>
          <w:b/>
          <w:i/>
          <w:sz w:val="36"/>
          <w:szCs w:val="36"/>
          <w:u w:val="single"/>
        </w:rPr>
        <w:t>CO1-5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&lt;HTML&gt;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&lt;TITLE&gt;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C01-5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&lt;/TITLE&gt;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&lt;HEAD&gt;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&lt;BODY BGCOLOR="GREEN"&gt;&lt;FORM&gt;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&lt;B&gt;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&lt;H1&gt;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&lt;CENTER&gt;REGISTRATION FORM&lt;/CENTER&gt;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&lt;/H1&gt;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&lt;/B&gt;&lt;CENTER&gt;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&lt;TABLE BGCOLOR="WHITE"CELLSPACING="15"&gt;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&lt;TH&gt;FIRST NAME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lastRenderedPageBreak/>
        <w:t>&lt;TD&gt;&lt;INPUT TYPE="TEXT"&gt;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&lt;TH&gt;LAST NAME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&lt;TD&gt;&lt;INPUT TYPE="TEXT"&gt;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&lt;TH&gt;ADDRESS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&lt;TD&gt;&lt;TEXTAREA&gt;&lt;/TEXTAREA&gt;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&lt;TH&gt;DISTRICT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&lt;TD&gt;&lt;INPUT TYPE="TEXT"&gt;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&lt;TH&gt;STATE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&lt;TD&gt;&lt;INPUT TYPE="TEXT"&gt;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&lt;TH&gt;DATE OF BIRTH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&lt;TD&gt;&lt;INPUT TYPE="DATE"&gt;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&lt;TH&gt;GENDER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&lt;TD&gt;MALE&lt;INPUT TYPE="RADIO"&gt;FEMALE&lt;INPUT TYPE="RADIO"&gt;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&lt;TH&gt;NATINALITY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&lt;TD&gt;INDIAN&lt;INPUT TYPE="CHECKBOX"&gt;OTHER&lt;INPUT TYPE="CHECKBOX"&gt;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lastRenderedPageBreak/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&lt;TH&gt;PASSWORD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&lt;TD&gt;&lt;INPUT TYPE="PASSWORD"&gt;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&lt;TH&gt;CONFIRM PASSWORD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&lt;TD&gt;&lt;INPUT TYPE="PASSWORD"&gt;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&lt;TH&gt;REGISTER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&lt;INPUT TYPE="SUBMIT"&gt;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&lt;TH&gt;EDIT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&lt;INPUT TYPE="RESET"&gt;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&lt;/TABLE&gt;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&lt;/CENTER&gt;</w:t>
      </w:r>
    </w:p>
    <w:p w:rsidR="00B24CE9" w:rsidRP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&lt;/BODY&gt;</w:t>
      </w:r>
    </w:p>
    <w:p w:rsidR="00B24CE9" w:rsidRDefault="00B24CE9" w:rsidP="00B24CE9">
      <w:pPr>
        <w:rPr>
          <w:sz w:val="24"/>
          <w:szCs w:val="24"/>
        </w:rPr>
      </w:pPr>
      <w:r w:rsidRPr="00B24CE9">
        <w:rPr>
          <w:sz w:val="24"/>
          <w:szCs w:val="24"/>
        </w:rPr>
        <w:t>&lt;/HTML&gt;</w:t>
      </w:r>
    </w:p>
    <w:p w:rsidR="00B24CE9" w:rsidRDefault="00B24CE9" w:rsidP="00B24CE9">
      <w:pPr>
        <w:rPr>
          <w:b/>
          <w:i/>
          <w:sz w:val="32"/>
          <w:szCs w:val="32"/>
          <w:u w:val="single"/>
        </w:rPr>
      </w:pPr>
      <w:r w:rsidRPr="00B24CE9">
        <w:rPr>
          <w:b/>
          <w:i/>
          <w:sz w:val="32"/>
          <w:szCs w:val="32"/>
          <w:u w:val="single"/>
        </w:rPr>
        <w:t>OUTPUT</w:t>
      </w:r>
    </w:p>
    <w:p w:rsidR="00B24CE9" w:rsidRDefault="00314EC2" w:rsidP="00B24CE9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  <w:lang w:eastAsia="en-IN"/>
        </w:rPr>
        <w:drawing>
          <wp:inline distT="0" distB="0" distL="0" distR="0" wp14:anchorId="3D094CBC" wp14:editId="28D19447">
            <wp:extent cx="5731510" cy="2590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E9" w:rsidRPr="00B24CE9" w:rsidRDefault="00B24CE9" w:rsidP="00B24CE9">
      <w:pPr>
        <w:rPr>
          <w:b/>
          <w:i/>
          <w:sz w:val="32"/>
          <w:szCs w:val="32"/>
          <w:u w:val="single"/>
        </w:rPr>
      </w:pPr>
    </w:p>
    <w:sectPr w:rsidR="00B24CE9" w:rsidRPr="00B2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8B" w:rsidRDefault="00AA798B" w:rsidP="00FC5131">
      <w:pPr>
        <w:spacing w:after="0" w:line="240" w:lineRule="auto"/>
      </w:pPr>
      <w:r>
        <w:separator/>
      </w:r>
    </w:p>
  </w:endnote>
  <w:endnote w:type="continuationSeparator" w:id="0">
    <w:p w:rsidR="00AA798B" w:rsidRDefault="00AA798B" w:rsidP="00FC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8B" w:rsidRDefault="00AA798B" w:rsidP="00FC5131">
      <w:pPr>
        <w:spacing w:after="0" w:line="240" w:lineRule="auto"/>
      </w:pPr>
      <w:r>
        <w:separator/>
      </w:r>
    </w:p>
  </w:footnote>
  <w:footnote w:type="continuationSeparator" w:id="0">
    <w:p w:rsidR="00AA798B" w:rsidRDefault="00AA798B" w:rsidP="00FC5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31"/>
    <w:rsid w:val="00195498"/>
    <w:rsid w:val="00314EC2"/>
    <w:rsid w:val="00321D5A"/>
    <w:rsid w:val="00514153"/>
    <w:rsid w:val="007205DD"/>
    <w:rsid w:val="00AA798B"/>
    <w:rsid w:val="00AF2B69"/>
    <w:rsid w:val="00B24CE9"/>
    <w:rsid w:val="00DA1DEB"/>
    <w:rsid w:val="00E466EC"/>
    <w:rsid w:val="00F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5CBF-5449-4E93-8C56-1CF8303E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31"/>
  </w:style>
  <w:style w:type="paragraph" w:styleId="Footer">
    <w:name w:val="footer"/>
    <w:basedOn w:val="Normal"/>
    <w:link w:val="FooterChar"/>
    <w:uiPriority w:val="99"/>
    <w:unhideWhenUsed/>
    <w:rsid w:val="00FC5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2021-12-09T10:34:00Z</dcterms:created>
  <dcterms:modified xsi:type="dcterms:W3CDTF">2021-12-10T00:41:00Z</dcterms:modified>
</cp:coreProperties>
</file>