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CUSTOMER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CustomerId int IDENTITY(1,1) PRIMARY KEY,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LastName varchar(50) NOT NULL,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FirstName varchar(50) NOT NULL,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AreaCode int NULL,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varchar(200) NULL,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varchar(11) NULL,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CUSTOMER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(1000, 'Rahman', 'Karim', 1203, 'Dhaka','01912584949')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VALUES ('Rahman', 'Karim', 1203, 'Dhaka','01912584949')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(LastName, FirstName, AreaCode, Address, Phone)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('Khan', 'Rahim', 1307, 'Gulshan', '01677515829')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(LastName, FirstName)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('Ahmed', 'Hashim')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CUSTOMER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CustomerSince date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CUSTOMER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COLUMN CustomerSince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CUSTOMER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COLUMN CustomerSince datetime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(LastName, FirstName, AreaCode, Address, Phone, CustomerSince)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('Ema', 'Mahzabeen', 1209, 'Dhanmondi', '01677515829', '1994-05-18')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(LastName, FirstName, AreaCode, Address, Phone, CustomerSince)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('Ema', 'Mahzabeen', 1307, 'Gulshan', '01677515829', '1994-05-18 23:59:59')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