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B263A" w14:textId="6B19B57E" w:rsidR="000A1AFF" w:rsidRPr="00707688" w:rsidRDefault="00707688" w:rsidP="00707688">
      <w:pPr>
        <w:pStyle w:val="a3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707688">
        <w:rPr>
          <w:b/>
          <w:bCs/>
          <w:sz w:val="28"/>
          <w:szCs w:val="28"/>
        </w:rPr>
        <w:t>Из каких компонентов состоит педагогическая</w:t>
      </w:r>
      <w:r>
        <w:rPr>
          <w:b/>
          <w:bCs/>
          <w:sz w:val="28"/>
          <w:szCs w:val="28"/>
        </w:rPr>
        <w:t xml:space="preserve"> </w:t>
      </w:r>
      <w:r w:rsidRPr="00707688">
        <w:rPr>
          <w:b/>
          <w:bCs/>
          <w:sz w:val="28"/>
          <w:szCs w:val="28"/>
        </w:rPr>
        <w:t xml:space="preserve">система согласно теории </w:t>
      </w:r>
      <w:proofErr w:type="gramStart"/>
      <w:r w:rsidRPr="00707688">
        <w:rPr>
          <w:b/>
          <w:bCs/>
          <w:sz w:val="28"/>
          <w:szCs w:val="28"/>
        </w:rPr>
        <w:t>Н.В.</w:t>
      </w:r>
      <w:proofErr w:type="gramEnd"/>
      <w:r w:rsidRPr="00707688">
        <w:rPr>
          <w:b/>
          <w:bCs/>
          <w:sz w:val="28"/>
          <w:szCs w:val="28"/>
        </w:rPr>
        <w:t xml:space="preserve"> Кузьминой?</w:t>
      </w:r>
    </w:p>
    <w:p w14:paraId="3323345D" w14:textId="263D86D9" w:rsidR="007F7B6C" w:rsidRDefault="007F7B6C" w:rsidP="0007321C">
      <w:pPr>
        <w:jc w:val="both"/>
        <w:rPr>
          <w:sz w:val="28"/>
          <w:szCs w:val="28"/>
        </w:rPr>
      </w:pPr>
      <w:r>
        <w:rPr>
          <w:sz w:val="28"/>
          <w:szCs w:val="28"/>
        </w:rPr>
        <w:t>В работе</w:t>
      </w:r>
      <w:r w:rsidR="0007321C">
        <w:rPr>
          <w:sz w:val="28"/>
          <w:szCs w:val="28"/>
        </w:rPr>
        <w:t xml:space="preserve"> </w:t>
      </w:r>
      <w:hyperlink r:id="rId5" w:history="1">
        <w:r w:rsidR="0007321C" w:rsidRPr="00B34EBF">
          <w:rPr>
            <w:rStyle w:val="a4"/>
            <w:sz w:val="28"/>
            <w:szCs w:val="28"/>
          </w:rPr>
          <w:t>http://chsu.kubsu.ru/arhiv/2013_4/2013_4_Ostapenko.pdf</w:t>
        </w:r>
      </w:hyperlink>
      <w:r w:rsidR="0007321C">
        <w:rPr>
          <w:sz w:val="28"/>
          <w:szCs w:val="28"/>
        </w:rPr>
        <w:t xml:space="preserve"> на странице 49 имеется таблица этапов эволюции теории педагогической системы Н. В. Кузьмой. Согласно работе, в 1970-х годах выделялись следующие компоненты:</w:t>
      </w:r>
    </w:p>
    <w:p w14:paraId="216AF140" w14:textId="4EFE7805" w:rsidR="0007321C" w:rsidRDefault="0007321C" w:rsidP="0007321C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Содержание информации</w:t>
      </w:r>
    </w:p>
    <w:p w14:paraId="134F2E10" w14:textId="35572560" w:rsidR="0007321C" w:rsidRDefault="0007321C" w:rsidP="0007321C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6B419B6E" w14:textId="6258AEC4" w:rsidR="0007321C" w:rsidRDefault="0007321C" w:rsidP="0007321C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Учащийся</w:t>
      </w:r>
    </w:p>
    <w:p w14:paraId="7F358631" w14:textId="7484D3E9" w:rsidR="0007321C" w:rsidRDefault="0007321C" w:rsidP="0007321C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передачи информации</w:t>
      </w:r>
    </w:p>
    <w:p w14:paraId="26C27A19" w14:textId="285EA551" w:rsidR="0007321C" w:rsidRDefault="0007321C" w:rsidP="0007321C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30 лет развития теории та стала насчитывать следующие компоненты:</w:t>
      </w:r>
    </w:p>
    <w:p w14:paraId="51F8D709" w14:textId="549FC7BC" w:rsidR="0007321C" w:rsidRDefault="0007321C" w:rsidP="0007321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Цели образования</w:t>
      </w:r>
    </w:p>
    <w:p w14:paraId="10BE56E9" w14:textId="666FE999" w:rsidR="0007321C" w:rsidRDefault="0007321C" w:rsidP="0007321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Научная и учебная информация</w:t>
      </w:r>
    </w:p>
    <w:p w14:paraId="6E6186CB" w14:textId="644316C0" w:rsidR="0007321C" w:rsidRDefault="0007321C" w:rsidP="0007321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Последующая образовательная система</w:t>
      </w:r>
    </w:p>
    <w:p w14:paraId="7CCCAAEC" w14:textId="55DDD429" w:rsidR="0007321C" w:rsidRDefault="0007321C" w:rsidP="0007321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Состав преподавателей</w:t>
      </w:r>
    </w:p>
    <w:p w14:paraId="0D25528E" w14:textId="14A79FBF" w:rsidR="0007321C" w:rsidRDefault="0007321C" w:rsidP="0007321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Учащиеся</w:t>
      </w:r>
    </w:p>
    <w:p w14:paraId="3D34DAD8" w14:textId="0C5FE835" w:rsidR="0007321C" w:rsidRDefault="0007321C" w:rsidP="0007321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Средства образовательной коммуникации</w:t>
      </w:r>
    </w:p>
    <w:p w14:paraId="71C098FB" w14:textId="09DFD471" w:rsidR="0007321C" w:rsidRPr="0007321C" w:rsidRDefault="0007321C" w:rsidP="0007321C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Критерии оценки качества образовательной системы</w:t>
      </w:r>
    </w:p>
    <w:p w14:paraId="28F913EC" w14:textId="77777777" w:rsidR="007F7B6C" w:rsidRPr="00CB4223" w:rsidRDefault="007F7B6C" w:rsidP="00CB4223">
      <w:pPr>
        <w:jc w:val="both"/>
        <w:rPr>
          <w:sz w:val="28"/>
          <w:szCs w:val="28"/>
        </w:rPr>
      </w:pPr>
    </w:p>
    <w:p w14:paraId="50278F94" w14:textId="60110447" w:rsidR="00CB4223" w:rsidRPr="00707688" w:rsidRDefault="00707688" w:rsidP="00707688">
      <w:pPr>
        <w:pStyle w:val="a3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707688">
        <w:rPr>
          <w:b/>
          <w:bCs/>
          <w:sz w:val="28"/>
          <w:szCs w:val="28"/>
        </w:rPr>
        <w:t>Почему компоненты педагогического мастерства</w:t>
      </w:r>
      <w:r>
        <w:rPr>
          <w:b/>
          <w:bCs/>
          <w:sz w:val="28"/>
          <w:szCs w:val="28"/>
        </w:rPr>
        <w:t xml:space="preserve"> </w:t>
      </w:r>
      <w:r w:rsidRPr="00707688">
        <w:rPr>
          <w:b/>
          <w:bCs/>
          <w:sz w:val="28"/>
          <w:szCs w:val="28"/>
        </w:rPr>
        <w:t>делятся на явные и неявные?</w:t>
      </w:r>
    </w:p>
    <w:p w14:paraId="72E5BDA7" w14:textId="1F8A4C2B" w:rsidR="005D4B92" w:rsidRDefault="001A22F3" w:rsidP="00CB4223">
      <w:pPr>
        <w:jc w:val="both"/>
        <w:rPr>
          <w:sz w:val="28"/>
          <w:szCs w:val="28"/>
        </w:rPr>
      </w:pPr>
      <w:r>
        <w:rPr>
          <w:sz w:val="28"/>
          <w:szCs w:val="28"/>
        </w:rPr>
        <w:t>Учителя должны обладать разными качествами, не все из которых можно легко зафиксировать в рамках какой-то теории</w:t>
      </w:r>
      <w:r w:rsidR="00C973E5">
        <w:rPr>
          <w:sz w:val="28"/>
          <w:szCs w:val="28"/>
        </w:rPr>
        <w:t xml:space="preserve"> либо нельзя измерить уровень развитости этих качеств, поэтому явные и крупные качества относятся к явным, а скрытые и </w:t>
      </w:r>
      <w:proofErr w:type="spellStart"/>
      <w:r w:rsidR="00C973E5">
        <w:rPr>
          <w:sz w:val="28"/>
          <w:szCs w:val="28"/>
        </w:rPr>
        <w:t>трудоописуемые</w:t>
      </w:r>
      <w:proofErr w:type="spellEnd"/>
      <w:r w:rsidR="00C973E5">
        <w:rPr>
          <w:sz w:val="28"/>
          <w:szCs w:val="28"/>
        </w:rPr>
        <w:t xml:space="preserve"> – к неявным.</w:t>
      </w:r>
    </w:p>
    <w:p w14:paraId="0893C75A" w14:textId="0E4B8066" w:rsidR="001A22F3" w:rsidRPr="00CB4223" w:rsidRDefault="001A22F3" w:rsidP="00CB4223">
      <w:pPr>
        <w:jc w:val="both"/>
        <w:rPr>
          <w:sz w:val="28"/>
          <w:szCs w:val="28"/>
        </w:rPr>
      </w:pPr>
    </w:p>
    <w:p w14:paraId="60E81944" w14:textId="3DECBC53" w:rsidR="000A1AFF" w:rsidRPr="00707688" w:rsidRDefault="00C5649B" w:rsidP="00707688">
      <w:pPr>
        <w:pStyle w:val="a3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C5649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D68FDE" wp14:editId="3CCB9959">
            <wp:simplePos x="0" y="0"/>
            <wp:positionH relativeFrom="margin">
              <wp:posOffset>3381375</wp:posOffset>
            </wp:positionH>
            <wp:positionV relativeFrom="paragraph">
              <wp:posOffset>209550</wp:posOffset>
            </wp:positionV>
            <wp:extent cx="3653155" cy="3028950"/>
            <wp:effectExtent l="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5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688" w:rsidRPr="00707688">
        <w:rPr>
          <w:b/>
          <w:bCs/>
          <w:sz w:val="28"/>
          <w:szCs w:val="28"/>
        </w:rPr>
        <w:t>Назовите уровни педагогического мастерства</w:t>
      </w:r>
    </w:p>
    <w:p w14:paraId="4B7C2640" w14:textId="2D117583" w:rsidR="00C5649B" w:rsidRDefault="00C5649B" w:rsidP="000A1A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Уровни </w:t>
      </w:r>
      <w:proofErr w:type="spellStart"/>
      <w:r>
        <w:rPr>
          <w:sz w:val="28"/>
          <w:szCs w:val="28"/>
        </w:rPr>
        <w:t>пед</w:t>
      </w:r>
      <w:proofErr w:type="spellEnd"/>
      <w:r>
        <w:rPr>
          <w:sz w:val="28"/>
          <w:szCs w:val="28"/>
        </w:rPr>
        <w:t>. мастерства по Г. В. Брагиной:</w:t>
      </w:r>
    </w:p>
    <w:p w14:paraId="6B06DB94" w14:textId="5A4FAEAB" w:rsidR="00C5649B" w:rsidRPr="00C5649B" w:rsidRDefault="00C5649B" w:rsidP="00C5649B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C5649B">
        <w:rPr>
          <w:b/>
          <w:bCs/>
          <w:sz w:val="28"/>
          <w:szCs w:val="28"/>
        </w:rPr>
        <w:t>Уровень направленности на себя</w:t>
      </w:r>
    </w:p>
    <w:p w14:paraId="4617CEF6" w14:textId="2F8EA9A1" w:rsidR="00C34D59" w:rsidRPr="00C5649B" w:rsidRDefault="00C5649B" w:rsidP="00C5649B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C5649B">
        <w:rPr>
          <w:b/>
          <w:bCs/>
          <w:sz w:val="28"/>
          <w:szCs w:val="28"/>
        </w:rPr>
        <w:t>Направленность на содержание</w:t>
      </w:r>
    </w:p>
    <w:p w14:paraId="432DDF78" w14:textId="26AEB3B0" w:rsidR="00C5649B" w:rsidRPr="00C5649B" w:rsidRDefault="00C5649B" w:rsidP="00C5649B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C5649B">
        <w:rPr>
          <w:b/>
          <w:bCs/>
          <w:sz w:val="28"/>
          <w:szCs w:val="28"/>
        </w:rPr>
        <w:t>Направленность на средства</w:t>
      </w:r>
    </w:p>
    <w:p w14:paraId="6226801A" w14:textId="4F72610A" w:rsidR="00C5649B" w:rsidRPr="00C5649B" w:rsidRDefault="00C5649B" w:rsidP="00C5649B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C5649B">
        <w:rPr>
          <w:b/>
          <w:bCs/>
          <w:sz w:val="28"/>
          <w:szCs w:val="28"/>
        </w:rPr>
        <w:t>Направленность на ученика</w:t>
      </w:r>
    </w:p>
    <w:p w14:paraId="7201969E" w14:textId="63CE2E55" w:rsidR="00C5649B" w:rsidRPr="00C5649B" w:rsidRDefault="00C5649B" w:rsidP="00C5649B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C5649B">
        <w:rPr>
          <w:b/>
          <w:bCs/>
          <w:sz w:val="28"/>
          <w:szCs w:val="28"/>
        </w:rPr>
        <w:t>Направленность на цель как сверхзадачу</w:t>
      </w:r>
    </w:p>
    <w:p w14:paraId="5DAF9EEE" w14:textId="1A9BC8D9" w:rsidR="00C5649B" w:rsidRPr="00C5649B" w:rsidRDefault="00C5649B" w:rsidP="00C5649B">
      <w:pPr>
        <w:jc w:val="both"/>
        <w:rPr>
          <w:sz w:val="28"/>
          <w:szCs w:val="28"/>
        </w:rPr>
      </w:pPr>
    </w:p>
    <w:sectPr w:rsidR="00C5649B" w:rsidRPr="00C5649B" w:rsidSect="000A1A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C83"/>
    <w:multiLevelType w:val="hybridMultilevel"/>
    <w:tmpl w:val="A0B83A8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504D2"/>
    <w:multiLevelType w:val="hybridMultilevel"/>
    <w:tmpl w:val="60622D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5180"/>
    <w:multiLevelType w:val="hybridMultilevel"/>
    <w:tmpl w:val="9E06B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33CFB"/>
    <w:multiLevelType w:val="hybridMultilevel"/>
    <w:tmpl w:val="E8188EC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634A1"/>
    <w:multiLevelType w:val="hybridMultilevel"/>
    <w:tmpl w:val="CE868550"/>
    <w:lvl w:ilvl="0" w:tplc="D658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084BC1"/>
    <w:multiLevelType w:val="hybridMultilevel"/>
    <w:tmpl w:val="523E89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56BE2"/>
    <w:multiLevelType w:val="hybridMultilevel"/>
    <w:tmpl w:val="B6405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81744"/>
    <w:multiLevelType w:val="hybridMultilevel"/>
    <w:tmpl w:val="461E3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722FD"/>
    <w:multiLevelType w:val="hybridMultilevel"/>
    <w:tmpl w:val="08FE7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D6150"/>
    <w:multiLevelType w:val="hybridMultilevel"/>
    <w:tmpl w:val="35D0B34A"/>
    <w:lvl w:ilvl="0" w:tplc="01684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671225"/>
    <w:multiLevelType w:val="hybridMultilevel"/>
    <w:tmpl w:val="BB08A0A4"/>
    <w:lvl w:ilvl="0" w:tplc="DE18E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F075A"/>
    <w:multiLevelType w:val="hybridMultilevel"/>
    <w:tmpl w:val="87F44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164AC"/>
    <w:multiLevelType w:val="hybridMultilevel"/>
    <w:tmpl w:val="4588D602"/>
    <w:lvl w:ilvl="0" w:tplc="AD60BF2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5"/>
    <w:rsid w:val="0007321C"/>
    <w:rsid w:val="000A1AFF"/>
    <w:rsid w:val="000C306D"/>
    <w:rsid w:val="00112ACB"/>
    <w:rsid w:val="00144C24"/>
    <w:rsid w:val="00160B70"/>
    <w:rsid w:val="00165D67"/>
    <w:rsid w:val="001A22F3"/>
    <w:rsid w:val="001B0426"/>
    <w:rsid w:val="001B74A9"/>
    <w:rsid w:val="001D2369"/>
    <w:rsid w:val="001F761D"/>
    <w:rsid w:val="00224B74"/>
    <w:rsid w:val="00256A89"/>
    <w:rsid w:val="00297D82"/>
    <w:rsid w:val="002B049A"/>
    <w:rsid w:val="002F15A2"/>
    <w:rsid w:val="003043CA"/>
    <w:rsid w:val="00377EAF"/>
    <w:rsid w:val="003B1257"/>
    <w:rsid w:val="003F0754"/>
    <w:rsid w:val="00411A3C"/>
    <w:rsid w:val="00466103"/>
    <w:rsid w:val="00475470"/>
    <w:rsid w:val="0047746A"/>
    <w:rsid w:val="004A75DA"/>
    <w:rsid w:val="004B42A3"/>
    <w:rsid w:val="004E5B10"/>
    <w:rsid w:val="005101B1"/>
    <w:rsid w:val="00521AD1"/>
    <w:rsid w:val="00541578"/>
    <w:rsid w:val="00544E5C"/>
    <w:rsid w:val="00551575"/>
    <w:rsid w:val="00557B7D"/>
    <w:rsid w:val="00572E0C"/>
    <w:rsid w:val="0058461C"/>
    <w:rsid w:val="00597A7D"/>
    <w:rsid w:val="005B09C7"/>
    <w:rsid w:val="005D4B92"/>
    <w:rsid w:val="005F1B09"/>
    <w:rsid w:val="005F28AE"/>
    <w:rsid w:val="00615E98"/>
    <w:rsid w:val="006232B8"/>
    <w:rsid w:val="006403BB"/>
    <w:rsid w:val="00646ABD"/>
    <w:rsid w:val="00666C1F"/>
    <w:rsid w:val="006A1360"/>
    <w:rsid w:val="006B2AF5"/>
    <w:rsid w:val="006D5804"/>
    <w:rsid w:val="00707688"/>
    <w:rsid w:val="00733BF7"/>
    <w:rsid w:val="00751C91"/>
    <w:rsid w:val="00772A1C"/>
    <w:rsid w:val="007B06AA"/>
    <w:rsid w:val="007B2C33"/>
    <w:rsid w:val="007C6EAA"/>
    <w:rsid w:val="007F7B6C"/>
    <w:rsid w:val="00825445"/>
    <w:rsid w:val="00834528"/>
    <w:rsid w:val="00850DFC"/>
    <w:rsid w:val="008805EB"/>
    <w:rsid w:val="0089409C"/>
    <w:rsid w:val="008A26A1"/>
    <w:rsid w:val="008A588E"/>
    <w:rsid w:val="008B4444"/>
    <w:rsid w:val="008D00C8"/>
    <w:rsid w:val="008E23ED"/>
    <w:rsid w:val="008E63BF"/>
    <w:rsid w:val="009028CA"/>
    <w:rsid w:val="0090436C"/>
    <w:rsid w:val="009217A2"/>
    <w:rsid w:val="00962598"/>
    <w:rsid w:val="009A006B"/>
    <w:rsid w:val="009B011B"/>
    <w:rsid w:val="009E1611"/>
    <w:rsid w:val="009E648B"/>
    <w:rsid w:val="00A02F40"/>
    <w:rsid w:val="00A646D1"/>
    <w:rsid w:val="00A940BD"/>
    <w:rsid w:val="00AE6983"/>
    <w:rsid w:val="00AF1DB2"/>
    <w:rsid w:val="00B356E0"/>
    <w:rsid w:val="00B560BC"/>
    <w:rsid w:val="00B827C5"/>
    <w:rsid w:val="00BA11E4"/>
    <w:rsid w:val="00BA36AB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3F25"/>
    <w:rsid w:val="00C44802"/>
    <w:rsid w:val="00C5649B"/>
    <w:rsid w:val="00C973E5"/>
    <w:rsid w:val="00CA0A1E"/>
    <w:rsid w:val="00CB4223"/>
    <w:rsid w:val="00CC06FC"/>
    <w:rsid w:val="00CD23F9"/>
    <w:rsid w:val="00CD4A91"/>
    <w:rsid w:val="00CD6AD5"/>
    <w:rsid w:val="00D03FA1"/>
    <w:rsid w:val="00D432E7"/>
    <w:rsid w:val="00D7326B"/>
    <w:rsid w:val="00D84247"/>
    <w:rsid w:val="00D85882"/>
    <w:rsid w:val="00DC47BA"/>
    <w:rsid w:val="00DC7693"/>
    <w:rsid w:val="00DD3DB4"/>
    <w:rsid w:val="00DF0760"/>
    <w:rsid w:val="00E10A73"/>
    <w:rsid w:val="00E14CDD"/>
    <w:rsid w:val="00E24543"/>
    <w:rsid w:val="00E25480"/>
    <w:rsid w:val="00E34B35"/>
    <w:rsid w:val="00E7793D"/>
    <w:rsid w:val="00ED1061"/>
    <w:rsid w:val="00ED17DB"/>
    <w:rsid w:val="00EF488B"/>
    <w:rsid w:val="00F504A6"/>
    <w:rsid w:val="00F7049E"/>
    <w:rsid w:val="00F910E8"/>
    <w:rsid w:val="00F9791C"/>
    <w:rsid w:val="00FA32D9"/>
    <w:rsid w:val="00FB0694"/>
    <w:rsid w:val="00FB23E4"/>
    <w:rsid w:val="00FC23E3"/>
    <w:rsid w:val="00FC2F71"/>
    <w:rsid w:val="00FC381E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9418"/>
  <w15:chartTrackingRefBased/>
  <w15:docId w15:val="{0AA6F7EE-638C-4E72-A0E5-4E2EE124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2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7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7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chsu.kubsu.ru/arhiv/2013_4/2013_4_Ostapenk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20</cp:revision>
  <dcterms:created xsi:type="dcterms:W3CDTF">2020-11-05T12:22:00Z</dcterms:created>
  <dcterms:modified xsi:type="dcterms:W3CDTF">2020-11-20T15:59:00Z</dcterms:modified>
</cp:coreProperties>
</file>