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                                                  Meeting Minutes: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Event: MySQL Data Types and SQL Functions Exploration Workshop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Date + Time: [Insert Date] @ 11:30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Location: [Insert Location]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By: Pasam Nutan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Title: Exploring MySQL Data Types and SQL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a comprehensive understanding of MySQL data types and delve into the exploration of SQL functionalities through designated research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Unveiling MySQL 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Delving into Practical Use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Key Variations Among 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Researching Specific SQL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Insights &amp;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Acquired familiarity with a spectrum of MySQL data types, discerning their characteristics and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Explored practical examples illuminating the usage of diverse data types for effective database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Emphasized the distinguishing features between similar data types to optimize database design and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research tasks to delve deeper into specific SQL functions, enhancing understanding of their functionalities in data manipulation and retrieval processes.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https://github.com/Pasamnutan/internship-phase-2-daily-logs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samnutan/internship-phase-2-daily-log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