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0E2E" w14:textId="37856174" w:rsidR="008C399B" w:rsidRDefault="008C399B" w:rsidP="008C399B">
      <w:pPr>
        <w:pStyle w:val="Title"/>
        <w:rPr>
          <w:lang w:val="nb-NO"/>
        </w:rPr>
      </w:pPr>
      <w:r>
        <w:rPr>
          <w:lang w:val="nb-NO"/>
        </w:rPr>
        <w:t>Mappedokument</w:t>
      </w:r>
    </w:p>
    <w:p w14:paraId="3363E340" w14:textId="0E3C473B" w:rsidR="0015112C" w:rsidRPr="004A7279" w:rsidRDefault="0015112C" w:rsidP="0015112C">
      <w:pPr>
        <w:rPr>
          <w:color w:val="EE0000"/>
          <w:lang w:val="nb-NO"/>
        </w:rPr>
      </w:pPr>
      <w:r w:rsidRPr="004A7279">
        <w:rPr>
          <w:color w:val="EE0000"/>
          <w:lang w:val="nb-NO"/>
        </w:rPr>
        <w:t>Du kan fjerne teksten som allerede ligger i dette dokumentet etter å ha lest og forstått hva som skal inn i mappedokumentet.</w:t>
      </w:r>
    </w:p>
    <w:p w14:paraId="2E4927F1" w14:textId="66C5B913" w:rsidR="008056A6" w:rsidRDefault="008C399B" w:rsidP="008C399B">
      <w:pPr>
        <w:pStyle w:val="Heading1"/>
        <w:rPr>
          <w:lang w:val="nb-NO"/>
        </w:rPr>
      </w:pPr>
      <w:r>
        <w:rPr>
          <w:lang w:val="nb-NO"/>
        </w:rPr>
        <w:t>Forutsetninger</w:t>
      </w:r>
    </w:p>
    <w:p w14:paraId="75EA1999" w14:textId="2847D511" w:rsidR="008C399B" w:rsidRPr="00D42066" w:rsidRDefault="008C399B">
      <w:pPr>
        <w:rPr>
          <w:color w:val="EE0000"/>
          <w:lang w:val="nb-NO"/>
        </w:rPr>
      </w:pPr>
      <w:r w:rsidRPr="00D42066">
        <w:rPr>
          <w:color w:val="EE0000"/>
          <w:lang w:val="nb-NO"/>
        </w:rPr>
        <w:t>Dersom du har tatt noen forutsetninger eller tolket ting i oppgaven, spesifiser dette her.</w:t>
      </w:r>
    </w:p>
    <w:p w14:paraId="3429BDB9" w14:textId="7A32812D" w:rsidR="00D42066" w:rsidRPr="00D42066" w:rsidRDefault="00D42066" w:rsidP="00D42066">
      <w:r w:rsidRPr="00D42066">
        <w:t xml:space="preserve">I prefer writing code and comments in English even </w:t>
      </w:r>
      <w:proofErr w:type="spellStart"/>
      <w:r w:rsidRPr="00D42066">
        <w:t>dho</w:t>
      </w:r>
      <w:proofErr w:type="spellEnd"/>
      <w:r w:rsidRPr="00D42066">
        <w:t xml:space="preserve"> the task we have got is in Norwegian. I might use some of the names or words you used in the videos as names for some code functions and so on.</w:t>
      </w:r>
      <w:r>
        <w:t xml:space="preserve"> </w:t>
      </w:r>
      <w:r w:rsidRPr="00D42066">
        <w:t xml:space="preserve"> Since some of them will be weird to translate to </w:t>
      </w:r>
      <w:proofErr w:type="spellStart"/>
      <w:r w:rsidRPr="00D42066">
        <w:t>english</w:t>
      </w:r>
      <w:proofErr w:type="spellEnd"/>
      <w:r w:rsidRPr="00D42066">
        <w:t xml:space="preserve"> and the site itself are </w:t>
      </w:r>
      <w:proofErr w:type="spellStart"/>
      <w:r w:rsidRPr="00D42066">
        <w:t>gonna</w:t>
      </w:r>
      <w:proofErr w:type="spellEnd"/>
      <w:r w:rsidRPr="00D42066">
        <w:t xml:space="preserve"> show its content in Norwegian.</w:t>
      </w:r>
    </w:p>
    <w:p w14:paraId="137EE6C0" w14:textId="77777777" w:rsidR="00D42066" w:rsidRPr="00D42066" w:rsidRDefault="00D42066">
      <w:pPr>
        <w:rPr>
          <w:color w:val="EE0000"/>
        </w:rPr>
      </w:pPr>
    </w:p>
    <w:p w14:paraId="61DB9722" w14:textId="77777777" w:rsidR="008C399B" w:rsidRPr="00D42066" w:rsidRDefault="008C399B"/>
    <w:p w14:paraId="385DF77B" w14:textId="41C732F1" w:rsidR="008C399B" w:rsidRDefault="008C399B" w:rsidP="008C399B">
      <w:pPr>
        <w:pStyle w:val="Heading1"/>
        <w:rPr>
          <w:lang w:val="nb-NO"/>
        </w:rPr>
      </w:pPr>
      <w:r>
        <w:rPr>
          <w:lang w:val="nb-NO"/>
        </w:rPr>
        <w:t>Hjelpemidler</w:t>
      </w:r>
    </w:p>
    <w:p w14:paraId="4521BC84" w14:textId="54742734" w:rsidR="008C399B" w:rsidRPr="004A7279" w:rsidRDefault="008C399B">
      <w:pPr>
        <w:rPr>
          <w:color w:val="EE0000"/>
          <w:lang w:val="nb-NO"/>
        </w:rPr>
      </w:pPr>
      <w:r w:rsidRPr="004A7279">
        <w:rPr>
          <w:color w:val="EE0000"/>
          <w:lang w:val="nb-NO"/>
        </w:rPr>
        <w:t>Gjør rede for _alle_ hjelpemidler du har benyttet, inkludert AI-løsninger. Beskriv i hvilke oppgaver de er brukt, og hva du har benyttet dem til å løse.</w:t>
      </w:r>
    </w:p>
    <w:p w14:paraId="2E6DA308" w14:textId="4BB47CA1" w:rsidR="008C399B" w:rsidRPr="004A7279" w:rsidRDefault="008C399B">
      <w:pPr>
        <w:rPr>
          <w:color w:val="EE0000"/>
          <w:lang w:val="nb-NO"/>
        </w:rPr>
      </w:pPr>
      <w:r w:rsidRPr="004A7279">
        <w:rPr>
          <w:color w:val="EE0000"/>
          <w:lang w:val="nb-NO"/>
        </w:rPr>
        <w:t xml:space="preserve">Dersom det er </w:t>
      </w:r>
      <w:proofErr w:type="gramStart"/>
      <w:r w:rsidRPr="004A7279">
        <w:rPr>
          <w:color w:val="EE0000"/>
          <w:lang w:val="nb-NO"/>
        </w:rPr>
        <w:t>linker</w:t>
      </w:r>
      <w:proofErr w:type="gramEnd"/>
      <w:r w:rsidRPr="004A7279">
        <w:rPr>
          <w:color w:val="EE0000"/>
          <w:lang w:val="nb-NO"/>
        </w:rPr>
        <w:t xml:space="preserve"> til </w:t>
      </w:r>
      <w:proofErr w:type="spellStart"/>
      <w:r w:rsidRPr="004A7279">
        <w:rPr>
          <w:color w:val="EE0000"/>
          <w:lang w:val="nb-NO"/>
        </w:rPr>
        <w:t>Stack</w:t>
      </w:r>
      <w:proofErr w:type="spellEnd"/>
      <w:r w:rsidRPr="004A7279">
        <w:rPr>
          <w:color w:val="EE0000"/>
          <w:lang w:val="nb-NO"/>
        </w:rPr>
        <w:t xml:space="preserve"> </w:t>
      </w:r>
      <w:proofErr w:type="spellStart"/>
      <w:r w:rsidRPr="004A7279">
        <w:rPr>
          <w:color w:val="EE0000"/>
          <w:lang w:val="nb-NO"/>
        </w:rPr>
        <w:t>Overflow</w:t>
      </w:r>
      <w:proofErr w:type="spellEnd"/>
      <w:r w:rsidRPr="004A7279">
        <w:rPr>
          <w:color w:val="EE0000"/>
          <w:lang w:val="nb-NO"/>
        </w:rPr>
        <w:t xml:space="preserve"> eller dokumentasjon som allerede er lenket opp i kommentarer i koden din kan du kun referere til kommentaren i koden.</w:t>
      </w:r>
    </w:p>
    <w:p w14:paraId="28AEF8A5" w14:textId="139C5C79" w:rsidR="008C399B" w:rsidRPr="004A7279" w:rsidRDefault="008C399B">
      <w:pPr>
        <w:rPr>
          <w:color w:val="EE0000"/>
          <w:lang w:val="nb-NO"/>
        </w:rPr>
      </w:pPr>
      <w:r w:rsidRPr="004A7279">
        <w:rPr>
          <w:color w:val="EE0000"/>
          <w:lang w:val="nb-NO"/>
        </w:rPr>
        <w:t xml:space="preserve">Bruk av </w:t>
      </w:r>
      <w:proofErr w:type="spellStart"/>
      <w:r w:rsidRPr="004A7279">
        <w:rPr>
          <w:color w:val="EE0000"/>
          <w:lang w:val="nb-NO"/>
        </w:rPr>
        <w:t>Webtricks</w:t>
      </w:r>
      <w:proofErr w:type="spellEnd"/>
      <w:r w:rsidRPr="004A7279">
        <w:rPr>
          <w:color w:val="EE0000"/>
          <w:lang w:val="nb-NO"/>
        </w:rPr>
        <w:t xml:space="preserve"> LMS pensum behøves ikke nevnes her.</w:t>
      </w:r>
    </w:p>
    <w:p w14:paraId="068D23BC" w14:textId="77777777" w:rsidR="008C399B" w:rsidRDefault="008C399B">
      <w:pPr>
        <w:rPr>
          <w:lang w:val="nb-NO"/>
        </w:rPr>
      </w:pPr>
    </w:p>
    <w:p w14:paraId="0103E1BE" w14:textId="621726D0" w:rsidR="008C399B" w:rsidRDefault="008C399B" w:rsidP="0015112C">
      <w:pPr>
        <w:pStyle w:val="Heading1"/>
        <w:rPr>
          <w:lang w:val="nb-NO"/>
        </w:rPr>
      </w:pPr>
      <w:r>
        <w:rPr>
          <w:lang w:val="nb-NO"/>
        </w:rPr>
        <w:t>Referanseliste</w:t>
      </w:r>
    </w:p>
    <w:p w14:paraId="1BC394F2" w14:textId="062BA06E" w:rsidR="008C399B" w:rsidRPr="004A7279" w:rsidRDefault="008C399B">
      <w:pPr>
        <w:rPr>
          <w:color w:val="EE0000"/>
          <w:lang w:val="nb-NO"/>
        </w:rPr>
      </w:pPr>
      <w:r w:rsidRPr="004A7279">
        <w:rPr>
          <w:color w:val="EE0000"/>
          <w:lang w:val="nb-NO"/>
        </w:rPr>
        <w:t xml:space="preserve">En referanseliste </w:t>
      </w:r>
      <w:r w:rsidR="0015112C" w:rsidRPr="004A7279">
        <w:rPr>
          <w:color w:val="EE0000"/>
          <w:lang w:val="nb-NO"/>
        </w:rPr>
        <w:t>over litteratur (inkludert AI-løsninger, blogger, dokumentasjon og hjelpeartikler på nett) du har brukt i prosjektet for å løse det.</w:t>
      </w:r>
    </w:p>
    <w:p w14:paraId="39C9EE10" w14:textId="24A63990" w:rsidR="0015112C" w:rsidRPr="004A7279" w:rsidRDefault="0015112C">
      <w:pPr>
        <w:rPr>
          <w:color w:val="EE0000"/>
          <w:lang w:val="nb-NO"/>
        </w:rPr>
      </w:pPr>
      <w:r w:rsidRPr="004A7279">
        <w:rPr>
          <w:color w:val="EE0000"/>
          <w:lang w:val="nb-NO"/>
        </w:rPr>
        <w:t>Bruk APA7-stil. Her er kildekompasset.no god hjelp!</w:t>
      </w:r>
    </w:p>
    <w:p w14:paraId="132DDE25" w14:textId="77777777" w:rsidR="0015112C" w:rsidRPr="008C399B" w:rsidRDefault="0015112C">
      <w:pPr>
        <w:rPr>
          <w:lang w:val="nb-NO"/>
        </w:rPr>
      </w:pPr>
    </w:p>
    <w:sectPr w:rsidR="0015112C" w:rsidRPr="008C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9B"/>
    <w:rsid w:val="0015112C"/>
    <w:rsid w:val="004A7279"/>
    <w:rsid w:val="004D01CA"/>
    <w:rsid w:val="00710E83"/>
    <w:rsid w:val="008056A6"/>
    <w:rsid w:val="008C399B"/>
    <w:rsid w:val="00D42066"/>
    <w:rsid w:val="00D6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5D6B"/>
  <w15:chartTrackingRefBased/>
  <w15:docId w15:val="{80FD9A66-5202-654D-8272-3CE2B8E0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Ylva Romann Aas</cp:lastModifiedBy>
  <cp:revision>2</cp:revision>
  <dcterms:created xsi:type="dcterms:W3CDTF">2025-11-11T12:51:00Z</dcterms:created>
  <dcterms:modified xsi:type="dcterms:W3CDTF">2025-12-10T16:35:00Z</dcterms:modified>
</cp:coreProperties>
</file>