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427BC" w14:textId="29A6824A" w:rsidR="00FF763C" w:rsidRDefault="000D49C5" w:rsidP="000D49C5">
      <w:pPr>
        <w:pStyle w:val="Heading1"/>
      </w:pPr>
      <w:r>
        <w:t>Requirement Specification</w:t>
      </w:r>
      <w:r w:rsidR="00FF763C">
        <w:t>:</w:t>
      </w:r>
    </w:p>
    <w:p w14:paraId="1F19F96D" w14:textId="77777777" w:rsidR="000D49C5" w:rsidRDefault="000D49C5" w:rsidP="000D49C5"/>
    <w:p w14:paraId="2587156B" w14:textId="261C20C9" w:rsidR="000D49C5" w:rsidRPr="001129BE" w:rsidRDefault="000D49C5" w:rsidP="000D49C5">
      <w:pPr>
        <w:pStyle w:val="Heading2"/>
        <w:rPr>
          <w:u w:val="single"/>
        </w:rPr>
      </w:pPr>
      <w:r w:rsidRPr="001129BE">
        <w:rPr>
          <w:u w:val="single"/>
        </w:rPr>
        <w:t>Introduction</w:t>
      </w:r>
    </w:p>
    <w:p w14:paraId="43AA57CA" w14:textId="1BBE83D6" w:rsidR="000D49C5" w:rsidRDefault="000D49C5" w:rsidP="000D49C5">
      <w:pPr>
        <w:pStyle w:val="Heading3"/>
      </w:pPr>
      <w:r>
        <w:t>Purpose</w:t>
      </w:r>
    </w:p>
    <w:p w14:paraId="4EB141AF" w14:textId="4FF12B7E" w:rsidR="000D49C5" w:rsidRPr="000D49C5" w:rsidRDefault="000D49C5" w:rsidP="000D49C5">
      <w:r>
        <w:t xml:space="preserve">This document outlines the requirements for an MPDB. A lightweight, NoSQL database system that is designed to provide useful features. These features include flexible data storage, efficient data retrieval, and secure management. This MPBD software aims to serve developers, administrators, and end0susers with an intuitive interface. </w:t>
      </w:r>
    </w:p>
    <w:p w14:paraId="19EA069E" w14:textId="3BB3A511" w:rsidR="000D49C5" w:rsidRDefault="000D49C5" w:rsidP="000D49C5">
      <w:pPr>
        <w:pStyle w:val="Heading3"/>
      </w:pPr>
      <w:r>
        <w:t xml:space="preserve">Scope </w:t>
      </w:r>
    </w:p>
    <w:p w14:paraId="11A0E98C" w14:textId="5E9B8BDA" w:rsidR="000D49C5" w:rsidRDefault="000D49C5" w:rsidP="000D49C5">
      <w:r>
        <w:t>Our NoSQL database will support JSON-based data storage , CRUD operations, and a simple query language. It will include a CLI (command line interface) and a web-based UI for client interaction. It will also include a daemon which will act as the engine and will take charge of all backend operations. Strong security features such as authentication and permission-based authorization will also be included.</w:t>
      </w:r>
    </w:p>
    <w:p w14:paraId="70A85A5C" w14:textId="1620EB5B" w:rsidR="000D49C5" w:rsidRDefault="000D49C5" w:rsidP="000D49C5">
      <w:pPr>
        <w:pStyle w:val="Heading3"/>
      </w:pPr>
      <w:r>
        <w:t>Overall Background</w:t>
      </w:r>
    </w:p>
    <w:p w14:paraId="60B6C474" w14:textId="71430491" w:rsidR="000D49C5" w:rsidRDefault="000D49C5" w:rsidP="000D49C5">
      <w:r>
        <w:t>In modern society, a demand for lightweight, flexible databases has shown growth. Our project addresses this need by combining the flexibility of NoSQL with a user-friendly interface along with powerful encryption security. This makes the system suitable for individual developers as well as for small teams.</w:t>
      </w:r>
    </w:p>
    <w:p w14:paraId="7E45AA29" w14:textId="77777777" w:rsidR="000D49C5" w:rsidRPr="000D49C5" w:rsidRDefault="000D49C5" w:rsidP="000D49C5"/>
    <w:p w14:paraId="79AEF811" w14:textId="43C375F1" w:rsidR="000D49C5" w:rsidRPr="00C34D43" w:rsidRDefault="000D49C5" w:rsidP="000D49C5">
      <w:pPr>
        <w:pStyle w:val="Heading2"/>
        <w:rPr>
          <w:b/>
          <w:bCs/>
          <w:u w:val="single"/>
        </w:rPr>
      </w:pPr>
      <w:r w:rsidRPr="00C34D43">
        <w:rPr>
          <w:b/>
          <w:bCs/>
          <w:u w:val="single"/>
        </w:rPr>
        <w:t>Functional Requirements</w:t>
      </w:r>
    </w:p>
    <w:p w14:paraId="2E8DEE66" w14:textId="2ABD75D3" w:rsidR="00FF763C" w:rsidRDefault="00FF763C" w:rsidP="00FF763C">
      <w:pPr>
        <w:pStyle w:val="Heading2"/>
      </w:pPr>
      <w:r>
        <w:t>R1: Database management</w:t>
      </w:r>
    </w:p>
    <w:p w14:paraId="497353E6" w14:textId="51FBC5EA" w:rsidR="00FF763C" w:rsidRDefault="00FF763C" w:rsidP="00FF763C">
      <w:pPr>
        <w:pStyle w:val="Heading3"/>
      </w:pPr>
      <w:r>
        <w:t>R1.1: Create and Manage the database</w:t>
      </w:r>
    </w:p>
    <w:p w14:paraId="60A0E290" w14:textId="38586079" w:rsidR="00FF763C" w:rsidRDefault="00FF763C" w:rsidP="00FF763C">
      <w:pPr>
        <w:pStyle w:val="ListParagraph"/>
        <w:numPr>
          <w:ilvl w:val="0"/>
          <w:numId w:val="1"/>
        </w:numPr>
      </w:pPr>
      <w:r>
        <w:t>User should be able to create, edit, and manage the overall database such that the data can be stored and organised.</w:t>
      </w:r>
    </w:p>
    <w:p w14:paraId="2AC844B2" w14:textId="5B7A9DAB" w:rsidR="00FF763C" w:rsidRDefault="00FF763C" w:rsidP="00FF763C">
      <w:pPr>
        <w:pStyle w:val="ListParagraph"/>
        <w:numPr>
          <w:ilvl w:val="0"/>
          <w:numId w:val="1"/>
        </w:numPr>
      </w:pPr>
      <w:r>
        <w:t>Users should be able to create a new database with a specified name.</w:t>
      </w:r>
    </w:p>
    <w:p w14:paraId="2B38BE91" w14:textId="3547CE07" w:rsidR="00FF763C" w:rsidRDefault="00FF763C" w:rsidP="00FF763C">
      <w:pPr>
        <w:pStyle w:val="ListParagraph"/>
        <w:numPr>
          <w:ilvl w:val="0"/>
          <w:numId w:val="1"/>
        </w:numPr>
      </w:pPr>
      <w:r>
        <w:t>Users should be able to perform CRUD operations on all the data in the database.</w:t>
      </w:r>
    </w:p>
    <w:p w14:paraId="06E00E84" w14:textId="09B78173" w:rsidR="00FF763C" w:rsidRDefault="00FF763C" w:rsidP="00FF763C">
      <w:pPr>
        <w:pStyle w:val="ListParagraph"/>
        <w:numPr>
          <w:ilvl w:val="1"/>
          <w:numId w:val="1"/>
        </w:numPr>
      </w:pPr>
      <w:r>
        <w:t>Create</w:t>
      </w:r>
    </w:p>
    <w:p w14:paraId="40A4EC94" w14:textId="5AF6490C" w:rsidR="00FF763C" w:rsidRDefault="00FF763C" w:rsidP="00FF763C">
      <w:pPr>
        <w:pStyle w:val="ListParagraph"/>
        <w:numPr>
          <w:ilvl w:val="1"/>
          <w:numId w:val="1"/>
        </w:numPr>
      </w:pPr>
      <w:r>
        <w:t xml:space="preserve">Read </w:t>
      </w:r>
    </w:p>
    <w:p w14:paraId="54E71753" w14:textId="35EABCB0" w:rsidR="00FF763C" w:rsidRDefault="00FF763C" w:rsidP="00FF763C">
      <w:pPr>
        <w:pStyle w:val="ListParagraph"/>
        <w:numPr>
          <w:ilvl w:val="1"/>
          <w:numId w:val="1"/>
        </w:numPr>
      </w:pPr>
      <w:r>
        <w:t xml:space="preserve">Update </w:t>
      </w:r>
    </w:p>
    <w:p w14:paraId="311C736A" w14:textId="1669648D" w:rsidR="00FF763C" w:rsidRDefault="00FF763C" w:rsidP="00FF763C">
      <w:pPr>
        <w:pStyle w:val="ListParagraph"/>
        <w:numPr>
          <w:ilvl w:val="1"/>
          <w:numId w:val="1"/>
        </w:numPr>
      </w:pPr>
      <w:r>
        <w:t>Delete</w:t>
      </w:r>
    </w:p>
    <w:p w14:paraId="02294DEC" w14:textId="3C1B971D" w:rsidR="00FF763C" w:rsidRDefault="00FF763C" w:rsidP="00FF763C">
      <w:pPr>
        <w:pStyle w:val="ListParagraph"/>
        <w:numPr>
          <w:ilvl w:val="0"/>
          <w:numId w:val="1"/>
        </w:numPr>
      </w:pPr>
      <w:r>
        <w:t xml:space="preserve">Before inserting data into the database, users should be able to validate it. </w:t>
      </w:r>
    </w:p>
    <w:p w14:paraId="3344B794" w14:textId="0A8A8D92" w:rsidR="00FF763C" w:rsidRDefault="00FF763C" w:rsidP="00FF763C">
      <w:pPr>
        <w:pStyle w:val="ListParagraph"/>
        <w:numPr>
          <w:ilvl w:val="0"/>
          <w:numId w:val="1"/>
        </w:numPr>
      </w:pPr>
      <w:r>
        <w:t>Users should be able to add metadata to the database, this includes:</w:t>
      </w:r>
    </w:p>
    <w:p w14:paraId="5AA7285A" w14:textId="0BF3D336" w:rsidR="00FF763C" w:rsidRDefault="000C5217" w:rsidP="00FF763C">
      <w:pPr>
        <w:pStyle w:val="ListParagraph"/>
        <w:numPr>
          <w:ilvl w:val="1"/>
          <w:numId w:val="1"/>
        </w:numPr>
      </w:pPr>
      <w:r>
        <w:t>Owners</w:t>
      </w:r>
    </w:p>
    <w:p w14:paraId="5B1D0733" w14:textId="177C3592" w:rsidR="000C5217" w:rsidRDefault="000C5217" w:rsidP="00FF763C">
      <w:pPr>
        <w:pStyle w:val="ListParagraph"/>
        <w:numPr>
          <w:ilvl w:val="1"/>
          <w:numId w:val="1"/>
        </w:numPr>
      </w:pPr>
      <w:r>
        <w:t>Collaborators</w:t>
      </w:r>
    </w:p>
    <w:p w14:paraId="4671A495" w14:textId="342A4E15" w:rsidR="000C5217" w:rsidRDefault="000C5217" w:rsidP="00FF763C">
      <w:pPr>
        <w:pStyle w:val="ListParagraph"/>
        <w:numPr>
          <w:ilvl w:val="1"/>
          <w:numId w:val="1"/>
        </w:numPr>
      </w:pPr>
      <w:r>
        <w:t>Users</w:t>
      </w:r>
    </w:p>
    <w:p w14:paraId="3292CE65" w14:textId="1837A2C1" w:rsidR="000C5217" w:rsidRDefault="000C5217" w:rsidP="00FF763C">
      <w:pPr>
        <w:pStyle w:val="ListParagraph"/>
        <w:numPr>
          <w:ilvl w:val="1"/>
          <w:numId w:val="1"/>
        </w:numPr>
      </w:pPr>
      <w:r>
        <w:t>Access editing</w:t>
      </w:r>
    </w:p>
    <w:p w14:paraId="1B4CA5B8" w14:textId="5169C85C" w:rsidR="000C5217" w:rsidRDefault="000C5217" w:rsidP="000C5217">
      <w:pPr>
        <w:pStyle w:val="Heading3"/>
      </w:pPr>
      <w:r>
        <w:lastRenderedPageBreak/>
        <w:t>R1.2: Data filtering and data searching</w:t>
      </w:r>
    </w:p>
    <w:p w14:paraId="27BFB794" w14:textId="65D0EAA7" w:rsidR="000C5217" w:rsidRDefault="000C5217" w:rsidP="000C5217">
      <w:pPr>
        <w:pStyle w:val="ListParagraph"/>
        <w:numPr>
          <w:ilvl w:val="0"/>
          <w:numId w:val="1"/>
        </w:numPr>
      </w:pPr>
      <w:r>
        <w:t>Users should be able to apply filters to database queries.</w:t>
      </w:r>
    </w:p>
    <w:p w14:paraId="5F86F1E0" w14:textId="166AF13A" w:rsidR="000C5217" w:rsidRDefault="000C5217" w:rsidP="000C5217">
      <w:pPr>
        <w:pStyle w:val="ListParagraph"/>
        <w:numPr>
          <w:ilvl w:val="0"/>
          <w:numId w:val="1"/>
        </w:numPr>
      </w:pPr>
      <w:r>
        <w:t>Users should be able to sort data in a table, either by picking one or more fields.</w:t>
      </w:r>
    </w:p>
    <w:p w14:paraId="7E6679B7" w14:textId="73A5784B" w:rsidR="000C5217" w:rsidRDefault="000C5217" w:rsidP="000C5217">
      <w:pPr>
        <w:pStyle w:val="ListParagraph"/>
        <w:numPr>
          <w:ilvl w:val="0"/>
          <w:numId w:val="1"/>
        </w:numPr>
      </w:pPr>
      <w:r>
        <w:t>The filtering and sorting will use JavaScript for implementation on the client side.</w:t>
      </w:r>
    </w:p>
    <w:p w14:paraId="0ACDEAE8" w14:textId="2083FCD6" w:rsidR="000C5217" w:rsidRDefault="000C5217" w:rsidP="000C5217">
      <w:pPr>
        <w:pStyle w:val="Heading3"/>
      </w:pPr>
      <w:r>
        <w:t>R1.3: Importing and Exporting databases</w:t>
      </w:r>
    </w:p>
    <w:p w14:paraId="1DDBD0A7" w14:textId="4F709D8B" w:rsidR="000C5217" w:rsidRDefault="000C5217" w:rsidP="000C5217">
      <w:pPr>
        <w:pStyle w:val="ListParagraph"/>
        <w:numPr>
          <w:ilvl w:val="0"/>
          <w:numId w:val="1"/>
        </w:numPr>
      </w:pPr>
      <w:r>
        <w:t>User should be able to import and export data bases using JSON files.</w:t>
      </w:r>
    </w:p>
    <w:p w14:paraId="1D0549D7" w14:textId="0CBCD568" w:rsidR="000C5217" w:rsidRDefault="000C5217" w:rsidP="000C5217">
      <w:pPr>
        <w:pStyle w:val="ListParagraph"/>
        <w:numPr>
          <w:ilvl w:val="0"/>
          <w:numId w:val="1"/>
        </w:numPr>
      </w:pPr>
      <w:r>
        <w:t>For exports, the prototype design pattern will be used to clone the database and then from there converted into a JSON file.</w:t>
      </w:r>
    </w:p>
    <w:p w14:paraId="464E5D51" w14:textId="77777777" w:rsidR="00FF68B3" w:rsidRDefault="00FF68B3" w:rsidP="000C5217">
      <w:pPr>
        <w:pStyle w:val="ListParagraph"/>
        <w:numPr>
          <w:ilvl w:val="0"/>
          <w:numId w:val="1"/>
        </w:numPr>
      </w:pPr>
    </w:p>
    <w:p w14:paraId="7DE51E8E" w14:textId="45078882" w:rsidR="000C5217" w:rsidRDefault="000C5217" w:rsidP="000C5217">
      <w:pPr>
        <w:pStyle w:val="Heading2"/>
      </w:pPr>
      <w:r>
        <w:t>R2: Collaboration and Permissions</w:t>
      </w:r>
    </w:p>
    <w:p w14:paraId="1C1C5708" w14:textId="6624FF8F" w:rsidR="00FF68B3" w:rsidRDefault="00FF68B3" w:rsidP="00FF68B3">
      <w:pPr>
        <w:pStyle w:val="Heading3"/>
      </w:pPr>
      <w:r>
        <w:t>R2.1: Adding Collaborators</w:t>
      </w:r>
    </w:p>
    <w:p w14:paraId="55E785F8" w14:textId="46086BBD" w:rsidR="00FF68B3" w:rsidRDefault="00FF68B3" w:rsidP="00FF68B3">
      <w:pPr>
        <w:pStyle w:val="ListParagraph"/>
        <w:numPr>
          <w:ilvl w:val="0"/>
          <w:numId w:val="1"/>
        </w:numPr>
      </w:pPr>
      <w:r>
        <w:t>Users are able to invite collaborators via their email.</w:t>
      </w:r>
    </w:p>
    <w:p w14:paraId="1E8E3B4B" w14:textId="22A45A5D" w:rsidR="00FF68B3" w:rsidRDefault="00FF68B3" w:rsidP="00FF68B3">
      <w:pPr>
        <w:pStyle w:val="ListParagraph"/>
        <w:numPr>
          <w:ilvl w:val="0"/>
          <w:numId w:val="1"/>
        </w:numPr>
      </w:pPr>
      <w:r>
        <w:t>Permission can be specified for each collaborator, this includes:</w:t>
      </w:r>
    </w:p>
    <w:p w14:paraId="023F6DBB" w14:textId="5B741881" w:rsidR="00FF68B3" w:rsidRDefault="00FF68B3" w:rsidP="00FF68B3">
      <w:pPr>
        <w:pStyle w:val="ListParagraph"/>
        <w:numPr>
          <w:ilvl w:val="1"/>
          <w:numId w:val="1"/>
        </w:numPr>
      </w:pPr>
      <w:r>
        <w:t xml:space="preserve">Read only </w:t>
      </w:r>
    </w:p>
    <w:p w14:paraId="27D64136" w14:textId="6B16D20E" w:rsidR="00FF68B3" w:rsidRDefault="00FF68B3" w:rsidP="00FF68B3">
      <w:pPr>
        <w:pStyle w:val="ListParagraph"/>
        <w:numPr>
          <w:ilvl w:val="1"/>
          <w:numId w:val="1"/>
        </w:numPr>
      </w:pPr>
      <w:r>
        <w:t xml:space="preserve">Write </w:t>
      </w:r>
    </w:p>
    <w:p w14:paraId="1D638355" w14:textId="5C58D8D0" w:rsidR="00FF68B3" w:rsidRDefault="00FF68B3" w:rsidP="00FF68B3">
      <w:pPr>
        <w:pStyle w:val="ListParagraph"/>
        <w:numPr>
          <w:ilvl w:val="1"/>
          <w:numId w:val="1"/>
        </w:numPr>
      </w:pPr>
      <w:r>
        <w:t>Admin</w:t>
      </w:r>
    </w:p>
    <w:p w14:paraId="4608B375" w14:textId="5E6A8762" w:rsidR="00FF68B3" w:rsidRDefault="00FF68B3" w:rsidP="00FF68B3">
      <w:pPr>
        <w:pStyle w:val="ListParagraph"/>
        <w:numPr>
          <w:ilvl w:val="0"/>
          <w:numId w:val="1"/>
        </w:numPr>
      </w:pPr>
      <w:r>
        <w:t>This will form part of the metadata</w:t>
      </w:r>
    </w:p>
    <w:p w14:paraId="1025BE7E" w14:textId="77777777" w:rsidR="00FF68B3" w:rsidRDefault="00FF68B3" w:rsidP="00FF68B3"/>
    <w:p w14:paraId="0C8C902A" w14:textId="6764A97A" w:rsidR="00FF68B3" w:rsidRDefault="00FF68B3" w:rsidP="00FF68B3">
      <w:pPr>
        <w:pStyle w:val="Heading3"/>
      </w:pPr>
      <w:r>
        <w:t>R2.2: Managing permissions</w:t>
      </w:r>
    </w:p>
    <w:p w14:paraId="2B72739A" w14:textId="330FDE12" w:rsidR="00FF68B3" w:rsidRDefault="00FF68B3" w:rsidP="00FF68B3">
      <w:pPr>
        <w:pStyle w:val="ListParagraph"/>
        <w:numPr>
          <w:ilvl w:val="0"/>
          <w:numId w:val="1"/>
        </w:numPr>
      </w:pPr>
      <w:r>
        <w:t>Admins should be able to modify permissions for all users.</w:t>
      </w:r>
    </w:p>
    <w:p w14:paraId="2E54CB61" w14:textId="551269A7" w:rsidR="00FF68B3" w:rsidRDefault="00FF68B3" w:rsidP="00FF68B3">
      <w:pPr>
        <w:pStyle w:val="ListParagraph"/>
        <w:numPr>
          <w:ilvl w:val="0"/>
          <w:numId w:val="1"/>
        </w:numPr>
      </w:pPr>
      <w:r>
        <w:t>Using the memento design pattern, admins should be able to restore previous states of the database.</w:t>
      </w:r>
    </w:p>
    <w:p w14:paraId="4FDA2C62" w14:textId="058165B0" w:rsidR="00FF68B3" w:rsidRDefault="00FF68B3" w:rsidP="00FF68B3">
      <w:pPr>
        <w:pStyle w:val="ListParagraph"/>
        <w:numPr>
          <w:ilvl w:val="0"/>
          <w:numId w:val="1"/>
        </w:numPr>
      </w:pPr>
      <w:r>
        <w:t>Public databases will all be read only for security reasons.</w:t>
      </w:r>
    </w:p>
    <w:p w14:paraId="789ABB93" w14:textId="77777777" w:rsidR="00FF68B3" w:rsidRDefault="00FF68B3" w:rsidP="00FF68B3"/>
    <w:p w14:paraId="1996D75F" w14:textId="76B1498E" w:rsidR="00FF68B3" w:rsidRDefault="00FF68B3" w:rsidP="00FF68B3">
      <w:pPr>
        <w:pStyle w:val="Heading2"/>
      </w:pPr>
      <w:r>
        <w:t>R3: Daemon</w:t>
      </w:r>
    </w:p>
    <w:p w14:paraId="18F82ADB" w14:textId="4258E7DC" w:rsidR="00FF68B3" w:rsidRDefault="00FF68B3" w:rsidP="00FF68B3">
      <w:pPr>
        <w:pStyle w:val="Heading3"/>
      </w:pPr>
      <w:r>
        <w:t>R3.1: External connections:</w:t>
      </w:r>
    </w:p>
    <w:p w14:paraId="58A3B3BD" w14:textId="386E5E4E" w:rsidR="00FF68B3" w:rsidRDefault="00FF68B3" w:rsidP="00FF68B3">
      <w:pPr>
        <w:pStyle w:val="ListParagraph"/>
        <w:numPr>
          <w:ilvl w:val="0"/>
          <w:numId w:val="1"/>
        </w:numPr>
      </w:pPr>
      <w:r>
        <w:t>The daemon should allow external connections through sockets to enable interaction with the system.</w:t>
      </w:r>
    </w:p>
    <w:p w14:paraId="005724C1" w14:textId="7314E954" w:rsidR="00790B55" w:rsidRDefault="00790B55" w:rsidP="00FF68B3">
      <w:pPr>
        <w:pStyle w:val="ListParagraph"/>
        <w:numPr>
          <w:ilvl w:val="0"/>
          <w:numId w:val="1"/>
        </w:numPr>
      </w:pPr>
      <w:r>
        <w:t>The daemon will listen on a specific port for incoming socket connections.</w:t>
      </w:r>
    </w:p>
    <w:p w14:paraId="619265DA" w14:textId="5DCB6520" w:rsidR="00790B55" w:rsidRDefault="00790B55" w:rsidP="00FF68B3">
      <w:pPr>
        <w:pStyle w:val="ListParagraph"/>
        <w:numPr>
          <w:ilvl w:val="0"/>
          <w:numId w:val="1"/>
        </w:numPr>
      </w:pPr>
      <w:r>
        <w:t>The daemon should be able to support synchronous communication.</w:t>
      </w:r>
    </w:p>
    <w:p w14:paraId="7FD00E22" w14:textId="5B0BE675" w:rsidR="00FF68B3" w:rsidRDefault="00FF68B3" w:rsidP="00FF68B3">
      <w:pPr>
        <w:pStyle w:val="ListParagraph"/>
        <w:numPr>
          <w:ilvl w:val="0"/>
          <w:numId w:val="1"/>
        </w:numPr>
      </w:pPr>
      <w:r>
        <w:t>The daemon should also be used to authenticate all external requests.</w:t>
      </w:r>
    </w:p>
    <w:p w14:paraId="5A9B0630" w14:textId="4E6C9140" w:rsidR="00FF68B3" w:rsidRDefault="00FF68B3" w:rsidP="00FF68B3">
      <w:pPr>
        <w:pStyle w:val="Heading3"/>
      </w:pPr>
      <w:r>
        <w:t>R3.2: Storing JSON format:</w:t>
      </w:r>
    </w:p>
    <w:p w14:paraId="30EC02A8" w14:textId="358DFA2C" w:rsidR="00FF68B3" w:rsidRDefault="00FF68B3" w:rsidP="00FF68B3">
      <w:pPr>
        <w:pStyle w:val="ListParagraph"/>
        <w:numPr>
          <w:ilvl w:val="0"/>
          <w:numId w:val="1"/>
        </w:numPr>
      </w:pPr>
      <w:r>
        <w:t>The daemon should parse and store JSON files so that data is managed in a structured format.</w:t>
      </w:r>
    </w:p>
    <w:p w14:paraId="376CCE91" w14:textId="0F038763" w:rsidR="00FF68B3" w:rsidRDefault="00FF68B3" w:rsidP="00FF68B3">
      <w:pPr>
        <w:pStyle w:val="ListParagraph"/>
        <w:numPr>
          <w:ilvl w:val="0"/>
          <w:numId w:val="1"/>
        </w:numPr>
      </w:pPr>
      <w:r>
        <w:t>The JSON structure will be predefined.</w:t>
      </w:r>
    </w:p>
    <w:p w14:paraId="2B347E93" w14:textId="1D83769D" w:rsidR="00FF68B3" w:rsidRDefault="00FF68B3" w:rsidP="00FF68B3">
      <w:pPr>
        <w:pStyle w:val="Heading3"/>
      </w:pPr>
      <w:r>
        <w:t>R3.3: Query Optimisation:</w:t>
      </w:r>
    </w:p>
    <w:p w14:paraId="1D0FE1B2" w14:textId="035B27B2" w:rsidR="00FF68B3" w:rsidRDefault="00FF68B3" w:rsidP="00FF68B3">
      <w:pPr>
        <w:pStyle w:val="ListParagraph"/>
        <w:numPr>
          <w:ilvl w:val="0"/>
          <w:numId w:val="1"/>
        </w:numPr>
      </w:pPr>
      <w:r>
        <w:t>Queries should be optimised in order for user to retrieve data faster.</w:t>
      </w:r>
    </w:p>
    <w:p w14:paraId="55115760" w14:textId="476CFB15" w:rsidR="00FF68B3" w:rsidRDefault="00FF68B3" w:rsidP="00FF68B3">
      <w:pPr>
        <w:pStyle w:val="ListParagraph"/>
        <w:numPr>
          <w:ilvl w:val="0"/>
          <w:numId w:val="1"/>
        </w:numPr>
      </w:pPr>
      <w:r>
        <w:lastRenderedPageBreak/>
        <w:t>Indexing will be used to by the daemon.</w:t>
      </w:r>
    </w:p>
    <w:p w14:paraId="20211253" w14:textId="24D5A70B" w:rsidR="00FF68B3" w:rsidRDefault="00FF68B3" w:rsidP="00FF68B3">
      <w:pPr>
        <w:pStyle w:val="ListParagraph"/>
        <w:numPr>
          <w:ilvl w:val="0"/>
          <w:numId w:val="1"/>
        </w:numPr>
      </w:pPr>
      <w:r>
        <w:t>The daemon should be able to support filtered responses.</w:t>
      </w:r>
    </w:p>
    <w:p w14:paraId="38AD8060" w14:textId="704C2018" w:rsidR="00790B55" w:rsidRDefault="00790B55" w:rsidP="00790B55">
      <w:pPr>
        <w:pStyle w:val="Heading3"/>
      </w:pPr>
      <w:r>
        <w:t>R3.4: Database Management:</w:t>
      </w:r>
    </w:p>
    <w:p w14:paraId="4A02F4AE" w14:textId="780F5F6C" w:rsidR="00790B55" w:rsidRDefault="00790B55" w:rsidP="00790B55">
      <w:pPr>
        <w:pStyle w:val="ListParagraph"/>
        <w:numPr>
          <w:ilvl w:val="0"/>
          <w:numId w:val="1"/>
        </w:numPr>
      </w:pPr>
      <w:r>
        <w:t>The daemon should support database creation with specified names as well as specified structures.</w:t>
      </w:r>
    </w:p>
    <w:p w14:paraId="44822B7E" w14:textId="2C50159B" w:rsidR="00790B55" w:rsidRDefault="00790B55" w:rsidP="00790B55">
      <w:pPr>
        <w:pStyle w:val="ListParagraph"/>
        <w:numPr>
          <w:ilvl w:val="0"/>
          <w:numId w:val="1"/>
        </w:numPr>
      </w:pPr>
      <w:r>
        <w:t>Users should be able to perform CRUD operations on the database through the daemon.</w:t>
      </w:r>
    </w:p>
    <w:p w14:paraId="6653B250" w14:textId="6ECE2661" w:rsidR="00790B55" w:rsidRPr="00790B55" w:rsidRDefault="00790B55" w:rsidP="00790B55">
      <w:pPr>
        <w:pStyle w:val="ListParagraph"/>
        <w:numPr>
          <w:ilvl w:val="0"/>
          <w:numId w:val="1"/>
        </w:numPr>
      </w:pPr>
      <w:r>
        <w:t xml:space="preserve">Concurrent access to the databases should be handled concurrently. </w:t>
      </w:r>
      <w:r w:rsidRPr="00790B55">
        <w:rPr>
          <w:color w:val="FF0000"/>
        </w:rPr>
        <w:t>*</w:t>
      </w:r>
    </w:p>
    <w:p w14:paraId="684BB6B6" w14:textId="356B044A" w:rsidR="00790B55" w:rsidRDefault="00790B55" w:rsidP="00790B55">
      <w:r>
        <w:t xml:space="preserve"> </w:t>
      </w:r>
    </w:p>
    <w:p w14:paraId="7A1EA9A5" w14:textId="4D0324F5" w:rsidR="00FF68B3" w:rsidRDefault="00FF68B3" w:rsidP="00FF68B3">
      <w:pPr>
        <w:pStyle w:val="Heading2"/>
      </w:pPr>
      <w:r>
        <w:t>R4: CLI interface</w:t>
      </w:r>
    </w:p>
    <w:p w14:paraId="7B9CCF85" w14:textId="368DD64E" w:rsidR="00FF68B3" w:rsidRDefault="00FF68B3" w:rsidP="00FF68B3">
      <w:pPr>
        <w:pStyle w:val="Heading3"/>
      </w:pPr>
      <w:r>
        <w:t>R4.1: Connecting to the Daemon</w:t>
      </w:r>
    </w:p>
    <w:p w14:paraId="2622C368" w14:textId="637A0A31" w:rsidR="00D1003B" w:rsidRDefault="00FF68B3" w:rsidP="00D1003B">
      <w:pPr>
        <w:pStyle w:val="ListParagraph"/>
        <w:numPr>
          <w:ilvl w:val="0"/>
          <w:numId w:val="1"/>
        </w:numPr>
      </w:pPr>
      <w:r>
        <w:t>The daemon shall be connected to via CLI</w:t>
      </w:r>
      <w:r w:rsidR="00D1003B">
        <w:t>. This will be done using certain command lines.</w:t>
      </w:r>
    </w:p>
    <w:p w14:paraId="1F19BC88" w14:textId="7A7BE9B7" w:rsidR="00D1003B" w:rsidRDefault="00D1003B" w:rsidP="00D1003B">
      <w:pPr>
        <w:pStyle w:val="ListParagraph"/>
        <w:numPr>
          <w:ilvl w:val="0"/>
          <w:numId w:val="1"/>
        </w:numPr>
      </w:pPr>
      <w:r>
        <w:t>Only one connection should be permitted at a time. Using the singleton design pattern will help ensure this.</w:t>
      </w:r>
    </w:p>
    <w:p w14:paraId="4046BAF4" w14:textId="6F3179EA" w:rsidR="00D1003B" w:rsidRDefault="00D1003B" w:rsidP="00D1003B">
      <w:pPr>
        <w:pStyle w:val="ListParagraph"/>
        <w:numPr>
          <w:ilvl w:val="0"/>
          <w:numId w:val="1"/>
        </w:numPr>
      </w:pPr>
      <w:r>
        <w:t>Users should use authentication in order to connect to the daemon, this authentication refers to:</w:t>
      </w:r>
    </w:p>
    <w:p w14:paraId="37528D68" w14:textId="05441752" w:rsidR="00D1003B" w:rsidRDefault="00D1003B" w:rsidP="00D1003B">
      <w:pPr>
        <w:pStyle w:val="ListParagraph"/>
        <w:numPr>
          <w:ilvl w:val="1"/>
          <w:numId w:val="1"/>
        </w:numPr>
      </w:pPr>
      <w:r>
        <w:t>Username (email)</w:t>
      </w:r>
    </w:p>
    <w:p w14:paraId="37277186" w14:textId="5C5B8B44" w:rsidR="00D1003B" w:rsidRDefault="00D1003B" w:rsidP="00D1003B">
      <w:pPr>
        <w:pStyle w:val="ListParagraph"/>
        <w:numPr>
          <w:ilvl w:val="1"/>
          <w:numId w:val="1"/>
        </w:numPr>
      </w:pPr>
      <w:r>
        <w:t>Password</w:t>
      </w:r>
    </w:p>
    <w:p w14:paraId="2C58ECB9" w14:textId="600BB48D" w:rsidR="00D1003B" w:rsidRDefault="00D1003B" w:rsidP="00D1003B">
      <w:pPr>
        <w:pStyle w:val="ListParagraph"/>
        <w:numPr>
          <w:ilvl w:val="0"/>
          <w:numId w:val="1"/>
        </w:numPr>
      </w:pPr>
      <w:r>
        <w:t>The CLI commands should also be able to perform CRUD operations.</w:t>
      </w:r>
    </w:p>
    <w:p w14:paraId="7594DF3F" w14:textId="5E0EA9BD" w:rsidR="00D1003B" w:rsidRDefault="00D1003B" w:rsidP="00D1003B">
      <w:pPr>
        <w:pStyle w:val="Heading3"/>
      </w:pPr>
      <w:r>
        <w:t>R4.2: Batch Operations</w:t>
      </w:r>
    </w:p>
    <w:p w14:paraId="5B1813D3" w14:textId="6CF1705F" w:rsidR="00D1003B" w:rsidRDefault="00D1003B" w:rsidP="00D1003B">
      <w:pPr>
        <w:pStyle w:val="ListParagraph"/>
        <w:numPr>
          <w:ilvl w:val="0"/>
          <w:numId w:val="1"/>
        </w:numPr>
      </w:pPr>
      <w:r>
        <w:t>Large databases will sometimes require batch operations and so this should be an option when using CLI.</w:t>
      </w:r>
    </w:p>
    <w:p w14:paraId="5724E670" w14:textId="7677DE9B" w:rsidR="00D1003B" w:rsidRDefault="00D1003B" w:rsidP="00D1003B">
      <w:pPr>
        <w:pStyle w:val="ListParagraph"/>
        <w:numPr>
          <w:ilvl w:val="0"/>
          <w:numId w:val="1"/>
        </w:numPr>
      </w:pPr>
      <w:r>
        <w:t>This means being able to execute multiple CRUD commands in a single batch.</w:t>
      </w:r>
    </w:p>
    <w:p w14:paraId="7CE8D355" w14:textId="3E4DDA90" w:rsidR="00D1003B" w:rsidRDefault="00D1003B" w:rsidP="00D1003B">
      <w:pPr>
        <w:pStyle w:val="Heading2"/>
      </w:pPr>
    </w:p>
    <w:p w14:paraId="1FACD650" w14:textId="77777777" w:rsidR="00D1003B" w:rsidRDefault="00D1003B" w:rsidP="00D1003B"/>
    <w:p w14:paraId="445522FB" w14:textId="6816DF3C" w:rsidR="00D1003B" w:rsidRDefault="00D1003B" w:rsidP="00D1003B">
      <w:pPr>
        <w:pStyle w:val="Heading2"/>
      </w:pPr>
      <w:r>
        <w:t>R5: Web UI (API and User Interface)</w:t>
      </w:r>
    </w:p>
    <w:p w14:paraId="3375CD40" w14:textId="6272593D" w:rsidR="00D1003B" w:rsidRDefault="00D1003B" w:rsidP="00D1003B">
      <w:pPr>
        <w:pStyle w:val="Heading3"/>
      </w:pPr>
      <w:r>
        <w:t>R5.1: Responsive Interface</w:t>
      </w:r>
    </w:p>
    <w:p w14:paraId="570F5815" w14:textId="6070DFF3" w:rsidR="00D1003B" w:rsidRDefault="00D1003B" w:rsidP="00D1003B">
      <w:pPr>
        <w:pStyle w:val="ListParagraph"/>
        <w:numPr>
          <w:ilvl w:val="0"/>
          <w:numId w:val="1"/>
        </w:numPr>
      </w:pPr>
      <w:r>
        <w:t>The user interface should be accessible on all devices. This includes:</w:t>
      </w:r>
    </w:p>
    <w:p w14:paraId="3F41E2AB" w14:textId="7ECC108D" w:rsidR="00D1003B" w:rsidRDefault="00D1003B" w:rsidP="00D1003B">
      <w:pPr>
        <w:pStyle w:val="ListParagraph"/>
        <w:numPr>
          <w:ilvl w:val="1"/>
          <w:numId w:val="1"/>
        </w:numPr>
      </w:pPr>
      <w:r>
        <w:t>Desktops</w:t>
      </w:r>
    </w:p>
    <w:p w14:paraId="1A44246B" w14:textId="1742138D" w:rsidR="00D1003B" w:rsidRDefault="00D1003B" w:rsidP="00D1003B">
      <w:pPr>
        <w:pStyle w:val="ListParagraph"/>
        <w:numPr>
          <w:ilvl w:val="1"/>
          <w:numId w:val="1"/>
        </w:numPr>
      </w:pPr>
      <w:r>
        <w:t>Cell phones</w:t>
      </w:r>
    </w:p>
    <w:p w14:paraId="7BE7C013" w14:textId="28EC95F8" w:rsidR="00D1003B" w:rsidRDefault="00D1003B" w:rsidP="00D1003B">
      <w:pPr>
        <w:pStyle w:val="ListParagraph"/>
        <w:numPr>
          <w:ilvl w:val="1"/>
          <w:numId w:val="1"/>
        </w:numPr>
      </w:pPr>
      <w:r>
        <w:t>Tablets</w:t>
      </w:r>
    </w:p>
    <w:p w14:paraId="378908E5" w14:textId="63804312" w:rsidR="00D1003B" w:rsidRDefault="00D1003B" w:rsidP="00D1003B">
      <w:pPr>
        <w:pStyle w:val="ListParagraph"/>
        <w:numPr>
          <w:ilvl w:val="0"/>
          <w:numId w:val="1"/>
        </w:numPr>
      </w:pPr>
      <w:r>
        <w:t>The web UI should contain the following:</w:t>
      </w:r>
    </w:p>
    <w:p w14:paraId="01BE4A5B" w14:textId="6D9EE878" w:rsidR="00D1003B" w:rsidRDefault="00D1003B" w:rsidP="00D1003B">
      <w:pPr>
        <w:pStyle w:val="ListParagraph"/>
        <w:numPr>
          <w:ilvl w:val="1"/>
          <w:numId w:val="1"/>
        </w:numPr>
      </w:pPr>
      <w:r>
        <w:t>A login page which requests for Username and password along with a register option for first time users.</w:t>
      </w:r>
    </w:p>
    <w:p w14:paraId="016905B1" w14:textId="59CF6BD9" w:rsidR="00D1003B" w:rsidRDefault="00D1003B" w:rsidP="00D1003B">
      <w:pPr>
        <w:pStyle w:val="ListParagraph"/>
        <w:numPr>
          <w:ilvl w:val="1"/>
          <w:numId w:val="1"/>
        </w:numPr>
      </w:pPr>
      <w:r>
        <w:t xml:space="preserve">A landing page which includes the following: </w:t>
      </w:r>
    </w:p>
    <w:p w14:paraId="31530273" w14:textId="4AD5432D" w:rsidR="00D1003B" w:rsidRDefault="00D1003B" w:rsidP="00D1003B">
      <w:pPr>
        <w:pStyle w:val="ListParagraph"/>
        <w:numPr>
          <w:ilvl w:val="2"/>
          <w:numId w:val="1"/>
        </w:numPr>
      </w:pPr>
      <w:r>
        <w:t>A dashboard</w:t>
      </w:r>
      <w:r w:rsidR="00F47641">
        <w:t xml:space="preserve"> </w:t>
      </w:r>
    </w:p>
    <w:p w14:paraId="7F6D8F13" w14:textId="4F634B1C" w:rsidR="00D1003B" w:rsidRDefault="00D1003B" w:rsidP="00D1003B">
      <w:pPr>
        <w:pStyle w:val="ListParagraph"/>
        <w:numPr>
          <w:ilvl w:val="2"/>
          <w:numId w:val="1"/>
        </w:numPr>
      </w:pPr>
      <w:r>
        <w:t>A side panel with filters and different options.</w:t>
      </w:r>
    </w:p>
    <w:p w14:paraId="0EF1540F" w14:textId="2E508026" w:rsidR="00D1003B" w:rsidRDefault="00D1003B" w:rsidP="00D1003B">
      <w:pPr>
        <w:pStyle w:val="ListParagraph"/>
        <w:numPr>
          <w:ilvl w:val="2"/>
          <w:numId w:val="1"/>
        </w:numPr>
      </w:pPr>
      <w:r>
        <w:t>A search bar</w:t>
      </w:r>
    </w:p>
    <w:p w14:paraId="791C79F1" w14:textId="01C79C02" w:rsidR="00D1003B" w:rsidRDefault="00D1003B" w:rsidP="00D1003B">
      <w:pPr>
        <w:pStyle w:val="ListParagraph"/>
        <w:numPr>
          <w:ilvl w:val="2"/>
          <w:numId w:val="1"/>
        </w:numPr>
      </w:pPr>
      <w:r>
        <w:lastRenderedPageBreak/>
        <w:t>All of the public, read-only databases ( or limited to a certain number of them depending on the size)</w:t>
      </w:r>
    </w:p>
    <w:p w14:paraId="706BC4A2" w14:textId="17959E68" w:rsidR="00D1003B" w:rsidRDefault="00D1003B" w:rsidP="00D1003B">
      <w:pPr>
        <w:pStyle w:val="ListParagraph"/>
        <w:numPr>
          <w:ilvl w:val="2"/>
          <w:numId w:val="1"/>
        </w:numPr>
      </w:pPr>
      <w:r>
        <w:t>Import and export functions</w:t>
      </w:r>
    </w:p>
    <w:p w14:paraId="38063B54" w14:textId="5B395C8E" w:rsidR="00F47641" w:rsidRDefault="00F47641" w:rsidP="00F47641">
      <w:pPr>
        <w:pStyle w:val="ListParagraph"/>
        <w:numPr>
          <w:ilvl w:val="1"/>
          <w:numId w:val="1"/>
        </w:numPr>
      </w:pPr>
      <w:r>
        <w:t>A data viewing page</w:t>
      </w:r>
    </w:p>
    <w:p w14:paraId="28D94CAC" w14:textId="01B7FDD2" w:rsidR="00F47641" w:rsidRDefault="00F47641" w:rsidP="00F47641">
      <w:pPr>
        <w:pStyle w:val="ListParagraph"/>
        <w:numPr>
          <w:ilvl w:val="2"/>
          <w:numId w:val="1"/>
        </w:numPr>
      </w:pPr>
      <w:r>
        <w:t>This is where all the CRUD operations and viewing of each database will take place.</w:t>
      </w:r>
    </w:p>
    <w:p w14:paraId="780D94F2" w14:textId="6FBAE3AA" w:rsidR="00F47641" w:rsidRDefault="00F47641" w:rsidP="00F47641">
      <w:pPr>
        <w:pStyle w:val="Heading3"/>
      </w:pPr>
      <w:r>
        <w:t>R5.2: REST API</w:t>
      </w:r>
    </w:p>
    <w:p w14:paraId="3D8929B8" w14:textId="515DAA67" w:rsidR="00F47641" w:rsidRDefault="00F47641" w:rsidP="00F47641">
      <w:pPr>
        <w:pStyle w:val="ListParagraph"/>
        <w:numPr>
          <w:ilvl w:val="0"/>
          <w:numId w:val="1"/>
        </w:numPr>
      </w:pPr>
      <w:r>
        <w:t>The REST API will integrate the system with the other applications.</w:t>
      </w:r>
    </w:p>
    <w:p w14:paraId="08451D60" w14:textId="504564E0" w:rsidR="00F47641" w:rsidRDefault="00F47641" w:rsidP="00F47641">
      <w:pPr>
        <w:pStyle w:val="ListParagraph"/>
        <w:numPr>
          <w:ilvl w:val="0"/>
          <w:numId w:val="1"/>
        </w:numPr>
      </w:pPr>
      <w:r>
        <w:t>The API should support all authentication</w:t>
      </w:r>
    </w:p>
    <w:p w14:paraId="3C880E20" w14:textId="2F1E034B" w:rsidR="00F47641" w:rsidRDefault="00F47641" w:rsidP="00F47641">
      <w:pPr>
        <w:pStyle w:val="ListParagraph"/>
        <w:numPr>
          <w:ilvl w:val="1"/>
          <w:numId w:val="1"/>
        </w:numPr>
      </w:pPr>
      <w:r>
        <w:t>This includes hashing private data for security.</w:t>
      </w:r>
    </w:p>
    <w:p w14:paraId="69161E44" w14:textId="55E20CE6" w:rsidR="00F47641" w:rsidRDefault="00F47641" w:rsidP="00F47641">
      <w:pPr>
        <w:pStyle w:val="ListParagraph"/>
        <w:numPr>
          <w:ilvl w:val="0"/>
          <w:numId w:val="1"/>
        </w:numPr>
      </w:pPr>
      <w:r>
        <w:t>The API will include endpoints which will be used for management, querying, and overall management.</w:t>
      </w:r>
    </w:p>
    <w:p w14:paraId="46425205" w14:textId="77777777" w:rsidR="00F47641" w:rsidRDefault="00F47641" w:rsidP="00F47641"/>
    <w:p w14:paraId="7B6ED648" w14:textId="4EB4E62C" w:rsidR="00F47641" w:rsidRDefault="00F47641" w:rsidP="00F47641">
      <w:pPr>
        <w:pStyle w:val="Heading2"/>
      </w:pPr>
      <w:r>
        <w:t>R6: Security</w:t>
      </w:r>
    </w:p>
    <w:p w14:paraId="4624355E" w14:textId="215B04BA" w:rsidR="00F47641" w:rsidRDefault="00F47641" w:rsidP="00F47641">
      <w:pPr>
        <w:pStyle w:val="Heading3"/>
      </w:pPr>
      <w:r>
        <w:t>R6.1: Encryption</w:t>
      </w:r>
    </w:p>
    <w:p w14:paraId="26A74960" w14:textId="35FC3F0A" w:rsidR="00F47641" w:rsidRDefault="00F47641" w:rsidP="00F47641">
      <w:pPr>
        <w:pStyle w:val="ListParagraph"/>
        <w:numPr>
          <w:ilvl w:val="0"/>
          <w:numId w:val="1"/>
        </w:numPr>
      </w:pPr>
      <w:r>
        <w:t>Data should be encrypted so that everything is secure.</w:t>
      </w:r>
    </w:p>
    <w:p w14:paraId="30944EB0" w14:textId="5625C439" w:rsidR="00F47641" w:rsidRDefault="00F47641" w:rsidP="00F47641">
      <w:pPr>
        <w:pStyle w:val="ListParagraph"/>
        <w:numPr>
          <w:ilvl w:val="0"/>
          <w:numId w:val="1"/>
        </w:numPr>
      </w:pPr>
      <w:r>
        <w:t xml:space="preserve">All encryption keys are to be managed securely. </w:t>
      </w:r>
    </w:p>
    <w:p w14:paraId="5D289976" w14:textId="0473760A" w:rsidR="00F47641" w:rsidRDefault="00F47641" w:rsidP="00C34D43">
      <w:pPr>
        <w:pStyle w:val="ListParagraph"/>
        <w:numPr>
          <w:ilvl w:val="0"/>
          <w:numId w:val="1"/>
        </w:numPr>
      </w:pPr>
      <w:r>
        <w:t xml:space="preserve">Data is encrypted at rest and in transit. </w:t>
      </w:r>
    </w:p>
    <w:p w14:paraId="47703AA3" w14:textId="70ED0DDD" w:rsidR="00F47641" w:rsidRDefault="00F47641" w:rsidP="00F47641">
      <w:pPr>
        <w:pStyle w:val="Heading3"/>
      </w:pPr>
      <w:r>
        <w:t>R6.2: Password Hashing</w:t>
      </w:r>
    </w:p>
    <w:p w14:paraId="407B090F" w14:textId="1F8E8FA8" w:rsidR="00F47641" w:rsidRPr="00F47641" w:rsidRDefault="00F47641" w:rsidP="00F47641">
      <w:pPr>
        <w:pStyle w:val="ListParagraph"/>
        <w:numPr>
          <w:ilvl w:val="0"/>
          <w:numId w:val="1"/>
        </w:numPr>
      </w:pPr>
      <w:r>
        <w:t>Hashing will be used to prevent any unauthorized access, this keeping the databases secure.</w:t>
      </w:r>
    </w:p>
    <w:p w14:paraId="2EAB9A98" w14:textId="17B050C4" w:rsidR="00F47641" w:rsidRDefault="00F47641" w:rsidP="00F47641">
      <w:pPr>
        <w:pStyle w:val="ListParagraph"/>
        <w:numPr>
          <w:ilvl w:val="0"/>
          <w:numId w:val="1"/>
        </w:numPr>
      </w:pPr>
      <w:r>
        <w:t>User passwords will be hashed using a secure hashing algorithm</w:t>
      </w:r>
      <w:r w:rsidR="00C34D43">
        <w:t>.</w:t>
      </w:r>
    </w:p>
    <w:p w14:paraId="3F5B17E6" w14:textId="0E31EFE8" w:rsidR="00F47641" w:rsidRDefault="00F47641" w:rsidP="00F47641">
      <w:pPr>
        <w:pStyle w:val="ListParagraph"/>
        <w:numPr>
          <w:ilvl w:val="0"/>
          <w:numId w:val="1"/>
        </w:numPr>
      </w:pPr>
      <w:r>
        <w:t>A trusted library will be used for the password hashing.</w:t>
      </w:r>
    </w:p>
    <w:p w14:paraId="7BA07E5C" w14:textId="1F1E4CBE" w:rsidR="00A23152" w:rsidRDefault="00A23152" w:rsidP="00A23152">
      <w:pPr>
        <w:pStyle w:val="Heading3"/>
      </w:pPr>
      <w:r>
        <w:t>R6.2: Logging in and out</w:t>
      </w:r>
    </w:p>
    <w:p w14:paraId="47564DC9" w14:textId="7FDB0E81" w:rsidR="00A23152" w:rsidRDefault="00A23152" w:rsidP="00A23152">
      <w:pPr>
        <w:pStyle w:val="ListParagraph"/>
        <w:numPr>
          <w:ilvl w:val="0"/>
          <w:numId w:val="1"/>
        </w:numPr>
      </w:pPr>
      <w:r>
        <w:t>Users will login by using their credentials ( username and password )</w:t>
      </w:r>
    </w:p>
    <w:p w14:paraId="4E4AB92B" w14:textId="2BA0C728" w:rsidR="00A23152" w:rsidRPr="00A23152" w:rsidRDefault="00A23152" w:rsidP="00A23152">
      <w:pPr>
        <w:pStyle w:val="ListParagraph"/>
        <w:numPr>
          <w:ilvl w:val="0"/>
          <w:numId w:val="1"/>
        </w:numPr>
      </w:pPr>
      <w:r>
        <w:t>Logging out will terminate current session.</w:t>
      </w:r>
    </w:p>
    <w:p w14:paraId="58D3FC01" w14:textId="77777777" w:rsidR="00F47641" w:rsidRDefault="00F47641" w:rsidP="00F47641"/>
    <w:p w14:paraId="2F887D21" w14:textId="77777777" w:rsidR="00C34D43" w:rsidRDefault="00C34D43" w:rsidP="00F47641"/>
    <w:p w14:paraId="6DF09DEB" w14:textId="4448EF1B" w:rsidR="00C34D43" w:rsidRPr="00C34D43" w:rsidRDefault="00C34D43" w:rsidP="00C34D43">
      <w:pPr>
        <w:pStyle w:val="Heading2"/>
        <w:rPr>
          <w:b/>
          <w:bCs/>
          <w:u w:val="single"/>
        </w:rPr>
      </w:pPr>
      <w:r w:rsidRPr="00C34D43">
        <w:rPr>
          <w:b/>
          <w:bCs/>
          <w:u w:val="single"/>
        </w:rPr>
        <w:t xml:space="preserve">Non-Functional Requirements </w:t>
      </w:r>
    </w:p>
    <w:p w14:paraId="3B1FB168" w14:textId="77777777" w:rsidR="00C34D43" w:rsidRDefault="00C34D43" w:rsidP="00C34D43"/>
    <w:p w14:paraId="0B150D5F" w14:textId="5D9AF0BE" w:rsidR="00C34D43" w:rsidRDefault="00C34D43" w:rsidP="001129BE">
      <w:pPr>
        <w:pStyle w:val="Heading3"/>
      </w:pPr>
      <w:r>
        <w:t>NF1: Performance</w:t>
      </w:r>
    </w:p>
    <w:p w14:paraId="6AB21E09" w14:textId="19DC80DC" w:rsidR="00C34D43" w:rsidRDefault="00C34D43" w:rsidP="00C34D43">
      <w:pPr>
        <w:pStyle w:val="ListParagraph"/>
        <w:numPr>
          <w:ilvl w:val="0"/>
          <w:numId w:val="1"/>
        </w:numPr>
      </w:pPr>
      <w:r>
        <w:t>System will provide concurrency, allowing up to 100 users to access it at the same time with minimal latency.</w:t>
      </w:r>
    </w:p>
    <w:p w14:paraId="5DDA9584" w14:textId="165C3193" w:rsidR="00C34D43" w:rsidRDefault="00C34D43" w:rsidP="00C34D43">
      <w:pPr>
        <w:pStyle w:val="ListParagraph"/>
        <w:numPr>
          <w:ilvl w:val="0"/>
          <w:numId w:val="1"/>
        </w:numPr>
      </w:pPr>
      <w:r>
        <w:t>Batch operations should be processed in no more than 5 second</w:t>
      </w:r>
      <w:r w:rsidR="001129BE">
        <w:t>s</w:t>
      </w:r>
      <w:r>
        <w:t>.</w:t>
      </w:r>
    </w:p>
    <w:p w14:paraId="215C0AE3" w14:textId="68A82D13" w:rsidR="00C34D43" w:rsidRDefault="00C34D43" w:rsidP="001129BE">
      <w:pPr>
        <w:pStyle w:val="Heading3"/>
      </w:pPr>
      <w:r>
        <w:t>NF2: Scalability</w:t>
      </w:r>
    </w:p>
    <w:p w14:paraId="41569A5A" w14:textId="780F951C" w:rsidR="00C34D43" w:rsidRDefault="00C34D43" w:rsidP="00C34D43">
      <w:pPr>
        <w:pStyle w:val="ListParagraph"/>
        <w:numPr>
          <w:ilvl w:val="0"/>
          <w:numId w:val="1"/>
        </w:numPr>
      </w:pPr>
      <w:r>
        <w:t>The daemon should be able to scale horizontally to support additional nodes as the volume of data grows.</w:t>
      </w:r>
    </w:p>
    <w:p w14:paraId="457096D8" w14:textId="4A837E6B" w:rsidR="00C34D43" w:rsidRDefault="00C34D43" w:rsidP="001129BE">
      <w:pPr>
        <w:pStyle w:val="Heading3"/>
      </w:pPr>
      <w:r>
        <w:lastRenderedPageBreak/>
        <w:t>NF3: Usability</w:t>
      </w:r>
    </w:p>
    <w:p w14:paraId="56B25190" w14:textId="78014397" w:rsidR="00C34D43" w:rsidRDefault="00C34D43" w:rsidP="00C34D43">
      <w:pPr>
        <w:pStyle w:val="ListParagraph"/>
        <w:numPr>
          <w:ilvl w:val="0"/>
          <w:numId w:val="1"/>
        </w:numPr>
      </w:pPr>
      <w:r>
        <w:t>The CLI shall include help commands and clear error messages.</w:t>
      </w:r>
    </w:p>
    <w:p w14:paraId="65865E42" w14:textId="5EBFB437" w:rsidR="00C34D43" w:rsidRDefault="00C34D43" w:rsidP="00C34D43">
      <w:pPr>
        <w:pStyle w:val="ListParagraph"/>
        <w:numPr>
          <w:ilvl w:val="0"/>
          <w:numId w:val="1"/>
        </w:numPr>
      </w:pPr>
      <w:r>
        <w:t>The web User interface will follow all accessibility standards.</w:t>
      </w:r>
    </w:p>
    <w:p w14:paraId="4F8D6C16" w14:textId="70E34C39" w:rsidR="00C34D43" w:rsidRDefault="00C34D43" w:rsidP="001129BE">
      <w:pPr>
        <w:pStyle w:val="Heading3"/>
      </w:pPr>
      <w:r>
        <w:t>NF4: Security</w:t>
      </w:r>
    </w:p>
    <w:p w14:paraId="47DB43F1" w14:textId="11F2CF19" w:rsidR="00C34D43" w:rsidRDefault="00C34D43" w:rsidP="00C34D43">
      <w:pPr>
        <w:pStyle w:val="ListParagraph"/>
        <w:numPr>
          <w:ilvl w:val="0"/>
          <w:numId w:val="1"/>
        </w:numPr>
      </w:pPr>
      <w:r>
        <w:t>Audit logs shall tack all users’ actions for accountability.</w:t>
      </w:r>
    </w:p>
    <w:p w14:paraId="40000A4C" w14:textId="0A826416" w:rsidR="00C34D43" w:rsidRDefault="00C34D43" w:rsidP="00C34D43">
      <w:pPr>
        <w:pStyle w:val="ListParagraph"/>
        <w:numPr>
          <w:ilvl w:val="0"/>
          <w:numId w:val="1"/>
        </w:numPr>
      </w:pPr>
      <w:r>
        <w:t>All user’s information shall be encrypted using bcrypt.</w:t>
      </w:r>
    </w:p>
    <w:p w14:paraId="428037B0" w14:textId="0C6F5CA8" w:rsidR="00C34D43" w:rsidRDefault="00C34D43" w:rsidP="00C34D43">
      <w:pPr>
        <w:pStyle w:val="ListParagraph"/>
        <w:numPr>
          <w:ilvl w:val="0"/>
          <w:numId w:val="1"/>
        </w:numPr>
      </w:pPr>
      <w:r>
        <w:t>Brute force attacks on user information will not be possible.</w:t>
      </w:r>
    </w:p>
    <w:p w14:paraId="3527ACC7" w14:textId="4FEE75A0" w:rsidR="00C34D43" w:rsidRDefault="00C34D43" w:rsidP="001129BE">
      <w:pPr>
        <w:pStyle w:val="Heading3"/>
      </w:pPr>
      <w:r>
        <w:t>NF5: Portability</w:t>
      </w:r>
    </w:p>
    <w:p w14:paraId="3DED6F88" w14:textId="77777777" w:rsidR="00C34D43" w:rsidRDefault="00C34D43" w:rsidP="00C34D43">
      <w:pPr>
        <w:pStyle w:val="ListParagraph"/>
        <w:numPr>
          <w:ilvl w:val="0"/>
          <w:numId w:val="1"/>
        </w:numPr>
      </w:pPr>
      <w:r>
        <w:t>Our project will run on Linux, macOS, and Windows without any sort of modifications.</w:t>
      </w:r>
    </w:p>
    <w:p w14:paraId="089C181D" w14:textId="2346D4C4" w:rsidR="00C34D43" w:rsidRPr="00C34D43" w:rsidRDefault="00C34D43" w:rsidP="00C34D43">
      <w:pPr>
        <w:pStyle w:val="ListParagraph"/>
        <w:numPr>
          <w:ilvl w:val="0"/>
          <w:numId w:val="1"/>
        </w:numPr>
      </w:pPr>
      <w:r>
        <w:t>The web user interface will be compatible with modern browsers such as  Chrome, Safari, Firefox and more.</w:t>
      </w:r>
    </w:p>
    <w:sectPr w:rsidR="00C34D43" w:rsidRPr="00C34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D2CD0"/>
    <w:multiLevelType w:val="hybridMultilevel"/>
    <w:tmpl w:val="A58682E6"/>
    <w:lvl w:ilvl="0" w:tplc="6FD81624">
      <w:start w:val="18"/>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7C46715"/>
    <w:multiLevelType w:val="hybridMultilevel"/>
    <w:tmpl w:val="C97C2BD6"/>
    <w:lvl w:ilvl="0" w:tplc="AF5830C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8204892">
    <w:abstractNumId w:val="0"/>
  </w:num>
  <w:num w:numId="2" w16cid:durableId="489105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3C"/>
    <w:rsid w:val="000C5217"/>
    <w:rsid w:val="000D49C5"/>
    <w:rsid w:val="001129BE"/>
    <w:rsid w:val="002C18F1"/>
    <w:rsid w:val="005C74EF"/>
    <w:rsid w:val="006F0CF9"/>
    <w:rsid w:val="00790B55"/>
    <w:rsid w:val="0094790C"/>
    <w:rsid w:val="00A23152"/>
    <w:rsid w:val="00B555E6"/>
    <w:rsid w:val="00C34D43"/>
    <w:rsid w:val="00CF749D"/>
    <w:rsid w:val="00D1003B"/>
    <w:rsid w:val="00F47641"/>
    <w:rsid w:val="00FF68B3"/>
    <w:rsid w:val="00FF76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ADE9"/>
  <w15:chartTrackingRefBased/>
  <w15:docId w15:val="{3276952E-3989-4C67-838B-DB7046DC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3C"/>
    <w:rPr>
      <w:rFonts w:eastAsiaTheme="majorEastAsia" w:cstheme="majorBidi"/>
      <w:color w:val="272727" w:themeColor="text1" w:themeTint="D8"/>
    </w:rPr>
  </w:style>
  <w:style w:type="paragraph" w:styleId="Title">
    <w:name w:val="Title"/>
    <w:basedOn w:val="Normal"/>
    <w:next w:val="Normal"/>
    <w:link w:val="TitleChar"/>
    <w:uiPriority w:val="10"/>
    <w:qFormat/>
    <w:rsid w:val="00FF7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3C"/>
    <w:pPr>
      <w:spacing w:before="160"/>
      <w:jc w:val="center"/>
    </w:pPr>
    <w:rPr>
      <w:i/>
      <w:iCs/>
      <w:color w:val="404040" w:themeColor="text1" w:themeTint="BF"/>
    </w:rPr>
  </w:style>
  <w:style w:type="character" w:customStyle="1" w:styleId="QuoteChar">
    <w:name w:val="Quote Char"/>
    <w:basedOn w:val="DefaultParagraphFont"/>
    <w:link w:val="Quote"/>
    <w:uiPriority w:val="29"/>
    <w:rsid w:val="00FF763C"/>
    <w:rPr>
      <w:i/>
      <w:iCs/>
      <w:color w:val="404040" w:themeColor="text1" w:themeTint="BF"/>
    </w:rPr>
  </w:style>
  <w:style w:type="paragraph" w:styleId="ListParagraph">
    <w:name w:val="List Paragraph"/>
    <w:basedOn w:val="Normal"/>
    <w:uiPriority w:val="34"/>
    <w:qFormat/>
    <w:rsid w:val="00FF763C"/>
    <w:pPr>
      <w:ind w:left="720"/>
      <w:contextualSpacing/>
    </w:pPr>
  </w:style>
  <w:style w:type="character" w:styleId="IntenseEmphasis">
    <w:name w:val="Intense Emphasis"/>
    <w:basedOn w:val="DefaultParagraphFont"/>
    <w:uiPriority w:val="21"/>
    <w:qFormat/>
    <w:rsid w:val="00FF763C"/>
    <w:rPr>
      <w:i/>
      <w:iCs/>
      <w:color w:val="0F4761" w:themeColor="accent1" w:themeShade="BF"/>
    </w:rPr>
  </w:style>
  <w:style w:type="paragraph" w:styleId="IntenseQuote">
    <w:name w:val="Intense Quote"/>
    <w:basedOn w:val="Normal"/>
    <w:next w:val="Normal"/>
    <w:link w:val="IntenseQuoteChar"/>
    <w:uiPriority w:val="30"/>
    <w:qFormat/>
    <w:rsid w:val="00FF7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3C"/>
    <w:rPr>
      <w:i/>
      <w:iCs/>
      <w:color w:val="0F4761" w:themeColor="accent1" w:themeShade="BF"/>
    </w:rPr>
  </w:style>
  <w:style w:type="character" w:styleId="IntenseReference">
    <w:name w:val="Intense Reference"/>
    <w:basedOn w:val="DefaultParagraphFont"/>
    <w:uiPriority w:val="32"/>
    <w:qFormat/>
    <w:rsid w:val="00FF7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Said</dc:creator>
  <cp:keywords/>
  <dc:description/>
  <cp:lastModifiedBy>Ibrahim Said</cp:lastModifiedBy>
  <cp:revision>2</cp:revision>
  <dcterms:created xsi:type="dcterms:W3CDTF">2025-03-13T18:52:00Z</dcterms:created>
  <dcterms:modified xsi:type="dcterms:W3CDTF">2025-03-13T18:52:00Z</dcterms:modified>
</cp:coreProperties>
</file>