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1、报错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Could not get BathchedBridge, make sure your bundle is packaged correctly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解决方案：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在项目文件夹下运行：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2、检查包服务器是否运行正常</w:t>
      </w:r>
    </w:p>
    <w:p>
      <w:pPr>
        <w:jc w:val="left"/>
        <w:rPr>
          <w:rFonts w:ascii="楷体" w:hAnsi="楷体" w:eastAsia="楷体"/>
          <w:color w:val="555555"/>
          <w:szCs w:val="21"/>
          <w:shd w:val="clear" w:color="auto" w:fill="FFFFFF"/>
        </w:rPr>
      </w:pPr>
      <w:r>
        <w:rPr>
          <w:rFonts w:ascii="楷体" w:hAnsi="楷体" w:eastAsia="楷体"/>
          <w:color w:val="555555"/>
          <w:szCs w:val="21"/>
          <w:shd w:val="clear" w:color="auto" w:fill="FFFFFF"/>
        </w:rPr>
        <w:t>react-native start或者npm start均可开启服务器，但是我们需要在PC端确认包服务器是否运行正常。检查网址为：</w:t>
      </w:r>
      <w:r>
        <w:fldChar w:fldCharType="begin"/>
      </w:r>
      <w:r>
        <w:instrText xml:space="preserve"> HYPERLINK "http://localhost:8081/index.android.bundle?platform=android" </w:instrText>
      </w:r>
      <w:r>
        <w:fldChar w:fldCharType="separate"/>
      </w:r>
      <w:r>
        <w:rPr>
          <w:rStyle w:val="6"/>
          <w:rFonts w:ascii="楷体" w:hAnsi="楷体" w:eastAsia="楷体"/>
          <w:szCs w:val="21"/>
          <w:shd w:val="clear" w:color="auto" w:fill="FFFFFF"/>
        </w:rPr>
        <w:t>http://localhost:8081/index.android.bundle?platform=android</w:t>
      </w:r>
      <w:r>
        <w:rPr>
          <w:rStyle w:val="6"/>
          <w:rFonts w:ascii="楷体" w:hAnsi="楷体" w:eastAsia="楷体"/>
          <w:szCs w:val="21"/>
          <w:shd w:val="clear" w:color="auto" w:fill="FFFFFF"/>
        </w:rPr>
        <w:fldChar w:fldCharType="end"/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3、安装包时要使用npm，使用cnpm会导致watchman无法识别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4、u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ncompiled PNG file passed as argument. Must be compiled first into .flat file 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Aapt2资源编译器已弃用，需要关闭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加入android.enableAapt2=false到 gradle.properties.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Could not determine artifacts for com.facebook.fresco:animated-gif:1.8.1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0275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Cannot find entry file index.android.js in any of the roots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7、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android打包错误: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 uncompiled PNG file passed as argument. Must be compiled first into .flat file..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添加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i w:val="0"/>
          <w:caps w:val="0"/>
          <w:color w:val="303030"/>
          <w:spacing w:val="0"/>
          <w:sz w:val="24"/>
          <w:szCs w:val="24"/>
        </w:rPr>
      </w:pPr>
      <w:r>
        <w:rPr>
          <w:i w:val="0"/>
          <w:caps w:val="0"/>
          <w:color w:val="303030"/>
          <w:spacing w:val="0"/>
          <w:sz w:val="24"/>
          <w:szCs w:val="24"/>
          <w:shd w:val="clear" w:fill="FFFFFF"/>
        </w:rPr>
        <w:t>org.gradle.configureondemand=true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到android/gradle.properties中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使用react-native-wechat时，出现无法吊起微信bug，报错error -6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 xml:space="preserve">原因：每次dubug版的签名都会不同，可以及时在开放平台修改，几分钟即可生效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ios上同时显示两个modal时出现bug，第二个modal不显示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解决方案：将第二个modal嵌套在第一个modal中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8、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Xcode 10 libfishhook.a cannot be found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begin"/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instrText xml:space="preserve"> HYPERLINK "https://github.com/facebook/react-native/issues/19569" </w:instrTex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separate"/>
      </w:r>
      <w:r>
        <w:rPr>
          <w:rStyle w:val="6"/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https://github.com/facebook/react-native/issues/19569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宋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4A15"/>
    <w:multiLevelType w:val="singleLevel"/>
    <w:tmpl w:val="5BD94A1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BF29641"/>
    <w:multiLevelType w:val="singleLevel"/>
    <w:tmpl w:val="5BF29641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BFE01E8"/>
    <w:multiLevelType w:val="singleLevel"/>
    <w:tmpl w:val="5BFE01E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45"/>
    <w:rsid w:val="00262845"/>
    <w:rsid w:val="00367DC5"/>
    <w:rsid w:val="004125D1"/>
    <w:rsid w:val="004932C5"/>
    <w:rsid w:val="00606EBC"/>
    <w:rsid w:val="00A36DD5"/>
    <w:rsid w:val="00B37B07"/>
    <w:rsid w:val="0FFB1B8A"/>
    <w:rsid w:val="259375FC"/>
    <w:rsid w:val="5A7796D8"/>
    <w:rsid w:val="5ABFD8EB"/>
    <w:rsid w:val="5BCF50BA"/>
    <w:rsid w:val="5FD771B4"/>
    <w:rsid w:val="7AF5D417"/>
    <w:rsid w:val="7BF92B2A"/>
    <w:rsid w:val="7E9BD1B7"/>
    <w:rsid w:val="7FDF26D4"/>
    <w:rsid w:val="C7FBACF0"/>
    <w:rsid w:val="CBDFE7DD"/>
    <w:rsid w:val="CBFF5F1A"/>
    <w:rsid w:val="DFE7DF5F"/>
    <w:rsid w:val="FA7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s1"/>
    <w:basedOn w:val="5"/>
    <w:uiPriority w:val="0"/>
  </w:style>
  <w:style w:type="paragraph" w:customStyle="1" w:styleId="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</Pages>
  <Words>74</Words>
  <Characters>425</Characters>
  <Lines>3</Lines>
  <Paragraphs>1</Paragraphs>
  <ScaleCrop>false</ScaleCrop>
  <LinksUpToDate>false</LinksUpToDate>
  <CharactersWithSpaces>498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2017-12-31T03:45:00Z</dcterms:created>
  <dc:creator>wupeng02(吴鹏-信息管理中心)</dc:creator>
  <cp:lastModifiedBy>hanergy-imc</cp:lastModifiedBy>
  <dcterms:modified xsi:type="dcterms:W3CDTF">2018-12-05T08:44:39Z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