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99F3" w14:textId="77777777" w:rsidR="00641DBD" w:rsidRDefault="00641DBD">
      <w:pPr>
        <w:keepNext/>
        <w:widowControl/>
        <w:numPr>
          <w:ilvl w:val="0"/>
          <w:numId w:val="1"/>
        </w:numPr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98CFD02" w14:textId="77777777" w:rsidR="000E440E" w:rsidRDefault="000E440E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14:paraId="50D307C6" w14:textId="77777777" w:rsidR="000E440E" w:rsidRDefault="00000000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w:pict w14:anchorId="4ADE0CCC">
          <v:rect id="_x0000_s1036" style="position:absolute;left:0;text-align:left;margin-left:63pt;margin-top:13.3pt;width:319.5pt;height:33.75pt;z-index:-251659264" strokeweight="1.25pt">
            <v:fill color2="#bbd5f0"/>
            <v:stroke miterlimit="2"/>
            <v:shadow on="t" color="black" opacity=".5" offset="6pt,6pt"/>
          </v:rect>
        </w:pict>
      </w:r>
    </w:p>
    <w:p w14:paraId="439DCE18" w14:textId="77777777" w:rsidR="000E440E" w:rsidRPr="0048217B" w:rsidRDefault="000E440E" w:rsidP="000E440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7F83C59" w14:textId="735A3456" w:rsidR="000E440E" w:rsidRDefault="00D018C2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Job Portal Website</w:t>
      </w:r>
    </w:p>
    <w:p w14:paraId="292FDCB4" w14:textId="77777777"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14:paraId="2C32ABFA" w14:textId="77777777" w:rsidR="00D74D74" w:rsidRDefault="00D74D74" w:rsidP="00F0253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2EFC4D58" w14:textId="77777777" w:rsidR="00641DBD" w:rsidRDefault="00402EC0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 xml:space="preserve">Submitted </w:t>
      </w:r>
      <w:r w:rsidR="0048217B">
        <w:rPr>
          <w:rFonts w:ascii="Baskerville Old Face" w:eastAsia="Times New Roman" w:hAnsi="Baskerville Old Face" w:cs="Baskerville Old Face"/>
          <w:sz w:val="36"/>
        </w:rPr>
        <w:t>in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partial fulfillment of the requirement for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the award of the degree</w:t>
      </w:r>
    </w:p>
    <w:p w14:paraId="202FF34D" w14:textId="77777777" w:rsidR="00CB4012" w:rsidRDefault="000E440E" w:rsidP="00CF7C24">
      <w:pPr>
        <w:keepNext/>
        <w:widowControl/>
        <w:jc w:val="center"/>
        <w:outlineLvl w:val="3"/>
        <w:rPr>
          <w:rFonts w:ascii="Baskerville Old Face" w:hAnsi="Baskerville Old Face"/>
          <w:sz w:val="46"/>
          <w:szCs w:val="46"/>
        </w:rPr>
      </w:pPr>
      <w:r w:rsidRPr="00AD2F12">
        <w:rPr>
          <w:rFonts w:ascii="Baskerville Old Face" w:hAnsi="Baskerville Old Face"/>
          <w:sz w:val="46"/>
          <w:szCs w:val="46"/>
        </w:rPr>
        <w:t xml:space="preserve">MASTER OF </w:t>
      </w:r>
      <w:r w:rsidR="00CF7C24">
        <w:rPr>
          <w:rFonts w:ascii="Baskerville Old Face" w:hAnsi="Baskerville Old Face"/>
          <w:sz w:val="46"/>
          <w:szCs w:val="46"/>
        </w:rPr>
        <w:t>COMPUTER APPLICATIONS</w:t>
      </w:r>
    </w:p>
    <w:p w14:paraId="6A958BA4" w14:textId="77777777" w:rsidR="00CF7C24" w:rsidRPr="000E440E" w:rsidRDefault="00CF7C24" w:rsidP="00CF7C24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8"/>
          <w:szCs w:val="36"/>
        </w:rPr>
      </w:pPr>
      <w:r>
        <w:rPr>
          <w:rFonts w:ascii="Baskerville Old Face" w:hAnsi="Baskerville Old Face"/>
          <w:sz w:val="46"/>
          <w:szCs w:val="46"/>
        </w:rPr>
        <w:t>(M.C.A.)</w:t>
      </w:r>
    </w:p>
    <w:p w14:paraId="061AF50A" w14:textId="77777777" w:rsidR="00AD2F12" w:rsidRDefault="00AD2F12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</w:p>
    <w:p w14:paraId="533727AB" w14:textId="77777777" w:rsidR="005340DF" w:rsidRPr="00D61C72" w:rsidRDefault="00873BD5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</w:t>
      </w:r>
      <w:r w:rsidR="0046132E">
        <w:rPr>
          <w:rFonts w:ascii="Baskerville Old Face" w:eastAsia="Times New Roman" w:hAnsi="Baskerville Old Face" w:cs="Baskerville Old Face"/>
          <w:sz w:val="32"/>
        </w:rPr>
        <w:t>2</w:t>
      </w:r>
      <w:r w:rsidR="00CF7C24">
        <w:rPr>
          <w:rFonts w:ascii="Baskerville Old Face" w:eastAsia="Times New Roman" w:hAnsi="Baskerville Old Face" w:cs="Baskerville Old Face"/>
          <w:sz w:val="32"/>
        </w:rPr>
        <w:t>3</w:t>
      </w:r>
      <w:r>
        <w:rPr>
          <w:rFonts w:ascii="Baskerville Old Face" w:eastAsia="Times New Roman" w:hAnsi="Baskerville Old Face" w:cs="Baskerville Old Face"/>
          <w:sz w:val="32"/>
        </w:rPr>
        <w:t xml:space="preserve"> – </w:t>
      </w:r>
      <w:r w:rsidR="00CF7C24">
        <w:rPr>
          <w:rFonts w:ascii="Baskerville Old Face" w:eastAsia="Times New Roman" w:hAnsi="Baskerville Old Face" w:cs="Baskerville Old Face"/>
          <w:sz w:val="32"/>
        </w:rPr>
        <w:t>24</w:t>
      </w:r>
    </w:p>
    <w:p w14:paraId="05F9BD51" w14:textId="77777777" w:rsidR="000E440E" w:rsidRDefault="000E440E" w:rsidP="00EA648A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58E07902" w14:textId="77777777" w:rsidR="00641DBD" w:rsidRDefault="00641DBD">
      <w:pPr>
        <w:widowControl/>
        <w:rPr>
          <w:rFonts w:ascii="Baskerville Old Face" w:eastAsia="Times New Roman" w:hAnsi="Baskerville Old Face" w:cs="Baskerville Old Face"/>
        </w:rPr>
      </w:pPr>
    </w:p>
    <w:p w14:paraId="2599979F" w14:textId="1C47ECA5" w:rsidR="00283C38" w:rsidRDefault="00D018C2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>
        <w:rPr>
          <w:rFonts w:ascii="Baskerville Old Face" w:eastAsia="Verdana" w:hAnsi="Baskerville Old Face" w:cs="Verdana"/>
          <w:b/>
          <w:sz w:val="32"/>
          <w:szCs w:val="32"/>
        </w:rPr>
        <w:t>Yamunesh Patadia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 (</w:t>
      </w:r>
      <w:r>
        <w:rPr>
          <w:rFonts w:ascii="Baskerville Old Face" w:eastAsia="Verdana" w:hAnsi="Baskerville Old Face" w:cs="Verdana"/>
          <w:b/>
          <w:sz w:val="32"/>
          <w:szCs w:val="32"/>
        </w:rPr>
        <w:t>92200584028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) </w:t>
      </w:r>
    </w:p>
    <w:p w14:paraId="236813FC" w14:textId="77777777" w:rsidR="00283C38" w:rsidRDefault="00283C38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</w:p>
    <w:p w14:paraId="38CC8603" w14:textId="77777777" w:rsidR="00283C38" w:rsidRDefault="00283C38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</w:p>
    <w:p w14:paraId="0DD9739A" w14:textId="77777777" w:rsidR="00283C38" w:rsidRDefault="00283C38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34"/>
          <w:szCs w:val="36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A53096" w:rsidRPr="00F00F85" w14:paraId="6E12874D" w14:textId="77777777" w:rsidTr="003144E8">
        <w:tc>
          <w:tcPr>
            <w:tcW w:w="9242" w:type="dxa"/>
          </w:tcPr>
          <w:p w14:paraId="1461F678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0D392799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64B0CF6D" w14:textId="77777777" w:rsidR="00A53096" w:rsidRPr="00F00F85" w:rsidRDefault="00A53096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A53096" w:rsidRPr="00F00F85" w14:paraId="65D4092A" w14:textId="77777777" w:rsidTr="003144E8">
        <w:tc>
          <w:tcPr>
            <w:tcW w:w="9242" w:type="dxa"/>
          </w:tcPr>
          <w:p w14:paraId="57DD74BB" w14:textId="3FC4E60B" w:rsidR="00A53096" w:rsidRPr="000E440E" w:rsidRDefault="00D018C2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Prof. Kalpesh Sir Popat </w:t>
            </w:r>
          </w:p>
        </w:tc>
      </w:tr>
    </w:tbl>
    <w:p w14:paraId="12708B4B" w14:textId="77777777" w:rsidR="0048217B" w:rsidRDefault="0048217B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029C7977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47EC8D11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23AA46BB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771B3D87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77639257" w14:textId="77777777" w:rsidR="00283C38" w:rsidRDefault="00283C38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58EC9FEA" w14:textId="77777777"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08BFC394" w14:textId="77777777"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3FBECA00" w14:textId="77777777"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1558358C" w14:textId="77777777" w:rsidR="005C0192" w:rsidRDefault="005363D2" w:rsidP="005C0192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bidi="gu-IN"/>
        </w:rPr>
        <w:drawing>
          <wp:inline distT="0" distB="0" distL="0" distR="0" wp14:anchorId="789BA5D9" wp14:editId="06366F12">
            <wp:extent cx="4124325" cy="1362075"/>
            <wp:effectExtent l="0" t="0" r="0" b="0"/>
            <wp:docPr id="1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03A3" w14:textId="77777777" w:rsidR="005340DF" w:rsidRPr="00D61C72" w:rsidRDefault="005340DF" w:rsidP="005340DF">
      <w:pPr>
        <w:widowControl/>
        <w:pBdr>
          <w:top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 xml:space="preserve">Rajkot-Morbi Road, At &amp; PO : </w:t>
      </w:r>
      <w:proofErr w:type="spellStart"/>
      <w:r w:rsidRPr="00D61C72">
        <w:rPr>
          <w:sz w:val="26"/>
        </w:rPr>
        <w:t>Gauridad</w:t>
      </w:r>
      <w:proofErr w:type="spellEnd"/>
      <w:r w:rsidRPr="00D61C72">
        <w:rPr>
          <w:sz w:val="26"/>
        </w:rPr>
        <w:t>, Rajkot 360 003. Gujarat. India.</w:t>
      </w:r>
    </w:p>
    <w:p w14:paraId="659784DD" w14:textId="77777777" w:rsidR="000E2FC0" w:rsidRDefault="00F02531" w:rsidP="000E2FC0">
      <w:pPr>
        <w:widowControl/>
        <w:jc w:val="center"/>
        <w:rPr>
          <w:rFonts w:ascii="Baskerville Old Face" w:eastAsia="Times New Roman" w:hAnsi="Baskerville Old Face" w:cs="Baskerville Old Face"/>
          <w:noProof/>
          <w:sz w:val="36"/>
        </w:rPr>
      </w:pPr>
      <w:r>
        <w:rPr>
          <w:rFonts w:ascii="Baskerville Old Face" w:eastAsia="Times New Roman" w:hAnsi="Baskerville Old Face" w:cs="Baskerville Old Face"/>
          <w:bCs/>
          <w:sz w:val="36"/>
        </w:rPr>
        <w:br w:type="page"/>
      </w:r>
      <w:r w:rsidR="005363D2">
        <w:rPr>
          <w:rFonts w:ascii="Baskerville Old Face" w:eastAsia="Times New Roman" w:hAnsi="Baskerville Old Face" w:cs="Baskerville Old Face"/>
          <w:noProof/>
          <w:sz w:val="36"/>
          <w:lang w:bidi="gu-IN"/>
        </w:rPr>
        <w:lastRenderedPageBreak/>
        <w:drawing>
          <wp:inline distT="0" distB="0" distL="0" distR="0" wp14:anchorId="714FB51E" wp14:editId="19E426DA">
            <wp:extent cx="2905125" cy="952500"/>
            <wp:effectExtent l="0" t="0" r="0" b="0"/>
            <wp:docPr id="2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0DD9" w14:textId="77777777" w:rsidR="000E2FC0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/>
          <w:sz w:val="42"/>
        </w:rPr>
      </w:pPr>
      <w:r w:rsidRPr="00BC7F03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14:paraId="6F0CDF19" w14:textId="77777777" w:rsidR="00AD2F12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14:paraId="5BD7B4CC" w14:textId="77777777" w:rsidR="000E2FC0" w:rsidRDefault="005363D2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bidi="gu-IN"/>
        </w:rPr>
        <w:drawing>
          <wp:inline distT="0" distB="0" distL="0" distR="0" wp14:anchorId="60B342D9" wp14:editId="58186DE0">
            <wp:extent cx="2428875" cy="733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FDF15" w14:textId="77777777" w:rsidR="000E2FC0" w:rsidRDefault="000E2FC0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14:paraId="165E14D4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14:paraId="3251C795" w14:textId="560F3429" w:rsidR="000E2FC0" w:rsidRPr="00E02099" w:rsidRDefault="00D018C2" w:rsidP="000E2FC0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 w:rsidRPr="00D018C2">
        <w:rPr>
          <w:rFonts w:ascii="ZapfChancery" w:eastAsia="Times New Roman" w:hAnsi="ZapfChancery" w:cs="ZapfChancery"/>
          <w:b/>
          <w:sz w:val="44"/>
          <w:szCs w:val="36"/>
        </w:rPr>
        <w:t>Job Portal Website</w:t>
      </w:r>
    </w:p>
    <w:p w14:paraId="06626C4F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14:paraId="08E1C9A0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14:paraId="5900B812" w14:textId="77777777" w:rsidR="00CF7C24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MASTER OF 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COMPUTER APPLICATIONS</w:t>
      </w:r>
    </w:p>
    <w:p w14:paraId="0BA2662E" w14:textId="77777777" w:rsidR="00D1108E" w:rsidRPr="00AD2F12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>(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M.C.A.)</w:t>
      </w:r>
      <w:r w:rsidR="00D1108E"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 </w:t>
      </w:r>
    </w:p>
    <w:p w14:paraId="7036ABCE" w14:textId="77777777" w:rsidR="000E2FC0" w:rsidRPr="00E02099" w:rsidRDefault="000E2FC0" w:rsidP="00D1108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14:paraId="7C69E768" w14:textId="77777777" w:rsidR="000E2FC0" w:rsidRPr="00E435DF" w:rsidRDefault="00FC2815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proofErr w:type="spellStart"/>
      <w:r w:rsidRPr="00E435DF">
        <w:rPr>
          <w:rFonts w:ascii="ZapfChancery" w:eastAsia="Times New Roman" w:hAnsi="ZapfChancery" w:cs="ZapfChancery"/>
          <w:b/>
          <w:sz w:val="46"/>
          <w:szCs w:val="36"/>
        </w:rPr>
        <w:t>Marwadi</w:t>
      </w:r>
      <w:proofErr w:type="spellEnd"/>
      <w:r w:rsidRPr="00E435DF">
        <w:rPr>
          <w:rFonts w:ascii="ZapfChancery" w:eastAsia="Times New Roman" w:hAnsi="ZapfChancery" w:cs="ZapfChancery"/>
          <w:b/>
          <w:sz w:val="46"/>
          <w:szCs w:val="36"/>
        </w:rPr>
        <w:t xml:space="preserve"> </w:t>
      </w:r>
      <w:r w:rsidR="000E2FC0" w:rsidRPr="00E435DF">
        <w:rPr>
          <w:rFonts w:ascii="ZapfChancery" w:eastAsia="Times New Roman" w:hAnsi="ZapfChancery" w:cs="ZapfChancery"/>
          <w:b/>
          <w:sz w:val="46"/>
          <w:szCs w:val="36"/>
        </w:rPr>
        <w:t>University</w:t>
      </w:r>
    </w:p>
    <w:p w14:paraId="05DF7E71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is a result of the </w:t>
      </w:r>
      <w:proofErr w:type="spellStart"/>
      <w:r w:rsidRPr="00E02099">
        <w:rPr>
          <w:rFonts w:ascii="Script MT Bold" w:eastAsia="Times New Roman" w:hAnsi="Script MT Bold" w:cs="Script MT Bold"/>
          <w:b/>
          <w:bCs/>
          <w:sz w:val="34"/>
        </w:rPr>
        <w:t>bonafide</w:t>
      </w:r>
      <w:proofErr w:type="spell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work carried out by</w:t>
      </w:r>
    </w:p>
    <w:p w14:paraId="3E1C5A32" w14:textId="61F82462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Yamunesh Patadia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</w:t>
      </w:r>
      <w:r>
        <w:rPr>
          <w:rFonts w:ascii="ZapfChancery" w:eastAsia="Times New Roman" w:hAnsi="ZapfChancery" w:cs="ZapfChancery"/>
          <w:b/>
          <w:sz w:val="44"/>
          <w:szCs w:val="36"/>
        </w:rPr>
        <w:t>92200584028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>)</w:t>
      </w:r>
    </w:p>
    <w:p w14:paraId="4CF3D407" w14:textId="77777777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</w:p>
    <w:p w14:paraId="1D973CDE" w14:textId="77777777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</w:p>
    <w:p w14:paraId="3821B62A" w14:textId="4E06C758" w:rsidR="000E2FC0" w:rsidRPr="00E02099" w:rsidRDefault="000E2FC0" w:rsidP="009D7B56">
      <w:pPr>
        <w:keepNext/>
        <w:widowControl/>
        <w:spacing w:line="300" w:lineRule="auto"/>
        <w:jc w:val="center"/>
        <w:outlineLvl w:val="6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duri</w:t>
      </w:r>
      <w:r w:rsidR="00873BD5">
        <w:rPr>
          <w:rFonts w:ascii="Script MT Bold" w:eastAsia="Times New Roman" w:hAnsi="Script MT Bold" w:cs="Script MT Bold"/>
          <w:b/>
          <w:bCs/>
          <w:sz w:val="34"/>
        </w:rPr>
        <w:t xml:space="preserve">ng the academic year </w:t>
      </w:r>
      <w:r w:rsidR="00343DE2">
        <w:rPr>
          <w:rFonts w:ascii="Script MT Bold" w:eastAsia="Times New Roman" w:hAnsi="Script MT Bold" w:cs="Script MT Bold"/>
          <w:b/>
          <w:bCs/>
          <w:sz w:val="34"/>
        </w:rPr>
        <w:t>202</w:t>
      </w:r>
      <w:r w:rsidR="00CF7C24">
        <w:rPr>
          <w:rFonts w:ascii="Script MT Bold" w:eastAsia="Times New Roman" w:hAnsi="Script MT Bold" w:cs="Script MT Bold"/>
          <w:b/>
          <w:bCs/>
          <w:sz w:val="34"/>
        </w:rPr>
        <w:t>3-24</w:t>
      </w:r>
    </w:p>
    <w:p w14:paraId="005642BA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084A8867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2E5F9F0D" w14:textId="77777777"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25659074" w14:textId="77777777"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44637B75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450"/>
        <w:gridCol w:w="2744"/>
      </w:tblGrid>
      <w:tr w:rsidR="000E2FC0" w:rsidRPr="00F00F85" w14:paraId="720475C1" w14:textId="77777777" w:rsidTr="001F6DFB">
        <w:tc>
          <w:tcPr>
            <w:tcW w:w="2808" w:type="dxa"/>
            <w:tcBorders>
              <w:top w:val="single" w:sz="4" w:space="0" w:color="auto"/>
            </w:tcBorders>
          </w:tcPr>
          <w:p w14:paraId="37841A5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14:paraId="61F48F05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7E1F8ADB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  <w:tc>
          <w:tcPr>
            <w:tcW w:w="450" w:type="dxa"/>
          </w:tcPr>
          <w:p w14:paraId="1B1EDDC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0A30178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Dean</w:t>
            </w:r>
          </w:p>
        </w:tc>
      </w:tr>
    </w:tbl>
    <w:p w14:paraId="30265EC8" w14:textId="77777777" w:rsidR="009538E5" w:rsidRDefault="009538E5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4B0EE743" w14:textId="77777777"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15CACF8E" w14:textId="77777777"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208948BD" w14:textId="77777777" w:rsidR="00A37AFE" w:rsidRPr="00F07AF8" w:rsidRDefault="00A37AFE" w:rsidP="00A37AFE">
      <w:pPr>
        <w:widowControl/>
        <w:jc w:val="center"/>
        <w:rPr>
          <w:rFonts w:ascii="Times New Roman" w:hAnsi="Times New Roman"/>
          <w:sz w:val="36"/>
        </w:rPr>
      </w:pPr>
      <w:r w:rsidRPr="00F07AF8">
        <w:rPr>
          <w:rFonts w:ascii="Times New Roman" w:hAnsi="Times New Roman"/>
          <w:b/>
          <w:sz w:val="50"/>
        </w:rPr>
        <w:lastRenderedPageBreak/>
        <w:t>CERTIFICATE</w:t>
      </w:r>
    </w:p>
    <w:p w14:paraId="4DB83F72" w14:textId="77777777"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14:paraId="3066C884" w14:textId="77777777"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14:paraId="72272A18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6386D91F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  <w:r w:rsidRPr="00F07AF8"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>(For FINAL SEMESTER</w:t>
      </w:r>
      <w:r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 xml:space="preserve"> </w:t>
      </w:r>
      <w:r w:rsidRPr="00F07AF8"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 xml:space="preserve"> INDUSTRIAL PROJECT, students need to keep COMPANY CERTIFICATE here)</w:t>
      </w:r>
    </w:p>
    <w:p w14:paraId="47446496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25D39EAB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427AC73C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7B3A1CB7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7F6C831A" w14:textId="77777777"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00EE6892" w14:textId="77777777" w:rsidR="00A37AFE" w:rsidRPr="00F07AF8" w:rsidRDefault="00A37AFE" w:rsidP="00A37AFE">
      <w:pPr>
        <w:widowControl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552E60B6" w14:textId="77777777" w:rsidR="00A37AFE" w:rsidRPr="00F07AF8" w:rsidRDefault="00A37AFE" w:rsidP="00A37AFE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14:paraId="6F40FE62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2B6BD9DB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39181E5" w14:textId="77777777" w:rsidR="00A37AFE" w:rsidRPr="004B6820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0311823" w14:textId="2FCD12B6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/ We hereby declare that this project work entitled </w:t>
      </w:r>
      <w:r w:rsidR="00DD2C73" w:rsidRPr="00DD2C73">
        <w:rPr>
          <w:rFonts w:ascii="Times New Roman" w:eastAsia="Times New Roman" w:hAnsi="Times New Roman"/>
          <w:b/>
          <w:sz w:val="28"/>
          <w:szCs w:val="28"/>
          <w:u w:val="single"/>
        </w:rPr>
        <w:t>Job Portal Website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is a record done by me</w:t>
      </w:r>
      <w:r>
        <w:rPr>
          <w:rFonts w:ascii="Times New Roman" w:eastAsia="Times New Roman" w:hAnsi="Times New Roman"/>
          <w:sz w:val="28"/>
          <w:szCs w:val="28"/>
        </w:rPr>
        <w:t>/us</w:t>
      </w:r>
      <w:r w:rsidRPr="004B6820">
        <w:rPr>
          <w:rFonts w:ascii="Times New Roman" w:eastAsia="Times New Roman" w:hAnsi="Times New Roman"/>
          <w:sz w:val="28"/>
          <w:szCs w:val="28"/>
        </w:rPr>
        <w:t>.</w:t>
      </w:r>
    </w:p>
    <w:p w14:paraId="5677F0C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25CB1A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 / We </w:t>
      </w:r>
      <w:r w:rsidRPr="004B6820">
        <w:rPr>
          <w:rFonts w:ascii="Times New Roman" w:eastAsia="Times New Roman" w:hAnsi="Times New Roman"/>
          <w:sz w:val="28"/>
          <w:szCs w:val="28"/>
        </w:rPr>
        <w:t>also declare that the matter embodied in this project is genuine work done by me</w:t>
      </w:r>
      <w:r>
        <w:rPr>
          <w:rFonts w:ascii="Times New Roman" w:eastAsia="Times New Roman" w:hAnsi="Times New Roman"/>
          <w:sz w:val="28"/>
          <w:szCs w:val="28"/>
        </w:rPr>
        <w:t xml:space="preserve"> / us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and has not been submitted whether to this University or to any other University / Institute for the fulfillment of any course of study. </w:t>
      </w:r>
    </w:p>
    <w:p w14:paraId="4917FF5A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8ABF590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7F8754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51B8B23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59A888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04748FFE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06C4BACD" w14:textId="77777777" w:rsidR="00A37AFE" w:rsidRPr="00F07AF8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Place: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14:paraId="443EEE70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Date: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14:paraId="3D4E1FB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7923B84C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6D6AC4D1" w14:textId="321E580A" w:rsidR="00A37AFE" w:rsidRPr="00F07AF8" w:rsidRDefault="00F11562" w:rsidP="008A0465">
      <w:pPr>
        <w:widowControl/>
        <w:spacing w:line="48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>
        <w:rPr>
          <w:rFonts w:ascii="Times New Roman" w:eastAsia="Times New Roman" w:hAnsi="Times New Roman"/>
          <w:b/>
          <w:sz w:val="26"/>
        </w:rPr>
        <w:t>92200584028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>
        <w:rPr>
          <w:rFonts w:ascii="Times New Roman" w:eastAsia="Times New Roman" w:hAnsi="Times New Roman"/>
          <w:b/>
          <w:sz w:val="26"/>
        </w:rPr>
        <w:t xml:space="preserve">                       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Signature: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14:paraId="340D6F47" w14:textId="77777777" w:rsidR="00A37AFE" w:rsidRPr="00F07AF8" w:rsidRDefault="00A37AFE" w:rsidP="00A37AF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14:paraId="0272B942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14:paraId="0639D0E0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14:paraId="730EE82F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14:paraId="1DEE367F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It is indeed a great pleasure to express my/our thanks and gratitude to all those who helped me/us. No serious and lasting achievement one can ever achieve without the help of friendly guidance and co-operation of so many people involved in the work. </w:t>
      </w:r>
    </w:p>
    <w:p w14:paraId="56AD7230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57028349" w14:textId="1EE3BC0B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I/We a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/are very thankful to my/our faculty guide </w:t>
      </w:r>
      <w:r w:rsidR="0018179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Kalpesh Sir Popat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,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the person who makes me/us follow the right steps during project work. I/we express my/our deep sense of gratitude to his/her guidance, suggestions and expertise at every stage. Apart from that his/her valuable and expertise suggestion during documentation of my/our report indeed helped me/us a lot. </w:t>
      </w:r>
    </w:p>
    <w:p w14:paraId="16737E49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67C0662C" w14:textId="56283F56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Thanks to my/our friends who have been a source of inspiration and motivation that helped me/us during my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/our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project work. I/we am/are heartily thankful to our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external guide </w:t>
      </w:r>
      <w:r w:rsidR="006869DA">
        <w:rPr>
          <w:rFonts w:ascii="Times New Roman" w:eastAsia="Times New Roman" w:hAnsi="Times New Roman"/>
          <w:b/>
          <w:color w:val="000000"/>
          <w:sz w:val="26"/>
          <w:szCs w:val="26"/>
          <w:lang w:val="en-IN" w:eastAsia="en-IN"/>
        </w:rPr>
        <w:t>Heena Trivedi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for providing me/us an opportunity to work over this report and for their endless and great support. 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I/we am/are also thankful to my/our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Head </w:t>
      </w:r>
      <w:r w:rsidR="00007AD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Ash</w:t>
      </w:r>
      <w:r w:rsidR="006869D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win Sir Dobariya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and Dean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Dr.</w:t>
      </w:r>
      <w:proofErr w:type="spellEnd"/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R. </w:t>
      </w:r>
      <w:proofErr w:type="spellStart"/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Sridaran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6"/>
          <w:szCs w:val="26"/>
          <w:lang w:val="en-IN" w:eastAsia="en-IN"/>
        </w:rPr>
        <w:t>for their support as and when required.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I/we would like to extend my/our gratitude towards all who directly or indirectly suppo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rted and helped me/us to accomplish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my/our project work.</w:t>
      </w:r>
    </w:p>
    <w:p w14:paraId="5B1C93E7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7262F0A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8B78B3D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4658924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64AE5B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25BB42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231B6D73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6E42A579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0DD304DA" w14:textId="7308D632" w:rsidR="00A37AFE" w:rsidRPr="00F07AF8" w:rsidRDefault="00467694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 w:rsidR="006869DA">
        <w:rPr>
          <w:rFonts w:ascii="Times New Roman" w:eastAsia="Times New Roman" w:hAnsi="Times New Roman"/>
          <w:b/>
          <w:sz w:val="26"/>
        </w:rPr>
        <w:t>9220058</w:t>
      </w:r>
      <w:r>
        <w:rPr>
          <w:rFonts w:ascii="Times New Roman" w:eastAsia="Times New Roman" w:hAnsi="Times New Roman"/>
          <w:b/>
          <w:sz w:val="26"/>
        </w:rPr>
        <w:t>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 w:rsidR="00A37AFE"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14:paraId="736DD644" w14:textId="04C4D7D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</w:p>
    <w:p w14:paraId="57C1DBF3" w14:textId="3FEC8DED" w:rsidR="00A37AFE" w:rsidRPr="00F07AF8" w:rsidRDefault="006869DA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431FCCD3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14:paraId="3601826F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2F5B69C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76B7A27" w14:textId="77777777"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COMPANY PROFILE</w:t>
      </w:r>
    </w:p>
    <w:p w14:paraId="513A1132" w14:textId="77777777"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BB27BA3" w14:textId="77777777"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  <w:highlight w:val="yellow"/>
        </w:rPr>
      </w:pPr>
    </w:p>
    <w:p w14:paraId="493DF933" w14:textId="77777777"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</w:rPr>
      </w:pPr>
      <w:r w:rsidRPr="00F07AF8">
        <w:rPr>
          <w:rFonts w:ascii="Times New Roman" w:hAnsi="Times New Roman"/>
          <w:b/>
          <w:sz w:val="40"/>
          <w:szCs w:val="32"/>
          <w:highlight w:val="yellow"/>
        </w:rPr>
        <w:t>&lt;Students must write the profile maximum in one page&gt;</w:t>
      </w:r>
      <w:r w:rsidRPr="00F07AF8">
        <w:rPr>
          <w:rFonts w:ascii="Times New Roman" w:hAnsi="Times New Roman"/>
          <w:b/>
          <w:sz w:val="40"/>
          <w:szCs w:val="32"/>
        </w:rPr>
        <w:t xml:space="preserve"> </w:t>
      </w:r>
    </w:p>
    <w:p w14:paraId="698E0353" w14:textId="77777777"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</w:rPr>
      </w:pPr>
    </w:p>
    <w:p w14:paraId="08227347" w14:textId="77777777" w:rsidR="00671922" w:rsidRDefault="00A37AFE" w:rsidP="00671922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br w:type="page"/>
      </w:r>
      <w:r w:rsidR="00671922" w:rsidRPr="00F07AF8">
        <w:rPr>
          <w:rFonts w:ascii="Times New Roman" w:hAnsi="Times New Roman"/>
          <w:b/>
          <w:sz w:val="32"/>
          <w:szCs w:val="32"/>
        </w:rPr>
        <w:lastRenderedPageBreak/>
        <w:t>CONTENTS</w:t>
      </w:r>
    </w:p>
    <w:p w14:paraId="2CAD2264" w14:textId="77777777" w:rsidR="009538E5" w:rsidRPr="00F07AF8" w:rsidRDefault="009538E5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671922" w:rsidRPr="00F07AF8" w14:paraId="10860D54" w14:textId="77777777" w:rsidTr="00862916">
        <w:trPr>
          <w:trHeight w:val="512"/>
        </w:trPr>
        <w:tc>
          <w:tcPr>
            <w:tcW w:w="1548" w:type="dxa"/>
            <w:vAlign w:val="center"/>
          </w:tcPr>
          <w:p w14:paraId="090D27A1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Chapters</w:t>
            </w:r>
          </w:p>
        </w:tc>
        <w:tc>
          <w:tcPr>
            <w:tcW w:w="6120" w:type="dxa"/>
            <w:vAlign w:val="center"/>
          </w:tcPr>
          <w:p w14:paraId="58B60209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978F619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671922" w:rsidRPr="00F07AF8" w14:paraId="35677BB4" w14:textId="77777777" w:rsidTr="00862916">
        <w:trPr>
          <w:trHeight w:val="311"/>
        </w:trPr>
        <w:tc>
          <w:tcPr>
            <w:tcW w:w="1548" w:type="dxa"/>
          </w:tcPr>
          <w:p w14:paraId="01BA06BE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14:paraId="58A1557A" w14:textId="77777777" w:rsidR="00671922" w:rsidRPr="00F07AF8" w:rsidRDefault="00671922" w:rsidP="00862916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SYNOPSIS</w:t>
            </w:r>
          </w:p>
        </w:tc>
        <w:tc>
          <w:tcPr>
            <w:tcW w:w="1457" w:type="dxa"/>
          </w:tcPr>
          <w:p w14:paraId="40591AD7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128F4DB5" w14:textId="77777777" w:rsidTr="00862916">
        <w:trPr>
          <w:trHeight w:val="2195"/>
        </w:trPr>
        <w:tc>
          <w:tcPr>
            <w:tcW w:w="1548" w:type="dxa"/>
          </w:tcPr>
          <w:p w14:paraId="5E017ACF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14:paraId="79D14FE8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2.1</w:t>
            </w:r>
          </w:p>
          <w:p w14:paraId="6DF36905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2.2</w:t>
            </w:r>
          </w:p>
          <w:p w14:paraId="2E10DAD4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2.3</w:t>
            </w:r>
          </w:p>
          <w:p w14:paraId="57A7D426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2.4</w:t>
            </w:r>
          </w:p>
          <w:p w14:paraId="5C82AD8A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2.5</w:t>
            </w:r>
          </w:p>
          <w:p w14:paraId="1C486B04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6120" w:type="dxa"/>
          </w:tcPr>
          <w:p w14:paraId="213E30CD" w14:textId="77777777" w:rsidR="00671922" w:rsidRPr="00F07AF8" w:rsidRDefault="00671922" w:rsidP="00862916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PREAMBLE</w:t>
            </w:r>
          </w:p>
          <w:p w14:paraId="69E2F2B9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General Introduction</w:t>
            </w:r>
          </w:p>
          <w:p w14:paraId="4286A3A2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Statement of Problem</w:t>
            </w:r>
          </w:p>
          <w:p w14:paraId="4240646E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Objective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Scope of the Study</w:t>
            </w:r>
          </w:p>
          <w:p w14:paraId="3B599CFD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Module Description with functionality</w:t>
            </w:r>
          </w:p>
          <w:p w14:paraId="77E86542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Methodology</w:t>
            </w:r>
          </w:p>
          <w:p w14:paraId="29817C87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Feasibility Study</w:t>
            </w:r>
          </w:p>
        </w:tc>
        <w:tc>
          <w:tcPr>
            <w:tcW w:w="1457" w:type="dxa"/>
          </w:tcPr>
          <w:p w14:paraId="67932214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</w:rPr>
            </w:pPr>
          </w:p>
        </w:tc>
      </w:tr>
      <w:tr w:rsidR="00671922" w:rsidRPr="00F07AF8" w14:paraId="14226CB8" w14:textId="77777777" w:rsidTr="00862916">
        <w:trPr>
          <w:trHeight w:val="800"/>
        </w:trPr>
        <w:tc>
          <w:tcPr>
            <w:tcW w:w="1548" w:type="dxa"/>
          </w:tcPr>
          <w:p w14:paraId="1EA4D692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14:paraId="34C87342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6120" w:type="dxa"/>
          </w:tcPr>
          <w:p w14:paraId="08FA8B1D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REVIEW OF LITERATURE</w:t>
            </w:r>
          </w:p>
          <w:p w14:paraId="0EB78CBD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33EF3"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>(</w:t>
            </w:r>
            <w:r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 xml:space="preserve">Study of Existing Similar Types of Systems </w:t>
            </w:r>
            <w:r w:rsidRPr="00133EF3"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457" w:type="dxa"/>
          </w:tcPr>
          <w:p w14:paraId="329EE0CA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5349E706" w14:textId="77777777" w:rsidTr="00862916">
        <w:trPr>
          <w:trHeight w:val="1079"/>
        </w:trPr>
        <w:tc>
          <w:tcPr>
            <w:tcW w:w="1548" w:type="dxa"/>
          </w:tcPr>
          <w:p w14:paraId="07B17F53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14:paraId="3F6E5AA2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4.1</w:t>
            </w:r>
          </w:p>
          <w:p w14:paraId="0797DDA2" w14:textId="77777777" w:rsidR="00671922" w:rsidRPr="00133EF3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6120" w:type="dxa"/>
          </w:tcPr>
          <w:p w14:paraId="681E4F17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TECHNICAL DESCRIPTION</w:t>
            </w:r>
          </w:p>
          <w:p w14:paraId="6DCD0AE1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 xml:space="preserve">Hardware Requirement </w:t>
            </w:r>
          </w:p>
          <w:p w14:paraId="6E275EA9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Software Requirement</w:t>
            </w:r>
          </w:p>
        </w:tc>
        <w:tc>
          <w:tcPr>
            <w:tcW w:w="1457" w:type="dxa"/>
          </w:tcPr>
          <w:p w14:paraId="77675C39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53A18CBF" w14:textId="77777777" w:rsidTr="00862916">
        <w:trPr>
          <w:trHeight w:val="4125"/>
        </w:trPr>
        <w:tc>
          <w:tcPr>
            <w:tcW w:w="1548" w:type="dxa"/>
          </w:tcPr>
          <w:p w14:paraId="5530B5CF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  <w:p w14:paraId="48BB9DDD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0A4150E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5.1</w:t>
            </w:r>
          </w:p>
          <w:p w14:paraId="11C897E6" w14:textId="77777777" w:rsidR="00671922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5.2</w:t>
            </w:r>
          </w:p>
          <w:p w14:paraId="577815EA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5.3</w:t>
            </w:r>
          </w:p>
          <w:p w14:paraId="34ED9729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14:paraId="19CCE1FA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</w:p>
          <w:p w14:paraId="640604BE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14:paraId="55F0CD75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.2</w:t>
            </w:r>
          </w:p>
          <w:p w14:paraId="1206D294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.3</w:t>
            </w:r>
          </w:p>
          <w:p w14:paraId="2AC93FC6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</w:p>
          <w:p w14:paraId="05A057C4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14:paraId="73539C98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.2</w:t>
            </w:r>
          </w:p>
          <w:p w14:paraId="69AB5B5E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5.6</w:t>
            </w:r>
          </w:p>
          <w:p w14:paraId="6DDD1191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6120" w:type="dxa"/>
          </w:tcPr>
          <w:p w14:paraId="54F7E182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SYSTEM DESIGN AND DEVELOPMENT </w:t>
            </w:r>
          </w:p>
          <w:p w14:paraId="44931F8D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  <w:highlight w:val="yellow"/>
              </w:rPr>
              <w:t>(Only applicable diagrams)</w:t>
            </w:r>
          </w:p>
          <w:p w14:paraId="5B2E5091" w14:textId="77777777" w:rsidR="00671922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Architectural Design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/ System Flow</w:t>
            </w:r>
          </w:p>
          <w:p w14:paraId="1AD5BD8B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Data Flow Diagram (DFD)</w:t>
            </w:r>
          </w:p>
          <w:p w14:paraId="14D5426F" w14:textId="77777777"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Structural Modeling</w:t>
            </w:r>
          </w:p>
          <w:p w14:paraId="546253FF" w14:textId="77777777"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Class Diagram</w:t>
            </w:r>
          </w:p>
          <w:p w14:paraId="5B3D35E7" w14:textId="77777777"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Behavioral Modeling</w:t>
            </w:r>
          </w:p>
          <w:p w14:paraId="5649B7B5" w14:textId="77777777"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Use Case Diagram</w:t>
            </w:r>
          </w:p>
          <w:p w14:paraId="65197DF5" w14:textId="77777777"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Sequence Diagram</w:t>
            </w:r>
          </w:p>
          <w:p w14:paraId="1E020CBA" w14:textId="77777777"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Activity </w:t>
            </w: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Diagram</w:t>
            </w:r>
          </w:p>
          <w:p w14:paraId="4FAF048D" w14:textId="77777777"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Database Design</w:t>
            </w:r>
          </w:p>
          <w:p w14:paraId="084E6BEB" w14:textId="77777777" w:rsidR="00671922" w:rsidRPr="00F07AF8" w:rsidRDefault="00671922" w:rsidP="00671922">
            <w:pPr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Table Structure</w:t>
            </w:r>
          </w:p>
          <w:p w14:paraId="438ECFEB" w14:textId="77777777" w:rsidR="00671922" w:rsidRPr="00F07AF8" w:rsidRDefault="00671922" w:rsidP="00671922">
            <w:pPr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Entity </w:t>
            </w: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Relationship Diagram</w:t>
            </w:r>
          </w:p>
          <w:p w14:paraId="58CB3107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Menu Design</w:t>
            </w:r>
          </w:p>
          <w:p w14:paraId="0624BE66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Screen Design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(Screen shots with short description)</w:t>
            </w:r>
          </w:p>
        </w:tc>
        <w:tc>
          <w:tcPr>
            <w:tcW w:w="1457" w:type="dxa"/>
          </w:tcPr>
          <w:p w14:paraId="4AA91543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499AC145" w14:textId="77777777" w:rsidTr="00862916">
        <w:trPr>
          <w:trHeight w:val="1484"/>
        </w:trPr>
        <w:tc>
          <w:tcPr>
            <w:tcW w:w="1548" w:type="dxa"/>
          </w:tcPr>
          <w:p w14:paraId="77A15A51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  <w:p w14:paraId="0412DAF4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6.1</w:t>
            </w:r>
          </w:p>
          <w:p w14:paraId="62666A20" w14:textId="77777777"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6.2</w:t>
            </w:r>
          </w:p>
          <w:p w14:paraId="0E024344" w14:textId="77777777"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6.3</w:t>
            </w:r>
          </w:p>
          <w:p w14:paraId="07DB41ED" w14:textId="77777777"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6.4</w:t>
            </w:r>
          </w:p>
          <w:p w14:paraId="017CD9BF" w14:textId="77777777"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120" w:type="dxa"/>
          </w:tcPr>
          <w:p w14:paraId="2DBA3427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SYSTEM TESTING</w:t>
            </w:r>
          </w:p>
          <w:p w14:paraId="5B6F85BF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Testing and Implementation</w:t>
            </w:r>
          </w:p>
          <w:p w14:paraId="606AE3F6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Testing Methodology</w:t>
            </w:r>
          </w:p>
          <w:p w14:paraId="7FB8485A" w14:textId="77777777" w:rsidR="00671922" w:rsidRPr="00F07AF8" w:rsidRDefault="00CF7C24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Test Case Design</w:t>
            </w:r>
          </w:p>
          <w:p w14:paraId="5BBCABCA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System Implementation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Strategy</w:t>
            </w:r>
          </w:p>
        </w:tc>
        <w:tc>
          <w:tcPr>
            <w:tcW w:w="1457" w:type="dxa"/>
          </w:tcPr>
          <w:p w14:paraId="70175167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652BF44D" w14:textId="77777777" w:rsidTr="00862916">
        <w:trPr>
          <w:trHeight w:val="311"/>
        </w:trPr>
        <w:tc>
          <w:tcPr>
            <w:tcW w:w="1548" w:type="dxa"/>
          </w:tcPr>
          <w:p w14:paraId="50F560C9" w14:textId="77777777"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120" w:type="dxa"/>
          </w:tcPr>
          <w:p w14:paraId="708EEE5C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CONCLUSION</w:t>
            </w:r>
          </w:p>
        </w:tc>
        <w:tc>
          <w:tcPr>
            <w:tcW w:w="1457" w:type="dxa"/>
          </w:tcPr>
          <w:p w14:paraId="365B3C7A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3729396E" w14:textId="77777777" w:rsidTr="00862916">
        <w:trPr>
          <w:trHeight w:val="311"/>
        </w:trPr>
        <w:tc>
          <w:tcPr>
            <w:tcW w:w="1548" w:type="dxa"/>
          </w:tcPr>
          <w:p w14:paraId="624821F6" w14:textId="77777777"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120" w:type="dxa"/>
          </w:tcPr>
          <w:p w14:paraId="044BBB1B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LEARNING DURING PROJECT WORK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57" w:type="dxa"/>
          </w:tcPr>
          <w:p w14:paraId="68559B07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30A0BFA2" w14:textId="77777777" w:rsidTr="00862916">
        <w:trPr>
          <w:trHeight w:val="311"/>
        </w:trPr>
        <w:tc>
          <w:tcPr>
            <w:tcW w:w="1548" w:type="dxa"/>
          </w:tcPr>
          <w:p w14:paraId="438CFB4A" w14:textId="77777777"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120" w:type="dxa"/>
          </w:tcPr>
          <w:p w14:paraId="129126EB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FUTURE ENHANCEMENTS (if applicable)</w:t>
            </w:r>
          </w:p>
        </w:tc>
        <w:tc>
          <w:tcPr>
            <w:tcW w:w="1457" w:type="dxa"/>
          </w:tcPr>
          <w:p w14:paraId="658EC176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14:paraId="035F494F" w14:textId="77777777" w:rsidTr="00862916">
        <w:trPr>
          <w:trHeight w:val="311"/>
        </w:trPr>
        <w:tc>
          <w:tcPr>
            <w:tcW w:w="1548" w:type="dxa"/>
          </w:tcPr>
          <w:p w14:paraId="21E475AE" w14:textId="77777777"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  <w:p w14:paraId="54836728" w14:textId="77777777"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10.1</w:t>
            </w:r>
          </w:p>
          <w:p w14:paraId="5019464B" w14:textId="77777777"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10.2</w:t>
            </w:r>
          </w:p>
        </w:tc>
        <w:tc>
          <w:tcPr>
            <w:tcW w:w="6120" w:type="dxa"/>
          </w:tcPr>
          <w:p w14:paraId="74AA8023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BIBLIOGRAPHY</w:t>
            </w:r>
          </w:p>
          <w:p w14:paraId="4C02B733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Online References</w:t>
            </w:r>
          </w:p>
          <w:p w14:paraId="1F3AFC5E" w14:textId="77777777"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Offline References</w:t>
            </w:r>
          </w:p>
        </w:tc>
        <w:tc>
          <w:tcPr>
            <w:tcW w:w="1457" w:type="dxa"/>
          </w:tcPr>
          <w:p w14:paraId="34F057A6" w14:textId="77777777"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98C128B" w14:textId="77777777" w:rsidR="00671922" w:rsidRPr="00F07AF8" w:rsidRDefault="00671922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DB05D34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F44D5C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448A879" w14:textId="77777777" w:rsidR="00A37AFE" w:rsidRPr="00F07AF8" w:rsidRDefault="00A37AFE" w:rsidP="00A37AFE">
      <w:pPr>
        <w:jc w:val="center"/>
        <w:rPr>
          <w:rFonts w:ascii="Times New Roman" w:hAnsi="Times New Roman"/>
          <w:b/>
          <w:i/>
          <w:sz w:val="40"/>
          <w:szCs w:val="32"/>
          <w:u w:val="single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FIGURE INDEX</w:t>
      </w:r>
    </w:p>
    <w:p w14:paraId="027412F0" w14:textId="77777777"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5040"/>
        <w:gridCol w:w="1368"/>
      </w:tblGrid>
      <w:tr w:rsidR="00A37AFE" w:rsidRPr="00F07AF8" w14:paraId="15571067" w14:textId="77777777" w:rsidTr="00234CF6">
        <w:tc>
          <w:tcPr>
            <w:tcW w:w="1188" w:type="dxa"/>
          </w:tcPr>
          <w:p w14:paraId="3A0720A8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620" w:type="dxa"/>
          </w:tcPr>
          <w:p w14:paraId="3E7CB1F6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040" w:type="dxa"/>
          </w:tcPr>
          <w:p w14:paraId="50C40E8C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14:paraId="0C6EE515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A37AFE" w:rsidRPr="00F07AF8" w14:paraId="05441838" w14:textId="77777777" w:rsidTr="00234CF6">
        <w:tc>
          <w:tcPr>
            <w:tcW w:w="1188" w:type="dxa"/>
          </w:tcPr>
          <w:p w14:paraId="481CF49E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14:paraId="19E129E4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6E10D728" w14:textId="77777777" w:rsidR="00A37AFE" w:rsidRPr="00F07AF8" w:rsidRDefault="00A37AFE" w:rsidP="00234CF6">
            <w:pPr>
              <w:ind w:right="180"/>
              <w:rPr>
                <w:rFonts w:ascii="Times New Roman" w:eastAsia="Times New Roman" w:hAnsi="Times New Roman"/>
              </w:rPr>
            </w:pPr>
          </w:p>
        </w:tc>
        <w:tc>
          <w:tcPr>
            <w:tcW w:w="1368" w:type="dxa"/>
          </w:tcPr>
          <w:p w14:paraId="171B16B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2E358856" w14:textId="77777777" w:rsidTr="00234CF6">
        <w:tc>
          <w:tcPr>
            <w:tcW w:w="1188" w:type="dxa"/>
          </w:tcPr>
          <w:p w14:paraId="2061E1BB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661D7E0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14799EA1" w14:textId="77777777"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8C73B2A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18FF63D7" w14:textId="77777777" w:rsidTr="00234CF6">
        <w:tc>
          <w:tcPr>
            <w:tcW w:w="1188" w:type="dxa"/>
          </w:tcPr>
          <w:p w14:paraId="56BC090F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</w:tcPr>
          <w:p w14:paraId="06B458AC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4FBA7841" w14:textId="77777777"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3FA4312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6F8B2E20" w14:textId="77777777" w:rsidTr="00234CF6">
        <w:tc>
          <w:tcPr>
            <w:tcW w:w="1188" w:type="dxa"/>
          </w:tcPr>
          <w:p w14:paraId="18A5F671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14:paraId="31EBFD88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456A11E3" w14:textId="77777777"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13D163F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30A069B1" w14:textId="77777777" w:rsidTr="00234CF6">
        <w:tc>
          <w:tcPr>
            <w:tcW w:w="1188" w:type="dxa"/>
          </w:tcPr>
          <w:p w14:paraId="49756727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14:paraId="380321CE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6B349F1F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5CC9467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7BCB68A5" w14:textId="77777777" w:rsidTr="00234CF6">
        <w:tc>
          <w:tcPr>
            <w:tcW w:w="1188" w:type="dxa"/>
          </w:tcPr>
          <w:p w14:paraId="150382D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14:paraId="42BE6BC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1E38D788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05B13F05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4B1E44B8" w14:textId="77777777" w:rsidTr="00234CF6">
        <w:tc>
          <w:tcPr>
            <w:tcW w:w="1188" w:type="dxa"/>
          </w:tcPr>
          <w:p w14:paraId="457A8D3C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7</w:t>
            </w:r>
          </w:p>
        </w:tc>
        <w:tc>
          <w:tcPr>
            <w:tcW w:w="1620" w:type="dxa"/>
          </w:tcPr>
          <w:p w14:paraId="0989040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686D249C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3E227639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1BFBF4E7" w14:textId="77777777" w:rsidTr="00234CF6">
        <w:tc>
          <w:tcPr>
            <w:tcW w:w="1188" w:type="dxa"/>
          </w:tcPr>
          <w:p w14:paraId="633F22C7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14:paraId="082627A1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3ACAFE37" w14:textId="77777777"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8875CB3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6D288F6F" w14:textId="77777777" w:rsidTr="00234CF6">
        <w:tc>
          <w:tcPr>
            <w:tcW w:w="1188" w:type="dxa"/>
          </w:tcPr>
          <w:p w14:paraId="2BEF0C66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9</w:t>
            </w:r>
          </w:p>
        </w:tc>
        <w:tc>
          <w:tcPr>
            <w:tcW w:w="1620" w:type="dxa"/>
          </w:tcPr>
          <w:p w14:paraId="0CBB6DAA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0D6AC69D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54521CD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8138BC9" w14:textId="77777777"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14:paraId="30E67E9A" w14:textId="77777777" w:rsidR="00A37AFE" w:rsidRPr="00F07AF8" w:rsidRDefault="00A37AFE" w:rsidP="00A37AFE">
      <w:pPr>
        <w:jc w:val="center"/>
        <w:rPr>
          <w:rFonts w:ascii="Times New Roman" w:hAnsi="Times New Roman"/>
          <w:b/>
          <w:sz w:val="38"/>
          <w:szCs w:val="32"/>
        </w:rPr>
      </w:pPr>
      <w:r w:rsidRPr="00F07AF8">
        <w:rPr>
          <w:rFonts w:ascii="Times New Roman" w:hAnsi="Times New Roman"/>
          <w:b/>
          <w:sz w:val="38"/>
          <w:szCs w:val="32"/>
          <w:highlight w:val="yellow"/>
        </w:rPr>
        <w:t>(Figure index must contain any types of Figures, Diagrams, Drawings, Screen Shots, etc.)</w:t>
      </w:r>
    </w:p>
    <w:p w14:paraId="1593B8F5" w14:textId="77777777" w:rsidR="00A37AFE" w:rsidRPr="00F07AF8" w:rsidRDefault="00A37AFE" w:rsidP="00A37AFE">
      <w:pPr>
        <w:jc w:val="center"/>
        <w:rPr>
          <w:rFonts w:ascii="Times New Roman" w:hAnsi="Times New Roman"/>
          <w:b/>
          <w:i/>
          <w:sz w:val="42"/>
          <w:szCs w:val="32"/>
          <w:u w:val="single"/>
        </w:rPr>
      </w:pPr>
      <w:r w:rsidRPr="00F07AF8">
        <w:rPr>
          <w:rFonts w:ascii="Times New Roman" w:hAnsi="Times New Roman"/>
          <w:b/>
          <w:sz w:val="38"/>
          <w:szCs w:val="32"/>
        </w:rPr>
        <w:br w:type="page"/>
      </w:r>
      <w:r w:rsidRPr="00F07AF8">
        <w:rPr>
          <w:rFonts w:ascii="Times New Roman" w:hAnsi="Times New Roman"/>
          <w:b/>
          <w:sz w:val="32"/>
          <w:szCs w:val="32"/>
        </w:rPr>
        <w:lastRenderedPageBreak/>
        <w:t>TABLE INDEX</w:t>
      </w:r>
    </w:p>
    <w:p w14:paraId="5F2B4EC4" w14:textId="77777777" w:rsidR="00A37AFE" w:rsidRPr="00F07AF8" w:rsidRDefault="00A37AFE" w:rsidP="00A37AFE">
      <w:pPr>
        <w:jc w:val="center"/>
        <w:rPr>
          <w:rFonts w:ascii="Times New Roman" w:hAnsi="Times New Roman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5040"/>
        <w:gridCol w:w="1368"/>
      </w:tblGrid>
      <w:tr w:rsidR="00A37AFE" w:rsidRPr="00F07AF8" w14:paraId="0957B189" w14:textId="77777777" w:rsidTr="00234CF6">
        <w:tc>
          <w:tcPr>
            <w:tcW w:w="1188" w:type="dxa"/>
          </w:tcPr>
          <w:p w14:paraId="1B79A526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620" w:type="dxa"/>
          </w:tcPr>
          <w:p w14:paraId="24C16485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5040" w:type="dxa"/>
          </w:tcPr>
          <w:p w14:paraId="2A3A014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14:paraId="0E4F0AA2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A37AFE" w:rsidRPr="00F07AF8" w14:paraId="7869554A" w14:textId="77777777" w:rsidTr="00234CF6">
        <w:tc>
          <w:tcPr>
            <w:tcW w:w="1188" w:type="dxa"/>
          </w:tcPr>
          <w:p w14:paraId="04428F98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14:paraId="088B5DE3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659D929F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690ED0B3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7CDFF3EA" w14:textId="77777777" w:rsidTr="00234CF6">
        <w:tc>
          <w:tcPr>
            <w:tcW w:w="1188" w:type="dxa"/>
          </w:tcPr>
          <w:p w14:paraId="7BF9F828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3FB21589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2DF0FE1D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151741B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5A8E9473" w14:textId="77777777" w:rsidTr="00234CF6">
        <w:tc>
          <w:tcPr>
            <w:tcW w:w="1188" w:type="dxa"/>
          </w:tcPr>
          <w:p w14:paraId="369D5C7B" w14:textId="77777777" w:rsidR="00A37AFE" w:rsidRPr="00F07AF8" w:rsidRDefault="00000000" w:rsidP="00234C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 w14:anchorId="4DF1B9EB">
                <v:line id="_x0000_s1037" style="position:absolute;left:0;text-align:left;z-index:251658240;mso-position-horizontal-relative:text;mso-position-vertical-relative:text" from="-8.95pt,13.45pt" to="459pt,13.5pt" o:preferrelative="t">
                  <v:stroke miterlimit="2"/>
                </v:line>
              </w:pict>
            </w:r>
            <w:r w:rsidR="00A37AFE" w:rsidRPr="00F07AF8">
              <w:rPr>
                <w:rFonts w:ascii="Times New Roman" w:hAnsi="Times New Roman"/>
              </w:rPr>
              <w:t>3</w:t>
            </w:r>
          </w:p>
          <w:p w14:paraId="4CAA0036" w14:textId="77777777" w:rsidR="00A37AFE" w:rsidRPr="00F07AF8" w:rsidRDefault="00A37AFE" w:rsidP="00234CF6">
            <w:pPr>
              <w:tabs>
                <w:tab w:val="left" w:pos="765"/>
              </w:tabs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 xml:space="preserve">       4</w:t>
            </w:r>
          </w:p>
        </w:tc>
        <w:tc>
          <w:tcPr>
            <w:tcW w:w="1620" w:type="dxa"/>
          </w:tcPr>
          <w:p w14:paraId="30D700D1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43472CAA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C894E53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20045B90" w14:textId="77777777" w:rsidTr="00234CF6">
        <w:tc>
          <w:tcPr>
            <w:tcW w:w="1188" w:type="dxa"/>
          </w:tcPr>
          <w:p w14:paraId="2AE1F8D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14:paraId="3A14FE24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52668C56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4322903D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5EED7912" w14:textId="77777777" w:rsidTr="00234CF6">
        <w:tc>
          <w:tcPr>
            <w:tcW w:w="1188" w:type="dxa"/>
          </w:tcPr>
          <w:p w14:paraId="62397043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14:paraId="5094A915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7227764C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6EF2427C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14:paraId="22600E52" w14:textId="77777777" w:rsidTr="00234CF6">
        <w:tc>
          <w:tcPr>
            <w:tcW w:w="1188" w:type="dxa"/>
          </w:tcPr>
          <w:p w14:paraId="574A8247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7</w:t>
            </w:r>
          </w:p>
        </w:tc>
        <w:tc>
          <w:tcPr>
            <w:tcW w:w="1620" w:type="dxa"/>
          </w:tcPr>
          <w:p w14:paraId="6074B65B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7884B5B8" w14:textId="77777777"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63C4CEE" w14:textId="77777777"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A121AAE" w14:textId="77777777"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14:paraId="03967C93" w14:textId="77777777" w:rsidR="00A37AFE" w:rsidRPr="00F07AF8" w:rsidRDefault="00A37AFE" w:rsidP="00A37AFE">
      <w:pPr>
        <w:jc w:val="center"/>
        <w:rPr>
          <w:rFonts w:ascii="Times New Roman" w:hAnsi="Times New Roman"/>
          <w:b/>
          <w:sz w:val="38"/>
          <w:szCs w:val="32"/>
        </w:rPr>
      </w:pPr>
      <w:r w:rsidRPr="00F07AF8">
        <w:rPr>
          <w:rFonts w:ascii="Times New Roman" w:hAnsi="Times New Roman"/>
          <w:b/>
          <w:sz w:val="38"/>
          <w:szCs w:val="32"/>
          <w:highlight w:val="yellow"/>
        </w:rPr>
        <w:t>(Table index must contain any types of Tabular information like Hardware / Software Requirement, Database / File Structure / Table Structure, Test Cases, etc.)</w:t>
      </w:r>
    </w:p>
    <w:p w14:paraId="3F35D471" w14:textId="77777777"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14:paraId="0F23C001" w14:textId="77777777" w:rsidR="00A37AFE" w:rsidRDefault="00A37AFE" w:rsidP="00A37AFE">
      <w:pPr>
        <w:rPr>
          <w:rFonts w:ascii="Times New Roman" w:eastAsia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br w:type="page"/>
      </w:r>
      <w:r>
        <w:rPr>
          <w:rFonts w:ascii="Times New Roman" w:eastAsia="Times New Roman" w:hAnsi="Times New Roman"/>
          <w:b/>
          <w:sz w:val="32"/>
          <w:szCs w:val="32"/>
        </w:rPr>
        <w:lastRenderedPageBreak/>
        <w:t xml:space="preserve">Some important instructions for Project Documentation </w:t>
      </w:r>
    </w:p>
    <w:p w14:paraId="6989AEBE" w14:textId="77777777" w:rsidR="00A37AFE" w:rsidRDefault="00A37AFE" w:rsidP="00A37AFE">
      <w:pPr>
        <w:rPr>
          <w:rFonts w:ascii="Times New Roman" w:eastAsia="Times New Roman" w:hAnsi="Times New Roman"/>
          <w:b/>
          <w:sz w:val="32"/>
          <w:szCs w:val="32"/>
        </w:rPr>
      </w:pPr>
    </w:p>
    <w:p w14:paraId="62019AB2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Remove YELLOW SHADED part in the CONTENT PAGE while submission</w:t>
      </w:r>
    </w:p>
    <w:p w14:paraId="7298792D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5E6D9D5F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For Main Heading: Font size: 16, Times New Roman, Bold</w:t>
      </w:r>
    </w:p>
    <w:p w14:paraId="2E3B2040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14:paraId="2D510FD1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For Sub Heading: Font size: 14, Times New Roman, Bold </w:t>
      </w:r>
    </w:p>
    <w:p w14:paraId="19D8933A" w14:textId="77777777" w:rsidR="00A37AFE" w:rsidRDefault="00A37AFE" w:rsidP="00A37AFE">
      <w:pPr>
        <w:ind w:left="360"/>
        <w:rPr>
          <w:rFonts w:ascii="Times New Roman" w:eastAsia="Times New Roman" w:hAnsi="Times New Roman"/>
          <w:b/>
          <w:sz w:val="32"/>
          <w:szCs w:val="32"/>
        </w:rPr>
      </w:pPr>
    </w:p>
    <w:p w14:paraId="2494EACB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For contents: Font size: 12, Times New Roman, Alignment: Justify </w:t>
      </w:r>
    </w:p>
    <w:p w14:paraId="0000359B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23153634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Line Spacing must be 1.5. </w:t>
      </w:r>
    </w:p>
    <w:p w14:paraId="7FCD39E3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7F32AEA6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Margin of Pages: Left- 1.25’’, Right- 1’’, Top- 1’’, Bottom- 1’’. </w:t>
      </w:r>
    </w:p>
    <w:p w14:paraId="566319CE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32E1C549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In Footer: Right hand side- Page number. </w:t>
      </w:r>
    </w:p>
    <w:p w14:paraId="1A5A4602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143C6EF4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Report should be Chapter wise. </w:t>
      </w:r>
    </w:p>
    <w:p w14:paraId="6D795144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622F9A9B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Report should not contain Border from chapter 1.</w:t>
      </w:r>
    </w:p>
    <w:p w14:paraId="574B24B8" w14:textId="77777777"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14:paraId="78CC7CB5" w14:textId="77777777"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Page Number should start ONLY AFTER the CONTENT page. </w:t>
      </w:r>
    </w:p>
    <w:p w14:paraId="57D93219" w14:textId="77777777" w:rsidR="00A37AFE" w:rsidRDefault="00A37AFE" w:rsidP="00A37AFE">
      <w:pPr>
        <w:ind w:left="720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14:paraId="4263DD25" w14:textId="77777777" w:rsid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students need to obtain completion certificate from COMPANY</w:t>
      </w:r>
    </w:p>
    <w:p w14:paraId="0C27BC25" w14:textId="77777777" w:rsidR="00A37AFE" w:rsidRDefault="00A37AFE" w:rsidP="00A37AFE">
      <w:pPr>
        <w:ind w:left="720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14:paraId="6B6999E7" w14:textId="77777777" w:rsid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Final Semester Project report MUST be HARD BINDED (Black cover and Golden printing) as below:</w:t>
      </w:r>
    </w:p>
    <w:p w14:paraId="4D42112D" w14:textId="77777777"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1 Institute Copy - HARD BINDED </w:t>
      </w:r>
      <w:r w:rsidRPr="00917EF2">
        <w:rPr>
          <w:rFonts w:ascii="Times New Roman" w:eastAsia="Times New Roman" w:hAnsi="Times New Roman"/>
          <w:b/>
          <w:color w:val="FF0000"/>
          <w:sz w:val="32"/>
          <w:szCs w:val="32"/>
        </w:rPr>
        <w:t>(compulsory)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14:paraId="7A99D8AA" w14:textId="77777777"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1 Group Copy - HARD BINDED/SPIRAL </w:t>
      </w:r>
      <w:r w:rsidRPr="00917EF2">
        <w:rPr>
          <w:rFonts w:ascii="Times New Roman" w:eastAsia="Times New Roman" w:hAnsi="Times New Roman"/>
          <w:b/>
          <w:color w:val="FF0000"/>
          <w:sz w:val="32"/>
          <w:szCs w:val="32"/>
        </w:rPr>
        <w:t>(compulsory).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14:paraId="7B19F27B" w14:textId="77777777"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Additional Student Copy – if any (optional)</w:t>
      </w:r>
    </w:p>
    <w:p w14:paraId="2D785B49" w14:textId="77777777" w:rsidR="00A37AFE" w:rsidRDefault="00A37AFE" w:rsidP="00A37A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7D52CA12" w14:textId="77777777" w:rsidR="00A37AFE" w:rsidRP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A37AFE">
        <w:rPr>
          <w:rFonts w:ascii="Times New Roman" w:eastAsia="Times New Roman" w:hAnsi="Times New Roman"/>
          <w:b/>
          <w:sz w:val="32"/>
          <w:szCs w:val="32"/>
        </w:rPr>
        <w:t>Documents in soft copy should contain project report in Word and PDF formats along with final project presentation(PPT)</w:t>
      </w:r>
    </w:p>
    <w:sectPr w:rsidR="00A37AFE" w:rsidRPr="00A37AFE" w:rsidSect="00535C79">
      <w:pgSz w:w="11906" w:h="16838" w:code="9"/>
      <w:pgMar w:top="1296" w:right="1440" w:bottom="360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8356" w14:textId="77777777" w:rsidR="00535C79" w:rsidRDefault="00535C79" w:rsidP="009250D0">
      <w:r>
        <w:separator/>
      </w:r>
    </w:p>
  </w:endnote>
  <w:endnote w:type="continuationSeparator" w:id="0">
    <w:p w14:paraId="424C19D2" w14:textId="77777777" w:rsidR="00535C79" w:rsidRDefault="00535C79" w:rsidP="0092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charset w:val="00"/>
    <w:family w:val="auto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1D19C" w14:textId="77777777" w:rsidR="00535C79" w:rsidRDefault="00535C79" w:rsidP="009250D0">
      <w:r>
        <w:separator/>
      </w:r>
    </w:p>
  </w:footnote>
  <w:footnote w:type="continuationSeparator" w:id="0">
    <w:p w14:paraId="1045835D" w14:textId="77777777" w:rsidR="00535C79" w:rsidRDefault="00535C79" w:rsidP="0092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6052489"/>
    <w:multiLevelType w:val="hybridMultilevel"/>
    <w:tmpl w:val="88A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495"/>
    <w:multiLevelType w:val="hybridMultilevel"/>
    <w:tmpl w:val="77B0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96EBA"/>
    <w:multiLevelType w:val="multilevel"/>
    <w:tmpl w:val="5A886B88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201D1"/>
    <w:multiLevelType w:val="hybridMultilevel"/>
    <w:tmpl w:val="C7F6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C4285C"/>
    <w:multiLevelType w:val="hybridMultilevel"/>
    <w:tmpl w:val="DBA2546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2F64"/>
    <w:multiLevelType w:val="hybridMultilevel"/>
    <w:tmpl w:val="A8C0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85472">
    <w:abstractNumId w:val="0"/>
  </w:num>
  <w:num w:numId="2" w16cid:durableId="1694068487">
    <w:abstractNumId w:val="5"/>
  </w:num>
  <w:num w:numId="3" w16cid:durableId="1826630914">
    <w:abstractNumId w:val="6"/>
  </w:num>
  <w:num w:numId="4" w16cid:durableId="1052734551">
    <w:abstractNumId w:val="1"/>
  </w:num>
  <w:num w:numId="5" w16cid:durableId="68775260">
    <w:abstractNumId w:val="3"/>
  </w:num>
  <w:num w:numId="6" w16cid:durableId="1409377249">
    <w:abstractNumId w:val="2"/>
  </w:num>
  <w:num w:numId="7" w16cid:durableId="173323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DBD"/>
    <w:rsid w:val="00007AD7"/>
    <w:rsid w:val="00020415"/>
    <w:rsid w:val="00074A00"/>
    <w:rsid w:val="000A3641"/>
    <w:rsid w:val="000A6BF4"/>
    <w:rsid w:val="000E2FC0"/>
    <w:rsid w:val="000E36BE"/>
    <w:rsid w:val="000E440E"/>
    <w:rsid w:val="001119A7"/>
    <w:rsid w:val="00121788"/>
    <w:rsid w:val="001437F2"/>
    <w:rsid w:val="00181791"/>
    <w:rsid w:val="001C012D"/>
    <w:rsid w:val="001F6DFB"/>
    <w:rsid w:val="00234CF6"/>
    <w:rsid w:val="00260CB6"/>
    <w:rsid w:val="00274CDD"/>
    <w:rsid w:val="00280DA7"/>
    <w:rsid w:val="00281ECA"/>
    <w:rsid w:val="00283C38"/>
    <w:rsid w:val="002857A1"/>
    <w:rsid w:val="002E7662"/>
    <w:rsid w:val="003144E8"/>
    <w:rsid w:val="00343DE2"/>
    <w:rsid w:val="0038448E"/>
    <w:rsid w:val="003B6F52"/>
    <w:rsid w:val="00402EC0"/>
    <w:rsid w:val="004512BA"/>
    <w:rsid w:val="0046132E"/>
    <w:rsid w:val="00467694"/>
    <w:rsid w:val="0048217B"/>
    <w:rsid w:val="00490721"/>
    <w:rsid w:val="00493D1F"/>
    <w:rsid w:val="004B12B5"/>
    <w:rsid w:val="004D4BE8"/>
    <w:rsid w:val="004F1D06"/>
    <w:rsid w:val="005340DF"/>
    <w:rsid w:val="00535C79"/>
    <w:rsid w:val="005363D2"/>
    <w:rsid w:val="0054244E"/>
    <w:rsid w:val="00554BEF"/>
    <w:rsid w:val="00564174"/>
    <w:rsid w:val="005773F5"/>
    <w:rsid w:val="005C015A"/>
    <w:rsid w:val="005C0192"/>
    <w:rsid w:val="00633F64"/>
    <w:rsid w:val="00641DBD"/>
    <w:rsid w:val="00647987"/>
    <w:rsid w:val="00671922"/>
    <w:rsid w:val="006768A0"/>
    <w:rsid w:val="006869DA"/>
    <w:rsid w:val="00694B52"/>
    <w:rsid w:val="006B4521"/>
    <w:rsid w:val="006C37B2"/>
    <w:rsid w:val="006E14E7"/>
    <w:rsid w:val="006E3549"/>
    <w:rsid w:val="006E787D"/>
    <w:rsid w:val="00724A90"/>
    <w:rsid w:val="007B16A0"/>
    <w:rsid w:val="007B6A6C"/>
    <w:rsid w:val="007C1B44"/>
    <w:rsid w:val="0081370E"/>
    <w:rsid w:val="008312F2"/>
    <w:rsid w:val="00853AF9"/>
    <w:rsid w:val="00873BD5"/>
    <w:rsid w:val="008A0465"/>
    <w:rsid w:val="008A7521"/>
    <w:rsid w:val="008C184F"/>
    <w:rsid w:val="00913866"/>
    <w:rsid w:val="009250D0"/>
    <w:rsid w:val="0093263B"/>
    <w:rsid w:val="00937722"/>
    <w:rsid w:val="009538E5"/>
    <w:rsid w:val="00963D97"/>
    <w:rsid w:val="009D3E77"/>
    <w:rsid w:val="009D7B56"/>
    <w:rsid w:val="009F4875"/>
    <w:rsid w:val="00A239D9"/>
    <w:rsid w:val="00A365E1"/>
    <w:rsid w:val="00A37AFE"/>
    <w:rsid w:val="00A53096"/>
    <w:rsid w:val="00A64BD6"/>
    <w:rsid w:val="00A8393C"/>
    <w:rsid w:val="00A8575D"/>
    <w:rsid w:val="00AB021F"/>
    <w:rsid w:val="00AD2F12"/>
    <w:rsid w:val="00AD6466"/>
    <w:rsid w:val="00B045DB"/>
    <w:rsid w:val="00B175B7"/>
    <w:rsid w:val="00B50C9E"/>
    <w:rsid w:val="00B60895"/>
    <w:rsid w:val="00BC004A"/>
    <w:rsid w:val="00C2658A"/>
    <w:rsid w:val="00C72E48"/>
    <w:rsid w:val="00CA6888"/>
    <w:rsid w:val="00CB4012"/>
    <w:rsid w:val="00CE5BD1"/>
    <w:rsid w:val="00CF7C24"/>
    <w:rsid w:val="00D018C2"/>
    <w:rsid w:val="00D1108E"/>
    <w:rsid w:val="00D2777A"/>
    <w:rsid w:val="00D348B7"/>
    <w:rsid w:val="00D659DA"/>
    <w:rsid w:val="00D74D74"/>
    <w:rsid w:val="00D95D84"/>
    <w:rsid w:val="00DA2C82"/>
    <w:rsid w:val="00DD08D3"/>
    <w:rsid w:val="00DD2C73"/>
    <w:rsid w:val="00DD56CC"/>
    <w:rsid w:val="00E14C47"/>
    <w:rsid w:val="00E17DFB"/>
    <w:rsid w:val="00E435DF"/>
    <w:rsid w:val="00E665CD"/>
    <w:rsid w:val="00EA648A"/>
    <w:rsid w:val="00EA692B"/>
    <w:rsid w:val="00F013BC"/>
    <w:rsid w:val="00F02531"/>
    <w:rsid w:val="00F11562"/>
    <w:rsid w:val="00F35ACB"/>
    <w:rsid w:val="00F5430C"/>
    <w:rsid w:val="00F62894"/>
    <w:rsid w:val="00FB0781"/>
    <w:rsid w:val="00F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9F909D"/>
  <w15:docId w15:val="{8B195B24-6A1D-4ACB-8C7E-5E051D8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08E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BD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641DBD"/>
    <w:rPr>
      <w:rFonts w:ascii="Tahoma" w:eastAsia="Bitstream Vera San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8A"/>
    <w:pPr>
      <w:widowControl/>
      <w:tabs>
        <w:tab w:val="center" w:pos="4680"/>
        <w:tab w:val="right" w:pos="9360"/>
      </w:tabs>
      <w:suppressAutoHyphens w:val="0"/>
    </w:pPr>
    <w:rPr>
      <w:rFonts w:ascii="Calibri" w:eastAsia="Calibri" w:hAnsi="Calibri" w:cs="Shruti"/>
      <w:sz w:val="22"/>
      <w:szCs w:val="22"/>
      <w:lang w:bidi="gu-IN"/>
    </w:rPr>
  </w:style>
  <w:style w:type="character" w:customStyle="1" w:styleId="HeaderChar">
    <w:name w:val="Header Char"/>
    <w:link w:val="Header"/>
    <w:uiPriority w:val="99"/>
    <w:rsid w:val="00EA648A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665CD"/>
    <w:pPr>
      <w:ind w:left="720"/>
    </w:pPr>
  </w:style>
  <w:style w:type="paragraph" w:customStyle="1" w:styleId="Default">
    <w:name w:val="Default"/>
    <w:rsid w:val="00F013B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unhideWhenUsed/>
    <w:rsid w:val="0092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250D0"/>
    <w:rPr>
      <w:rFonts w:ascii="Nimbus Roman No9 L" w:eastAsia="Bitstream Vera Sans" w:hAnsi="Nimbus Roman No9 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Lenovo</dc:creator>
  <cp:lastModifiedBy>PatadiaYuvraj</cp:lastModifiedBy>
  <cp:revision>17</cp:revision>
  <cp:lastPrinted>2023-02-08T13:48:00Z</cp:lastPrinted>
  <dcterms:created xsi:type="dcterms:W3CDTF">2023-02-08T13:30:00Z</dcterms:created>
  <dcterms:modified xsi:type="dcterms:W3CDTF">2024-03-09T15:09:00Z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