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15" w:type="pct"/>
        <w:jc w:val="center"/>
        <w:tblCellMar>
          <w:top w:w="86" w:type="dxa"/>
          <w:left w:w="144" w:type="dxa"/>
          <w:bottom w:w="14" w:type="dxa"/>
          <w:right w:w="187" w:type="dxa"/>
        </w:tblCellMar>
        <w:tblLook w:val="04A0" w:firstRow="1" w:lastRow="0" w:firstColumn="1" w:lastColumn="0" w:noHBand="0" w:noVBand="1"/>
      </w:tblPr>
      <w:tblGrid>
        <w:gridCol w:w="814"/>
        <w:gridCol w:w="1632"/>
        <w:gridCol w:w="2302"/>
        <w:gridCol w:w="1761"/>
        <w:gridCol w:w="1552"/>
        <w:gridCol w:w="1543"/>
        <w:gridCol w:w="1641"/>
        <w:gridCol w:w="5041"/>
      </w:tblGrid>
      <w:tr w:rsidR="00737A69" w14:paraId="6B46E749" w14:textId="77777777" w:rsidTr="004B6400">
        <w:trPr>
          <w:trHeight w:val="53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209ABCBA" w14:textId="5860C37D" w:rsidR="00737A69" w:rsidRPr="00976BFE" w:rsidRDefault="00737A69" w:rsidP="004B6400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Sales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Management Module ( </w:t>
            </w:r>
            <w:r w:rsidR="00625166">
              <w:rPr>
                <w:rFonts w:ascii="Roboto" w:hAnsi="Roboto"/>
                <w:b/>
                <w:bCs/>
                <w:sz w:val="28"/>
                <w:szCs w:val="28"/>
              </w:rPr>
              <w:t>Sales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906C7" w:rsidRPr="00AA2094" w14:paraId="16340968" w14:textId="77777777" w:rsidTr="004B6400">
        <w:trPr>
          <w:trHeight w:val="588"/>
          <w:jc w:val="center"/>
        </w:trPr>
        <w:tc>
          <w:tcPr>
            <w:tcW w:w="814" w:type="dxa"/>
            <w:shd w:val="clear" w:color="auto" w:fill="FFF2CC" w:themeFill="accent4" w:themeFillTint="33"/>
            <w:vAlign w:val="center"/>
          </w:tcPr>
          <w:p w14:paraId="1A23D2CF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632" w:type="dxa"/>
            <w:shd w:val="clear" w:color="auto" w:fill="FFF2CC" w:themeFill="accent4" w:themeFillTint="33"/>
            <w:vAlign w:val="center"/>
          </w:tcPr>
          <w:p w14:paraId="6B5B0944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2302" w:type="dxa"/>
            <w:shd w:val="clear" w:color="auto" w:fill="FFF2CC" w:themeFill="accent4" w:themeFillTint="33"/>
            <w:vAlign w:val="center"/>
          </w:tcPr>
          <w:p w14:paraId="1E7F6D24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761" w:type="dxa"/>
            <w:shd w:val="clear" w:color="auto" w:fill="FFF2CC" w:themeFill="accent4" w:themeFillTint="33"/>
            <w:vAlign w:val="center"/>
          </w:tcPr>
          <w:p w14:paraId="198AC63D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552" w:type="dxa"/>
            <w:shd w:val="clear" w:color="auto" w:fill="FFF2CC" w:themeFill="accent4" w:themeFillTint="33"/>
            <w:vAlign w:val="center"/>
          </w:tcPr>
          <w:p w14:paraId="7BE3C28F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543" w:type="dxa"/>
            <w:shd w:val="clear" w:color="auto" w:fill="FFF2CC" w:themeFill="accent4" w:themeFillTint="33"/>
            <w:vAlign w:val="center"/>
          </w:tcPr>
          <w:p w14:paraId="6BABF530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641" w:type="dxa"/>
            <w:shd w:val="clear" w:color="auto" w:fill="FFF2CC" w:themeFill="accent4" w:themeFillTint="33"/>
            <w:vAlign w:val="center"/>
          </w:tcPr>
          <w:p w14:paraId="3EEA1B6A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5041" w:type="dxa"/>
            <w:shd w:val="clear" w:color="auto" w:fill="FFF2CC" w:themeFill="accent4" w:themeFillTint="33"/>
            <w:vAlign w:val="center"/>
          </w:tcPr>
          <w:p w14:paraId="362A776B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A4334D" w14:paraId="3C9FFA5C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6559A3D6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32" w:type="dxa"/>
            <w:vAlign w:val="center"/>
          </w:tcPr>
          <w:p w14:paraId="3AEF2667" w14:textId="77777777" w:rsidR="00737A69" w:rsidRPr="00A0024D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Ensure that all data is correctly retrieved from database and properly displayed.</w:t>
            </w:r>
          </w:p>
        </w:tc>
        <w:tc>
          <w:tcPr>
            <w:tcW w:w="2302" w:type="dxa"/>
            <w:vAlign w:val="center"/>
          </w:tcPr>
          <w:p w14:paraId="03A11936" w14:textId="73FA502E" w:rsidR="00737A69" w:rsidRPr="004112A6" w:rsidRDefault="00737A69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Navigate and access the </w:t>
            </w:r>
            <w:proofErr w:type="spellStart"/>
            <w:r w:rsidR="002F7672">
              <w:rPr>
                <w:rFonts w:ascii="Roboto" w:hAnsi="Roboto" w:cstheme="minorHAnsi"/>
                <w:sz w:val="20"/>
                <w:szCs w:val="20"/>
              </w:rPr>
              <w:t>S</w:t>
            </w:r>
            <w:r>
              <w:rPr>
                <w:rFonts w:ascii="Roboto" w:hAnsi="Roboto" w:cstheme="minorHAnsi"/>
                <w:sz w:val="20"/>
                <w:szCs w:val="20"/>
              </w:rPr>
              <w:t>.Management</w:t>
            </w:r>
            <w:proofErr w:type="spellEnd"/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page.</w:t>
            </w:r>
          </w:p>
          <w:p w14:paraId="5650CD49" w14:textId="77777777" w:rsidR="00737A69" w:rsidRPr="004112A6" w:rsidRDefault="00737A69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  <w:p w14:paraId="74E04AD9" w14:textId="58C937D7" w:rsidR="00737A69" w:rsidRPr="004112A6" w:rsidRDefault="00737A69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Check if the needed data is  being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retrieved and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displayed on </w:t>
            </w:r>
            <w:r w:rsidR="002F7672">
              <w:rPr>
                <w:rFonts w:ascii="Roboto" w:hAnsi="Roboto" w:cstheme="minorHAnsi"/>
                <w:sz w:val="20"/>
                <w:szCs w:val="20"/>
              </w:rPr>
              <w:t>the table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1761" w:type="dxa"/>
            <w:vAlign w:val="center"/>
          </w:tcPr>
          <w:p w14:paraId="5BA46529" w14:textId="77777777" w:rsidR="00737A69" w:rsidRPr="00D26D81" w:rsidRDefault="00737A69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D26D81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4CC9B953" w14:textId="319AD04B" w:rsidR="00737A69" w:rsidRPr="001B7AD7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645766">
              <w:rPr>
                <w:rFonts w:ascii="Roboto" w:hAnsi="Roboto"/>
                <w:sz w:val="20"/>
                <w:szCs w:val="20"/>
              </w:rPr>
              <w:t>table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should display the needed data.</w:t>
            </w:r>
          </w:p>
        </w:tc>
        <w:tc>
          <w:tcPr>
            <w:tcW w:w="1543" w:type="dxa"/>
            <w:vAlign w:val="center"/>
          </w:tcPr>
          <w:p w14:paraId="71D7806A" w14:textId="77777777" w:rsidR="00737A69" w:rsidRPr="001B7AD7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7394660"/>
            <w:placeholder>
              <w:docPart w:val="2410009CEA2E41669F21292C96BFE65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7366457C" w14:textId="77777777" w:rsidR="00737A69" w:rsidRPr="001B7AD7" w:rsidRDefault="00737A69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584A44D" w14:textId="355A2BC8" w:rsidR="00737A69" w:rsidRPr="009B530F" w:rsidRDefault="002F7672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F7672">
              <w:rPr>
                <w:rFonts w:ascii="Roboto" w:hAnsi="Roboto" w:cstheme="minorHAnsi"/>
                <w:sz w:val="18"/>
                <w:szCs w:val="18"/>
              </w:rPr>
              <w:drawing>
                <wp:inline distT="0" distB="0" distL="0" distR="0" wp14:anchorId="5F4E5B77" wp14:editId="552F38C7">
                  <wp:extent cx="2034396" cy="1356264"/>
                  <wp:effectExtent l="76200" t="76200" r="137795" b="130175"/>
                  <wp:docPr id="92416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1685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486" cy="13596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766" w14:paraId="63327443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605473D6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632" w:type="dxa"/>
            <w:vAlign w:val="center"/>
          </w:tcPr>
          <w:p w14:paraId="22ECBF79" w14:textId="3F0A7F0E" w:rsidR="00737A69" w:rsidRPr="00A0024D" w:rsidRDefault="00737A69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 xml:space="preserve">Test the </w:t>
            </w:r>
            <w:r w:rsidR="00625166">
              <w:rPr>
                <w:rFonts w:ascii="Roboto" w:hAnsi="Roboto"/>
                <w:sz w:val="20"/>
                <w:szCs w:val="20"/>
              </w:rPr>
              <w:t>“V</w:t>
            </w:r>
            <w:r w:rsidR="002F7672">
              <w:rPr>
                <w:rFonts w:ascii="Roboto" w:hAnsi="Roboto"/>
                <w:sz w:val="20"/>
                <w:szCs w:val="20"/>
              </w:rPr>
              <w:t>iew</w:t>
            </w:r>
            <w:r w:rsidR="00625166">
              <w:rPr>
                <w:rFonts w:ascii="Roboto" w:hAnsi="Roboto"/>
                <w:sz w:val="20"/>
                <w:szCs w:val="20"/>
              </w:rPr>
              <w:t>”</w:t>
            </w:r>
            <w:r w:rsidR="002F7672">
              <w:rPr>
                <w:rFonts w:ascii="Roboto" w:hAnsi="Roboto"/>
                <w:sz w:val="20"/>
                <w:szCs w:val="20"/>
              </w:rPr>
              <w:t xml:space="preserve"> button </w:t>
            </w:r>
            <w:r w:rsidRPr="00A0024D">
              <w:rPr>
                <w:rFonts w:ascii="Roboto" w:hAnsi="Roboto"/>
                <w:sz w:val="20"/>
                <w:szCs w:val="20"/>
              </w:rPr>
              <w:t>function</w:t>
            </w:r>
            <w:r w:rsidR="002F7672">
              <w:rPr>
                <w:rFonts w:ascii="Roboto" w:hAnsi="Roboto"/>
                <w:sz w:val="20"/>
                <w:szCs w:val="20"/>
              </w:rPr>
              <w:t>ality.</w:t>
            </w:r>
          </w:p>
        </w:tc>
        <w:tc>
          <w:tcPr>
            <w:tcW w:w="2302" w:type="dxa"/>
            <w:vAlign w:val="center"/>
          </w:tcPr>
          <w:p w14:paraId="6F7A398E" w14:textId="38AC86B3" w:rsidR="00737A69" w:rsidRDefault="00737A69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2F7672">
              <w:rPr>
                <w:rFonts w:ascii="Roboto" w:hAnsi="Roboto" w:cstheme="minorHAnsi"/>
                <w:sz w:val="20"/>
                <w:szCs w:val="20"/>
              </w:rPr>
              <w:t>Select a specific sale to view its detailed information.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7089C1D4" w14:textId="6FDDE7C3" w:rsidR="00737A69" w:rsidRDefault="00737A69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2F7672">
              <w:rPr>
                <w:rFonts w:ascii="Roboto" w:hAnsi="Roboto" w:cstheme="minorHAnsi"/>
                <w:sz w:val="20"/>
                <w:szCs w:val="20"/>
              </w:rPr>
              <w:t>Click the view button.</w:t>
            </w:r>
            <w:r w:rsidR="00625166"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EFEEA0E" w14:textId="5EF1B589" w:rsidR="00625166" w:rsidRPr="004112A6" w:rsidRDefault="00625166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 w:rsidRPr="00625166">
              <w:rPr>
                <w:rFonts w:ascii="Roboto" w:hAnsi="Roboto" w:cstheme="minorHAnsi"/>
                <w:sz w:val="20"/>
                <w:szCs w:val="20"/>
              </w:rPr>
              <w:t>Check if the sale information is accurate and matches the data in the database.</w:t>
            </w:r>
          </w:p>
        </w:tc>
        <w:tc>
          <w:tcPr>
            <w:tcW w:w="1761" w:type="dxa"/>
            <w:vAlign w:val="center"/>
          </w:tcPr>
          <w:p w14:paraId="54660376" w14:textId="6D88F6AA" w:rsidR="00737A69" w:rsidRPr="00A856BD" w:rsidRDefault="00625166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Sales I.D: </w:t>
            </w:r>
            <w:r w:rsidRPr="00625166">
              <w:rPr>
                <w:rFonts w:ascii="Roboto" w:hAnsi="Roboto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2" w:type="dxa"/>
            <w:vAlign w:val="center"/>
          </w:tcPr>
          <w:p w14:paraId="689FA0AE" w14:textId="54743436" w:rsidR="00737A69" w:rsidRPr="001B7AD7" w:rsidRDefault="00737A69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</w:t>
            </w:r>
            <w:r w:rsidR="00625166">
              <w:rPr>
                <w:rFonts w:ascii="Roboto" w:hAnsi="Roboto"/>
                <w:sz w:val="20"/>
                <w:szCs w:val="20"/>
              </w:rPr>
              <w:t xml:space="preserve">admin </w:t>
            </w:r>
            <w:r w:rsidR="002F7672">
              <w:rPr>
                <w:rFonts w:ascii="Roboto" w:hAnsi="Roboto"/>
                <w:sz w:val="20"/>
                <w:szCs w:val="20"/>
              </w:rPr>
              <w:t>should see the detailed information about the selected sale.</w:t>
            </w:r>
          </w:p>
        </w:tc>
        <w:tc>
          <w:tcPr>
            <w:tcW w:w="1543" w:type="dxa"/>
            <w:vAlign w:val="center"/>
          </w:tcPr>
          <w:p w14:paraId="4EE412BE" w14:textId="77777777" w:rsidR="00737A69" w:rsidRPr="001B7AD7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752538437"/>
            <w:placeholder>
              <w:docPart w:val="4FE1BD3B5EC1494EA41564C5F185F48A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1EAFF391" w14:textId="77777777" w:rsidR="00737A69" w:rsidRDefault="00737A69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5F1FD4C5" w14:textId="0CCA8B95" w:rsidR="00737A69" w:rsidRPr="004826FD" w:rsidRDefault="00625166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625166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51598D7F" wp14:editId="785B514F">
                  <wp:extent cx="2283580" cy="1781193"/>
                  <wp:effectExtent l="76200" t="76200" r="135890" b="123825"/>
                  <wp:docPr id="1017781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7819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44" cy="179138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4D" w14:paraId="0868354C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21A3215B" w14:textId="77777777" w:rsidR="00737A69" w:rsidRPr="009B530F" w:rsidRDefault="00737A69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632" w:type="dxa"/>
            <w:vAlign w:val="center"/>
          </w:tcPr>
          <w:p w14:paraId="0A4372EF" w14:textId="672E9642" w:rsidR="00737A69" w:rsidRPr="00A0024D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 xml:space="preserve">Test the </w:t>
            </w:r>
            <w:r w:rsidR="00625166">
              <w:rPr>
                <w:rFonts w:ascii="Roboto" w:hAnsi="Roboto"/>
                <w:sz w:val="20"/>
                <w:szCs w:val="20"/>
              </w:rPr>
              <w:t>“delete”</w:t>
            </w:r>
            <w:r w:rsidRPr="00A0024D">
              <w:rPr>
                <w:rFonts w:ascii="Roboto" w:hAnsi="Roboto"/>
                <w:sz w:val="20"/>
                <w:szCs w:val="20"/>
              </w:rPr>
              <w:t xml:space="preserve"> </w:t>
            </w:r>
            <w:r w:rsidR="00625166">
              <w:rPr>
                <w:rFonts w:ascii="Roboto" w:hAnsi="Roboto"/>
                <w:sz w:val="20"/>
                <w:szCs w:val="20"/>
              </w:rPr>
              <w:t xml:space="preserve">button </w:t>
            </w:r>
            <w:r w:rsidRPr="00A0024D">
              <w:rPr>
                <w:rFonts w:ascii="Roboto" w:hAnsi="Roboto"/>
                <w:sz w:val="20"/>
                <w:szCs w:val="20"/>
              </w:rPr>
              <w:t>functionality.</w:t>
            </w:r>
          </w:p>
        </w:tc>
        <w:tc>
          <w:tcPr>
            <w:tcW w:w="2302" w:type="dxa"/>
            <w:vAlign w:val="center"/>
          </w:tcPr>
          <w:p w14:paraId="5808B0B4" w14:textId="10682F1D" w:rsidR="00625166" w:rsidRPr="00625166" w:rsidRDefault="00625166" w:rsidP="0062516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85"/>
              <w:rPr>
                <w:rFonts w:ascii="Roboto" w:hAnsi="Roboto" w:cstheme="minorHAnsi"/>
                <w:sz w:val="20"/>
                <w:szCs w:val="20"/>
              </w:rPr>
            </w:pPr>
            <w:r w:rsidRPr="00625166">
              <w:rPr>
                <w:rFonts w:ascii="Roboto" w:hAnsi="Roboto" w:cstheme="minorHAnsi"/>
                <w:sz w:val="20"/>
                <w:szCs w:val="20"/>
              </w:rPr>
              <w:t xml:space="preserve">Select a </w:t>
            </w:r>
            <w:r>
              <w:rPr>
                <w:rFonts w:ascii="Roboto" w:hAnsi="Roboto" w:cstheme="minorHAnsi"/>
                <w:sz w:val="20"/>
                <w:szCs w:val="20"/>
              </w:rPr>
              <w:t>sale</w:t>
            </w:r>
            <w:r w:rsidRPr="00625166">
              <w:rPr>
                <w:rFonts w:ascii="Roboto" w:hAnsi="Roboto" w:cstheme="minorHAnsi"/>
                <w:sz w:val="20"/>
                <w:szCs w:val="20"/>
              </w:rPr>
              <w:t xml:space="preserve"> to be removed from the  list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of sale</w:t>
            </w:r>
            <w:r w:rsidRPr="00625166">
              <w:rPr>
                <w:rFonts w:ascii="Roboto" w:hAnsi="Roboto" w:cstheme="minorHAnsi"/>
                <w:sz w:val="20"/>
                <w:szCs w:val="20"/>
              </w:rPr>
              <w:t>.</w:t>
            </w:r>
          </w:p>
          <w:p w14:paraId="606FD2BD" w14:textId="77777777" w:rsidR="00625166" w:rsidRPr="004112A6" w:rsidRDefault="00625166" w:rsidP="00625166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589CEA41" w14:textId="51086C68" w:rsidR="00737A69" w:rsidRPr="004112A6" w:rsidRDefault="00625166" w:rsidP="0062516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8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Remove the selected </w:t>
            </w:r>
            <w:r>
              <w:rPr>
                <w:rFonts w:ascii="Roboto" w:hAnsi="Roboto" w:cstheme="minorHAnsi"/>
                <w:sz w:val="20"/>
                <w:szCs w:val="20"/>
              </w:rPr>
              <w:t>sale</w:t>
            </w:r>
            <w:r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1761" w:type="dxa"/>
            <w:vAlign w:val="center"/>
          </w:tcPr>
          <w:p w14:paraId="16D398A2" w14:textId="34F59568" w:rsidR="00737A69" w:rsidRPr="00D26D81" w:rsidRDefault="00625166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Sales I.D: </w:t>
            </w:r>
            <w:r w:rsidRPr="00625166">
              <w:rPr>
                <w:rFonts w:ascii="Roboto" w:hAnsi="Roboto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2" w:type="dxa"/>
            <w:vAlign w:val="center"/>
          </w:tcPr>
          <w:p w14:paraId="4E932A3C" w14:textId="31D85C99" w:rsidR="00737A69" w:rsidRPr="001B7AD7" w:rsidRDefault="00625166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>
              <w:rPr>
                <w:rFonts w:ascii="Roboto" w:hAnsi="Roboto"/>
                <w:sz w:val="20"/>
                <w:szCs w:val="20"/>
              </w:rPr>
              <w:t xml:space="preserve">admin </w:t>
            </w:r>
            <w:proofErr w:type="gramStart"/>
            <w:r>
              <w:rPr>
                <w:rFonts w:ascii="Roboto" w:hAnsi="Roboto"/>
                <w:sz w:val="20"/>
                <w:szCs w:val="20"/>
              </w:rPr>
              <w:t>should</w:t>
            </w:r>
            <w:proofErr w:type="gramEnd"/>
            <w:r>
              <w:rPr>
                <w:rFonts w:ascii="Roboto" w:hAnsi="Roboto"/>
                <w:sz w:val="20"/>
                <w:szCs w:val="20"/>
              </w:rPr>
              <w:t xml:space="preserve"> able to remove the selected sale</w:t>
            </w:r>
            <w:r w:rsidR="006E4A54">
              <w:rPr>
                <w:rFonts w:ascii="Roboto" w:hAnsi="Roboto"/>
                <w:sz w:val="20"/>
                <w:szCs w:val="20"/>
              </w:rPr>
              <w:t xml:space="preserve"> correctly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1543" w:type="dxa"/>
            <w:vAlign w:val="center"/>
          </w:tcPr>
          <w:p w14:paraId="7EC82027" w14:textId="77777777" w:rsidR="00737A69" w:rsidRPr="001B7AD7" w:rsidRDefault="00737A69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848549078"/>
            <w:placeholder>
              <w:docPart w:val="94CAAF64F5534AFC8230A1F2484AFDA4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5E8668A2" w14:textId="77777777" w:rsidR="00737A69" w:rsidRPr="001B7AD7" w:rsidRDefault="00737A69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6569016A" w14:textId="06AF4F41" w:rsidR="00737A69" w:rsidRPr="009B530F" w:rsidRDefault="00625166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625166">
              <w:rPr>
                <w:rFonts w:ascii="Roboto" w:hAnsi="Roboto" w:cstheme="minorHAnsi"/>
                <w:sz w:val="18"/>
                <w:szCs w:val="18"/>
              </w:rPr>
              <w:drawing>
                <wp:inline distT="0" distB="0" distL="0" distR="0" wp14:anchorId="0E802BA9" wp14:editId="74B70CB9">
                  <wp:extent cx="2363830" cy="1471989"/>
                  <wp:effectExtent l="76200" t="76200" r="132080" b="128270"/>
                  <wp:docPr id="214293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9391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35" cy="1478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766" w14:paraId="6C8721BB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7520F877" w14:textId="413804EB" w:rsidR="00645766" w:rsidRDefault="00645766" w:rsidP="006457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4</w:t>
            </w:r>
          </w:p>
        </w:tc>
        <w:tc>
          <w:tcPr>
            <w:tcW w:w="1632" w:type="dxa"/>
            <w:vAlign w:val="center"/>
          </w:tcPr>
          <w:p w14:paraId="0CE8D5D5" w14:textId="0ECA8CC7" w:rsidR="00645766" w:rsidRPr="00A0024D" w:rsidRDefault="00645766" w:rsidP="006457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302" w:type="dxa"/>
            <w:vAlign w:val="center"/>
          </w:tcPr>
          <w:p w14:paraId="5B6015BB" w14:textId="610BF983" w:rsidR="00645766" w:rsidRPr="00645766" w:rsidRDefault="00645766" w:rsidP="00645766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The user should be able to log out in the </w:t>
            </w:r>
            <w:r w:rsidR="00786321">
              <w:rPr>
                <w:rFonts w:ascii="Roboto" w:hAnsi="Roboto" w:cstheme="minorHAnsi"/>
                <w:sz w:val="20"/>
                <w:szCs w:val="20"/>
              </w:rPr>
              <w:t>Sale Management</w:t>
            </w:r>
            <w:r w:rsidR="00786321" w:rsidRPr="004112A6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786321">
              <w:rPr>
                <w:rFonts w:ascii="Roboto" w:hAnsi="Roboto" w:cstheme="minorHAnsi"/>
                <w:sz w:val="20"/>
                <w:szCs w:val="20"/>
              </w:rPr>
              <w:t>Module.</w:t>
            </w:r>
          </w:p>
        </w:tc>
        <w:tc>
          <w:tcPr>
            <w:tcW w:w="1761" w:type="dxa"/>
            <w:vAlign w:val="center"/>
          </w:tcPr>
          <w:p w14:paraId="102EA078" w14:textId="65EF1B05" w:rsidR="00645766" w:rsidRDefault="00645766" w:rsidP="00645766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67CEE6E5" w14:textId="20EC6A3B" w:rsidR="00645766" w:rsidRPr="001B7AD7" w:rsidRDefault="00645766" w:rsidP="006457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user should have successfully logged out.</w:t>
            </w:r>
          </w:p>
        </w:tc>
        <w:tc>
          <w:tcPr>
            <w:tcW w:w="1543" w:type="dxa"/>
            <w:vAlign w:val="center"/>
          </w:tcPr>
          <w:p w14:paraId="077CCE17" w14:textId="28B423FD" w:rsidR="00645766" w:rsidRPr="001B7AD7" w:rsidRDefault="00645766" w:rsidP="00645766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755513104"/>
            <w:placeholder>
              <w:docPart w:val="8C7156AE6A934F2692B9B73576472942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59FAF53C" w14:textId="21D5707C" w:rsidR="00645766" w:rsidRDefault="00645766" w:rsidP="00645766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B9EF76F" w14:textId="59DCD771" w:rsidR="00645766" w:rsidRPr="00625166" w:rsidRDefault="00645766" w:rsidP="006457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0" locked="0" layoutInCell="1" allowOverlap="1" wp14:anchorId="0842017D" wp14:editId="673FE06A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155738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89131B4" wp14:editId="152C8F26">
                  <wp:extent cx="1889185" cy="1227459"/>
                  <wp:effectExtent l="76200" t="76200" r="130175" b="125095"/>
                  <wp:docPr id="2114718400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166" w14:paraId="451BFDA6" w14:textId="77777777" w:rsidTr="00625166">
        <w:trPr>
          <w:trHeight w:val="696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57572464" w14:textId="0B23536F" w:rsidR="00625166" w:rsidRPr="009B530F" w:rsidRDefault="00625166" w:rsidP="006251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Sales Management Module ( 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Daily Sales Report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906C7" w14:paraId="1BD09A6D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5DDEA3AB" w14:textId="114EE0CF" w:rsidR="00625166" w:rsidRDefault="00625166" w:rsidP="006251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32" w:type="dxa"/>
            <w:vAlign w:val="center"/>
          </w:tcPr>
          <w:p w14:paraId="4139B335" w14:textId="348C52BF" w:rsidR="00625166" w:rsidRPr="00A0024D" w:rsidRDefault="00625166" w:rsidP="006251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Ensure that all data is correctly retrieved from database and properly displayed</w:t>
            </w:r>
            <w:r w:rsidR="006E4A54">
              <w:rPr>
                <w:rFonts w:ascii="Roboto" w:hAnsi="Roboto"/>
                <w:sz w:val="20"/>
                <w:szCs w:val="20"/>
              </w:rPr>
              <w:t xml:space="preserve"> based on the current day</w:t>
            </w:r>
            <w:r w:rsidRPr="00A0024D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2302" w:type="dxa"/>
            <w:vAlign w:val="center"/>
          </w:tcPr>
          <w:p w14:paraId="5D9CDB28" w14:textId="110A5D7C" w:rsidR="00625166" w:rsidRPr="004112A6" w:rsidRDefault="00625166" w:rsidP="0062516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26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avigate and access the </w:t>
            </w:r>
            <w:r>
              <w:rPr>
                <w:rFonts w:ascii="Roboto" w:hAnsi="Roboto" w:cstheme="minorHAnsi"/>
                <w:sz w:val="20"/>
                <w:szCs w:val="20"/>
              </w:rPr>
              <w:t>Daily Sales Report Category.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7441467C" w14:textId="2145668E" w:rsidR="00625166" w:rsidRDefault="00625166" w:rsidP="0062516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4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Check if the data is  being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retrieved and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displayed on </w:t>
            </w:r>
            <w:r>
              <w:rPr>
                <w:rFonts w:ascii="Roboto" w:hAnsi="Roboto" w:cstheme="minorHAnsi"/>
                <w:sz w:val="20"/>
                <w:szCs w:val="20"/>
              </w:rPr>
              <w:t>the table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1761" w:type="dxa"/>
            <w:vAlign w:val="center"/>
          </w:tcPr>
          <w:p w14:paraId="0739FE9C" w14:textId="724BB3B2" w:rsidR="00625166" w:rsidRPr="00A856BD" w:rsidRDefault="00645766" w:rsidP="00625166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6E94804" w14:textId="26634D67" w:rsidR="00625166" w:rsidRPr="001B7AD7" w:rsidRDefault="00645766" w:rsidP="006251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>
              <w:rPr>
                <w:rFonts w:ascii="Roboto" w:hAnsi="Roboto"/>
                <w:sz w:val="20"/>
                <w:szCs w:val="20"/>
              </w:rPr>
              <w:t>table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should display the needed data</w:t>
            </w:r>
            <w:r w:rsidR="006E4A54">
              <w:rPr>
                <w:rFonts w:ascii="Roboto" w:hAnsi="Roboto"/>
                <w:sz w:val="20"/>
                <w:szCs w:val="20"/>
              </w:rPr>
              <w:t xml:space="preserve"> for the current day correctly</w:t>
            </w:r>
            <w:r w:rsidRPr="001B7AD7">
              <w:rPr>
                <w:rFonts w:ascii="Roboto" w:hAnsi="Roboto"/>
                <w:sz w:val="20"/>
                <w:szCs w:val="20"/>
              </w:rPr>
              <w:t>.</w:t>
            </w:r>
          </w:p>
        </w:tc>
        <w:tc>
          <w:tcPr>
            <w:tcW w:w="1543" w:type="dxa"/>
            <w:vAlign w:val="center"/>
          </w:tcPr>
          <w:p w14:paraId="4E7C94C6" w14:textId="77777777" w:rsidR="00625166" w:rsidRPr="001B7AD7" w:rsidRDefault="00625166" w:rsidP="00625166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85610632"/>
            <w:placeholder>
              <w:docPart w:val="FED65A8EAB7548A2B4D06058E7A11A8E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1C64492C" w14:textId="77777777" w:rsidR="00625166" w:rsidRDefault="00625166" w:rsidP="00625166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E57DD46" w14:textId="20CAE18B" w:rsidR="00625166" w:rsidRPr="0034211D" w:rsidRDefault="00645766" w:rsidP="006251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645766">
              <w:rPr>
                <w:rFonts w:ascii="Roboto" w:hAnsi="Roboto" w:cstheme="minorHAnsi"/>
                <w:sz w:val="18"/>
                <w:szCs w:val="18"/>
              </w:rPr>
              <w:drawing>
                <wp:anchor distT="0" distB="0" distL="114300" distR="114300" simplePos="0" relativeHeight="251687936" behindDoc="0" locked="0" layoutInCell="1" allowOverlap="1" wp14:anchorId="223B5289" wp14:editId="1ADD1D4E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-1457325</wp:posOffset>
                  </wp:positionV>
                  <wp:extent cx="1974215" cy="1259205"/>
                  <wp:effectExtent l="76200" t="76200" r="140335" b="131445"/>
                  <wp:wrapTopAndBottom/>
                  <wp:docPr id="751756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75678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2592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166" w:rsidRPr="00B741AF">
              <w:rPr>
                <w:rFonts w:ascii="Roboto" w:hAnsi="Roboto" w:cstheme="minorHAnsi"/>
                <w:sz w:val="18"/>
                <w:szCs w:val="18"/>
              </w:rPr>
              <w:t xml:space="preserve"> </w:t>
            </w:r>
          </w:p>
        </w:tc>
      </w:tr>
      <w:tr w:rsidR="00A4334D" w14:paraId="18FA8594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2CC112D4" w14:textId="0E734F1B" w:rsidR="00DE50E0" w:rsidRPr="009B530F" w:rsidRDefault="00DE50E0" w:rsidP="00DE50E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1632" w:type="dxa"/>
            <w:vAlign w:val="center"/>
          </w:tcPr>
          <w:p w14:paraId="05FC1095" w14:textId="516F20D2" w:rsidR="00DE50E0" w:rsidRPr="00DE50E0" w:rsidRDefault="00DE50E0" w:rsidP="00DE50E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DE50E0">
              <w:rPr>
                <w:rFonts w:ascii="Roboto" w:hAnsi="Roboto"/>
                <w:sz w:val="20"/>
                <w:szCs w:val="20"/>
              </w:rPr>
              <w:t>Test the filtering data by date.</w:t>
            </w:r>
          </w:p>
        </w:tc>
        <w:tc>
          <w:tcPr>
            <w:tcW w:w="2302" w:type="dxa"/>
            <w:vAlign w:val="center"/>
          </w:tcPr>
          <w:p w14:paraId="64414B3F" w14:textId="1E76770B" w:rsidR="00DE50E0" w:rsidRDefault="00DF6F79" w:rsidP="00DF6F79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78"/>
              <w:rPr>
                <w:rFonts w:ascii="Roboto" w:hAnsi="Roboto" w:cstheme="minorHAnsi"/>
                <w:sz w:val="20"/>
                <w:szCs w:val="20"/>
              </w:rPr>
            </w:pPr>
            <w:r w:rsidRPr="00DF6F79">
              <w:rPr>
                <w:rFonts w:ascii="Roboto" w:hAnsi="Roboto" w:cstheme="minorHAnsi"/>
                <w:sz w:val="20"/>
                <w:szCs w:val="20"/>
              </w:rPr>
              <w:t>Select a specific date, regardless of whether it's from yesterday or tomorrow.</w:t>
            </w:r>
          </w:p>
          <w:p w14:paraId="3E970785" w14:textId="77777777" w:rsidR="00DF6F79" w:rsidRPr="00DF6F79" w:rsidRDefault="00DF6F79" w:rsidP="00DF6F79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37F09E2F" w14:textId="5B78DB6F" w:rsidR="00DE50E0" w:rsidRPr="004112A6" w:rsidRDefault="009906C7" w:rsidP="00DE50E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Check if the past data are being displayed on table.</w:t>
            </w:r>
          </w:p>
        </w:tc>
        <w:tc>
          <w:tcPr>
            <w:tcW w:w="1761" w:type="dxa"/>
            <w:vAlign w:val="center"/>
          </w:tcPr>
          <w:p w14:paraId="24F132F0" w14:textId="00851314" w:rsidR="00DE50E0" w:rsidRPr="00D26D81" w:rsidRDefault="00DF6F79" w:rsidP="00DE50E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43BEE10" w14:textId="4C009F4C" w:rsidR="00DE50E0" w:rsidRPr="001B7AD7" w:rsidRDefault="00A4334D" w:rsidP="00DE50E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4334D">
              <w:rPr>
                <w:rFonts w:ascii="Roboto" w:hAnsi="Roboto"/>
                <w:sz w:val="20"/>
                <w:szCs w:val="20"/>
              </w:rPr>
              <w:t>The data should be retrieved and displayed on the table. If no data is found for that date, it should be blank.</w:t>
            </w:r>
          </w:p>
        </w:tc>
        <w:tc>
          <w:tcPr>
            <w:tcW w:w="1543" w:type="dxa"/>
            <w:vAlign w:val="center"/>
          </w:tcPr>
          <w:p w14:paraId="1A28C397" w14:textId="77777777" w:rsidR="00DE50E0" w:rsidRPr="001B7AD7" w:rsidRDefault="00DE50E0" w:rsidP="00DE50E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01752712"/>
            <w:placeholder>
              <w:docPart w:val="F3A96DE67ADF42B69B142BAB2DC95CEA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28E44149" w14:textId="77777777" w:rsidR="00DE50E0" w:rsidRPr="001B7AD7" w:rsidRDefault="00DE50E0" w:rsidP="00DE50E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57A967A8" w14:textId="30E07B84" w:rsidR="00DE50E0" w:rsidRPr="009B530F" w:rsidRDefault="00A4334D" w:rsidP="00DE50E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4334D">
              <w:rPr>
                <w:rFonts w:ascii="Roboto" w:hAnsi="Roboto" w:cstheme="minorHAnsi"/>
                <w:sz w:val="18"/>
                <w:szCs w:val="18"/>
              </w:rPr>
              <w:drawing>
                <wp:anchor distT="0" distB="0" distL="114300" distR="114300" simplePos="0" relativeHeight="251691008" behindDoc="0" locked="0" layoutInCell="1" allowOverlap="1" wp14:anchorId="2EEF3FB6" wp14:editId="42358932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-1489710</wp:posOffset>
                  </wp:positionV>
                  <wp:extent cx="1967865" cy="1355725"/>
                  <wp:effectExtent l="76200" t="76200" r="127635" b="130175"/>
                  <wp:wrapTopAndBottom/>
                  <wp:docPr id="180122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2270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1355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5166" w14:paraId="2FFE8905" w14:textId="77777777" w:rsidTr="004B6400">
        <w:trPr>
          <w:trHeight w:val="2436"/>
          <w:jc w:val="center"/>
        </w:trPr>
        <w:tc>
          <w:tcPr>
            <w:tcW w:w="814" w:type="dxa"/>
            <w:vAlign w:val="center"/>
          </w:tcPr>
          <w:p w14:paraId="4F6E6972" w14:textId="08CA0568" w:rsidR="00625166" w:rsidRDefault="00645766" w:rsidP="00625166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3</w:t>
            </w:r>
          </w:p>
        </w:tc>
        <w:tc>
          <w:tcPr>
            <w:tcW w:w="1632" w:type="dxa"/>
            <w:vAlign w:val="center"/>
          </w:tcPr>
          <w:p w14:paraId="59D0142D" w14:textId="77777777" w:rsidR="00625166" w:rsidRPr="00A0024D" w:rsidRDefault="00625166" w:rsidP="006251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302" w:type="dxa"/>
            <w:vAlign w:val="center"/>
          </w:tcPr>
          <w:p w14:paraId="1EA2F36B" w14:textId="7A5DD994" w:rsidR="00625166" w:rsidRPr="009837B1" w:rsidRDefault="00625166" w:rsidP="00625166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The user should be able to log out in the </w:t>
            </w:r>
            <w:r w:rsidR="00786321">
              <w:rPr>
                <w:rFonts w:ascii="Roboto" w:hAnsi="Roboto" w:cstheme="minorHAnsi"/>
                <w:sz w:val="20"/>
                <w:szCs w:val="20"/>
              </w:rPr>
              <w:t>Sale Management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</w:t>
            </w:r>
            <w:r w:rsidR="00786321">
              <w:rPr>
                <w:rFonts w:ascii="Roboto" w:hAnsi="Roboto" w:cstheme="minorHAnsi"/>
                <w:sz w:val="20"/>
                <w:szCs w:val="20"/>
              </w:rPr>
              <w:t>Module.</w:t>
            </w:r>
          </w:p>
        </w:tc>
        <w:tc>
          <w:tcPr>
            <w:tcW w:w="1761" w:type="dxa"/>
            <w:vAlign w:val="center"/>
          </w:tcPr>
          <w:p w14:paraId="6C610704" w14:textId="77777777" w:rsidR="00625166" w:rsidRPr="00A856BD" w:rsidRDefault="00625166" w:rsidP="00625166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615718AA" w14:textId="77777777" w:rsidR="00625166" w:rsidRPr="001B7AD7" w:rsidRDefault="00625166" w:rsidP="0062516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>The user should have successfully logged out.</w:t>
            </w:r>
          </w:p>
        </w:tc>
        <w:tc>
          <w:tcPr>
            <w:tcW w:w="1543" w:type="dxa"/>
            <w:vAlign w:val="center"/>
          </w:tcPr>
          <w:p w14:paraId="655A2778" w14:textId="77777777" w:rsidR="00625166" w:rsidRPr="001B7AD7" w:rsidRDefault="00625166" w:rsidP="00625166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266010670"/>
            <w:placeholder>
              <w:docPart w:val="5A6A7BAB6AEC45718792795A80D9D88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4EA90E25" w14:textId="77777777" w:rsidR="00625166" w:rsidRDefault="00625166" w:rsidP="00625166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6907C54" w14:textId="77777777" w:rsidR="00625166" w:rsidRPr="004826FD" w:rsidRDefault="00625166" w:rsidP="00625166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4DD3C9C5" wp14:editId="50F05BCA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2102752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2FFE2A54" wp14:editId="3ECFBA94">
                  <wp:extent cx="1980477" cy="1286774"/>
                  <wp:effectExtent l="76200" t="76200" r="134620" b="142240"/>
                  <wp:docPr id="398995175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Picture 1" descr="A screenshot of a login for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798" cy="129607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9C644" w14:textId="77777777" w:rsidR="005E32FB" w:rsidRDefault="005E32FB"/>
    <w:sectPr w:rsidR="005E32FB" w:rsidSect="002A3B0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E5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224B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2" w15:restartNumberingAfterBreak="0">
    <w:nsid w:val="14926A9A"/>
    <w:multiLevelType w:val="hybridMultilevel"/>
    <w:tmpl w:val="079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E6A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4" w15:restartNumberingAfterBreak="0">
    <w:nsid w:val="304A3B90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5" w15:restartNumberingAfterBreak="0">
    <w:nsid w:val="370D1CDD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6" w15:restartNumberingAfterBreak="0">
    <w:nsid w:val="38EE4403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D39DB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D2728"/>
    <w:multiLevelType w:val="hybridMultilevel"/>
    <w:tmpl w:val="034CDF4E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9" w15:restartNumberingAfterBreak="0">
    <w:nsid w:val="691E62D7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0" w15:restartNumberingAfterBreak="0">
    <w:nsid w:val="6EE51F68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1" w15:restartNumberingAfterBreak="0">
    <w:nsid w:val="6FD05C7E"/>
    <w:multiLevelType w:val="hybridMultilevel"/>
    <w:tmpl w:val="84E2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7240C"/>
    <w:multiLevelType w:val="hybridMultilevel"/>
    <w:tmpl w:val="0218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3087">
    <w:abstractNumId w:val="2"/>
  </w:num>
  <w:num w:numId="2" w16cid:durableId="1694455298">
    <w:abstractNumId w:val="6"/>
  </w:num>
  <w:num w:numId="3" w16cid:durableId="1401174056">
    <w:abstractNumId w:val="7"/>
  </w:num>
  <w:num w:numId="4" w16cid:durableId="1396931654">
    <w:abstractNumId w:val="0"/>
  </w:num>
  <w:num w:numId="5" w16cid:durableId="1702701712">
    <w:abstractNumId w:val="12"/>
  </w:num>
  <w:num w:numId="6" w16cid:durableId="2104760270">
    <w:abstractNumId w:val="8"/>
  </w:num>
  <w:num w:numId="7" w16cid:durableId="281158683">
    <w:abstractNumId w:val="5"/>
  </w:num>
  <w:num w:numId="8" w16cid:durableId="237792460">
    <w:abstractNumId w:val="9"/>
  </w:num>
  <w:num w:numId="9" w16cid:durableId="1120732629">
    <w:abstractNumId w:val="3"/>
  </w:num>
  <w:num w:numId="10" w16cid:durableId="2124570918">
    <w:abstractNumId w:val="10"/>
  </w:num>
  <w:num w:numId="11" w16cid:durableId="1549494440">
    <w:abstractNumId w:val="1"/>
  </w:num>
  <w:num w:numId="12" w16cid:durableId="985742797">
    <w:abstractNumId w:val="4"/>
  </w:num>
  <w:num w:numId="13" w16cid:durableId="1523785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9"/>
    <w:rsid w:val="00064FAA"/>
    <w:rsid w:val="002A3B0D"/>
    <w:rsid w:val="002F7672"/>
    <w:rsid w:val="005E32FB"/>
    <w:rsid w:val="00625166"/>
    <w:rsid w:val="00645766"/>
    <w:rsid w:val="006E4A54"/>
    <w:rsid w:val="00737A69"/>
    <w:rsid w:val="00786321"/>
    <w:rsid w:val="009906C7"/>
    <w:rsid w:val="00A4334D"/>
    <w:rsid w:val="00C724A9"/>
    <w:rsid w:val="00DE50E0"/>
    <w:rsid w:val="00D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9C9"/>
  <w15:chartTrackingRefBased/>
  <w15:docId w15:val="{1B94A1FA-CC94-4E7D-808D-27DC0CAB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69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A69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10009CEA2E41669F21292C96BFE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2468-3C01-47B5-922F-9EA891D66000}"/>
      </w:docPartPr>
      <w:docPartBody>
        <w:p w:rsidR="00000000" w:rsidRDefault="006A2227" w:rsidP="006A2227">
          <w:pPr>
            <w:pStyle w:val="2410009CEA2E41669F21292C96BFE65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FE1BD3B5EC1494EA41564C5F185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69C0-6AB4-400F-9F42-C9BC132FCE92}"/>
      </w:docPartPr>
      <w:docPartBody>
        <w:p w:rsidR="00000000" w:rsidRDefault="006A2227" w:rsidP="006A2227">
          <w:pPr>
            <w:pStyle w:val="4FE1BD3B5EC1494EA41564C5F185F48A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94CAAF64F5534AFC8230A1F2484A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06CDF-84DE-49F0-969D-8E390782DC4A}"/>
      </w:docPartPr>
      <w:docPartBody>
        <w:p w:rsidR="00000000" w:rsidRDefault="006A2227" w:rsidP="006A2227">
          <w:pPr>
            <w:pStyle w:val="94CAAF64F5534AFC8230A1F2484AFDA4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ED65A8EAB7548A2B4D06058E7A11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9C7D-B95F-46D5-8BC5-009B43D1B9CF}"/>
      </w:docPartPr>
      <w:docPartBody>
        <w:p w:rsidR="00000000" w:rsidRDefault="006A2227" w:rsidP="006A2227">
          <w:pPr>
            <w:pStyle w:val="FED65A8EAB7548A2B4D06058E7A11A8E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5A6A7BAB6AEC45718792795A80D9D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4637-B578-41D2-8B5E-F53F826C5494}"/>
      </w:docPartPr>
      <w:docPartBody>
        <w:p w:rsidR="00000000" w:rsidRDefault="006A2227" w:rsidP="006A2227">
          <w:pPr>
            <w:pStyle w:val="5A6A7BAB6AEC45718792795A80D9D88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C7156AE6A934F2692B9B73576472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7B8FF-A6C0-49DC-951C-3D3C1912A245}"/>
      </w:docPartPr>
      <w:docPartBody>
        <w:p w:rsidR="00000000" w:rsidRDefault="006A2227" w:rsidP="006A2227">
          <w:pPr>
            <w:pStyle w:val="8C7156AE6A934F2692B9B73576472942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3A96DE67ADF42B69B142BAB2DC95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08628-CF01-405D-9D4E-C2A71C44E97B}"/>
      </w:docPartPr>
      <w:docPartBody>
        <w:p w:rsidR="00000000" w:rsidRDefault="006A2227" w:rsidP="006A2227">
          <w:pPr>
            <w:pStyle w:val="F3A96DE67ADF42B69B142BAB2DC95CEA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6A2227"/>
    <w:rsid w:val="00B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227"/>
    <w:rPr>
      <w:color w:val="666666"/>
    </w:rPr>
  </w:style>
  <w:style w:type="paragraph" w:customStyle="1" w:styleId="2410009CEA2E41669F21292C96BFE65B">
    <w:name w:val="2410009CEA2E41669F21292C96BFE65B"/>
    <w:rsid w:val="006A2227"/>
  </w:style>
  <w:style w:type="paragraph" w:customStyle="1" w:styleId="4FE1BD3B5EC1494EA41564C5F185F48A">
    <w:name w:val="4FE1BD3B5EC1494EA41564C5F185F48A"/>
    <w:rsid w:val="006A2227"/>
  </w:style>
  <w:style w:type="paragraph" w:customStyle="1" w:styleId="94CAAF64F5534AFC8230A1F2484AFDA4">
    <w:name w:val="94CAAF64F5534AFC8230A1F2484AFDA4"/>
    <w:rsid w:val="006A2227"/>
  </w:style>
  <w:style w:type="paragraph" w:customStyle="1" w:styleId="A794F1A6558648D29A7E79E96929218D">
    <w:name w:val="A794F1A6558648D29A7E79E96929218D"/>
    <w:rsid w:val="006A2227"/>
  </w:style>
  <w:style w:type="paragraph" w:customStyle="1" w:styleId="EACC21F5F4C94F91B2DF2EA31B9C1E13">
    <w:name w:val="EACC21F5F4C94F91B2DF2EA31B9C1E13"/>
    <w:rsid w:val="006A2227"/>
  </w:style>
  <w:style w:type="paragraph" w:customStyle="1" w:styleId="13A71F7D6C4C4828B95B73F79A7CBB67">
    <w:name w:val="13A71F7D6C4C4828B95B73F79A7CBB67"/>
    <w:rsid w:val="006A2227"/>
  </w:style>
  <w:style w:type="paragraph" w:customStyle="1" w:styleId="12C8356F3C834F8196966213973A91C6">
    <w:name w:val="12C8356F3C834F8196966213973A91C6"/>
    <w:rsid w:val="006A2227"/>
  </w:style>
  <w:style w:type="paragraph" w:customStyle="1" w:styleId="FDEDAC27F21B47039538571F95DE1788">
    <w:name w:val="FDEDAC27F21B47039538571F95DE1788"/>
    <w:rsid w:val="006A2227"/>
  </w:style>
  <w:style w:type="paragraph" w:customStyle="1" w:styleId="F96467381033469F869A70FB31378667">
    <w:name w:val="F96467381033469F869A70FB31378667"/>
    <w:rsid w:val="006A2227"/>
  </w:style>
  <w:style w:type="paragraph" w:customStyle="1" w:styleId="3F682F0F3DEB4087928B44F4D267D950">
    <w:name w:val="3F682F0F3DEB4087928B44F4D267D950"/>
    <w:rsid w:val="006A2227"/>
  </w:style>
  <w:style w:type="paragraph" w:customStyle="1" w:styleId="519C3517AB76496095D4482FF5870E2D">
    <w:name w:val="519C3517AB76496095D4482FF5870E2D"/>
    <w:rsid w:val="006A2227"/>
  </w:style>
  <w:style w:type="paragraph" w:customStyle="1" w:styleId="BD2B5F47CB8C4063B16396474C7D426C">
    <w:name w:val="BD2B5F47CB8C4063B16396474C7D426C"/>
    <w:rsid w:val="006A2227"/>
  </w:style>
  <w:style w:type="paragraph" w:customStyle="1" w:styleId="12D9AF65051F4F66BFFFF05D2423DB0E">
    <w:name w:val="12D9AF65051F4F66BFFFF05D2423DB0E"/>
    <w:rsid w:val="006A2227"/>
  </w:style>
  <w:style w:type="paragraph" w:customStyle="1" w:styleId="A9FD100AD5AC405A8570E20A91BEFB26">
    <w:name w:val="A9FD100AD5AC405A8570E20A91BEFB26"/>
    <w:rsid w:val="006A2227"/>
  </w:style>
  <w:style w:type="paragraph" w:customStyle="1" w:styleId="FED65A8EAB7548A2B4D06058E7A11A8E">
    <w:name w:val="FED65A8EAB7548A2B4D06058E7A11A8E"/>
    <w:rsid w:val="006A2227"/>
  </w:style>
  <w:style w:type="paragraph" w:customStyle="1" w:styleId="A0EA37D2A45C4620B14CE26075F41AF9">
    <w:name w:val="A0EA37D2A45C4620B14CE26075F41AF9"/>
    <w:rsid w:val="006A2227"/>
  </w:style>
  <w:style w:type="paragraph" w:customStyle="1" w:styleId="A0724A8D14CB4AE2831A1E834D51E9AC">
    <w:name w:val="A0724A8D14CB4AE2831A1E834D51E9AC"/>
    <w:rsid w:val="006A2227"/>
  </w:style>
  <w:style w:type="paragraph" w:customStyle="1" w:styleId="88CF99B335384FD9A7F167E04C8F19C2">
    <w:name w:val="88CF99B335384FD9A7F167E04C8F19C2"/>
    <w:rsid w:val="006A2227"/>
  </w:style>
  <w:style w:type="paragraph" w:customStyle="1" w:styleId="4945F4A1491C4DD5B11B639C47E6AB34">
    <w:name w:val="4945F4A1491C4DD5B11B639C47E6AB34"/>
    <w:rsid w:val="006A2227"/>
  </w:style>
  <w:style w:type="paragraph" w:customStyle="1" w:styleId="2370CF8D862446EEA74861C88D4E3141">
    <w:name w:val="2370CF8D862446EEA74861C88D4E3141"/>
    <w:rsid w:val="006A2227"/>
  </w:style>
  <w:style w:type="paragraph" w:customStyle="1" w:styleId="38796C7C221F45968B33DBD1A0B571F0">
    <w:name w:val="38796C7C221F45968B33DBD1A0B571F0"/>
    <w:rsid w:val="006A2227"/>
  </w:style>
  <w:style w:type="paragraph" w:customStyle="1" w:styleId="E6CBBE5908234F0E9D790661E2E5399C">
    <w:name w:val="E6CBBE5908234F0E9D790661E2E5399C"/>
    <w:rsid w:val="006A2227"/>
  </w:style>
  <w:style w:type="paragraph" w:customStyle="1" w:styleId="E0F95C05389D46159FC177A7FE9B2C07">
    <w:name w:val="E0F95C05389D46159FC177A7FE9B2C07"/>
    <w:rsid w:val="006A2227"/>
  </w:style>
  <w:style w:type="paragraph" w:customStyle="1" w:styleId="5A6A7BAB6AEC45718792795A80D9D888">
    <w:name w:val="5A6A7BAB6AEC45718792795A80D9D888"/>
    <w:rsid w:val="006A2227"/>
  </w:style>
  <w:style w:type="paragraph" w:customStyle="1" w:styleId="8C7156AE6A934F2692B9B73576472942">
    <w:name w:val="8C7156AE6A934F2692B9B73576472942"/>
    <w:rsid w:val="006A2227"/>
  </w:style>
  <w:style w:type="paragraph" w:customStyle="1" w:styleId="F3A96DE67ADF42B69B142BAB2DC95CEA">
    <w:name w:val="F3A96DE67ADF42B69B142BAB2DC95CEA"/>
    <w:rsid w:val="006A2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Vlademer Zane So</dc:creator>
  <cp:keywords/>
  <dc:description/>
  <cp:lastModifiedBy>Vlademer Zane So</cp:lastModifiedBy>
  <cp:revision>8</cp:revision>
  <dcterms:created xsi:type="dcterms:W3CDTF">2024-03-07T23:57:00Z</dcterms:created>
  <dcterms:modified xsi:type="dcterms:W3CDTF">2024-03-08T00:44:00Z</dcterms:modified>
</cp:coreProperties>
</file>