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7610FE16">
      <w:bookmarkStart w:name="_GoBack" w:id="0"/>
      <w:bookmarkEnd w:id="0"/>
      <w:r w:rsidR="01C3B71C">
        <w:rPr/>
        <w:t>8.0.1 -</w:t>
      </w:r>
      <w:r w:rsidR="4869121A">
        <w:rPr/>
        <w:t xml:space="preserve"> </w:t>
      </w:r>
      <w:r w:rsidR="6398DC80">
        <w:rPr/>
        <w:t>8.4.5</w:t>
      </w:r>
    </w:p>
    <w:p w:rsidR="2A702C34" w:rsidP="2A702C34" w:rsidRDefault="2A702C34" w14:paraId="17374036" w14:textId="35BEF91F">
      <w:pPr>
        <w:pStyle w:val="Normal"/>
      </w:pPr>
    </w:p>
    <w:p w:rsidR="4869121A" w:rsidP="2A702C34" w:rsidRDefault="4869121A" w14:paraId="54FB39DA" w14:textId="604C624A">
      <w:pPr>
        <w:pStyle w:val="Normal"/>
      </w:pPr>
      <w:proofErr w:type="spellStart"/>
      <w:r w:rsidR="4869121A">
        <w:rPr/>
        <w:t>Segment</w:t>
      </w:r>
      <w:proofErr w:type="spellEnd"/>
      <w:r w:rsidR="4869121A">
        <w:rPr/>
        <w:t xml:space="preserve"> (Szegmens) - Nagyobb </w:t>
      </w:r>
      <w:proofErr w:type="spellStart"/>
      <w:r w:rsidR="4869121A">
        <w:rPr/>
        <w:t>filenak</w:t>
      </w:r>
      <w:proofErr w:type="spellEnd"/>
      <w:r w:rsidR="4869121A">
        <w:rPr/>
        <w:t xml:space="preserve"> egy kis darabkája</w:t>
      </w:r>
    </w:p>
    <w:p w:rsidR="23B3DD3D" w:rsidP="2A702C34" w:rsidRDefault="23B3DD3D" w14:paraId="1E307667" w14:textId="504DF0DD">
      <w:pPr>
        <w:pStyle w:val="Normal"/>
      </w:pPr>
      <w:r w:rsidR="23B3DD3D">
        <w:rPr/>
        <w:t xml:space="preserve">Darabolás - </w:t>
      </w:r>
      <w:proofErr w:type="spellStart"/>
      <w:r w:rsidR="23B3DD3D">
        <w:rPr/>
        <w:t>fragmentation</w:t>
      </w:r>
      <w:proofErr w:type="spellEnd"/>
    </w:p>
    <w:p w:rsidR="14044F8C" w:rsidP="2A702C34" w:rsidRDefault="14044F8C" w14:paraId="14B80000" w14:textId="549B4F91">
      <w:pPr>
        <w:pStyle w:val="Normal"/>
      </w:pPr>
      <w:r w:rsidR="14044F8C">
        <w:rPr/>
        <w:t>NAT: Egy LAN-on belül minden eszköznek egy IP címe van</w:t>
      </w:r>
    </w:p>
    <w:p w:rsidR="2A702C34" w:rsidP="2A702C34" w:rsidRDefault="2A702C34" w14:paraId="0A028BD9" w14:textId="3D53C883">
      <w:pPr>
        <w:pStyle w:val="Normal"/>
      </w:pPr>
    </w:p>
    <w:p w:rsidR="2A702C34" w:rsidP="2A702C34" w:rsidRDefault="2A702C34" w14:paraId="0C42C562" w14:textId="41C9EEF3">
      <w:pPr>
        <w:pStyle w:val="Normal"/>
      </w:pPr>
    </w:p>
    <w:p w:rsidR="4539311E" w:rsidP="2A702C34" w:rsidRDefault="4539311E" w14:paraId="33082F55" w14:textId="00FAD9A4">
      <w:pPr>
        <w:pStyle w:val="Normal"/>
      </w:pPr>
      <w:r w:rsidR="4539311E">
        <w:drawing>
          <wp:inline wp14:editId="50BBBEBC" wp14:anchorId="580F74B3">
            <wp:extent cx="6134100" cy="3381375"/>
            <wp:effectExtent l="0" t="0" r="0" b="0"/>
            <wp:docPr id="84214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69f038433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92629" w:rsidP="2A702C34" w:rsidRDefault="02F92629" w14:paraId="7B73DF58" w14:textId="48E8C190">
      <w:pPr>
        <w:pStyle w:val="Normal"/>
      </w:pPr>
      <w:r w:rsidR="02F92629">
        <w:rPr/>
        <w:t>IPv4:</w:t>
      </w:r>
    </w:p>
    <w:p w:rsidR="34240582" w:rsidP="2A702C34" w:rsidRDefault="34240582" w14:paraId="596CA643" w14:textId="6CC2885C">
      <w:pPr>
        <w:pStyle w:val="Normal"/>
        <w:rPr>
          <w:b w:val="1"/>
          <w:bCs w:val="1"/>
        </w:rPr>
      </w:pPr>
      <w:r w:rsidRPr="2A702C34" w:rsidR="34240582">
        <w:rPr>
          <w:b w:val="1"/>
          <w:bCs w:val="1"/>
        </w:rPr>
        <w:t>32bit</w:t>
      </w:r>
    </w:p>
    <w:p w:rsidR="34240582" w:rsidP="2A702C34" w:rsidRDefault="34240582" w14:paraId="2556005D" w14:textId="6C83548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2A702C34" w:rsidR="342405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4.294.967.296 </w:t>
      </w:r>
      <w:r w:rsidRPr="2A702C34" w:rsidR="342405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féle variáció</w:t>
      </w:r>
    </w:p>
    <w:p w:rsidR="4539311E" w:rsidP="2A702C34" w:rsidRDefault="4539311E" w14:paraId="4B1B8D93" w14:textId="51F6C854">
      <w:pPr>
        <w:pStyle w:val="Normal"/>
      </w:pPr>
      <w:r w:rsidR="4539311E">
        <w:rPr/>
        <w:t>IP tulajdonságai:</w:t>
      </w:r>
    </w:p>
    <w:p w:rsidR="4539311E" w:rsidP="2A702C34" w:rsidRDefault="4539311E" w14:paraId="5FE7BB7B" w14:textId="3E72A83D">
      <w:pPr>
        <w:pStyle w:val="Normal"/>
      </w:pPr>
      <w:r w:rsidR="4539311E">
        <w:rPr/>
        <w:t>Összeköttetés-mentes: Amikor elküldik, akkor te arról nem tudsz és nem tudod mikor jön meg</w:t>
      </w:r>
    </w:p>
    <w:p w:rsidR="4539311E" w:rsidP="2A702C34" w:rsidRDefault="4539311E" w14:paraId="7379F18F" w14:textId="02767583">
      <w:pPr>
        <w:pStyle w:val="Normal"/>
      </w:pPr>
      <w:r w:rsidR="4539311E">
        <w:rPr/>
        <w:t>Legjobb szándékú: Nem küldi újra, ha rosszul érkezett meg</w:t>
      </w:r>
    </w:p>
    <w:p w:rsidR="4539311E" w:rsidP="2A702C34" w:rsidRDefault="4539311E" w14:paraId="7A25C2F7" w14:textId="09699493">
      <w:pPr>
        <w:pStyle w:val="Normal"/>
      </w:pPr>
      <w:r w:rsidR="4539311E">
        <w:rPr/>
        <w:t>Közegfüggetlen: Nem tudja, hogy milyen közegen megy keresztül (</w:t>
      </w:r>
      <w:proofErr w:type="spellStart"/>
      <w:r w:rsidR="4539311E">
        <w:rPr/>
        <w:t>fiber</w:t>
      </w:r>
      <w:proofErr w:type="spellEnd"/>
      <w:r w:rsidR="4539311E">
        <w:rPr/>
        <w:t xml:space="preserve">, </w:t>
      </w:r>
      <w:proofErr w:type="spellStart"/>
      <w:r w:rsidR="4539311E">
        <w:rPr/>
        <w:t>wireless</w:t>
      </w:r>
      <w:proofErr w:type="spellEnd"/>
      <w:r w:rsidR="4539311E">
        <w:rPr/>
        <w:t xml:space="preserve">, </w:t>
      </w:r>
      <w:proofErr w:type="spellStart"/>
      <w:r w:rsidR="4539311E">
        <w:rPr/>
        <w:t>coax</w:t>
      </w:r>
      <w:proofErr w:type="spellEnd"/>
      <w:r w:rsidR="4539311E">
        <w:rPr/>
        <w:t>, stb.)</w:t>
      </w:r>
    </w:p>
    <w:p w:rsidR="22EE44CC" w:rsidP="2A702C34" w:rsidRDefault="22EE44CC" w14:paraId="3006E679" w14:textId="6298836C">
      <w:pPr>
        <w:pStyle w:val="Normal"/>
      </w:pPr>
      <w:r w:rsidR="22EE44CC">
        <w:rPr/>
        <w:t xml:space="preserve">Ezeket más </w:t>
      </w:r>
      <w:proofErr w:type="spellStart"/>
      <w:r w:rsidR="22EE44CC">
        <w:rPr/>
        <w:t>rétegbeli</w:t>
      </w:r>
      <w:proofErr w:type="spellEnd"/>
      <w:r w:rsidR="22EE44CC">
        <w:rPr/>
        <w:t xml:space="preserve"> dolgok pótolják</w:t>
      </w:r>
    </w:p>
    <w:p w:rsidR="2A702C34" w:rsidP="2A702C34" w:rsidRDefault="2A702C34" w14:paraId="6FDB755D" w14:textId="2A417E36">
      <w:pPr>
        <w:pStyle w:val="Normal"/>
      </w:pPr>
    </w:p>
    <w:p w:rsidR="2B01AA44" w:rsidP="2A702C34" w:rsidRDefault="2B01AA44" w14:paraId="0064F944" w14:textId="5C7404BF">
      <w:pPr>
        <w:pStyle w:val="Normal"/>
      </w:pPr>
      <w:r w:rsidR="2B01AA44">
        <w:drawing>
          <wp:inline wp14:editId="2670DF7A" wp14:anchorId="01BF2F1F">
            <wp:extent cx="5942387" cy="4667250"/>
            <wp:effectExtent l="0" t="0" r="0" b="0"/>
            <wp:docPr id="169896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b9ab00dc0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87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B2F6" w:rsidP="2A702C34" w:rsidRDefault="34F5B2F6" w14:paraId="7D651B13" w14:textId="3C26EA37">
      <w:pPr>
        <w:pStyle w:val="Normal"/>
      </w:pPr>
      <w:r w:rsidR="34F5B2F6">
        <w:rPr/>
        <w:t>IPv6:</w:t>
      </w:r>
    </w:p>
    <w:p w:rsidR="0176423A" w:rsidP="2A702C34" w:rsidRDefault="0176423A" w14:paraId="60C2A8B7" w14:textId="26D725CE">
      <w:pPr>
        <w:pStyle w:val="Normal"/>
        <w:rPr>
          <w:b w:val="1"/>
          <w:bCs w:val="1"/>
        </w:rPr>
      </w:pPr>
      <w:r w:rsidRPr="2A702C34" w:rsidR="0176423A">
        <w:rPr>
          <w:b w:val="1"/>
          <w:bCs w:val="1"/>
        </w:rPr>
        <w:t>128bit</w:t>
      </w:r>
    </w:p>
    <w:p w:rsidR="0176423A" w:rsidP="2A702C34" w:rsidRDefault="0176423A" w14:paraId="6B140E97" w14:textId="2CCBB7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2A702C34" w:rsidR="017642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340.282.366.920.938.463.463.374.607.431.768.211.456</w:t>
      </w:r>
      <w:r w:rsidRPr="2A702C34" w:rsidR="0176423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féle variáció</w:t>
      </w:r>
    </w:p>
    <w:p w:rsidR="7D689AA3" w:rsidP="2A702C34" w:rsidRDefault="7D689AA3" w14:paraId="7739862A" w14:textId="5CDD8317">
      <w:pPr>
        <w:pStyle w:val="Normal"/>
      </w:pPr>
      <w:r w:rsidR="7D689AA3">
        <w:rPr/>
        <w:t>Arra jött létre, hogy leváltsa az IPv4-et</w:t>
      </w:r>
    </w:p>
    <w:p w:rsidR="4A096A80" w:rsidP="2A702C34" w:rsidRDefault="4A096A80" w14:paraId="1BB61556" w14:textId="727A4F08">
      <w:pPr>
        <w:pStyle w:val="Normal"/>
      </w:pPr>
      <w:r w:rsidR="4A096A80">
        <w:rPr/>
        <w:t>Biztonságosabb mint az IPv4</w:t>
      </w:r>
    </w:p>
    <w:p w:rsidR="4A096A80" w:rsidP="2A702C34" w:rsidRDefault="4A096A80" w14:paraId="6F8901A6" w14:textId="43D07588">
      <w:pPr>
        <w:pStyle w:val="Normal"/>
      </w:pPr>
      <w:proofErr w:type="gramStart"/>
      <w:r w:rsidR="4A096A80">
        <w:rPr/>
        <w:t>Gyorsabb</w:t>
      </w:r>
      <w:proofErr w:type="gramEnd"/>
      <w:r w:rsidR="4A096A80">
        <w:rPr/>
        <w:t xml:space="preserve"> mint az IPv4</w:t>
      </w:r>
    </w:p>
    <w:p w:rsidR="0CF46476" w:rsidP="2A702C34" w:rsidRDefault="0CF46476" w14:paraId="3EC86EB0" w14:textId="6CC805BA">
      <w:pPr>
        <w:pStyle w:val="Normal"/>
      </w:pPr>
      <w:proofErr w:type="spellStart"/>
      <w:r w:rsidR="0CF46476">
        <w:rPr/>
        <w:t>Hop</w:t>
      </w:r>
      <w:proofErr w:type="spellEnd"/>
      <w:r w:rsidR="0CF46476">
        <w:rPr/>
        <w:t xml:space="preserve"> limit = Time to Live</w:t>
      </w:r>
    </w:p>
    <w:p w:rsidR="2A702C34" w:rsidP="2A702C34" w:rsidRDefault="2A702C34" w14:paraId="6B0DB979" w14:textId="195E18E6">
      <w:pPr>
        <w:pStyle w:val="Normal"/>
      </w:pPr>
    </w:p>
    <w:p w:rsidR="2A702C34" w:rsidP="2A702C34" w:rsidRDefault="2A702C34" w14:paraId="4BDB8904" w14:textId="6FD28E1E">
      <w:pPr>
        <w:pStyle w:val="Normal"/>
      </w:pPr>
    </w:p>
    <w:p w:rsidR="11E5EA28" w:rsidP="2A702C34" w:rsidRDefault="11E5EA28" w14:paraId="30D17DE5" w14:textId="0584A88A">
      <w:pPr>
        <w:pStyle w:val="Normal"/>
      </w:pPr>
      <w:r w:rsidR="11E5EA28">
        <w:drawing>
          <wp:inline wp14:editId="00D9D850" wp14:anchorId="3112EFD9">
            <wp:extent cx="6496050" cy="3396893"/>
            <wp:effectExtent l="0" t="0" r="0" b="0"/>
            <wp:docPr id="142255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315eee1d6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02C34" w:rsidP="2A702C34" w:rsidRDefault="2A702C34" w14:paraId="1EFE28FF" w14:textId="7A0ADC06">
      <w:pPr>
        <w:pStyle w:val="Normal"/>
      </w:pPr>
    </w:p>
    <w:p w:rsidR="2A702C34" w:rsidP="2A702C34" w:rsidRDefault="2A702C34" w14:paraId="43FAE4BE" w14:textId="5C64FC83">
      <w:pPr>
        <w:pStyle w:val="Normal"/>
      </w:pPr>
    </w:p>
    <w:p w:rsidR="2A702C34" w:rsidP="2A702C34" w:rsidRDefault="2A702C34" w14:paraId="28F2F697" w14:textId="7470722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10633"/>
    <w:rsid w:val="0176423A"/>
    <w:rsid w:val="01C3B71C"/>
    <w:rsid w:val="024A4063"/>
    <w:rsid w:val="02AC5AC3"/>
    <w:rsid w:val="02F92629"/>
    <w:rsid w:val="03B5B943"/>
    <w:rsid w:val="075E5257"/>
    <w:rsid w:val="099A439B"/>
    <w:rsid w:val="0C357EAA"/>
    <w:rsid w:val="0CF46476"/>
    <w:rsid w:val="0E00493C"/>
    <w:rsid w:val="11E5EA28"/>
    <w:rsid w:val="13396B2C"/>
    <w:rsid w:val="14044F8C"/>
    <w:rsid w:val="145CEE28"/>
    <w:rsid w:val="1BCD6ED0"/>
    <w:rsid w:val="22EE44CC"/>
    <w:rsid w:val="23B3DD3D"/>
    <w:rsid w:val="29FC0DAF"/>
    <w:rsid w:val="2A702C34"/>
    <w:rsid w:val="2B01AA44"/>
    <w:rsid w:val="2F310633"/>
    <w:rsid w:val="34240582"/>
    <w:rsid w:val="342D0FA9"/>
    <w:rsid w:val="34F5B2F6"/>
    <w:rsid w:val="36FED765"/>
    <w:rsid w:val="39AB5B59"/>
    <w:rsid w:val="3ACF1126"/>
    <w:rsid w:val="3B472BBA"/>
    <w:rsid w:val="440B2C91"/>
    <w:rsid w:val="44EF6FC1"/>
    <w:rsid w:val="4539311E"/>
    <w:rsid w:val="4587A31E"/>
    <w:rsid w:val="4869121A"/>
    <w:rsid w:val="4A096A80"/>
    <w:rsid w:val="4E52BBDE"/>
    <w:rsid w:val="53236A7A"/>
    <w:rsid w:val="54CCA907"/>
    <w:rsid w:val="5E5953F2"/>
    <w:rsid w:val="61771A50"/>
    <w:rsid w:val="6398DC80"/>
    <w:rsid w:val="688FCA08"/>
    <w:rsid w:val="69F3892E"/>
    <w:rsid w:val="744B6287"/>
    <w:rsid w:val="754C0A33"/>
    <w:rsid w:val="76113B12"/>
    <w:rsid w:val="76BCA27F"/>
    <w:rsid w:val="7D689AA3"/>
    <w:rsid w:val="7E88B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0633"/>
  <w15:chartTrackingRefBased/>
  <w15:docId w15:val="{A33A19DB-200E-4C9B-B251-17D98671E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a69f0384334932" /><Relationship Type="http://schemas.openxmlformats.org/officeDocument/2006/relationships/image" Target="/media/image2.png" Id="R037b9ab00dc045b7" /><Relationship Type="http://schemas.openxmlformats.org/officeDocument/2006/relationships/image" Target="/media/image3.png" Id="R401315eee1d649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2022-02-01T08:12:00.9294895Z</dcterms:created>
  <dcterms:modified xsi:type="dcterms:W3CDTF">2022-02-01T08:45:15.4854265Z</dcterms:modified>
  <dc:creator>Tóth Patrik</dc:creator>
  <lastModifiedBy>Tóth Patrik</lastModifiedBy>
</coreProperties>
</file>