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99C8" w14:textId="77777777" w:rsidR="00540FA2" w:rsidRPr="00540FA2" w:rsidRDefault="00540FA2" w:rsidP="00540FA2">
      <w:r w:rsidRPr="00540FA2">
        <w:t>Exercise 8: Practice Using Unix Signals</w:t>
      </w:r>
    </w:p>
    <w:p w14:paraId="67176193" w14:textId="77777777" w:rsidR="00540FA2" w:rsidRPr="00540FA2" w:rsidRDefault="00540FA2" w:rsidP="00540FA2">
      <w:r w:rsidRPr="00540FA2">
        <w:t>Write a C program where the child process executes uptime and who commands each time CTRL-C is pressed or every 10 seconds.</w:t>
      </w:r>
    </w:p>
    <w:p w14:paraId="07072F07" w14:textId="77777777" w:rsidR="00540FA2" w:rsidRPr="00540FA2" w:rsidRDefault="00540FA2" w:rsidP="00540FA2">
      <w:r w:rsidRPr="00540FA2">
        <w:t>Generate a report using a script or submit a screenshot of the output on Moodle.</w:t>
      </w:r>
    </w:p>
    <w:p w14:paraId="7494F373" w14:textId="77777777" w:rsidR="00E31D0A" w:rsidRPr="00540FA2" w:rsidRDefault="00E31D0A"/>
    <w:sectPr w:rsidR="00E31D0A" w:rsidRPr="00540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0"/>
    <w:rsid w:val="004C3ED0"/>
    <w:rsid w:val="00540FA2"/>
    <w:rsid w:val="009F5ACC"/>
    <w:rsid w:val="00E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3565"/>
  <w15:chartTrackingRefBased/>
  <w15:docId w15:val="{686EB42D-60D4-403A-9DE6-80562B1B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3E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E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E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E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E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E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E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3E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3E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3ED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3E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3E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3E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3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E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E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3E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3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3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3E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3E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2</cp:revision>
  <dcterms:created xsi:type="dcterms:W3CDTF">2024-12-03T11:12:00Z</dcterms:created>
  <dcterms:modified xsi:type="dcterms:W3CDTF">2024-12-03T11:13:00Z</dcterms:modified>
</cp:coreProperties>
</file>