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BE8D3" w14:textId="2C88513B" w:rsidR="005F07B5" w:rsidRPr="003A2655" w:rsidRDefault="008235F6" w:rsidP="008235F6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000FF"/>
          <w:sz w:val="36"/>
          <w:szCs w:val="36"/>
          <w:lang w:eastAsia="zh-TW"/>
        </w:rPr>
      </w:pPr>
      <w:r w:rsidRPr="003A2655">
        <w:rPr>
          <w:rFonts w:ascii="Times New Roman" w:eastAsia="標楷體" w:hAnsi="Times New Roman" w:cs="Times New Roman"/>
          <w:color w:val="0000FF"/>
          <w:sz w:val="36"/>
          <w:szCs w:val="36"/>
          <w:lang w:eastAsia="zh-TW"/>
        </w:rPr>
        <w:t>The architecture of the implemented assembler</w:t>
      </w:r>
    </w:p>
    <w:p w14:paraId="0D6B3CB0" w14:textId="4769788F" w:rsidR="005F07B5" w:rsidRPr="002310B2" w:rsidRDefault="00784DF3" w:rsidP="002310B2">
      <w:pPr>
        <w:pStyle w:val="a8"/>
        <w:numPr>
          <w:ilvl w:val="0"/>
          <w:numId w:val="2"/>
        </w:numPr>
        <w:ind w:leftChars="18" w:left="520"/>
        <w:rPr>
          <w:rFonts w:ascii="Times New Roman" w:eastAsia="標楷體" w:hAnsi="Times New Roman" w:cs="Times New Roman"/>
          <w:color w:val="000000" w:themeColor="text1"/>
          <w:sz w:val="32"/>
          <w:szCs w:val="32"/>
          <w:lang w:eastAsia="zh-TW"/>
        </w:rPr>
      </w:pPr>
      <w:r w:rsidRPr="002310B2">
        <w:rPr>
          <w:rFonts w:ascii="Times New Roman" w:eastAsia="標楷體" w:hAnsi="Times New Roman" w:cs="Times New Roman"/>
          <w:color w:val="000000" w:themeColor="text1"/>
          <w:sz w:val="32"/>
          <w:szCs w:val="32"/>
          <w:lang w:eastAsia="zh-TW"/>
        </w:rPr>
        <w:t>OPTAB</w:t>
      </w:r>
      <w:r w:rsidR="00437D07"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：</w:t>
      </w:r>
      <w:r w:rsidR="005E4725"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儲存有支援的</w:t>
      </w:r>
      <w:r w:rsidR="005E4725"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mnemonic</w:t>
      </w:r>
      <w:r w:rsidR="005E4725"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及其格式</w:t>
      </w:r>
      <w:r w:rsidR="00DA11CF"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與</w:t>
      </w:r>
      <w:r w:rsidR="00DA11CF"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op</w:t>
      </w:r>
      <w:r w:rsidR="005E4725"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code</w:t>
      </w:r>
      <w:r w:rsidR="008060AC"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，供</w:t>
      </w:r>
      <w:r w:rsidR="008060AC"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Pass1</w:t>
      </w:r>
      <w:r w:rsidR="008060AC"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用。</w:t>
      </w:r>
    </w:p>
    <w:p w14:paraId="64AAB299" w14:textId="07740C55" w:rsidR="00784DF3" w:rsidRPr="002310B2" w:rsidRDefault="002D7B9D" w:rsidP="002310B2">
      <w:pPr>
        <w:pStyle w:val="a8"/>
        <w:numPr>
          <w:ilvl w:val="0"/>
          <w:numId w:val="2"/>
        </w:numPr>
        <w:ind w:leftChars="18" w:left="520"/>
        <w:rPr>
          <w:rFonts w:ascii="Times New Roman" w:eastAsia="標楷體" w:hAnsi="Times New Roman" w:cs="Times New Roman"/>
          <w:color w:val="000000" w:themeColor="text1"/>
          <w:sz w:val="32"/>
          <w:szCs w:val="32"/>
          <w:lang w:eastAsia="zh-TW"/>
        </w:rPr>
      </w:pP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 xml:space="preserve">Pass1 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階段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(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定義符號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)</w:t>
      </w:r>
      <w:r w:rsidR="00437D07"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：</w:t>
      </w:r>
    </w:p>
    <w:p w14:paraId="4F9ADB5D" w14:textId="4FA6131C" w:rsidR="002D7B9D" w:rsidRPr="002310B2" w:rsidRDefault="007E17C2" w:rsidP="002310B2">
      <w:pPr>
        <w:pStyle w:val="a8"/>
        <w:numPr>
          <w:ilvl w:val="1"/>
          <w:numId w:val="2"/>
        </w:numPr>
        <w:ind w:leftChars="236" w:left="999"/>
        <w:rPr>
          <w:rFonts w:ascii="Times New Roman" w:eastAsia="標楷體" w:hAnsi="Times New Roman" w:cs="Times New Roman"/>
          <w:color w:val="000000" w:themeColor="text1"/>
          <w:sz w:val="32"/>
          <w:szCs w:val="32"/>
          <w:lang w:eastAsia="zh-TW"/>
        </w:rPr>
      </w:pP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計算</w:t>
      </w:r>
      <w:r w:rsidR="00266818"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程式中</w:t>
      </w:r>
      <w:r w:rsidR="00815AD3"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d</w:t>
      </w:r>
      <w:r w:rsidR="00E7285F"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i</w:t>
      </w:r>
      <w:r w:rsidR="00A4108F"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rective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跟</w:t>
      </w:r>
      <w:r w:rsidR="00A4108F"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m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nemonic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的</w:t>
      </w:r>
      <w:r w:rsidR="003B53E0"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LOC</w:t>
      </w:r>
      <w:r w:rsidR="00A6322A"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。</w:t>
      </w:r>
    </w:p>
    <w:p w14:paraId="3B0E48A7" w14:textId="4B61EC3E" w:rsidR="005E421C" w:rsidRPr="002310B2" w:rsidRDefault="005E421C" w:rsidP="002310B2">
      <w:pPr>
        <w:pStyle w:val="a8"/>
        <w:numPr>
          <w:ilvl w:val="1"/>
          <w:numId w:val="2"/>
        </w:numPr>
        <w:ind w:leftChars="236" w:left="999"/>
        <w:rPr>
          <w:rFonts w:ascii="Times New Roman" w:eastAsia="標楷體" w:hAnsi="Times New Roman" w:cs="Times New Roman"/>
          <w:color w:val="000000" w:themeColor="text1"/>
          <w:sz w:val="32"/>
          <w:szCs w:val="32"/>
          <w:lang w:eastAsia="zh-TW"/>
        </w:rPr>
      </w:pP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處理</w:t>
      </w:r>
      <w:r w:rsidR="00526997"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好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directive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，像是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BYTE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或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RESW</w:t>
      </w:r>
      <w:r w:rsidR="00B874AA"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用多少</w:t>
      </w:r>
      <w:r w:rsidR="00B874AA"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LOC</w:t>
      </w:r>
      <w:r w:rsidR="00B874AA"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。</w:t>
      </w:r>
    </w:p>
    <w:p w14:paraId="3982441E" w14:textId="1BAE4CFE" w:rsidR="00082E70" w:rsidRPr="002310B2" w:rsidRDefault="009F76FD" w:rsidP="002310B2">
      <w:pPr>
        <w:pStyle w:val="a8"/>
        <w:numPr>
          <w:ilvl w:val="1"/>
          <w:numId w:val="2"/>
        </w:numPr>
        <w:ind w:leftChars="236" w:left="999"/>
        <w:rPr>
          <w:rFonts w:ascii="Times New Roman" w:eastAsia="標楷體" w:hAnsi="Times New Roman" w:cs="Times New Roman"/>
          <w:color w:val="000000" w:themeColor="text1"/>
          <w:sz w:val="32"/>
          <w:szCs w:val="32"/>
          <w:lang w:eastAsia="zh-TW"/>
        </w:rPr>
      </w:pP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 xml:space="preserve">Label 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不能跟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directive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或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mnemonic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一樣。</w:t>
      </w:r>
    </w:p>
    <w:p w14:paraId="4E052861" w14:textId="35EEBE5E" w:rsidR="00FE6912" w:rsidRPr="002310B2" w:rsidRDefault="00FE6912" w:rsidP="002310B2">
      <w:pPr>
        <w:pStyle w:val="a8"/>
        <w:numPr>
          <w:ilvl w:val="1"/>
          <w:numId w:val="2"/>
        </w:numPr>
        <w:ind w:leftChars="236" w:left="999"/>
        <w:rPr>
          <w:rFonts w:ascii="Times New Roman" w:eastAsia="標楷體" w:hAnsi="Times New Roman" w:cs="Times New Roman"/>
          <w:color w:val="000000" w:themeColor="text1"/>
          <w:sz w:val="32"/>
          <w:szCs w:val="32"/>
          <w:lang w:eastAsia="zh-TW"/>
        </w:rPr>
      </w:pP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建立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SYMTAB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，記錄程式中所有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Label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的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LOC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，供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Pass2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用。</w:t>
      </w:r>
    </w:p>
    <w:p w14:paraId="7A0E0180" w14:textId="3339E5EC" w:rsidR="00B874AA" w:rsidRPr="002310B2" w:rsidRDefault="00B874AA" w:rsidP="002310B2">
      <w:pPr>
        <w:pStyle w:val="a8"/>
        <w:numPr>
          <w:ilvl w:val="0"/>
          <w:numId w:val="3"/>
        </w:numPr>
        <w:ind w:leftChars="18" w:left="520"/>
        <w:rPr>
          <w:rFonts w:ascii="Times New Roman" w:eastAsia="標楷體" w:hAnsi="Times New Roman" w:cs="Times New Roman"/>
          <w:color w:val="000000" w:themeColor="text1"/>
          <w:sz w:val="32"/>
          <w:szCs w:val="32"/>
          <w:lang w:eastAsia="zh-TW"/>
        </w:rPr>
      </w:pP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 xml:space="preserve">Pass2 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階段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(</w:t>
      </w:r>
      <w:r w:rsidR="000A1A25"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翻譯程式並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產生</w:t>
      </w:r>
      <w:r w:rsidR="000A1A25"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object code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)</w:t>
      </w:r>
      <w:r w:rsidR="000A1A25"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：</w:t>
      </w:r>
    </w:p>
    <w:p w14:paraId="75D23B83" w14:textId="3137E9DF" w:rsidR="000A1A25" w:rsidRPr="002310B2" w:rsidRDefault="00CC4D2A" w:rsidP="002310B2">
      <w:pPr>
        <w:pStyle w:val="a8"/>
        <w:numPr>
          <w:ilvl w:val="1"/>
          <w:numId w:val="3"/>
        </w:numPr>
        <w:ind w:leftChars="236" w:left="999"/>
        <w:rPr>
          <w:rFonts w:ascii="Times New Roman" w:eastAsia="標楷體" w:hAnsi="Times New Roman" w:cs="Times New Roman"/>
          <w:color w:val="000000" w:themeColor="text1"/>
          <w:sz w:val="32"/>
          <w:szCs w:val="32"/>
          <w:lang w:eastAsia="zh-TW"/>
        </w:rPr>
      </w:pP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翻譯程式（根據不同格式找到其位址）</w:t>
      </w:r>
      <w:r w:rsidR="00A6322A"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。</w:t>
      </w:r>
    </w:p>
    <w:p w14:paraId="039582DB" w14:textId="4913DB8A" w:rsidR="00CC4D2A" w:rsidRPr="002310B2" w:rsidRDefault="00F91F77" w:rsidP="002310B2">
      <w:pPr>
        <w:pStyle w:val="a8"/>
        <w:numPr>
          <w:ilvl w:val="1"/>
          <w:numId w:val="3"/>
        </w:numPr>
        <w:ind w:leftChars="236" w:left="999"/>
        <w:rPr>
          <w:rFonts w:ascii="Times New Roman" w:eastAsia="標楷體" w:hAnsi="Times New Roman" w:cs="Times New Roman"/>
          <w:color w:val="000000" w:themeColor="text1"/>
          <w:sz w:val="32"/>
          <w:szCs w:val="32"/>
          <w:lang w:eastAsia="zh-TW"/>
        </w:rPr>
      </w:pP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處理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BYTE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等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directive</w:t>
      </w:r>
      <w:proofErr w:type="gramStart"/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的值</w:t>
      </w:r>
      <w:r w:rsidR="008F05D5"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到</w:t>
      </w:r>
      <w:proofErr w:type="gramEnd"/>
      <w:r w:rsidR="008F05D5"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object code</w:t>
      </w:r>
      <w:r w:rsidR="00A6322A"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。</w:t>
      </w:r>
    </w:p>
    <w:p w14:paraId="7A5CE241" w14:textId="19DA1A92" w:rsidR="008F05D5" w:rsidRPr="002310B2" w:rsidRDefault="008F05D5" w:rsidP="002310B2">
      <w:pPr>
        <w:pStyle w:val="a8"/>
        <w:numPr>
          <w:ilvl w:val="1"/>
          <w:numId w:val="3"/>
        </w:numPr>
        <w:ind w:leftChars="236" w:left="999"/>
        <w:rPr>
          <w:rFonts w:ascii="Times New Roman" w:eastAsia="標楷體" w:hAnsi="Times New Roman" w:cs="Times New Roman"/>
          <w:color w:val="000000" w:themeColor="text1"/>
          <w:sz w:val="32"/>
          <w:szCs w:val="32"/>
          <w:lang w:eastAsia="zh-TW"/>
        </w:rPr>
      </w:pP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輸出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object code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到</w:t>
      </w:r>
      <w:r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record</w:t>
      </w:r>
      <w:r w:rsidR="00A6322A" w:rsidRPr="002310B2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。</w:t>
      </w:r>
    </w:p>
    <w:p w14:paraId="15F2D713" w14:textId="77777777" w:rsidR="00AD3090" w:rsidRDefault="00AD3090" w:rsidP="00AD3090">
      <w:pPr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</w:pPr>
    </w:p>
    <w:p w14:paraId="35BCEB13" w14:textId="77777777" w:rsidR="00AD3090" w:rsidRDefault="00AD3090" w:rsidP="00AD3090">
      <w:pPr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</w:pPr>
    </w:p>
    <w:p w14:paraId="7EC1CC35" w14:textId="77777777" w:rsidR="005A398B" w:rsidRDefault="005A398B" w:rsidP="00AD3090">
      <w:pP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</w:pPr>
    </w:p>
    <w:p w14:paraId="277B6824" w14:textId="28936541" w:rsidR="00AD3090" w:rsidRPr="003A2655" w:rsidRDefault="00AD3090" w:rsidP="00AD3090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000FF"/>
          <w:sz w:val="36"/>
          <w:szCs w:val="36"/>
          <w:lang w:eastAsia="zh-TW"/>
        </w:rPr>
      </w:pPr>
      <w:r w:rsidRPr="003A2655">
        <w:rPr>
          <w:rFonts w:ascii="Times New Roman" w:eastAsia="標楷體" w:hAnsi="Times New Roman" w:cs="Times New Roman" w:hint="eastAsia"/>
          <w:color w:val="0000FF"/>
          <w:sz w:val="36"/>
          <w:szCs w:val="36"/>
          <w:lang w:eastAsia="zh-TW"/>
        </w:rPr>
        <w:lastRenderedPageBreak/>
        <w:t>L</w:t>
      </w:r>
      <w:r w:rsidRPr="003A2655">
        <w:rPr>
          <w:rFonts w:ascii="Times New Roman" w:eastAsia="標楷體" w:hAnsi="Times New Roman" w:cs="Times New Roman"/>
          <w:color w:val="0000FF"/>
          <w:sz w:val="36"/>
          <w:szCs w:val="36"/>
          <w:lang w:eastAsia="zh-TW"/>
        </w:rPr>
        <w:t>earned and experienced during the implementation</w:t>
      </w:r>
    </w:p>
    <w:p w14:paraId="77A2DD57" w14:textId="30E7C1AA" w:rsidR="00B150FE" w:rsidRPr="0083670C" w:rsidRDefault="00B150FE" w:rsidP="008F68B0">
      <w:pPr>
        <w:pStyle w:val="a8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color w:val="000000" w:themeColor="text1"/>
          <w:sz w:val="32"/>
          <w:szCs w:val="32"/>
          <w:lang w:eastAsia="zh-TW"/>
        </w:rPr>
      </w:pPr>
      <w:r w:rsidRPr="0083670C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12/</w:t>
      </w:r>
      <w:r w:rsidR="005A398B" w:rsidRPr="0083670C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21</w:t>
      </w:r>
      <w:r w:rsidR="00434436" w:rsidRPr="0083670C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 xml:space="preserve"> </w:t>
      </w:r>
      <w:r w:rsidR="00A22F9E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實現</w:t>
      </w:r>
      <w:r w:rsidR="00172CC4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Pass1</w:t>
      </w:r>
      <w:r w:rsidR="00172CC4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階段</w:t>
      </w:r>
      <w:r w:rsidR="008F68B0" w:rsidRPr="0083670C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：</w:t>
      </w:r>
    </w:p>
    <w:p w14:paraId="4A9A0A30" w14:textId="5F3A19EB" w:rsidR="00C01B7F" w:rsidRPr="0083670C" w:rsidRDefault="00B7376F" w:rsidP="00C01B7F">
      <w:pPr>
        <w:pStyle w:val="a8"/>
        <w:numPr>
          <w:ilvl w:val="1"/>
          <w:numId w:val="5"/>
        </w:numPr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</w:pPr>
      <w:r w:rsidRPr="0083670C"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  <w:t>OPTAB</w:t>
      </w:r>
      <w:r w:rsidR="009228D1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：儲存</w:t>
      </w:r>
      <w:r w:rsidR="000853B7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mnemonic</w:t>
      </w:r>
      <w:r w:rsidR="000853B7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、</w:t>
      </w:r>
      <w:r w:rsidR="000853B7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format</w:t>
      </w:r>
      <w:r w:rsidR="000853B7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、</w:t>
      </w:r>
      <w:r w:rsidR="000853B7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opcode</w:t>
      </w:r>
      <w:r w:rsidR="00A6322A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。</w:t>
      </w:r>
    </w:p>
    <w:p w14:paraId="73A09CB0" w14:textId="3BD95759" w:rsidR="00B7376F" w:rsidRPr="0083670C" w:rsidRDefault="00A6322A" w:rsidP="00A6322A">
      <w:pPr>
        <w:pStyle w:val="a8"/>
        <w:numPr>
          <w:ilvl w:val="2"/>
          <w:numId w:val="5"/>
        </w:numPr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</w:pPr>
      <w:r w:rsidRPr="0083670C"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  <w:t>ASMTAB</w:t>
      </w:r>
      <w:r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：</w:t>
      </w:r>
      <w:r w:rsidR="00150D5D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用來記錄每一行</w:t>
      </w:r>
      <w:r w:rsidR="00424B7F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程式</w:t>
      </w:r>
      <w:r w:rsidR="002B0673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的資訊。每一行</w:t>
      </w:r>
      <w:r w:rsidR="00CC1661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分割</w:t>
      </w:r>
      <w:r w:rsidR="00BB2D4C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token</w:t>
      </w:r>
      <w:r w:rsidR="00CC1661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後</w:t>
      </w:r>
      <w:r w:rsidR="00262527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分別</w:t>
      </w:r>
      <w:r w:rsidR="00CC1661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儲存</w:t>
      </w:r>
      <w:r w:rsidR="001B1020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到此表格的</w:t>
      </w:r>
      <w:r w:rsidR="001B1020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loc</w:t>
      </w:r>
      <w:r w:rsidR="001B1020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、</w:t>
      </w:r>
      <w:r w:rsidR="005F5DEB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label</w:t>
      </w:r>
      <w:r w:rsidR="005F5DEB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、</w:t>
      </w:r>
      <w:r w:rsidR="0046129C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opcode</w:t>
      </w:r>
      <w:r w:rsidR="005F5DEB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、</w:t>
      </w:r>
      <w:r w:rsidR="0046129C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operand</w:t>
      </w:r>
      <w:r w:rsidR="00424B7F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，</w:t>
      </w:r>
      <w:r w:rsidR="001C0574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同時更新</w:t>
      </w:r>
      <w:r w:rsidR="001C0574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LOCCTR</w:t>
      </w:r>
      <w:r w:rsidR="00262527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。</w:t>
      </w:r>
    </w:p>
    <w:p w14:paraId="0161F905" w14:textId="52474C62" w:rsidR="00262527" w:rsidRPr="0083670C" w:rsidRDefault="00262527" w:rsidP="00A6322A">
      <w:pPr>
        <w:pStyle w:val="a8"/>
        <w:numPr>
          <w:ilvl w:val="2"/>
          <w:numId w:val="5"/>
        </w:numPr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</w:pPr>
      <w:r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SYMTAB</w:t>
      </w:r>
      <w:r w:rsidR="00270167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：</w:t>
      </w:r>
      <w:r w:rsidR="0082059B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每</w:t>
      </w:r>
      <w:r w:rsidR="0015709F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當處理過程</w:t>
      </w:r>
      <w:r w:rsidR="00F71FD2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遇到</w:t>
      </w:r>
      <w:r w:rsidR="0082059B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一個</w:t>
      </w:r>
      <w:r w:rsidR="0082059B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label</w:t>
      </w:r>
      <w:r w:rsidR="0015709F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時，</w:t>
      </w:r>
      <w:r w:rsidR="007C0258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LOCCTR</w:t>
      </w:r>
      <w:r w:rsidR="007C0258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的現行值就是該</w:t>
      </w:r>
      <w:r w:rsidR="007C0258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symbol</w:t>
      </w:r>
      <w:r w:rsidR="007C0258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的位址，新增到</w:t>
      </w:r>
      <w:r w:rsidR="007C0258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SYMTAB</w:t>
      </w:r>
      <w:r w:rsidR="007C0258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。</w:t>
      </w:r>
    </w:p>
    <w:p w14:paraId="0E5EBD5A" w14:textId="61BBA8EC" w:rsidR="000E1341" w:rsidRDefault="0068571B" w:rsidP="00B7376F">
      <w:pPr>
        <w:jc w:val="center"/>
        <w:rPr>
          <w:rFonts w:ascii="標楷體" w:eastAsia="標楷體" w:hAnsi="標楷體" w:cs="Times New Roman"/>
          <w:color w:val="000000" w:themeColor="text1"/>
          <w:sz w:val="32"/>
          <w:szCs w:val="32"/>
          <w:lang w:eastAsia="zh-TW"/>
        </w:rPr>
      </w:pPr>
      <w:r>
        <w:rPr>
          <w:noProof/>
          <w14:ligatures w14:val="standardContextual"/>
        </w:rPr>
        <w:drawing>
          <wp:inline distT="0" distB="0" distL="0" distR="0" wp14:anchorId="774C5500" wp14:editId="4665D716">
            <wp:extent cx="3248025" cy="3648075"/>
            <wp:effectExtent l="0" t="0" r="9525" b="9525"/>
            <wp:docPr id="15631104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1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BB8C" w14:textId="4A2B17D3" w:rsidR="007C0258" w:rsidRPr="001244AC" w:rsidRDefault="00801479" w:rsidP="00B7376F">
      <w:pPr>
        <w:jc w:val="center"/>
        <w:rPr>
          <w:rFonts w:ascii="標楷體" w:eastAsia="標楷體" w:hAnsi="標楷體" w:cs="Times New Roman"/>
          <w:color w:val="000000" w:themeColor="text1"/>
          <w:sz w:val="28"/>
          <w:szCs w:val="28"/>
          <w:lang w:eastAsia="zh-TW"/>
        </w:rPr>
      </w:pPr>
      <w:r w:rsidRPr="001244AC"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  <w:t>OPTAB</w:t>
      </w:r>
      <w:r w:rsidRPr="001244A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 xml:space="preserve"> </w:t>
      </w:r>
      <w:r w:rsidRPr="001244A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內容</w:t>
      </w:r>
    </w:p>
    <w:p w14:paraId="134922AB" w14:textId="0AC8DEF9" w:rsidR="000E1341" w:rsidRDefault="00BC03B3" w:rsidP="00CC5E0A">
      <w:pPr>
        <w:jc w:val="center"/>
        <w:rPr>
          <w:rFonts w:ascii="標楷體" w:eastAsia="標楷體" w:hAnsi="標楷體" w:cs="Times New Roman"/>
          <w:color w:val="000000" w:themeColor="text1"/>
          <w:sz w:val="32"/>
          <w:szCs w:val="32"/>
          <w:lang w:eastAsia="zh-TW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71EA882" wp14:editId="4E3369F4">
            <wp:extent cx="3848100" cy="6581775"/>
            <wp:effectExtent l="0" t="0" r="0" b="9525"/>
            <wp:docPr id="1912979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7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CA69" w14:textId="254D8F02" w:rsidR="00CC5E0A" w:rsidRPr="001244AC" w:rsidRDefault="00BE60D8" w:rsidP="00CC5E0A">
      <w:pPr>
        <w:jc w:val="center"/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經過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 xml:space="preserve"> </w:t>
      </w:r>
      <w:r w:rsidR="001244AC" w:rsidRPr="001244AC"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  <w:t>Pass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1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後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ASMTAB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內容</w:t>
      </w:r>
    </w:p>
    <w:p w14:paraId="6BF1D05F" w14:textId="2276ADAF" w:rsidR="00462972" w:rsidRDefault="00692898" w:rsidP="00B36C9E">
      <w:pPr>
        <w:jc w:val="center"/>
        <w:rPr>
          <w:rFonts w:ascii="標楷體" w:eastAsia="標楷體" w:hAnsi="標楷體" w:cs="Times New Roman"/>
          <w:color w:val="000000" w:themeColor="text1"/>
          <w:sz w:val="32"/>
          <w:szCs w:val="32"/>
          <w:lang w:eastAsia="zh-TW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DF1C4DA" wp14:editId="7F19B476">
            <wp:extent cx="2619375" cy="2324100"/>
            <wp:effectExtent l="0" t="0" r="9525" b="0"/>
            <wp:docPr id="873580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8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C430" w14:textId="5D4E88F2" w:rsidR="00462972" w:rsidRDefault="00B36C9E" w:rsidP="00B36C9E">
      <w:pPr>
        <w:jc w:val="center"/>
        <w:rPr>
          <w:rFonts w:ascii="標楷體" w:eastAsia="標楷體" w:hAnsi="標楷體" w:cs="Times New Roman"/>
          <w:color w:val="000000" w:themeColor="text1"/>
          <w:sz w:val="28"/>
          <w:szCs w:val="28"/>
          <w:lang w:eastAsia="zh-TW"/>
        </w:rPr>
      </w:pPr>
      <w:r w:rsidRPr="00B36C9E"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  <w:t>SYMTAB</w:t>
      </w:r>
      <w:r>
        <w:rPr>
          <w:rFonts w:ascii="標楷體" w:eastAsia="標楷體" w:hAnsi="標楷體" w:cs="Times New Roman" w:hint="eastAsia"/>
          <w:color w:val="000000" w:themeColor="text1"/>
          <w:sz w:val="28"/>
          <w:szCs w:val="28"/>
          <w:lang w:eastAsia="zh-TW"/>
        </w:rPr>
        <w:t>內容</w:t>
      </w:r>
    </w:p>
    <w:p w14:paraId="54536F02" w14:textId="095FD3B9" w:rsidR="0055056A" w:rsidRPr="00C01B7F" w:rsidRDefault="0055056A" w:rsidP="0055056A">
      <w:pPr>
        <w:pStyle w:val="a8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color w:val="000000" w:themeColor="text1"/>
          <w:sz w:val="32"/>
          <w:szCs w:val="32"/>
          <w:lang w:eastAsia="zh-TW"/>
        </w:rPr>
      </w:pPr>
      <w:r w:rsidRPr="00C01B7F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12/2</w:t>
      </w:r>
      <w:r w:rsidR="00B750D7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2</w:t>
      </w: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實現</w:t>
      </w:r>
      <w:r w:rsidR="00CB3514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部分</w:t>
      </w:r>
      <w:r w:rsidR="00385345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Pass2</w:t>
      </w:r>
      <w:r w:rsidR="00F45B04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需要的</w:t>
      </w:r>
      <w:r w:rsidR="008D3540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功能</w:t>
      </w:r>
      <w:r w:rsidRPr="00C01B7F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：</w:t>
      </w:r>
    </w:p>
    <w:p w14:paraId="47F31AAE" w14:textId="71D38A7A" w:rsidR="0055056A" w:rsidRPr="00CB3514" w:rsidRDefault="0055056A" w:rsidP="0055056A">
      <w:pPr>
        <w:pStyle w:val="a8"/>
        <w:numPr>
          <w:ilvl w:val="1"/>
          <w:numId w:val="5"/>
        </w:numPr>
        <w:ind w:leftChars="0"/>
        <w:rPr>
          <w:rFonts w:ascii="標楷體" w:eastAsia="標楷體" w:hAnsi="標楷體" w:cs="Times New Roman"/>
          <w:color w:val="000000" w:themeColor="text1"/>
          <w:sz w:val="28"/>
          <w:szCs w:val="28"/>
          <w:lang w:eastAsia="zh-TW"/>
        </w:rPr>
      </w:pPr>
      <w:r w:rsidRPr="00CB351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REGTAB</w:t>
      </w:r>
      <w:r w:rsidRPr="00CB351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：</w:t>
      </w:r>
      <w:r w:rsidR="00600F82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存</w:t>
      </w:r>
      <w:r w:rsidR="00600F82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SIC/XE</w:t>
      </w:r>
      <w:r w:rsidR="00600F82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有支援的</w:t>
      </w:r>
      <w:r w:rsidR="00600F82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register</w:t>
      </w:r>
      <w:r w:rsidR="00600F82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及其對應的號碼，處理</w:t>
      </w:r>
      <w:r w:rsidR="00600F82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format</w:t>
      </w:r>
      <w:r w:rsidR="00F27357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 xml:space="preserve"> </w:t>
      </w:r>
      <w:r w:rsidR="00600F82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2</w:t>
      </w:r>
      <w:r w:rsidR="00E94E80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查表用</w:t>
      </w:r>
      <w:r w:rsidR="00F27357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。</w:t>
      </w:r>
    </w:p>
    <w:p w14:paraId="46E59128" w14:textId="398F76C9" w:rsidR="006D7B45" w:rsidRPr="00C127CB" w:rsidRDefault="00664F06" w:rsidP="00C127CB">
      <w:pPr>
        <w:pStyle w:val="a8"/>
        <w:numPr>
          <w:ilvl w:val="2"/>
          <w:numId w:val="5"/>
        </w:numPr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函式</w:t>
      </w:r>
      <w:r w:rsidR="00C127CB" w:rsidRPr="00C127CB"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  <w:t>format2Process</w:t>
      </w:r>
      <w:r w:rsidR="00C127CB" w:rsidRPr="00CB351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：</w:t>
      </w:r>
      <w:r w:rsidR="00E745C7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看</w:t>
      </w:r>
      <w:r w:rsidR="00EA1C43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operand</w:t>
      </w:r>
      <w:r w:rsidR="00EA1C43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是一個還是兩個</w:t>
      </w:r>
      <w:r w:rsidR="00EA1C43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register</w:t>
      </w:r>
      <w:r w:rsidR="00FC32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加上指令的</w:t>
      </w:r>
      <w:r w:rsidR="00FC32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opcode</w:t>
      </w:r>
      <w:r w:rsidR="00FC32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生成</w:t>
      </w:r>
      <w:r w:rsidR="00FC32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object code</w:t>
      </w:r>
      <w:r w:rsidR="00FC32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。</w:t>
      </w:r>
    </w:p>
    <w:p w14:paraId="5D504F27" w14:textId="07CC2DC1" w:rsidR="00462972" w:rsidRDefault="006D7B45" w:rsidP="0055056A">
      <w:pPr>
        <w:jc w:val="center"/>
        <w:rPr>
          <w:rFonts w:ascii="標楷體" w:eastAsia="標楷體" w:hAnsi="標楷體" w:cs="Times New Roman"/>
          <w:color w:val="000000" w:themeColor="text1"/>
          <w:sz w:val="32"/>
          <w:szCs w:val="32"/>
          <w:lang w:eastAsia="zh-TW"/>
        </w:rPr>
      </w:pPr>
      <w:r>
        <w:rPr>
          <w:noProof/>
          <w14:ligatures w14:val="standardContextual"/>
        </w:rPr>
        <w:drawing>
          <wp:inline distT="0" distB="0" distL="0" distR="0" wp14:anchorId="3F0402A1" wp14:editId="17E5B933">
            <wp:extent cx="2476500" cy="1638300"/>
            <wp:effectExtent l="0" t="0" r="0" b="0"/>
            <wp:docPr id="11862250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25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BAC2" w14:textId="2EFCEDA6" w:rsidR="008B3FD5" w:rsidRDefault="00455F90" w:rsidP="0055056A">
      <w:pPr>
        <w:jc w:val="center"/>
        <w:rPr>
          <w:rFonts w:ascii="標楷體" w:eastAsia="標楷體" w:hAnsi="標楷體" w:cs="Times New Roman"/>
          <w:color w:val="000000" w:themeColor="text1"/>
          <w:sz w:val="32"/>
          <w:szCs w:val="32"/>
          <w:lang w:eastAsia="zh-TW"/>
        </w:rPr>
      </w:pPr>
      <w:r w:rsidRPr="00CB351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REGTAB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內容</w:t>
      </w:r>
    </w:p>
    <w:p w14:paraId="403A6021" w14:textId="2FA46953" w:rsidR="009027C6" w:rsidRDefault="000577A0" w:rsidP="00081900">
      <w:pPr>
        <w:jc w:val="center"/>
        <w:rPr>
          <w:rFonts w:ascii="標楷體" w:eastAsia="標楷體" w:hAnsi="標楷體" w:cs="Times New Roman"/>
          <w:color w:val="000000" w:themeColor="text1"/>
          <w:sz w:val="32"/>
          <w:szCs w:val="32"/>
          <w:lang w:eastAsia="zh-TW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8537888" wp14:editId="51697476">
            <wp:extent cx="4524375" cy="6877050"/>
            <wp:effectExtent l="0" t="0" r="9525" b="0"/>
            <wp:docPr id="10563306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306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E822" w14:textId="1044E954" w:rsidR="00455F90" w:rsidRDefault="006A4E63" w:rsidP="00081900">
      <w:pPr>
        <w:jc w:val="center"/>
        <w:rPr>
          <w:rFonts w:ascii="標楷體" w:eastAsia="標楷體" w:hAnsi="標楷體" w:cs="Times New Roman"/>
          <w:color w:val="000000" w:themeColor="text1"/>
          <w:sz w:val="32"/>
          <w:szCs w:val="32"/>
          <w:lang w:eastAsia="zh-TW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只</w:t>
      </w:r>
      <w:r w:rsidR="00081900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處理</w:t>
      </w:r>
      <w:r w:rsidR="00E90C48" w:rsidRPr="00C127CB"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  <w:t>format</w:t>
      </w:r>
      <w:r w:rsidR="00E90C48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 xml:space="preserve"> </w:t>
      </w:r>
      <w:r w:rsidR="00E90C48" w:rsidRPr="00C127CB"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  <w:t>2</w:t>
      </w:r>
      <w:r w:rsidR="008C4DF1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的</w:t>
      </w:r>
      <w:r w:rsidR="00D03833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list</w:t>
      </w:r>
      <w:r w:rsidR="008C4DF1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內容</w:t>
      </w:r>
    </w:p>
    <w:p w14:paraId="5FE062BC" w14:textId="77777777" w:rsidR="008C4DF1" w:rsidRDefault="008C4DF1" w:rsidP="008235F6">
      <w:pPr>
        <w:rPr>
          <w:rFonts w:ascii="標楷體" w:eastAsia="標楷體" w:hAnsi="標楷體" w:cs="Times New Roman"/>
          <w:color w:val="000000" w:themeColor="text1"/>
          <w:sz w:val="32"/>
          <w:szCs w:val="32"/>
          <w:lang w:eastAsia="zh-TW"/>
        </w:rPr>
      </w:pPr>
    </w:p>
    <w:p w14:paraId="1DAEED07" w14:textId="77777777" w:rsidR="008C4DF1" w:rsidRDefault="008C4DF1" w:rsidP="008235F6">
      <w:pPr>
        <w:rPr>
          <w:rFonts w:ascii="標楷體" w:eastAsia="標楷體" w:hAnsi="標楷體" w:cs="Times New Roman"/>
          <w:color w:val="000000" w:themeColor="text1"/>
          <w:sz w:val="32"/>
          <w:szCs w:val="32"/>
          <w:lang w:eastAsia="zh-TW"/>
        </w:rPr>
      </w:pPr>
    </w:p>
    <w:p w14:paraId="3F32FFDE" w14:textId="0F122EA9" w:rsidR="008C4DF1" w:rsidRPr="00C01B7F" w:rsidRDefault="008C4DF1" w:rsidP="008C4DF1">
      <w:pPr>
        <w:pStyle w:val="a8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color w:val="000000" w:themeColor="text1"/>
          <w:sz w:val="32"/>
          <w:szCs w:val="32"/>
          <w:lang w:eastAsia="zh-TW"/>
        </w:rPr>
      </w:pPr>
      <w:r w:rsidRPr="00C01B7F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lastRenderedPageBreak/>
        <w:t>12/2</w:t>
      </w:r>
      <w:r w:rsidR="000F307E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3</w:t>
      </w:r>
      <w:r w:rsidR="007D17A1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（</w:t>
      </w:r>
      <w:r w:rsidR="002319D4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白天</w:t>
      </w:r>
      <w:r w:rsidR="007D17A1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）</w:t>
      </w: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實現部分</w:t>
      </w: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Pass2</w:t>
      </w: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需要的功能</w:t>
      </w:r>
      <w:r w:rsidRPr="00C01B7F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：</w:t>
      </w:r>
    </w:p>
    <w:p w14:paraId="16FA2861" w14:textId="4CD38CE8" w:rsidR="00896D8C" w:rsidRDefault="00896D8C" w:rsidP="000F307E">
      <w:pPr>
        <w:pStyle w:val="a8"/>
        <w:numPr>
          <w:ilvl w:val="2"/>
          <w:numId w:val="5"/>
        </w:numPr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函式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findsymbol</w:t>
      </w:r>
      <w:proofErr w:type="spellEnd"/>
      <w:r w:rsidRPr="00CB351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：</w:t>
      </w:r>
      <w:r w:rsidR="00BA4CDA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查詢</w:t>
      </w:r>
      <w:r w:rsidR="00DD17CF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label</w:t>
      </w:r>
      <w:r w:rsidR="00DD17CF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，給</w:t>
      </w:r>
      <w:r w:rsidR="00DD17CF" w:rsidRPr="00C127CB"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  <w:t>format</w:t>
      </w:r>
      <w:r w:rsidR="00DD17CF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 xml:space="preserve"> 4</w:t>
      </w:r>
      <w:r w:rsidR="00E63355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處理</w:t>
      </w:r>
      <w:r w:rsidR="00E63355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address</w:t>
      </w:r>
      <w:r w:rsidR="00DD17CF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用</w:t>
      </w:r>
      <w:r w:rsidR="00726B9F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。</w:t>
      </w:r>
    </w:p>
    <w:p w14:paraId="52C960EC" w14:textId="550CE5EA" w:rsidR="000F307E" w:rsidRPr="00C127CB" w:rsidRDefault="000F307E" w:rsidP="000F307E">
      <w:pPr>
        <w:pStyle w:val="a8"/>
        <w:numPr>
          <w:ilvl w:val="2"/>
          <w:numId w:val="5"/>
        </w:numPr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函式</w:t>
      </w:r>
      <w:r w:rsidRPr="00C127CB"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  <w:t>format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4</w:t>
      </w:r>
      <w:r w:rsidRPr="00C127CB"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  <w:t>Process</w:t>
      </w:r>
      <w:r w:rsidRPr="00CB351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：</w:t>
      </w:r>
      <w:r w:rsidR="00E647CA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根據</w:t>
      </w:r>
      <w:r w:rsidR="00F40A5D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mnemonic</w:t>
      </w:r>
      <w:r w:rsidR="00BE659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 xml:space="preserve"> &amp; </w:t>
      </w:r>
      <w:r w:rsidR="00E647CA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operand</w:t>
      </w:r>
      <w:r w:rsidR="002F4778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設置</w:t>
      </w:r>
      <w:r w:rsidR="00855BB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opcode</w:t>
      </w:r>
      <w:r w:rsidR="0017599E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、</w:t>
      </w:r>
      <w:r w:rsidR="002F4778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flag</w:t>
      </w:r>
      <w:r w:rsidR="0017599E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、</w:t>
      </w:r>
      <w:r w:rsidR="00855BB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address</w:t>
      </w:r>
      <w:r w:rsidR="00ED45C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。</w:t>
      </w:r>
    </w:p>
    <w:p w14:paraId="348DB6BB" w14:textId="6B6EFC5C" w:rsidR="00455F90" w:rsidRDefault="008C1BC0" w:rsidP="000F307E">
      <w:pPr>
        <w:jc w:val="center"/>
        <w:rPr>
          <w:rFonts w:ascii="標楷體" w:eastAsia="標楷體" w:hAnsi="標楷體" w:cs="Times New Roman"/>
          <w:color w:val="000000" w:themeColor="text1"/>
          <w:sz w:val="32"/>
          <w:szCs w:val="32"/>
          <w:lang w:eastAsia="zh-TW"/>
        </w:rPr>
      </w:pPr>
      <w:r>
        <w:rPr>
          <w:noProof/>
          <w14:ligatures w14:val="standardContextual"/>
        </w:rPr>
        <w:drawing>
          <wp:inline distT="0" distB="0" distL="0" distR="0" wp14:anchorId="362AE8B3" wp14:editId="7F15F831">
            <wp:extent cx="3280410" cy="5467350"/>
            <wp:effectExtent l="0" t="0" r="0" b="0"/>
            <wp:docPr id="5915942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942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49C3" w14:textId="1698355E" w:rsidR="000F307E" w:rsidRDefault="00E90C48" w:rsidP="000F307E">
      <w:pPr>
        <w:jc w:val="center"/>
        <w:rPr>
          <w:rFonts w:ascii="標楷體" w:eastAsia="標楷體" w:hAnsi="標楷體" w:cs="Times New Roman"/>
          <w:color w:val="000000" w:themeColor="text1"/>
          <w:sz w:val="32"/>
          <w:szCs w:val="32"/>
          <w:lang w:eastAsia="zh-TW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只處理</w:t>
      </w:r>
      <w:r w:rsidRPr="00C127CB"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  <w:t>format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 xml:space="preserve"> </w:t>
      </w:r>
      <w:r w:rsidRPr="00C127CB"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  <w:t>2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 xml:space="preserve"> &amp; 4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的</w:t>
      </w:r>
      <w:r w:rsidR="00D03833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list</w:t>
      </w:r>
      <w:r w:rsidR="000F307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內容</w:t>
      </w:r>
    </w:p>
    <w:p w14:paraId="126D67B2" w14:textId="33BA636C" w:rsidR="009941E4" w:rsidRPr="00C01B7F" w:rsidRDefault="009941E4" w:rsidP="009941E4">
      <w:pPr>
        <w:pStyle w:val="a8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color w:val="000000" w:themeColor="text1"/>
          <w:sz w:val="32"/>
          <w:szCs w:val="32"/>
          <w:lang w:eastAsia="zh-TW"/>
        </w:rPr>
      </w:pPr>
      <w:r w:rsidRPr="00C01B7F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lastRenderedPageBreak/>
        <w:t>12/2</w:t>
      </w: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3</w:t>
      </w: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（</w:t>
      </w:r>
      <w:r w:rsidR="002319D4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晚上</w:t>
      </w: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）</w:t>
      </w:r>
      <w:r w:rsidR="009A7C79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實現</w:t>
      </w:r>
      <w:r w:rsidR="009A7C79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Pass</w:t>
      </w:r>
      <w:r w:rsidR="009A7C79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2</w:t>
      </w:r>
      <w:r w:rsidR="009A7C79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階段</w:t>
      </w:r>
      <w:r w:rsidRPr="00C01B7F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  <w:lang w:eastAsia="zh-TW"/>
        </w:rPr>
        <w:t>：</w:t>
      </w:r>
    </w:p>
    <w:p w14:paraId="2E0F78D1" w14:textId="3003A76A" w:rsidR="00AB2ED5" w:rsidRPr="00AB2ED5" w:rsidRDefault="009941E4" w:rsidP="00AB2ED5">
      <w:pPr>
        <w:pStyle w:val="a8"/>
        <w:numPr>
          <w:ilvl w:val="0"/>
          <w:numId w:val="6"/>
        </w:numPr>
        <w:ind w:leftChars="0"/>
        <w:rPr>
          <w:rFonts w:ascii="標楷體" w:eastAsia="標楷體" w:hAnsi="標楷體" w:cs="Times New Roman"/>
          <w:color w:val="000000" w:themeColor="text1"/>
          <w:sz w:val="32"/>
          <w:szCs w:val="32"/>
          <w:lang w:eastAsia="zh-TW"/>
        </w:rPr>
      </w:pPr>
      <w:r w:rsidRPr="009941E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函式</w:t>
      </w:r>
      <w:r w:rsidRPr="009941E4"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  <w:t>format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3</w:t>
      </w:r>
      <w:r w:rsidRPr="009941E4"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  <w:t>Process</w:t>
      </w:r>
      <w:r w:rsidRPr="00CB351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：</w:t>
      </w:r>
      <w:r w:rsidR="003403F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根據</w:t>
      </w:r>
      <w:r w:rsidR="003403FC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mnemonic</w:t>
      </w:r>
      <w:r w:rsidR="003403F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 xml:space="preserve"> &amp; operand</w:t>
      </w:r>
      <w:r w:rsidR="003403F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設置</w:t>
      </w:r>
      <w:r w:rsidR="003403F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opcode</w:t>
      </w:r>
      <w:r w:rsidR="00A52949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 xml:space="preserve"> &amp; </w:t>
      </w:r>
      <w:r w:rsidR="00B05F42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n</w:t>
      </w:r>
      <w:r w:rsidR="00B05F42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、</w:t>
      </w:r>
      <w:proofErr w:type="spellStart"/>
      <w:r w:rsidR="00B05F42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i</w:t>
      </w:r>
      <w:proofErr w:type="spellEnd"/>
      <w:r w:rsidR="00B05F42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、</w:t>
      </w:r>
      <w:r w:rsidR="00A52949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x</w:t>
      </w:r>
      <w:r w:rsidR="00B62FBB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、</w:t>
      </w:r>
      <w:r w:rsidR="00B62FB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e</w:t>
      </w:r>
      <w:r w:rsidR="00A52949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 xml:space="preserve"> </w:t>
      </w:r>
      <w:r w:rsidR="003403F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flag</w:t>
      </w:r>
      <w:r w:rsidR="003403F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，</w:t>
      </w:r>
      <w:r w:rsidR="00A52949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然後在</w:t>
      </w:r>
      <w:r w:rsidR="00AB27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計算</w:t>
      </w:r>
      <w:r w:rsidR="00AB27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offset</w:t>
      </w:r>
      <w:r w:rsidR="0006545A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算</w:t>
      </w:r>
      <w:proofErr w:type="spellStart"/>
      <w:r w:rsidR="0006545A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disp</w:t>
      </w:r>
      <w:proofErr w:type="spellEnd"/>
      <w:r w:rsidR="0006545A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，</w:t>
      </w:r>
      <w:r w:rsidR="0006545A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同時</w:t>
      </w:r>
      <w:r w:rsidR="00FD36D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間</w:t>
      </w:r>
      <w:r w:rsidR="00BA158A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設置</w:t>
      </w:r>
      <w:r w:rsidR="00B62FB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p</w:t>
      </w:r>
      <w:r w:rsidR="00BA158A" w:rsidRPr="0083670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、</w:t>
      </w:r>
      <w:r w:rsidR="00BA158A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b</w:t>
      </w:r>
      <w:r w:rsidR="00FD36D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 xml:space="preserve"> flag</w:t>
      </w:r>
      <w:r w:rsidR="00FD36DC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。</w:t>
      </w:r>
    </w:p>
    <w:p w14:paraId="327402DB" w14:textId="4332F340" w:rsidR="00AB2ED5" w:rsidRDefault="00AB2ED5" w:rsidP="00AB2ED5">
      <w:pPr>
        <w:jc w:val="center"/>
        <w:rPr>
          <w:rFonts w:ascii="標楷體" w:eastAsia="標楷體" w:hAnsi="標楷體" w:cs="Times New Roman"/>
          <w:color w:val="000000" w:themeColor="text1"/>
          <w:sz w:val="32"/>
          <w:szCs w:val="32"/>
          <w:lang w:eastAsia="zh-TW"/>
        </w:rPr>
      </w:pPr>
      <w:r>
        <w:rPr>
          <w:noProof/>
          <w14:ligatures w14:val="standardContextual"/>
        </w:rPr>
        <w:drawing>
          <wp:inline distT="0" distB="0" distL="0" distR="0" wp14:anchorId="14AABED6" wp14:editId="2EEA48AF">
            <wp:extent cx="3503166" cy="6134986"/>
            <wp:effectExtent l="0" t="0" r="2540" b="0"/>
            <wp:docPr id="2159297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2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8456" cy="614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9AD6" w14:textId="5F0001FD" w:rsidR="00AB2ED5" w:rsidRDefault="00AB2ED5" w:rsidP="00AB2ED5">
      <w:pPr>
        <w:jc w:val="center"/>
        <w:rPr>
          <w:rFonts w:ascii="標楷體" w:eastAsia="標楷體" w:hAnsi="標楷體" w:cs="Times New Roman"/>
          <w:color w:val="000000" w:themeColor="text1"/>
          <w:sz w:val="32"/>
          <w:szCs w:val="32"/>
          <w:lang w:eastAsia="zh-TW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處理</w:t>
      </w:r>
      <w:r w:rsidRPr="00C127CB"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  <w:t>format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 xml:space="preserve"> </w:t>
      </w:r>
      <w:r w:rsidRPr="00C127CB"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  <w:t>2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 xml:space="preserve"> &amp; 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 xml:space="preserve">3 &amp; </w:t>
      </w:r>
      <w:r w:rsidR="008E496F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4</w:t>
      </w:r>
      <w:r w:rsidR="008E496F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後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的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list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內容</w:t>
      </w:r>
    </w:p>
    <w:p w14:paraId="3853D964" w14:textId="23F9DAC2" w:rsidR="00AB2ED5" w:rsidRPr="00473549" w:rsidRDefault="0080120B" w:rsidP="003F53F4">
      <w:pPr>
        <w:pStyle w:val="a8"/>
        <w:numPr>
          <w:ilvl w:val="1"/>
          <w:numId w:val="6"/>
        </w:numPr>
        <w:ind w:leftChars="0"/>
        <w:rPr>
          <w:rFonts w:ascii="標楷體" w:eastAsia="標楷體" w:hAnsi="標楷體" w:cs="Times New Roman"/>
          <w:color w:val="000000" w:themeColor="text1"/>
          <w:sz w:val="32"/>
          <w:szCs w:val="32"/>
          <w:lang w:eastAsia="zh-TW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lastRenderedPageBreak/>
        <w:t>Record</w:t>
      </w:r>
      <w:r w:rsidR="00EB4337" w:rsidRPr="00EB4337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：</w:t>
      </w:r>
      <w:r w:rsidR="00CA61D7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根據課本定義格式輸出</w:t>
      </w:r>
      <w:r w:rsidR="00877A27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object</w:t>
      </w:r>
      <w:r w:rsidR="007F5946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P</w:t>
      </w:r>
      <w:r w:rsidR="00877A27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rogram</w:t>
      </w:r>
      <w:r w:rsidR="007F5946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.txt</w:t>
      </w:r>
    </w:p>
    <w:p w14:paraId="01AA99F0" w14:textId="404D104E" w:rsidR="00473549" w:rsidRDefault="00CA61D7" w:rsidP="00473549">
      <w:pPr>
        <w:rPr>
          <w:rFonts w:ascii="標楷體" w:eastAsia="標楷體" w:hAnsi="標楷體" w:cs="Times New Roman"/>
          <w:color w:val="000000" w:themeColor="text1"/>
          <w:sz w:val="32"/>
          <w:szCs w:val="32"/>
          <w:lang w:eastAsia="zh-TW"/>
        </w:rPr>
      </w:pPr>
      <w:r>
        <w:rPr>
          <w:noProof/>
          <w14:ligatures w14:val="standardContextual"/>
        </w:rPr>
        <w:drawing>
          <wp:inline distT="0" distB="0" distL="0" distR="0" wp14:anchorId="67774E7C" wp14:editId="58C69D23">
            <wp:extent cx="5274310" cy="1610995"/>
            <wp:effectExtent l="0" t="0" r="2540" b="8255"/>
            <wp:docPr id="11774226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226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A71A" w14:textId="77777777" w:rsidR="0040790A" w:rsidRDefault="0040790A" w:rsidP="00473549">
      <w:pPr>
        <w:rPr>
          <w:rFonts w:ascii="標楷體" w:eastAsia="標楷體" w:hAnsi="標楷體" w:cs="Times New Roman"/>
          <w:color w:val="000000" w:themeColor="text1"/>
          <w:sz w:val="32"/>
          <w:szCs w:val="32"/>
          <w:lang w:eastAsia="zh-TW"/>
        </w:rPr>
      </w:pPr>
    </w:p>
    <w:p w14:paraId="64C62FFF" w14:textId="77777777" w:rsidR="002310B2" w:rsidRDefault="002310B2" w:rsidP="002310B2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000FF"/>
          <w:sz w:val="36"/>
          <w:szCs w:val="36"/>
          <w:lang w:eastAsia="zh-TW"/>
        </w:rPr>
      </w:pPr>
      <w:r w:rsidRPr="002310B2">
        <w:rPr>
          <w:rFonts w:ascii="Times New Roman" w:eastAsia="標楷體" w:hAnsi="Times New Roman" w:cs="Times New Roman"/>
          <w:color w:val="0000FF"/>
          <w:sz w:val="36"/>
          <w:szCs w:val="36"/>
          <w:lang w:eastAsia="zh-TW"/>
        </w:rPr>
        <w:t>implement more than the required specification</w:t>
      </w:r>
    </w:p>
    <w:p w14:paraId="0CFCAE5F" w14:textId="0410B98B" w:rsidR="002310B2" w:rsidRDefault="002310B2" w:rsidP="002310B2">
      <w:pPr>
        <w:pStyle w:val="a8"/>
        <w:ind w:leftChars="0"/>
        <w:rPr>
          <w:rFonts w:ascii="Times New Roman" w:eastAsia="標楷體" w:hAnsi="Times New Roman" w:cs="Times New Roman"/>
          <w:sz w:val="32"/>
          <w:szCs w:val="32"/>
          <w:lang w:eastAsia="zh-TW"/>
        </w:rPr>
      </w:pPr>
      <w:r w:rsidRPr="002310B2">
        <w:rPr>
          <w:rFonts w:ascii="Times New Roman" w:eastAsia="標楷體" w:hAnsi="Times New Roman" w:cs="Times New Roman" w:hint="eastAsia"/>
          <w:sz w:val="32"/>
          <w:szCs w:val="32"/>
          <w:lang w:eastAsia="zh-TW"/>
        </w:rPr>
        <w:t>沒有</w:t>
      </w:r>
      <w:r w:rsidR="004114FA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。</w:t>
      </w:r>
    </w:p>
    <w:p w14:paraId="68164DDC" w14:textId="2F9302B6" w:rsidR="002310B2" w:rsidRDefault="004D3652" w:rsidP="004D3652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000FF"/>
          <w:sz w:val="36"/>
          <w:szCs w:val="36"/>
          <w:lang w:eastAsia="zh-TW"/>
        </w:rPr>
      </w:pPr>
      <w:r w:rsidRPr="004D3652">
        <w:rPr>
          <w:rFonts w:ascii="Times New Roman" w:eastAsia="標楷體" w:hAnsi="Times New Roman" w:cs="Times New Roman"/>
          <w:color w:val="0000FF"/>
          <w:sz w:val="36"/>
          <w:szCs w:val="36"/>
          <w:lang w:eastAsia="zh-TW"/>
        </w:rPr>
        <w:t>Do you make the implementation yourself</w:t>
      </w:r>
    </w:p>
    <w:p w14:paraId="6961F0B0" w14:textId="116329C5" w:rsidR="004D3652" w:rsidRDefault="004D3652" w:rsidP="004D3652">
      <w:pPr>
        <w:pStyle w:val="a8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</w:pPr>
      <w:r w:rsidRPr="004114FA">
        <w:rPr>
          <w:rFonts w:ascii="Times New Roman" w:eastAsia="標楷體" w:hAnsi="Times New Roman" w:cs="Times New Roman" w:hint="eastAsia"/>
          <w:sz w:val="32"/>
          <w:szCs w:val="32"/>
          <w:lang w:eastAsia="zh-TW"/>
        </w:rPr>
        <w:t>是，但</w:t>
      </w:r>
      <w:r w:rsidR="00616EE0">
        <w:rPr>
          <w:rFonts w:ascii="Times New Roman" w:eastAsia="標楷體" w:hAnsi="Times New Roman" w:cs="Times New Roman" w:hint="eastAsia"/>
          <w:sz w:val="32"/>
          <w:szCs w:val="32"/>
          <w:lang w:eastAsia="zh-TW"/>
        </w:rPr>
        <w:t>我</w:t>
      </w:r>
      <w:r w:rsidRPr="004114FA">
        <w:rPr>
          <w:rFonts w:ascii="Times New Roman" w:eastAsia="標楷體" w:hAnsi="Times New Roman" w:cs="Times New Roman" w:hint="eastAsia"/>
          <w:sz w:val="32"/>
          <w:szCs w:val="32"/>
          <w:lang w:eastAsia="zh-TW"/>
        </w:rPr>
        <w:t>有</w:t>
      </w:r>
      <w:r w:rsidR="00616EE0">
        <w:rPr>
          <w:rFonts w:ascii="Times New Roman" w:eastAsia="標楷體" w:hAnsi="Times New Roman" w:cs="Times New Roman" w:hint="eastAsia"/>
          <w:sz w:val="32"/>
          <w:szCs w:val="32"/>
          <w:lang w:eastAsia="zh-TW"/>
        </w:rPr>
        <w:t>使用</w:t>
      </w:r>
      <w:r w:rsidR="001E2622" w:rsidRPr="004114FA">
        <w:rPr>
          <w:rFonts w:ascii="Times New Roman" w:eastAsia="標楷體" w:hAnsi="Times New Roman" w:cs="Times New Roman" w:hint="eastAsia"/>
          <w:sz w:val="32"/>
          <w:szCs w:val="32"/>
          <w:lang w:eastAsia="zh-TW"/>
        </w:rPr>
        <w:t>ChatGPT o1</w:t>
      </w:r>
      <w:r w:rsidR="00616EE0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。</w:t>
      </w:r>
    </w:p>
    <w:p w14:paraId="4EB05B0B" w14:textId="1BF1512C" w:rsidR="00C34725" w:rsidRDefault="00C34725" w:rsidP="00C34725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000FF"/>
          <w:sz w:val="36"/>
          <w:szCs w:val="36"/>
          <w:lang w:eastAsia="zh-TW"/>
        </w:rPr>
      </w:pPr>
      <w:proofErr w:type="spellStart"/>
      <w:r w:rsidRPr="00C34725">
        <w:rPr>
          <w:rFonts w:ascii="Times New Roman" w:eastAsia="標楷體" w:hAnsi="Times New Roman" w:cs="Times New Roman"/>
          <w:color w:val="0000FF"/>
          <w:sz w:val="36"/>
          <w:szCs w:val="36"/>
          <w:lang w:eastAsia="zh-TW"/>
        </w:rPr>
        <w:t>Any thing</w:t>
      </w:r>
      <w:proofErr w:type="spellEnd"/>
      <w:r w:rsidRPr="00C34725">
        <w:rPr>
          <w:rFonts w:ascii="Times New Roman" w:eastAsia="標楷體" w:hAnsi="Times New Roman" w:cs="Times New Roman"/>
          <w:color w:val="0000FF"/>
          <w:sz w:val="36"/>
          <w:szCs w:val="36"/>
          <w:lang w:eastAsia="zh-TW"/>
        </w:rPr>
        <w:t xml:space="preserve"> you would like to let </w:t>
      </w:r>
      <w:proofErr w:type="spellStart"/>
      <w:r w:rsidRPr="00C34725">
        <w:rPr>
          <w:rFonts w:ascii="Times New Roman" w:eastAsia="標楷體" w:hAnsi="Times New Roman" w:cs="Times New Roman"/>
          <w:color w:val="0000FF"/>
          <w:sz w:val="36"/>
          <w:szCs w:val="36"/>
          <w:lang w:eastAsia="zh-TW"/>
        </w:rPr>
        <w:t>G.</w:t>
      </w:r>
      <w:proofErr w:type="gramStart"/>
      <w:r w:rsidRPr="00C34725">
        <w:rPr>
          <w:rFonts w:ascii="Times New Roman" w:eastAsia="標楷體" w:hAnsi="Times New Roman" w:cs="Times New Roman"/>
          <w:color w:val="0000FF"/>
          <w:sz w:val="36"/>
          <w:szCs w:val="36"/>
          <w:lang w:eastAsia="zh-TW"/>
        </w:rPr>
        <w:t>H.Hwang</w:t>
      </w:r>
      <w:proofErr w:type="spellEnd"/>
      <w:proofErr w:type="gramEnd"/>
      <w:r w:rsidRPr="00C34725">
        <w:rPr>
          <w:rFonts w:ascii="Times New Roman" w:eastAsia="標楷體" w:hAnsi="Times New Roman" w:cs="Times New Roman"/>
          <w:color w:val="0000FF"/>
          <w:sz w:val="36"/>
          <w:szCs w:val="36"/>
          <w:lang w:eastAsia="zh-TW"/>
        </w:rPr>
        <w:t xml:space="preserve"> know</w:t>
      </w:r>
    </w:p>
    <w:p w14:paraId="3912AE45" w14:textId="29285CA7" w:rsidR="00C34725" w:rsidRPr="00C34725" w:rsidRDefault="00C34725" w:rsidP="00C34725">
      <w:pPr>
        <w:pStyle w:val="a8"/>
        <w:ind w:leftChars="0"/>
        <w:rPr>
          <w:rFonts w:ascii="Times New Roman" w:eastAsia="標楷體" w:hAnsi="Times New Roman" w:cs="Times New Roman" w:hint="eastAsia"/>
          <w:sz w:val="32"/>
          <w:szCs w:val="32"/>
          <w:lang w:eastAsia="zh-TW"/>
        </w:rPr>
      </w:pPr>
      <w:r w:rsidRPr="00C34725">
        <w:rPr>
          <w:rFonts w:ascii="Times New Roman" w:eastAsia="標楷體" w:hAnsi="Times New Roman" w:cs="Times New Roman" w:hint="eastAsia"/>
          <w:sz w:val="32"/>
          <w:szCs w:val="32"/>
          <w:lang w:eastAsia="zh-TW"/>
        </w:rPr>
        <w:t>謝謝老師</w:t>
      </w:r>
      <w:r w:rsidRPr="00C34725">
        <w:rPr>
          <w:rFonts w:ascii="Times New Roman" w:eastAsia="標楷體" w:hAnsi="Times New Roman" w:cs="Times New Roman" w:hint="eastAsia"/>
          <w:sz w:val="24"/>
          <w:szCs w:val="24"/>
          <w:lang w:eastAsia="zh-TW"/>
        </w:rPr>
        <w:t>。</w:t>
      </w:r>
    </w:p>
    <w:sectPr w:rsidR="00C34725" w:rsidRPr="00C347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5F129" w14:textId="77777777" w:rsidR="00B41E85" w:rsidRDefault="00B41E85" w:rsidP="00554C00">
      <w:pPr>
        <w:spacing w:after="0" w:line="240" w:lineRule="auto"/>
      </w:pPr>
      <w:r>
        <w:separator/>
      </w:r>
    </w:p>
  </w:endnote>
  <w:endnote w:type="continuationSeparator" w:id="0">
    <w:p w14:paraId="774E5158" w14:textId="77777777" w:rsidR="00B41E85" w:rsidRDefault="00B41E85" w:rsidP="00554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A01B4" w14:textId="77777777" w:rsidR="00B41E85" w:rsidRDefault="00B41E85" w:rsidP="00554C00">
      <w:pPr>
        <w:spacing w:after="0" w:line="240" w:lineRule="auto"/>
      </w:pPr>
      <w:r>
        <w:separator/>
      </w:r>
    </w:p>
  </w:footnote>
  <w:footnote w:type="continuationSeparator" w:id="0">
    <w:p w14:paraId="117D8D0B" w14:textId="77777777" w:rsidR="00B41E85" w:rsidRDefault="00B41E85" w:rsidP="00554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F5546"/>
    <w:multiLevelType w:val="hybridMultilevel"/>
    <w:tmpl w:val="BF84D0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5F55AFF"/>
    <w:multiLevelType w:val="hybridMultilevel"/>
    <w:tmpl w:val="79C4DA0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E7222C5"/>
    <w:multiLevelType w:val="hybridMultilevel"/>
    <w:tmpl w:val="235CE9A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16F3235"/>
    <w:multiLevelType w:val="hybridMultilevel"/>
    <w:tmpl w:val="A5CAD0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2A0289D"/>
    <w:multiLevelType w:val="hybridMultilevel"/>
    <w:tmpl w:val="54A21B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72D5307"/>
    <w:multiLevelType w:val="hybridMultilevel"/>
    <w:tmpl w:val="F27AD38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830373288">
    <w:abstractNumId w:val="3"/>
  </w:num>
  <w:num w:numId="2" w16cid:durableId="67189409">
    <w:abstractNumId w:val="4"/>
  </w:num>
  <w:num w:numId="3" w16cid:durableId="465468343">
    <w:abstractNumId w:val="0"/>
  </w:num>
  <w:num w:numId="4" w16cid:durableId="2128356618">
    <w:abstractNumId w:val="1"/>
  </w:num>
  <w:num w:numId="5" w16cid:durableId="158813581">
    <w:abstractNumId w:val="2"/>
  </w:num>
  <w:num w:numId="6" w16cid:durableId="20499864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98"/>
    <w:rsid w:val="00022513"/>
    <w:rsid w:val="00027FCA"/>
    <w:rsid w:val="00043743"/>
    <w:rsid w:val="000577A0"/>
    <w:rsid w:val="0006545A"/>
    <w:rsid w:val="00076B33"/>
    <w:rsid w:val="00081900"/>
    <w:rsid w:val="00082E70"/>
    <w:rsid w:val="000853B7"/>
    <w:rsid w:val="00097254"/>
    <w:rsid w:val="000A1A25"/>
    <w:rsid w:val="000B1926"/>
    <w:rsid w:val="000E1341"/>
    <w:rsid w:val="000F307E"/>
    <w:rsid w:val="001244AC"/>
    <w:rsid w:val="00150D5D"/>
    <w:rsid w:val="0015709F"/>
    <w:rsid w:val="00172CC4"/>
    <w:rsid w:val="0017418B"/>
    <w:rsid w:val="0017599E"/>
    <w:rsid w:val="00175A19"/>
    <w:rsid w:val="001B1020"/>
    <w:rsid w:val="001C0574"/>
    <w:rsid w:val="001E2622"/>
    <w:rsid w:val="0022015C"/>
    <w:rsid w:val="00220638"/>
    <w:rsid w:val="00220E70"/>
    <w:rsid w:val="002310B2"/>
    <w:rsid w:val="002319D4"/>
    <w:rsid w:val="0025056F"/>
    <w:rsid w:val="00262527"/>
    <w:rsid w:val="00266818"/>
    <w:rsid w:val="00270167"/>
    <w:rsid w:val="002A700B"/>
    <w:rsid w:val="002A7E98"/>
    <w:rsid w:val="002B0673"/>
    <w:rsid w:val="002D7B9D"/>
    <w:rsid w:val="002F4778"/>
    <w:rsid w:val="003403FC"/>
    <w:rsid w:val="0037763D"/>
    <w:rsid w:val="00385345"/>
    <w:rsid w:val="003A2655"/>
    <w:rsid w:val="003A4A64"/>
    <w:rsid w:val="003A60FF"/>
    <w:rsid w:val="003B53E0"/>
    <w:rsid w:val="003C0ED7"/>
    <w:rsid w:val="003F53F4"/>
    <w:rsid w:val="0040790A"/>
    <w:rsid w:val="004114FA"/>
    <w:rsid w:val="00412C28"/>
    <w:rsid w:val="00424B7F"/>
    <w:rsid w:val="00434436"/>
    <w:rsid w:val="00437D07"/>
    <w:rsid w:val="0045221A"/>
    <w:rsid w:val="00455F90"/>
    <w:rsid w:val="0046129C"/>
    <w:rsid w:val="00462972"/>
    <w:rsid w:val="00473549"/>
    <w:rsid w:val="004B7164"/>
    <w:rsid w:val="004D3652"/>
    <w:rsid w:val="004F59E0"/>
    <w:rsid w:val="005022AF"/>
    <w:rsid w:val="00526997"/>
    <w:rsid w:val="0055056A"/>
    <w:rsid w:val="00554C00"/>
    <w:rsid w:val="00566745"/>
    <w:rsid w:val="005A398B"/>
    <w:rsid w:val="005B11CD"/>
    <w:rsid w:val="005B4F82"/>
    <w:rsid w:val="005D2FC6"/>
    <w:rsid w:val="005E0C3E"/>
    <w:rsid w:val="005E421C"/>
    <w:rsid w:val="005E4725"/>
    <w:rsid w:val="005F07B5"/>
    <w:rsid w:val="005F5DEB"/>
    <w:rsid w:val="00600F82"/>
    <w:rsid w:val="00616EE0"/>
    <w:rsid w:val="00664F06"/>
    <w:rsid w:val="0068571B"/>
    <w:rsid w:val="00692898"/>
    <w:rsid w:val="006A0C6C"/>
    <w:rsid w:val="006A204F"/>
    <w:rsid w:val="006A4E63"/>
    <w:rsid w:val="006D7B45"/>
    <w:rsid w:val="00726B9F"/>
    <w:rsid w:val="007566B3"/>
    <w:rsid w:val="00784DF3"/>
    <w:rsid w:val="007C0258"/>
    <w:rsid w:val="007D17A1"/>
    <w:rsid w:val="007E17C2"/>
    <w:rsid w:val="007F5946"/>
    <w:rsid w:val="0080120B"/>
    <w:rsid w:val="00801479"/>
    <w:rsid w:val="008060AC"/>
    <w:rsid w:val="00815AD3"/>
    <w:rsid w:val="00820408"/>
    <w:rsid w:val="0082059B"/>
    <w:rsid w:val="008235F6"/>
    <w:rsid w:val="0083670C"/>
    <w:rsid w:val="00855BBD"/>
    <w:rsid w:val="00877A27"/>
    <w:rsid w:val="00896D8C"/>
    <w:rsid w:val="008B3FD5"/>
    <w:rsid w:val="008C1BC0"/>
    <w:rsid w:val="008C4DF1"/>
    <w:rsid w:val="008D3540"/>
    <w:rsid w:val="008D5331"/>
    <w:rsid w:val="008E496F"/>
    <w:rsid w:val="008F05D5"/>
    <w:rsid w:val="008F68B0"/>
    <w:rsid w:val="009027C6"/>
    <w:rsid w:val="009228D1"/>
    <w:rsid w:val="0097221D"/>
    <w:rsid w:val="00973A9B"/>
    <w:rsid w:val="009941E4"/>
    <w:rsid w:val="009A7C79"/>
    <w:rsid w:val="009F76FD"/>
    <w:rsid w:val="00A02102"/>
    <w:rsid w:val="00A02BB0"/>
    <w:rsid w:val="00A22F9E"/>
    <w:rsid w:val="00A4108F"/>
    <w:rsid w:val="00A4217C"/>
    <w:rsid w:val="00A52949"/>
    <w:rsid w:val="00A6322A"/>
    <w:rsid w:val="00A63287"/>
    <w:rsid w:val="00A708BB"/>
    <w:rsid w:val="00AB271D"/>
    <w:rsid w:val="00AB2ED5"/>
    <w:rsid w:val="00AD3090"/>
    <w:rsid w:val="00AF2C4D"/>
    <w:rsid w:val="00B05F42"/>
    <w:rsid w:val="00B150FE"/>
    <w:rsid w:val="00B30512"/>
    <w:rsid w:val="00B36C9E"/>
    <w:rsid w:val="00B41CF8"/>
    <w:rsid w:val="00B41E85"/>
    <w:rsid w:val="00B62FBB"/>
    <w:rsid w:val="00B7376F"/>
    <w:rsid w:val="00B750D7"/>
    <w:rsid w:val="00B83EFF"/>
    <w:rsid w:val="00B874AA"/>
    <w:rsid w:val="00BA158A"/>
    <w:rsid w:val="00BA4CDA"/>
    <w:rsid w:val="00BB2D4C"/>
    <w:rsid w:val="00BC03B3"/>
    <w:rsid w:val="00BC15FB"/>
    <w:rsid w:val="00BC391B"/>
    <w:rsid w:val="00BE60D8"/>
    <w:rsid w:val="00BE659C"/>
    <w:rsid w:val="00C01B7F"/>
    <w:rsid w:val="00C127CB"/>
    <w:rsid w:val="00C16D3D"/>
    <w:rsid w:val="00C20B6C"/>
    <w:rsid w:val="00C34725"/>
    <w:rsid w:val="00C53CEE"/>
    <w:rsid w:val="00C65C2E"/>
    <w:rsid w:val="00C66979"/>
    <w:rsid w:val="00CA61D7"/>
    <w:rsid w:val="00CB3514"/>
    <w:rsid w:val="00CB61D8"/>
    <w:rsid w:val="00CC1661"/>
    <w:rsid w:val="00CC4D2A"/>
    <w:rsid w:val="00CC5E0A"/>
    <w:rsid w:val="00D03833"/>
    <w:rsid w:val="00D0717C"/>
    <w:rsid w:val="00D276DB"/>
    <w:rsid w:val="00D3714C"/>
    <w:rsid w:val="00D717D9"/>
    <w:rsid w:val="00DA11CF"/>
    <w:rsid w:val="00DD11A6"/>
    <w:rsid w:val="00DD17CF"/>
    <w:rsid w:val="00DD2632"/>
    <w:rsid w:val="00DF60CD"/>
    <w:rsid w:val="00E16A12"/>
    <w:rsid w:val="00E63355"/>
    <w:rsid w:val="00E647CA"/>
    <w:rsid w:val="00E7285F"/>
    <w:rsid w:val="00E745C7"/>
    <w:rsid w:val="00E90C48"/>
    <w:rsid w:val="00E94E80"/>
    <w:rsid w:val="00EA1C43"/>
    <w:rsid w:val="00EB4337"/>
    <w:rsid w:val="00ED45C4"/>
    <w:rsid w:val="00ED77C7"/>
    <w:rsid w:val="00F057E2"/>
    <w:rsid w:val="00F27357"/>
    <w:rsid w:val="00F40A5D"/>
    <w:rsid w:val="00F45B04"/>
    <w:rsid w:val="00F71FD2"/>
    <w:rsid w:val="00F91F77"/>
    <w:rsid w:val="00FB705E"/>
    <w:rsid w:val="00FC320C"/>
    <w:rsid w:val="00FD36DC"/>
    <w:rsid w:val="00FE5AF7"/>
    <w:rsid w:val="00FE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1BBB7"/>
  <w15:chartTrackingRefBased/>
  <w15:docId w15:val="{CA5B7E05-16FD-4FE5-99AA-C3D6E653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C00"/>
    <w:pPr>
      <w:spacing w:after="200" w:line="276" w:lineRule="auto"/>
    </w:pPr>
    <w:rPr>
      <w:kern w:val="0"/>
      <w:sz w:val="22"/>
      <w:lang w:eastAsia="en-US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C00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20"/>
      <w:szCs w:val="20"/>
      <w:lang w:eastAsia="zh-TW"/>
      <w14:ligatures w14:val="standardContextual"/>
    </w:rPr>
  </w:style>
  <w:style w:type="character" w:customStyle="1" w:styleId="a4">
    <w:name w:val="頁首 字元"/>
    <w:basedOn w:val="a0"/>
    <w:link w:val="a3"/>
    <w:uiPriority w:val="99"/>
    <w:rsid w:val="00554C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54C00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20"/>
      <w:szCs w:val="20"/>
      <w:lang w:eastAsia="zh-TW"/>
      <w14:ligatures w14:val="standardContextual"/>
    </w:rPr>
  </w:style>
  <w:style w:type="character" w:customStyle="1" w:styleId="a6">
    <w:name w:val="頁尾 字元"/>
    <w:basedOn w:val="a0"/>
    <w:link w:val="a5"/>
    <w:uiPriority w:val="99"/>
    <w:rsid w:val="00554C00"/>
    <w:rPr>
      <w:sz w:val="20"/>
      <w:szCs w:val="20"/>
    </w:rPr>
  </w:style>
  <w:style w:type="table" w:styleId="a7">
    <w:name w:val="Table Grid"/>
    <w:basedOn w:val="a1"/>
    <w:uiPriority w:val="59"/>
    <w:rsid w:val="00554C00"/>
    <w:rPr>
      <w:kern w:val="0"/>
      <w:sz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235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7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8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聖宴 戴</dc:creator>
  <cp:keywords/>
  <dc:description/>
  <cp:lastModifiedBy>聖宴 戴</cp:lastModifiedBy>
  <cp:revision>192</cp:revision>
  <cp:lastPrinted>2024-12-22T20:35:00Z</cp:lastPrinted>
  <dcterms:created xsi:type="dcterms:W3CDTF">2024-12-21T18:03:00Z</dcterms:created>
  <dcterms:modified xsi:type="dcterms:W3CDTF">2024-12-23T12:28:00Z</dcterms:modified>
</cp:coreProperties>
</file>