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9367F" w14:textId="77777777" w:rsidR="00AC1F81" w:rsidRDefault="00AC1F81" w:rsidP="00245F1D">
      <w:pPr>
        <w:jc w:val="center"/>
        <w:rPr>
          <w:rFonts w:ascii="Arial" w:hAnsi="Arial" w:cs="Arial"/>
          <w:b/>
          <w:color w:val="0070C0"/>
          <w:lang w:val="en-US"/>
        </w:rPr>
      </w:pPr>
    </w:p>
    <w:p w14:paraId="299990BC" w14:textId="7E55F03E" w:rsidR="00245F1D" w:rsidRDefault="00745874" w:rsidP="002E7114">
      <w:pPr>
        <w:rPr>
          <w:rFonts w:ascii="Arial" w:hAnsi="Arial" w:cs="Arial"/>
          <w:b/>
          <w:color w:val="0070C0"/>
          <w:sz w:val="48"/>
          <w:szCs w:val="48"/>
          <w:lang w:val="en-US"/>
        </w:rPr>
      </w:pPr>
      <w:r w:rsidRPr="00245F1D">
        <w:rPr>
          <w:rFonts w:ascii="Arial" w:hAnsi="Arial" w:cs="Arial"/>
          <w:b/>
          <w:color w:val="0070C0"/>
          <w:sz w:val="48"/>
          <w:szCs w:val="48"/>
          <w:lang w:val="en-US"/>
        </w:rPr>
        <w:t xml:space="preserve">Learning Activity </w:t>
      </w:r>
      <w:r w:rsidR="00472B9D">
        <w:rPr>
          <w:rFonts w:ascii="Arial" w:hAnsi="Arial" w:cs="Arial"/>
          <w:b/>
          <w:color w:val="0070C0"/>
          <w:sz w:val="48"/>
          <w:szCs w:val="48"/>
          <w:lang w:val="en-US"/>
        </w:rPr>
        <w:t>No.4</w:t>
      </w:r>
      <w:r w:rsidR="002E7114">
        <w:rPr>
          <w:rFonts w:ascii="Arial" w:hAnsi="Arial" w:cs="Arial"/>
          <w:b/>
          <w:color w:val="0070C0"/>
          <w:sz w:val="48"/>
          <w:szCs w:val="48"/>
          <w:lang w:val="en-US"/>
        </w:rPr>
        <w:t xml:space="preserve"> (Second Term)</w:t>
      </w:r>
    </w:p>
    <w:p w14:paraId="70683A52" w14:textId="69923DB8" w:rsidR="00AC1F81" w:rsidRPr="00AC1F81" w:rsidRDefault="00AC1F81" w:rsidP="00AC1F81">
      <w:pPr>
        <w:rPr>
          <w:rFonts w:ascii="Arial" w:hAnsi="Arial" w:cs="Arial"/>
          <w:b/>
          <w:color w:val="0070C0"/>
          <w:sz w:val="24"/>
          <w:szCs w:val="24"/>
          <w:lang w:val="en-US"/>
        </w:rPr>
      </w:pPr>
    </w:p>
    <w:p w14:paraId="5B811355" w14:textId="7B1A4B44" w:rsidR="00806339" w:rsidRDefault="00AC1F81" w:rsidP="000244E9">
      <w:pPr>
        <w:spacing w:line="360" w:lineRule="auto"/>
        <w:rPr>
          <w:rFonts w:ascii="Arial" w:eastAsia="Arial" w:hAnsi="Arial" w:cs="Arial"/>
          <w:b/>
          <w:color w:val="000000"/>
          <w:lang w:val="en-US"/>
        </w:rPr>
      </w:pPr>
      <w:r w:rsidRPr="008829C4">
        <w:rPr>
          <w:rFonts w:ascii="Arial" w:eastAsia="Arial" w:hAnsi="Arial" w:cs="Arial"/>
          <w:b/>
          <w:color w:val="000000"/>
          <w:lang w:val="en-US"/>
        </w:rPr>
        <w:t>Description of the activity</w:t>
      </w:r>
      <w:r w:rsidR="00D9335F">
        <w:rPr>
          <w:rFonts w:ascii="Arial" w:eastAsia="Arial" w:hAnsi="Arial" w:cs="Arial"/>
          <w:b/>
          <w:color w:val="000000"/>
          <w:lang w:val="en-US"/>
        </w:rPr>
        <w:t xml:space="preserve"> </w:t>
      </w:r>
    </w:p>
    <w:p w14:paraId="6799C539" w14:textId="747F15B8" w:rsidR="008152A5" w:rsidRDefault="00F8444B" w:rsidP="000244E9">
      <w:pPr>
        <w:spacing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highlight w:val="yellow"/>
          <w:lang w:val="en-US"/>
        </w:rPr>
        <w:t>This is pair work activity,</w:t>
      </w:r>
    </w:p>
    <w:p w14:paraId="12CD085A" w14:textId="342B9FA1" w:rsidR="00AC1F81" w:rsidRDefault="00AC1F81" w:rsidP="000244E9">
      <w:pPr>
        <w:spacing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Instructions</w:t>
      </w:r>
    </w:p>
    <w:p w14:paraId="0897AB6C" w14:textId="4819B95B" w:rsidR="00AC1F81" w:rsidRDefault="00FD0E5D" w:rsidP="00532018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You ha</w:t>
      </w:r>
      <w:r w:rsidR="007C1828">
        <w:rPr>
          <w:rFonts w:ascii="Arial" w:eastAsia="Arial" w:hAnsi="Arial" w:cs="Arial"/>
          <w:color w:val="000000"/>
          <w:lang w:val="en-US"/>
        </w:rPr>
        <w:t xml:space="preserve">ve to create </w:t>
      </w:r>
      <w:r w:rsidR="007C1828" w:rsidRPr="00256CB5">
        <w:rPr>
          <w:rFonts w:ascii="Arial" w:eastAsia="Arial" w:hAnsi="Arial" w:cs="Arial"/>
          <w:color w:val="000000"/>
          <w:highlight w:val="yellow"/>
          <w:lang w:val="en-US"/>
        </w:rPr>
        <w:t>a WEB SITE</w:t>
      </w:r>
      <w:r w:rsidR="00532018">
        <w:rPr>
          <w:rFonts w:ascii="Arial" w:eastAsia="Arial" w:hAnsi="Arial" w:cs="Arial"/>
          <w:color w:val="000000"/>
          <w:lang w:val="en-US"/>
        </w:rPr>
        <w:t xml:space="preserve"> you can c</w:t>
      </w:r>
      <w:r w:rsidR="00532018" w:rsidRPr="00532018">
        <w:rPr>
          <w:rFonts w:ascii="Arial" w:eastAsia="Arial" w:hAnsi="Arial" w:cs="Arial"/>
          <w:color w:val="000000"/>
          <w:lang w:val="en-US"/>
        </w:rPr>
        <w:t>hoose a Website Builder or Platform</w:t>
      </w:r>
    </w:p>
    <w:p w14:paraId="109B03B9" w14:textId="77777777" w:rsidR="00910202" w:rsidRDefault="00910202" w:rsidP="00910202">
      <w:pPr>
        <w:pStyle w:val="Prrafodelista"/>
        <w:spacing w:line="360" w:lineRule="auto"/>
        <w:rPr>
          <w:rFonts w:ascii="Arial" w:eastAsia="Arial" w:hAnsi="Arial" w:cs="Arial"/>
          <w:color w:val="000000"/>
          <w:lang w:val="en-US"/>
        </w:rPr>
      </w:pPr>
    </w:p>
    <w:p w14:paraId="2DB1B6DD" w14:textId="0C6AA48B" w:rsidR="000F4AD3" w:rsidRDefault="000F4AD3" w:rsidP="007C1828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  <w:r w:rsidRPr="00216B47">
        <w:rPr>
          <w:rFonts w:ascii="Arial" w:eastAsia="Arial" w:hAnsi="Arial" w:cs="Arial"/>
          <w:color w:val="000000"/>
          <w:lang w:val="en-US"/>
        </w:rPr>
        <w:t xml:space="preserve">Plan you web site structure for example: </w:t>
      </w:r>
    </w:p>
    <w:p w14:paraId="15C0F861" w14:textId="77777777" w:rsidR="000F4AD3" w:rsidRPr="00216B47" w:rsidRDefault="000F4AD3" w:rsidP="000F4AD3">
      <w:pPr>
        <w:pStyle w:val="Prrafodelista"/>
        <w:rPr>
          <w:rFonts w:ascii="Arial" w:eastAsia="Arial" w:hAnsi="Arial" w:cs="Arial"/>
          <w:color w:val="000000"/>
          <w:lang w:val="en-US"/>
        </w:rPr>
      </w:pPr>
    </w:p>
    <w:p w14:paraId="0E9AB4CA" w14:textId="77777777" w:rsidR="00BE3D94" w:rsidRDefault="00BE3D94" w:rsidP="007C1828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  <w:r w:rsidRPr="00CA3665">
        <w:rPr>
          <w:rFonts w:ascii="Arial" w:eastAsia="Arial" w:hAnsi="Arial" w:cs="Arial"/>
          <w:color w:val="000000"/>
          <w:highlight w:val="yellow"/>
          <w:lang w:val="en-US"/>
        </w:rPr>
        <w:t>Home page</w:t>
      </w:r>
      <w:r>
        <w:rPr>
          <w:rFonts w:ascii="Arial" w:eastAsia="Arial" w:hAnsi="Arial" w:cs="Arial"/>
          <w:color w:val="000000"/>
          <w:lang w:val="en-US"/>
        </w:rPr>
        <w:t xml:space="preserve">: </w:t>
      </w:r>
    </w:p>
    <w:p w14:paraId="03A72F5A" w14:textId="7B551737" w:rsidR="0039683A" w:rsidRPr="0039683A" w:rsidRDefault="00BE3D94" w:rsidP="0039683A">
      <w:pPr>
        <w:pStyle w:val="Prrafodelista"/>
        <w:rPr>
          <w:rFonts w:ascii="Arial" w:eastAsia="Arial" w:hAnsi="Arial" w:cs="Arial"/>
          <w:color w:val="000000"/>
          <w:lang w:val="en-US"/>
        </w:rPr>
      </w:pPr>
      <w:r w:rsidRPr="00472B9D">
        <w:rPr>
          <w:rFonts w:ascii="Arial" w:eastAsia="Arial" w:hAnsi="Arial" w:cs="Arial"/>
          <w:color w:val="FF0000"/>
          <w:lang w:val="en-US"/>
        </w:rPr>
        <w:t xml:space="preserve">Welcome </w:t>
      </w:r>
      <w:r w:rsidR="00256CB5" w:rsidRPr="00472B9D">
        <w:rPr>
          <w:rFonts w:ascii="Arial" w:eastAsia="Arial" w:hAnsi="Arial" w:cs="Arial"/>
          <w:color w:val="FF0000"/>
          <w:lang w:val="en-US"/>
        </w:rPr>
        <w:t xml:space="preserve">a </w:t>
      </w:r>
      <w:r w:rsidRPr="00472B9D">
        <w:rPr>
          <w:rFonts w:ascii="Arial" w:eastAsia="Arial" w:hAnsi="Arial" w:cs="Arial"/>
          <w:color w:val="FF0000"/>
          <w:lang w:val="en-US"/>
        </w:rPr>
        <w:t xml:space="preserve">message </w:t>
      </w:r>
      <w:r>
        <w:rPr>
          <w:rFonts w:ascii="Arial" w:eastAsia="Arial" w:hAnsi="Arial" w:cs="Arial"/>
          <w:color w:val="000000"/>
          <w:lang w:val="en-US"/>
        </w:rPr>
        <w:t xml:space="preserve">about </w:t>
      </w:r>
      <w:r w:rsidR="0039683A" w:rsidRPr="00472B9D">
        <w:rPr>
          <w:rFonts w:ascii="Arial" w:eastAsia="Arial" w:hAnsi="Arial" w:cs="Arial"/>
          <w:color w:val="000000"/>
          <w:highlight w:val="green"/>
          <w:lang w:val="en-US"/>
        </w:rPr>
        <w:t>Identify resources (human, as well as material) to help you achieve your</w:t>
      </w:r>
      <w:r w:rsidR="00472B9D" w:rsidRPr="00472B9D">
        <w:rPr>
          <w:rFonts w:ascii="Arial" w:eastAsia="Arial" w:hAnsi="Arial" w:cs="Arial"/>
          <w:color w:val="000000"/>
          <w:highlight w:val="green"/>
          <w:lang w:val="en-US"/>
        </w:rPr>
        <w:t xml:space="preserve"> learning goal</w:t>
      </w:r>
      <w:r w:rsidR="00472B9D">
        <w:rPr>
          <w:rFonts w:ascii="Arial" w:eastAsia="Arial" w:hAnsi="Arial" w:cs="Arial"/>
          <w:color w:val="000000"/>
          <w:lang w:val="en-US"/>
        </w:rPr>
        <w:t xml:space="preserve">  </w:t>
      </w:r>
    </w:p>
    <w:p w14:paraId="014BB390" w14:textId="762C7CC4" w:rsidR="000F4AD3" w:rsidRPr="0039683A" w:rsidRDefault="000F4AD3" w:rsidP="0039683A">
      <w:pPr>
        <w:pStyle w:val="Prrafodelista"/>
        <w:rPr>
          <w:rFonts w:ascii="Arial" w:eastAsia="Arial" w:hAnsi="Arial" w:cs="Arial"/>
          <w:color w:val="000000"/>
          <w:lang w:val="en-US"/>
        </w:rPr>
      </w:pPr>
    </w:p>
    <w:p w14:paraId="030FC4AB" w14:textId="77777777" w:rsidR="0039683A" w:rsidRPr="0039683A" w:rsidRDefault="00BE3D94" w:rsidP="0039683A">
      <w:pPr>
        <w:pStyle w:val="Prrafodelista"/>
        <w:rPr>
          <w:rFonts w:ascii="Arial" w:eastAsia="Arial" w:hAnsi="Arial" w:cs="Arial"/>
          <w:color w:val="000000"/>
          <w:highlight w:val="green"/>
          <w:lang w:val="en-US"/>
        </w:rPr>
      </w:pPr>
      <w:r w:rsidRPr="00256CB5">
        <w:rPr>
          <w:rFonts w:ascii="Arial" w:eastAsia="Arial" w:hAnsi="Arial" w:cs="Arial"/>
          <w:color w:val="000000"/>
          <w:highlight w:val="cyan"/>
          <w:lang w:val="en-US"/>
        </w:rPr>
        <w:t>Navigation Menu</w:t>
      </w:r>
      <w:r>
        <w:rPr>
          <w:rFonts w:ascii="Arial" w:eastAsia="Arial" w:hAnsi="Arial" w:cs="Arial"/>
          <w:color w:val="000000"/>
          <w:lang w:val="en-US"/>
        </w:rPr>
        <w:t xml:space="preserve">. In this part you have to make an </w:t>
      </w:r>
      <w:r w:rsidRPr="00256CB5">
        <w:rPr>
          <w:rFonts w:ascii="Arial" w:eastAsia="Arial" w:hAnsi="Arial" w:cs="Arial"/>
          <w:color w:val="000000"/>
          <w:highlight w:val="cyan"/>
          <w:lang w:val="en-US"/>
        </w:rPr>
        <w:t>interactive presentation</w:t>
      </w:r>
      <w:r>
        <w:rPr>
          <w:rFonts w:ascii="Arial" w:eastAsia="Arial" w:hAnsi="Arial" w:cs="Arial"/>
          <w:color w:val="000000"/>
          <w:lang w:val="en-US"/>
        </w:rPr>
        <w:t xml:space="preserve"> </w:t>
      </w:r>
      <w:r w:rsidRPr="0039683A">
        <w:rPr>
          <w:rFonts w:ascii="Arial" w:eastAsia="Arial" w:hAnsi="Arial" w:cs="Arial"/>
          <w:color w:val="000000"/>
          <w:highlight w:val="green"/>
          <w:lang w:val="en-US"/>
        </w:rPr>
        <w:t xml:space="preserve">about </w:t>
      </w:r>
      <w:r w:rsidR="0039683A" w:rsidRPr="0039683A">
        <w:rPr>
          <w:rFonts w:ascii="Arial" w:eastAsia="Arial" w:hAnsi="Arial" w:cs="Arial"/>
          <w:color w:val="000000"/>
          <w:highlight w:val="green"/>
          <w:lang w:val="en-US"/>
        </w:rPr>
        <w:t>Identify resources (human, as well as material) to help you achieve your</w:t>
      </w:r>
    </w:p>
    <w:p w14:paraId="48A06BA1" w14:textId="0EF87C0E" w:rsidR="00CA3665" w:rsidRPr="0039683A" w:rsidRDefault="0039683A" w:rsidP="0039683A">
      <w:pPr>
        <w:pStyle w:val="Prrafodelista"/>
        <w:rPr>
          <w:rFonts w:ascii="Arial" w:eastAsia="Arial" w:hAnsi="Arial" w:cs="Arial"/>
          <w:color w:val="000000"/>
          <w:lang w:val="en-US"/>
        </w:rPr>
      </w:pPr>
      <w:r w:rsidRPr="0039683A">
        <w:rPr>
          <w:rFonts w:ascii="Arial" w:eastAsia="Arial" w:hAnsi="Arial" w:cs="Arial"/>
          <w:color w:val="000000"/>
          <w:highlight w:val="green"/>
          <w:lang w:val="en-US"/>
        </w:rPr>
        <w:t>learning goals.</w:t>
      </w:r>
    </w:p>
    <w:p w14:paraId="4FEF4B4C" w14:textId="77777777" w:rsidR="00BE3D94" w:rsidRDefault="00BE3D94" w:rsidP="00BE3D94">
      <w:pPr>
        <w:pStyle w:val="Prrafodelista"/>
        <w:rPr>
          <w:rFonts w:ascii="Arial" w:eastAsia="Arial" w:hAnsi="Arial" w:cs="Arial"/>
          <w:color w:val="000000"/>
          <w:lang w:val="en-US"/>
        </w:rPr>
      </w:pPr>
    </w:p>
    <w:p w14:paraId="020D0991" w14:textId="2C78BBBA" w:rsidR="000F4AD3" w:rsidRPr="00CA3665" w:rsidRDefault="00CA3665" w:rsidP="00127616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  <w:r w:rsidRPr="00CA3665">
        <w:rPr>
          <w:rFonts w:ascii="Arial" w:eastAsia="Arial" w:hAnsi="Arial" w:cs="Arial"/>
          <w:color w:val="000000"/>
          <w:highlight w:val="yellow"/>
          <w:lang w:val="en-US"/>
        </w:rPr>
        <w:t>Resources page</w:t>
      </w:r>
      <w:r>
        <w:rPr>
          <w:rFonts w:ascii="Arial" w:eastAsia="Arial" w:hAnsi="Arial" w:cs="Arial"/>
          <w:color w:val="000000"/>
          <w:lang w:val="en-US"/>
        </w:rPr>
        <w:t>.  I</w:t>
      </w:r>
      <w:r w:rsidR="00216B47" w:rsidRPr="00CA3665">
        <w:rPr>
          <w:rFonts w:ascii="Arial" w:eastAsia="Arial" w:hAnsi="Arial" w:cs="Arial"/>
          <w:color w:val="000000"/>
          <w:lang w:val="en-US"/>
        </w:rPr>
        <w:t xml:space="preserve">n this part you must </w:t>
      </w:r>
      <w:r w:rsidR="00256CB5" w:rsidRPr="00472B9D">
        <w:rPr>
          <w:rFonts w:ascii="Arial" w:eastAsia="Arial" w:hAnsi="Arial" w:cs="Arial"/>
          <w:color w:val="000000"/>
          <w:highlight w:val="green"/>
          <w:lang w:val="en-US"/>
        </w:rPr>
        <w:t xml:space="preserve">CREATE </w:t>
      </w:r>
      <w:r w:rsidRPr="00472B9D">
        <w:rPr>
          <w:rFonts w:ascii="Arial" w:eastAsia="Arial" w:hAnsi="Arial" w:cs="Arial"/>
          <w:color w:val="000000"/>
          <w:highlight w:val="green"/>
          <w:lang w:val="en-US"/>
        </w:rPr>
        <w:t xml:space="preserve"> 3 </w:t>
      </w:r>
      <w:proofErr w:type="gramStart"/>
      <w:r w:rsidR="00216B47" w:rsidRPr="00472B9D">
        <w:rPr>
          <w:rFonts w:ascii="Arial" w:eastAsia="Arial" w:hAnsi="Arial" w:cs="Arial"/>
          <w:color w:val="000000"/>
          <w:highlight w:val="green"/>
          <w:lang w:val="en-US"/>
        </w:rPr>
        <w:t>links</w:t>
      </w:r>
      <w:r w:rsidR="005A27F1" w:rsidRPr="00CA3665">
        <w:rPr>
          <w:rFonts w:ascii="Arial" w:hAnsi="Arial" w:cs="Arial"/>
          <w:lang w:val="en-US"/>
        </w:rPr>
        <w:t xml:space="preserve"> </w:t>
      </w:r>
      <w:r w:rsidR="00472B9D">
        <w:rPr>
          <w:rFonts w:ascii="Arial" w:hAnsi="Arial" w:cs="Arial"/>
          <w:lang w:val="en-US"/>
        </w:rPr>
        <w:t xml:space="preserve"> (</w:t>
      </w:r>
      <w:proofErr w:type="gramEnd"/>
      <w:r w:rsidR="00472B9D">
        <w:rPr>
          <w:rFonts w:ascii="Arial" w:hAnsi="Arial" w:cs="Arial"/>
          <w:lang w:val="en-US"/>
        </w:rPr>
        <w:t xml:space="preserve"> use any technological tool or multimedia resources ) </w:t>
      </w:r>
      <w:r w:rsidRPr="00472B9D">
        <w:rPr>
          <w:rFonts w:ascii="Arial" w:hAnsi="Arial" w:cs="Arial"/>
          <w:highlight w:val="yellow"/>
          <w:lang w:val="en-US"/>
        </w:rPr>
        <w:t>related to the topic</w:t>
      </w:r>
      <w:r>
        <w:rPr>
          <w:rFonts w:ascii="Arial" w:hAnsi="Arial" w:cs="Arial"/>
          <w:lang w:val="en-US"/>
        </w:rPr>
        <w:t xml:space="preserve">. </w:t>
      </w:r>
    </w:p>
    <w:p w14:paraId="0802D73D" w14:textId="31042F45" w:rsidR="000F4AD3" w:rsidRDefault="00CA3665" w:rsidP="007C1828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  <w:r w:rsidRPr="00256CB5">
        <w:rPr>
          <w:rFonts w:ascii="Arial" w:eastAsia="Arial" w:hAnsi="Arial" w:cs="Arial"/>
          <w:color w:val="0070C0"/>
          <w:lang w:val="en-US"/>
        </w:rPr>
        <w:t>Assignments page</w:t>
      </w:r>
      <w:r>
        <w:rPr>
          <w:rFonts w:ascii="Arial" w:eastAsia="Arial" w:hAnsi="Arial" w:cs="Arial"/>
          <w:color w:val="000000"/>
          <w:lang w:val="en-US"/>
        </w:rPr>
        <w:t>: in here you have to create 2</w:t>
      </w:r>
      <w:r w:rsidR="00472B9D">
        <w:rPr>
          <w:rFonts w:ascii="Arial" w:eastAsia="Arial" w:hAnsi="Arial" w:cs="Arial"/>
          <w:color w:val="000000"/>
          <w:lang w:val="en-US"/>
        </w:rPr>
        <w:t xml:space="preserve"> </w:t>
      </w:r>
      <w:proofErr w:type="gramStart"/>
      <w:r w:rsidR="00472B9D">
        <w:rPr>
          <w:rFonts w:ascii="Arial" w:eastAsia="Arial" w:hAnsi="Arial" w:cs="Arial"/>
          <w:color w:val="000000"/>
          <w:lang w:val="en-US"/>
        </w:rPr>
        <w:t xml:space="preserve">nice </w:t>
      </w:r>
      <w:r>
        <w:rPr>
          <w:rFonts w:ascii="Arial" w:eastAsia="Arial" w:hAnsi="Arial" w:cs="Arial"/>
          <w:color w:val="000000"/>
          <w:lang w:val="en-US"/>
        </w:rPr>
        <w:t xml:space="preserve"> assignments</w:t>
      </w:r>
      <w:proofErr w:type="gramEnd"/>
      <w:r>
        <w:rPr>
          <w:rFonts w:ascii="Arial" w:eastAsia="Arial" w:hAnsi="Arial" w:cs="Arial"/>
          <w:color w:val="000000"/>
          <w:lang w:val="en-US"/>
        </w:rPr>
        <w:t xml:space="preserve"> related to the topic.</w:t>
      </w:r>
      <w:r w:rsidR="00061EB3">
        <w:rPr>
          <w:rFonts w:ascii="Arial" w:eastAsia="Arial" w:hAnsi="Arial" w:cs="Arial"/>
          <w:color w:val="000000"/>
          <w:lang w:val="en-US"/>
        </w:rPr>
        <w:t xml:space="preserve"> </w:t>
      </w:r>
      <w:proofErr w:type="gramStart"/>
      <w:r w:rsidR="00061EB3">
        <w:rPr>
          <w:rFonts w:ascii="Arial" w:eastAsia="Arial" w:hAnsi="Arial" w:cs="Arial"/>
          <w:color w:val="000000"/>
          <w:lang w:val="en-US"/>
        </w:rPr>
        <w:t>(  multimedia</w:t>
      </w:r>
      <w:proofErr w:type="gramEnd"/>
      <w:r w:rsidR="00061EB3">
        <w:rPr>
          <w:rFonts w:ascii="Arial" w:eastAsia="Arial" w:hAnsi="Arial" w:cs="Arial"/>
          <w:color w:val="000000"/>
          <w:lang w:val="en-US"/>
        </w:rPr>
        <w:t xml:space="preserve"> resources)</w:t>
      </w:r>
    </w:p>
    <w:p w14:paraId="7F451865" w14:textId="238C010B" w:rsidR="004C7609" w:rsidRDefault="004C7609" w:rsidP="0039683A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Discussion Forum. It </w:t>
      </w:r>
      <w:proofErr w:type="gramStart"/>
      <w:r>
        <w:rPr>
          <w:rFonts w:ascii="Arial" w:eastAsia="Arial" w:hAnsi="Arial" w:cs="Arial"/>
          <w:color w:val="000000"/>
          <w:lang w:val="en-US"/>
        </w:rPr>
        <w:t xml:space="preserve">is </w:t>
      </w:r>
      <w:r w:rsidR="00F35DC8">
        <w:rPr>
          <w:rFonts w:ascii="Arial" w:eastAsia="Arial" w:hAnsi="Arial" w:cs="Arial"/>
          <w:color w:val="000000"/>
          <w:lang w:val="en-US"/>
        </w:rPr>
        <w:t xml:space="preserve"> a</w:t>
      </w:r>
      <w:proofErr w:type="gramEnd"/>
      <w:r w:rsidR="00F35DC8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  <w:lang w:val="en-US"/>
        </w:rPr>
        <w:t>space</w:t>
      </w:r>
      <w:r w:rsidRPr="004C7609">
        <w:rPr>
          <w:rFonts w:ascii="Arial" w:eastAsia="Arial" w:hAnsi="Arial" w:cs="Arial"/>
          <w:color w:val="000000"/>
          <w:lang w:val="en-US"/>
        </w:rPr>
        <w:t xml:space="preserve"> for students to discuss topics and ask questions</w:t>
      </w:r>
      <w:r>
        <w:rPr>
          <w:rFonts w:ascii="Arial" w:eastAsia="Arial" w:hAnsi="Arial" w:cs="Arial"/>
          <w:color w:val="000000"/>
          <w:lang w:val="en-US"/>
        </w:rPr>
        <w:t xml:space="preserve"> </w:t>
      </w:r>
      <w:r w:rsidR="0039683A">
        <w:rPr>
          <w:rFonts w:ascii="Arial" w:eastAsia="Arial" w:hAnsi="Arial" w:cs="Arial"/>
          <w:color w:val="000000"/>
          <w:lang w:val="en-US"/>
        </w:rPr>
        <w:t xml:space="preserve">about </w:t>
      </w:r>
      <w:r w:rsidR="00061EB3">
        <w:rPr>
          <w:rFonts w:ascii="Arial" w:eastAsia="Arial" w:hAnsi="Arial" w:cs="Arial"/>
          <w:color w:val="000000"/>
          <w:lang w:val="en-US"/>
        </w:rPr>
        <w:t xml:space="preserve"> ( Try to use any technological tool)</w:t>
      </w:r>
      <w:bookmarkStart w:id="0" w:name="_GoBack"/>
      <w:bookmarkEnd w:id="0"/>
    </w:p>
    <w:p w14:paraId="2732A365" w14:textId="77777777" w:rsidR="0039683A" w:rsidRDefault="0039683A" w:rsidP="0039683A">
      <w:pPr>
        <w:pStyle w:val="Prrafodelista"/>
        <w:numPr>
          <w:ilvl w:val="0"/>
          <w:numId w:val="14"/>
        </w:numPr>
        <w:spacing w:line="360" w:lineRule="auto"/>
        <w:rPr>
          <w:rFonts w:ascii="Arial" w:eastAsia="Arial" w:hAnsi="Arial" w:cs="Arial"/>
          <w:color w:val="000000"/>
          <w:lang w:val="en-US"/>
        </w:rPr>
      </w:pPr>
    </w:p>
    <w:p w14:paraId="6F1BBE38" w14:textId="6145C4B6" w:rsidR="004C7609" w:rsidRPr="004C7609" w:rsidRDefault="004C7609" w:rsidP="004C7609">
      <w:pPr>
        <w:spacing w:line="360" w:lineRule="auto"/>
        <w:ind w:left="360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Send jus the link.</w:t>
      </w:r>
    </w:p>
    <w:p w14:paraId="31C110FB" w14:textId="5378C14F" w:rsidR="00FD0E5D" w:rsidRDefault="00FD0E5D" w:rsidP="000244E9">
      <w:pPr>
        <w:spacing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52A55E4D" w14:textId="6649894D" w:rsidR="004C7609" w:rsidRDefault="004C7609" w:rsidP="000244E9">
      <w:pPr>
        <w:spacing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100EF8DE" w14:textId="11840515" w:rsidR="004C7609" w:rsidRPr="004C7609" w:rsidRDefault="004C7609" w:rsidP="004C7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proofErr w:type="spellStart"/>
      <w:r w:rsidRPr="004C760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W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ebsite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Rubric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</w:t>
      </w:r>
    </w:p>
    <w:tbl>
      <w:tblPr>
        <w:tblW w:w="0" w:type="auto"/>
        <w:tblCellSpacing w:w="15" w:type="dxa"/>
        <w:tblInd w:w="-5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137"/>
        <w:gridCol w:w="1665"/>
        <w:gridCol w:w="1807"/>
        <w:gridCol w:w="1837"/>
        <w:gridCol w:w="81"/>
      </w:tblGrid>
      <w:tr w:rsidR="004C7609" w:rsidRPr="004C7609" w14:paraId="6952C4EC" w14:textId="77777777" w:rsidTr="004C76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E1FC9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63246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4 -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Excellent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34926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3 -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Good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A069B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2 -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Satisfactory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C3868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1 -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Needs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Improvement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CCE4A" w14:textId="483985A1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</w:tr>
      <w:tr w:rsidR="004C7609" w:rsidRPr="004C7609" w14:paraId="4D094471" w14:textId="77777777" w:rsidTr="004C7609">
        <w:trPr>
          <w:tblHeader/>
          <w:tblCellSpacing w:w="15" w:type="dxa"/>
        </w:trPr>
        <w:tc>
          <w:tcPr>
            <w:tcW w:w="0" w:type="auto"/>
            <w:vAlign w:val="center"/>
          </w:tcPr>
          <w:p w14:paraId="41F267CF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vAlign w:val="center"/>
          </w:tcPr>
          <w:p w14:paraId="0B853AAE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vAlign w:val="center"/>
          </w:tcPr>
          <w:p w14:paraId="1128EDD2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vAlign w:val="center"/>
          </w:tcPr>
          <w:p w14:paraId="6A384523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vAlign w:val="center"/>
          </w:tcPr>
          <w:p w14:paraId="0BC1443B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vAlign w:val="center"/>
          </w:tcPr>
          <w:p w14:paraId="10635039" w14:textId="77777777" w:rsidR="004C7609" w:rsidRPr="004C7609" w:rsidRDefault="004C7609" w:rsidP="004C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</w:p>
        </w:tc>
      </w:tr>
      <w:tr w:rsidR="004C7609" w:rsidRPr="0039683A" w14:paraId="7D155B6C" w14:textId="77777777" w:rsidTr="004C7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7BFC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Content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Quality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63BC1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Comprehensive, accurate, and detailed content. Information is well-organized and covers the topic thoroughly.</w:t>
            </w:r>
          </w:p>
        </w:tc>
        <w:tc>
          <w:tcPr>
            <w:tcW w:w="0" w:type="auto"/>
            <w:vAlign w:val="center"/>
            <w:hideMark/>
          </w:tcPr>
          <w:p w14:paraId="375F2059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Accurate and detailed content. Information is organized and covers the topic adequately.</w:t>
            </w:r>
          </w:p>
        </w:tc>
        <w:tc>
          <w:tcPr>
            <w:tcW w:w="0" w:type="auto"/>
            <w:vAlign w:val="center"/>
            <w:hideMark/>
          </w:tcPr>
          <w:p w14:paraId="5768C9E0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Some content is missing or lacks detail.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Information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somewhat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organized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A158484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Content is inaccurate, incomplete, or poorly organized.</w:t>
            </w:r>
          </w:p>
        </w:tc>
        <w:tc>
          <w:tcPr>
            <w:tcW w:w="0" w:type="auto"/>
            <w:vAlign w:val="center"/>
            <w:hideMark/>
          </w:tcPr>
          <w:p w14:paraId="5689BC9B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  <w:tr w:rsidR="004C7609" w:rsidRPr="004C7609" w14:paraId="2DE77F46" w14:textId="77777777" w:rsidTr="004C7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4BA0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Design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09AD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Attractive and consistent design. Excellent use of colors, fonts, and spacing.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Easy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to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navigate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242EF71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Attractive design. Good use of colors, fonts, and spacing.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Mostly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easy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to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navigate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CE8815D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Design is somewhat appealing. Inconsistent use of colors, fonts, and spacing.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Navigation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could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improved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EB7B949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Unattractive design. Poor use of colors, fonts, and spacing.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Difficult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to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navigate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94BD998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C7609" w:rsidRPr="0039683A" w14:paraId="0A63932E" w14:textId="77777777" w:rsidTr="004C7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7F37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Functionality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F3235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All links and multimedia elements work perfectly. No errors or broken links.</w:t>
            </w:r>
          </w:p>
        </w:tc>
        <w:tc>
          <w:tcPr>
            <w:tcW w:w="0" w:type="auto"/>
            <w:vAlign w:val="center"/>
            <w:hideMark/>
          </w:tcPr>
          <w:p w14:paraId="27F5CAD6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Most links and multimedia elements work. Few errors or broken links.</w:t>
            </w:r>
          </w:p>
        </w:tc>
        <w:tc>
          <w:tcPr>
            <w:tcW w:w="0" w:type="auto"/>
            <w:vAlign w:val="center"/>
            <w:hideMark/>
          </w:tcPr>
          <w:p w14:paraId="1B733455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Some links and multimedia elements work. Several errors or broken links.</w:t>
            </w:r>
          </w:p>
        </w:tc>
        <w:tc>
          <w:tcPr>
            <w:tcW w:w="0" w:type="auto"/>
            <w:vAlign w:val="center"/>
            <w:hideMark/>
          </w:tcPr>
          <w:p w14:paraId="2DAB6A63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Many links and multimedia elements do not work. Numerous errors or broken links.</w:t>
            </w:r>
          </w:p>
        </w:tc>
        <w:tc>
          <w:tcPr>
            <w:tcW w:w="0" w:type="auto"/>
            <w:vAlign w:val="center"/>
            <w:hideMark/>
          </w:tcPr>
          <w:p w14:paraId="241D12B6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  <w:tr w:rsidR="004C7609" w:rsidRPr="004C7609" w14:paraId="0A7260F5" w14:textId="77777777" w:rsidTr="004C7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214FE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Use of Multimedia</w:t>
            </w:r>
          </w:p>
        </w:tc>
        <w:tc>
          <w:tcPr>
            <w:tcW w:w="0" w:type="auto"/>
            <w:vAlign w:val="center"/>
            <w:hideMark/>
          </w:tcPr>
          <w:p w14:paraId="35BC207A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Excellent integration of various multimedia resources (videos, images, simulations).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Enhances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learning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36B7BF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Good integration of multimedia resources. Enhances learning to some extent.</w:t>
            </w:r>
          </w:p>
        </w:tc>
        <w:tc>
          <w:tcPr>
            <w:tcW w:w="0" w:type="auto"/>
            <w:vAlign w:val="center"/>
            <w:hideMark/>
          </w:tcPr>
          <w:p w14:paraId="0733E28C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Limited use of multimedia resources. Adds some value to learning.</w:t>
            </w:r>
          </w:p>
        </w:tc>
        <w:tc>
          <w:tcPr>
            <w:tcW w:w="0" w:type="auto"/>
            <w:vAlign w:val="center"/>
            <w:hideMark/>
          </w:tcPr>
          <w:p w14:paraId="6C86C543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Minimal or no use of multimedia resources.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Does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enhance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learning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94A8238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C7609" w:rsidRPr="0039683A" w14:paraId="41EF2419" w14:textId="77777777" w:rsidTr="004C7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5CD6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Originality</w:t>
            </w:r>
            <w:proofErr w:type="spellEnd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4C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Creativity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C62AC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Highly original and creative. Unique approach to presenting information.</w:t>
            </w:r>
          </w:p>
        </w:tc>
        <w:tc>
          <w:tcPr>
            <w:tcW w:w="0" w:type="auto"/>
            <w:vAlign w:val="center"/>
            <w:hideMark/>
          </w:tcPr>
          <w:p w14:paraId="3CA22DA9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Original and creative. Interesting approach to presenting information.</w:t>
            </w:r>
          </w:p>
        </w:tc>
        <w:tc>
          <w:tcPr>
            <w:tcW w:w="0" w:type="auto"/>
            <w:vAlign w:val="center"/>
            <w:hideMark/>
          </w:tcPr>
          <w:p w14:paraId="34BE89AE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Somewhat original and creative. Basic approach to presenting information.</w:t>
            </w:r>
          </w:p>
        </w:tc>
        <w:tc>
          <w:tcPr>
            <w:tcW w:w="0" w:type="auto"/>
            <w:vAlign w:val="center"/>
            <w:hideMark/>
          </w:tcPr>
          <w:p w14:paraId="0CB4B786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C7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Lacks originality and creativity. Uninteresting approach to presenting information.</w:t>
            </w:r>
          </w:p>
        </w:tc>
        <w:tc>
          <w:tcPr>
            <w:tcW w:w="0" w:type="auto"/>
            <w:vAlign w:val="center"/>
            <w:hideMark/>
          </w:tcPr>
          <w:p w14:paraId="0BF144F5" w14:textId="77777777" w:rsidR="004C7609" w:rsidRPr="004C7609" w:rsidRDefault="004C7609" w:rsidP="004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</w:tbl>
    <w:p w14:paraId="0E48BCA9" w14:textId="77777777" w:rsidR="004C7609" w:rsidRPr="004C7609" w:rsidRDefault="004C7609" w:rsidP="004C7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proofErr w:type="gramStart"/>
      <w:r w:rsidRPr="004C760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Total</w:t>
      </w:r>
      <w:proofErr w:type="gramEnd"/>
      <w:r w:rsidRPr="004C760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Score: ______ / 20</w:t>
      </w:r>
    </w:p>
    <w:p w14:paraId="5E23FC09" w14:textId="77777777" w:rsidR="004C7609" w:rsidRDefault="004C7609" w:rsidP="000244E9">
      <w:pPr>
        <w:spacing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sectPr w:rsidR="004C7609" w:rsidSect="003F44D3">
      <w:headerReference w:type="default" r:id="rId7"/>
      <w:footerReference w:type="default" r:id="rId8"/>
      <w:pgSz w:w="11906" w:h="16838"/>
      <w:pgMar w:top="1417" w:right="1701" w:bottom="1417" w:left="1701" w:header="12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E41C9" w14:textId="77777777" w:rsidR="005655BF" w:rsidRDefault="005655BF" w:rsidP="00DA5964">
      <w:pPr>
        <w:spacing w:after="0" w:line="240" w:lineRule="auto"/>
      </w:pPr>
      <w:r>
        <w:separator/>
      </w:r>
    </w:p>
  </w:endnote>
  <w:endnote w:type="continuationSeparator" w:id="0">
    <w:p w14:paraId="0EDD238F" w14:textId="77777777" w:rsidR="005655BF" w:rsidRDefault="005655BF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FA4B5" w14:textId="209E386F" w:rsidR="0099192C" w:rsidRPr="0099192C" w:rsidRDefault="00F47766" w:rsidP="0099192C">
    <w:pPr>
      <w:spacing w:after="0" w:line="240" w:lineRule="auto"/>
      <w:jc w:val="both"/>
      <w:rPr>
        <w:rFonts w:ascii="Arial" w:hAnsi="Arial" w:cs="Arial"/>
        <w:b/>
        <w:color w:val="000000"/>
        <w:sz w:val="20"/>
        <w:szCs w:val="20"/>
        <w:lang w:val="en-US"/>
      </w:rPr>
    </w:pPr>
    <w:r w:rsidRPr="0099192C">
      <w:rPr>
        <w:b/>
        <w:noProof/>
        <w:lang w:eastAsia="es-EC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2086520E" wp14:editId="5C06A8D8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40004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ED5EE68" id="Rectángulo 58" o:spid="_x0000_s1026" style="position:absolute;margin-left:-6pt;margin-top:1.7pt;width:425.2pt;height:2.85pt;z-index:-251654144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cz9wEAAC4EAAAOAAAAZHJzL2Uyb0RvYy54bWysU0tu2zAQ3RfoHQjua8luHLSC5SwSpJug&#10;DZL0AAw1tISSHIJkLPs4PUs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  <w:p w14:paraId="2BEC11C4" w14:textId="499734C1" w:rsidR="00DA5964" w:rsidRPr="00896FB6" w:rsidRDefault="00DA5964" w:rsidP="00E97CED">
    <w:pPr>
      <w:pStyle w:val="Piedepgina"/>
      <w:rPr>
        <w:rFonts w:ascii="Arial" w:hAnsi="Arial" w:cs="Arial"/>
        <w:b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4F0E" w14:textId="77777777" w:rsidR="005655BF" w:rsidRDefault="005655BF" w:rsidP="00DA5964">
      <w:pPr>
        <w:spacing w:after="0" w:line="240" w:lineRule="auto"/>
      </w:pPr>
      <w:r>
        <w:separator/>
      </w:r>
    </w:p>
  </w:footnote>
  <w:footnote w:type="continuationSeparator" w:id="0">
    <w:p w14:paraId="77065DA4" w14:textId="77777777" w:rsidR="005655BF" w:rsidRDefault="005655BF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40026" w14:textId="77777777" w:rsidR="004746F3" w:rsidRPr="00C4064F" w:rsidRDefault="004746F3" w:rsidP="004746F3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4384" behindDoc="0" locked="0" layoutInCell="1" allowOverlap="1" wp14:anchorId="07C28F5C" wp14:editId="4E026A6D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7" name="Imagen 7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09E68055" w14:textId="77777777" w:rsidR="004746F3" w:rsidRPr="00C4064F" w:rsidRDefault="004746F3" w:rsidP="004746F3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6AD5FE24" w14:textId="77777777" w:rsidR="004746F3" w:rsidRDefault="004746F3" w:rsidP="004746F3">
    <w:pPr>
      <w:pStyle w:val="Encabezado"/>
    </w:pPr>
  </w:p>
  <w:p w14:paraId="0C81AB4D" w14:textId="77777777" w:rsidR="00DA5964" w:rsidRDefault="00DA59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3C53"/>
    <w:multiLevelType w:val="hybridMultilevel"/>
    <w:tmpl w:val="8F727AF2"/>
    <w:lvl w:ilvl="0" w:tplc="7DF6EB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 w:val="0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441D69"/>
    <w:multiLevelType w:val="hybridMultilevel"/>
    <w:tmpl w:val="AD3C79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EFC"/>
    <w:multiLevelType w:val="hybridMultilevel"/>
    <w:tmpl w:val="B9F68A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D4AD6"/>
    <w:multiLevelType w:val="multilevel"/>
    <w:tmpl w:val="744E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44D61"/>
    <w:multiLevelType w:val="hybridMultilevel"/>
    <w:tmpl w:val="0E58CC3A"/>
    <w:lvl w:ilvl="0" w:tplc="E388664C">
      <w:start w:val="1"/>
      <w:numFmt w:val="upperLetter"/>
      <w:lvlText w:val="%1)"/>
      <w:lvlJc w:val="left"/>
      <w:pPr>
        <w:ind w:left="1095" w:hanging="375"/>
      </w:pPr>
      <w:rPr>
        <w:rFonts w:hint="default"/>
        <w:color w:val="auto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561FC"/>
    <w:multiLevelType w:val="hybridMultilevel"/>
    <w:tmpl w:val="650CF4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44B7C"/>
    <w:multiLevelType w:val="hybridMultilevel"/>
    <w:tmpl w:val="09BCA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418"/>
    <w:multiLevelType w:val="hybridMultilevel"/>
    <w:tmpl w:val="1CAA2A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6E2D"/>
    <w:multiLevelType w:val="hybridMultilevel"/>
    <w:tmpl w:val="6E1CAE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44433"/>
    <w:multiLevelType w:val="hybridMultilevel"/>
    <w:tmpl w:val="1A6AD6C4"/>
    <w:lvl w:ilvl="0" w:tplc="30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F20F6"/>
    <w:multiLevelType w:val="multilevel"/>
    <w:tmpl w:val="DE424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40F0"/>
    <w:multiLevelType w:val="multilevel"/>
    <w:tmpl w:val="DC7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44C58"/>
    <w:multiLevelType w:val="multilevel"/>
    <w:tmpl w:val="6ED2F9C2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b/>
      </w:rPr>
    </w:lvl>
    <w:lvl w:ilvl="2">
      <w:start w:val="1"/>
      <w:numFmt w:val="upperLetter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720" w:hanging="72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4"/>
    <w:rsid w:val="000140E0"/>
    <w:rsid w:val="000208D8"/>
    <w:rsid w:val="000244E9"/>
    <w:rsid w:val="0004581F"/>
    <w:rsid w:val="00050D62"/>
    <w:rsid w:val="00061EB3"/>
    <w:rsid w:val="00070028"/>
    <w:rsid w:val="00087A51"/>
    <w:rsid w:val="00090B2F"/>
    <w:rsid w:val="000A7F2A"/>
    <w:rsid w:val="000B652A"/>
    <w:rsid w:val="000B6539"/>
    <w:rsid w:val="000F4AD3"/>
    <w:rsid w:val="000F71A1"/>
    <w:rsid w:val="001021D1"/>
    <w:rsid w:val="001144A7"/>
    <w:rsid w:val="00123BEB"/>
    <w:rsid w:val="0014147C"/>
    <w:rsid w:val="00145E5C"/>
    <w:rsid w:val="00153DEA"/>
    <w:rsid w:val="001734FC"/>
    <w:rsid w:val="00195D51"/>
    <w:rsid w:val="001B5C93"/>
    <w:rsid w:val="001C05F6"/>
    <w:rsid w:val="001C7A31"/>
    <w:rsid w:val="00207EA4"/>
    <w:rsid w:val="0021597C"/>
    <w:rsid w:val="00216B47"/>
    <w:rsid w:val="0023281F"/>
    <w:rsid w:val="00245F1D"/>
    <w:rsid w:val="00256CB5"/>
    <w:rsid w:val="00271FDD"/>
    <w:rsid w:val="00283FE8"/>
    <w:rsid w:val="002B5AE7"/>
    <w:rsid w:val="002C3B1C"/>
    <w:rsid w:val="002D0D6F"/>
    <w:rsid w:val="002E7114"/>
    <w:rsid w:val="002F2D91"/>
    <w:rsid w:val="002F56C1"/>
    <w:rsid w:val="00315AEE"/>
    <w:rsid w:val="0032333E"/>
    <w:rsid w:val="00326987"/>
    <w:rsid w:val="00335F52"/>
    <w:rsid w:val="00365DD2"/>
    <w:rsid w:val="00387A8E"/>
    <w:rsid w:val="003931DC"/>
    <w:rsid w:val="00393963"/>
    <w:rsid w:val="0039581A"/>
    <w:rsid w:val="0039683A"/>
    <w:rsid w:val="003D210E"/>
    <w:rsid w:val="003F3AE0"/>
    <w:rsid w:val="003F44D3"/>
    <w:rsid w:val="003F5B21"/>
    <w:rsid w:val="004320D0"/>
    <w:rsid w:val="00472B9D"/>
    <w:rsid w:val="004746F3"/>
    <w:rsid w:val="00474C99"/>
    <w:rsid w:val="004C42ED"/>
    <w:rsid w:val="004C7609"/>
    <w:rsid w:val="004C7F67"/>
    <w:rsid w:val="004D6F40"/>
    <w:rsid w:val="004E213F"/>
    <w:rsid w:val="004E2A7A"/>
    <w:rsid w:val="004E5B8B"/>
    <w:rsid w:val="004E79B2"/>
    <w:rsid w:val="004F4BFA"/>
    <w:rsid w:val="004F7887"/>
    <w:rsid w:val="004F7F26"/>
    <w:rsid w:val="0051549A"/>
    <w:rsid w:val="005250DA"/>
    <w:rsid w:val="00532018"/>
    <w:rsid w:val="00532D89"/>
    <w:rsid w:val="005655BF"/>
    <w:rsid w:val="00597099"/>
    <w:rsid w:val="005A0FF6"/>
    <w:rsid w:val="005A27F1"/>
    <w:rsid w:val="005A45D9"/>
    <w:rsid w:val="005B6796"/>
    <w:rsid w:val="005B7DC9"/>
    <w:rsid w:val="005C18B8"/>
    <w:rsid w:val="005C589E"/>
    <w:rsid w:val="005D3F03"/>
    <w:rsid w:val="005E2D39"/>
    <w:rsid w:val="005F1E83"/>
    <w:rsid w:val="00621672"/>
    <w:rsid w:val="00632869"/>
    <w:rsid w:val="006864A9"/>
    <w:rsid w:val="00692838"/>
    <w:rsid w:val="00694B7E"/>
    <w:rsid w:val="006B1486"/>
    <w:rsid w:val="006B289D"/>
    <w:rsid w:val="006D0E14"/>
    <w:rsid w:val="006F6DFF"/>
    <w:rsid w:val="00730CC3"/>
    <w:rsid w:val="00735B05"/>
    <w:rsid w:val="00745874"/>
    <w:rsid w:val="007561B2"/>
    <w:rsid w:val="00760BA0"/>
    <w:rsid w:val="00765A98"/>
    <w:rsid w:val="007733E9"/>
    <w:rsid w:val="007B1604"/>
    <w:rsid w:val="007B587D"/>
    <w:rsid w:val="007C1828"/>
    <w:rsid w:val="007C404D"/>
    <w:rsid w:val="007F2D71"/>
    <w:rsid w:val="007F5193"/>
    <w:rsid w:val="007F57BD"/>
    <w:rsid w:val="0080072F"/>
    <w:rsid w:val="00800A82"/>
    <w:rsid w:val="00805994"/>
    <w:rsid w:val="00806339"/>
    <w:rsid w:val="008152A5"/>
    <w:rsid w:val="0084128A"/>
    <w:rsid w:val="00850C93"/>
    <w:rsid w:val="00861E6B"/>
    <w:rsid w:val="00870572"/>
    <w:rsid w:val="00871D58"/>
    <w:rsid w:val="00877B02"/>
    <w:rsid w:val="008850A5"/>
    <w:rsid w:val="00896FB6"/>
    <w:rsid w:val="008B2EEB"/>
    <w:rsid w:val="008D26FF"/>
    <w:rsid w:val="008E0D56"/>
    <w:rsid w:val="008F12A7"/>
    <w:rsid w:val="009014FF"/>
    <w:rsid w:val="00910202"/>
    <w:rsid w:val="0095653C"/>
    <w:rsid w:val="0099192C"/>
    <w:rsid w:val="009B0C9F"/>
    <w:rsid w:val="009C5E7A"/>
    <w:rsid w:val="009D622C"/>
    <w:rsid w:val="00A25373"/>
    <w:rsid w:val="00A316B3"/>
    <w:rsid w:val="00A35873"/>
    <w:rsid w:val="00A5655C"/>
    <w:rsid w:val="00A8008F"/>
    <w:rsid w:val="00AB4C1E"/>
    <w:rsid w:val="00AC1F81"/>
    <w:rsid w:val="00AD1463"/>
    <w:rsid w:val="00AD1D6A"/>
    <w:rsid w:val="00B030C1"/>
    <w:rsid w:val="00B15CC3"/>
    <w:rsid w:val="00B1755D"/>
    <w:rsid w:val="00B346D8"/>
    <w:rsid w:val="00B44D0A"/>
    <w:rsid w:val="00B51DC7"/>
    <w:rsid w:val="00B572E6"/>
    <w:rsid w:val="00B64056"/>
    <w:rsid w:val="00B82881"/>
    <w:rsid w:val="00B85FCE"/>
    <w:rsid w:val="00B872D3"/>
    <w:rsid w:val="00BA64D2"/>
    <w:rsid w:val="00BB118C"/>
    <w:rsid w:val="00BC7652"/>
    <w:rsid w:val="00BD16DC"/>
    <w:rsid w:val="00BE016B"/>
    <w:rsid w:val="00BE3D94"/>
    <w:rsid w:val="00BE544F"/>
    <w:rsid w:val="00BF3D49"/>
    <w:rsid w:val="00C11906"/>
    <w:rsid w:val="00C27DA1"/>
    <w:rsid w:val="00C50056"/>
    <w:rsid w:val="00C81FA8"/>
    <w:rsid w:val="00C91C04"/>
    <w:rsid w:val="00C95229"/>
    <w:rsid w:val="00CA3665"/>
    <w:rsid w:val="00CA4F3E"/>
    <w:rsid w:val="00CC2AD6"/>
    <w:rsid w:val="00CC3EFB"/>
    <w:rsid w:val="00CC5259"/>
    <w:rsid w:val="00CC6B8D"/>
    <w:rsid w:val="00CD7FDA"/>
    <w:rsid w:val="00CF0201"/>
    <w:rsid w:val="00CF1891"/>
    <w:rsid w:val="00CF3492"/>
    <w:rsid w:val="00D45C24"/>
    <w:rsid w:val="00D502AB"/>
    <w:rsid w:val="00D7384B"/>
    <w:rsid w:val="00D84BE6"/>
    <w:rsid w:val="00D9335F"/>
    <w:rsid w:val="00D95673"/>
    <w:rsid w:val="00D96891"/>
    <w:rsid w:val="00DA0819"/>
    <w:rsid w:val="00DA275B"/>
    <w:rsid w:val="00DA49EE"/>
    <w:rsid w:val="00DA5964"/>
    <w:rsid w:val="00DB1818"/>
    <w:rsid w:val="00DB5998"/>
    <w:rsid w:val="00DC64C6"/>
    <w:rsid w:val="00DD747B"/>
    <w:rsid w:val="00DF6104"/>
    <w:rsid w:val="00DF7667"/>
    <w:rsid w:val="00E608AD"/>
    <w:rsid w:val="00E60AF0"/>
    <w:rsid w:val="00E663F4"/>
    <w:rsid w:val="00E97CED"/>
    <w:rsid w:val="00EA331F"/>
    <w:rsid w:val="00EC6F4B"/>
    <w:rsid w:val="00ED5284"/>
    <w:rsid w:val="00EE09D4"/>
    <w:rsid w:val="00EE33C8"/>
    <w:rsid w:val="00F1487B"/>
    <w:rsid w:val="00F260C5"/>
    <w:rsid w:val="00F35DC8"/>
    <w:rsid w:val="00F43F1C"/>
    <w:rsid w:val="00F47188"/>
    <w:rsid w:val="00F47766"/>
    <w:rsid w:val="00F545A4"/>
    <w:rsid w:val="00F64F2A"/>
    <w:rsid w:val="00F705B1"/>
    <w:rsid w:val="00F773F0"/>
    <w:rsid w:val="00F8444B"/>
    <w:rsid w:val="00FB6834"/>
    <w:rsid w:val="00FD0E5D"/>
    <w:rsid w:val="00FF180B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60142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D2"/>
  </w:style>
  <w:style w:type="paragraph" w:styleId="Ttulo3">
    <w:name w:val="heading 3"/>
    <w:basedOn w:val="Normal"/>
    <w:link w:val="Ttulo3Car"/>
    <w:uiPriority w:val="9"/>
    <w:qFormat/>
    <w:rsid w:val="004C7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paragraph" w:styleId="Prrafodelista">
    <w:name w:val="List Paragraph"/>
    <w:basedOn w:val="Normal"/>
    <w:uiPriority w:val="34"/>
    <w:qFormat/>
    <w:rsid w:val="00315A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2D0D6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90B2F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A49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A49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A49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49EE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C760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de Lourdes Guerra Torres</dc:creator>
  <cp:lastModifiedBy>ESPE</cp:lastModifiedBy>
  <cp:revision>2</cp:revision>
  <dcterms:created xsi:type="dcterms:W3CDTF">2024-08-09T02:41:00Z</dcterms:created>
  <dcterms:modified xsi:type="dcterms:W3CDTF">2024-08-09T02:41:00Z</dcterms:modified>
</cp:coreProperties>
</file>