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88" w:rsidRDefault="00091FEF">
      <w:pPr>
        <w:spacing w:after="1"/>
        <w:ind w:right="2116"/>
        <w:jc w:val="right"/>
      </w:pPr>
      <w:r>
        <w:rPr>
          <w:rFonts w:ascii="Times New Roman" w:eastAsia="Times New Roman" w:hAnsi="Times New Roman" w:cs="Times New Roman"/>
          <w:b/>
          <w:sz w:val="24"/>
        </w:rPr>
        <w:t>Universidade Federal da Fronteira Sul – UFFS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97888" w:rsidRDefault="00091FEF">
      <w:pPr>
        <w:spacing w:after="0"/>
        <w:ind w:left="3964" w:hanging="10"/>
      </w:pPr>
      <w:r>
        <w:rPr>
          <w:rFonts w:ascii="Times New Roman" w:eastAsia="Times New Roman" w:hAnsi="Times New Roman" w:cs="Times New Roman"/>
          <w:sz w:val="24"/>
        </w:rPr>
        <w:t xml:space="preserve">Professora Raquel </w:t>
      </w:r>
      <w:proofErr w:type="spellStart"/>
      <w:r>
        <w:rPr>
          <w:rFonts w:ascii="Times New Roman" w:eastAsia="Times New Roman" w:hAnsi="Times New Roman" w:cs="Times New Roman"/>
          <w:sz w:val="24"/>
        </w:rPr>
        <w:t>Pegoraro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97888" w:rsidRDefault="00091FEF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97888" w:rsidRDefault="00091FEF">
      <w:pPr>
        <w:spacing w:after="0"/>
        <w:ind w:left="456" w:hanging="10"/>
      </w:pPr>
      <w:r>
        <w:rPr>
          <w:rFonts w:ascii="Times New Roman" w:eastAsia="Times New Roman" w:hAnsi="Times New Roman" w:cs="Times New Roman"/>
          <w:sz w:val="24"/>
        </w:rPr>
        <w:t xml:space="preserve">Nome: </w:t>
      </w:r>
      <w:proofErr w:type="spellStart"/>
      <w:r>
        <w:rPr>
          <w:rFonts w:ascii="Times New Roman" w:eastAsia="Times New Roman" w:hAnsi="Times New Roman" w:cs="Times New Roman"/>
          <w:sz w:val="24"/>
        </w:rPr>
        <w:t>Patric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Rogério e </w:t>
      </w:r>
      <w:proofErr w:type="spellStart"/>
      <w:r>
        <w:rPr>
          <w:rFonts w:ascii="Times New Roman" w:eastAsia="Times New Roman" w:hAnsi="Times New Roman" w:cs="Times New Roman"/>
          <w:sz w:val="24"/>
        </w:rPr>
        <w:t>Vínicius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:rsidR="00897888" w:rsidRDefault="00091FEF">
      <w:pPr>
        <w:spacing w:after="73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t xml:space="preserve"> </w:t>
      </w:r>
    </w:p>
    <w:p w:rsidR="00897888" w:rsidRDefault="00091FE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tbl>
      <w:tblPr>
        <w:tblStyle w:val="TableGrid"/>
        <w:tblW w:w="14772" w:type="dxa"/>
        <w:tblInd w:w="109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851"/>
        <w:gridCol w:w="4391"/>
        <w:gridCol w:w="1135"/>
        <w:gridCol w:w="851"/>
        <w:gridCol w:w="850"/>
        <w:gridCol w:w="2970"/>
        <w:gridCol w:w="1565"/>
      </w:tblGrid>
      <w:tr w:rsidR="00CB3853" w:rsidTr="008835B7">
        <w:trPr>
          <w:trHeight w:val="411"/>
        </w:trPr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B3853" w:rsidRDefault="00CB3853">
            <w:pPr>
              <w:spacing w:after="0"/>
              <w:ind w:left="5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Descrição da História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B3853" w:rsidRDefault="00CB3853">
            <w:pPr>
              <w:spacing w:after="0"/>
              <w:ind w:left="-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ID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B3853" w:rsidRDefault="00CB3853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Descrição das Tarefas 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B3853" w:rsidRDefault="00CB3853">
            <w:pPr>
              <w:spacing w:after="0"/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Estimativa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B3853" w:rsidRDefault="00CB3853">
            <w:pPr>
              <w:spacing w:after="0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Tempo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B3853" w:rsidRDefault="00CB3853">
            <w:pPr>
              <w:spacing w:after="0"/>
              <w:ind w:left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Teste 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B3853" w:rsidRDefault="00CB3853" w:rsidP="00CB3853">
            <w:pPr>
              <w:spacing w:after="0"/>
              <w:ind w:left="5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Erro encontrado no Teste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CB3853" w:rsidRDefault="00CB3853" w:rsidP="00CB385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TempoCorreção</w:t>
            </w:r>
            <w:proofErr w:type="spellEnd"/>
          </w:p>
        </w:tc>
      </w:tr>
      <w:tr w:rsidR="00CB3853" w:rsidTr="008835B7">
        <w:trPr>
          <w:trHeight w:val="529"/>
        </w:trPr>
        <w:tc>
          <w:tcPr>
            <w:tcW w:w="2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Caroneiro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preciso de um ambiente de cadastro para informar meus dados 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local. </w:t>
            </w:r>
            <w:r>
              <w:t xml:space="preserve"> </w:t>
            </w:r>
            <w:proofErr w:type="gram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006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Dar feedback do cadastro por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Mensagem.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30 min</w:t>
            </w:r>
            <w:r w:rsidR="00CB3853"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29m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30 min</w:t>
            </w:r>
            <w:r w:rsidR="00CB385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CB3853" w:rsidTr="008835B7">
        <w:trPr>
          <w:trHeight w:val="96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007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Testar o envio das informações referente ao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caroneiro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43D4E">
              <w:rPr>
                <w:rFonts w:ascii="Times New Roman" w:eastAsia="Times New Roman" w:hAnsi="Times New Roman" w:cs="Times New Roman"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57m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 w:rsidP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57m 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CB3853" w:rsidTr="008835B7">
        <w:trPr>
          <w:trHeight w:val="602"/>
        </w:trPr>
        <w:tc>
          <w:tcPr>
            <w:tcW w:w="2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Como Motorista preciso oferecer uma tabela de carona e informar uma rota para que as pessoas interessadas possam visualizar as mesmas.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008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Construir formulário de cadastro para 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rotas.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43D4E">
              <w:rPr>
                <w:rFonts w:ascii="Times New Roman" w:eastAsia="Times New Roman" w:hAnsi="Times New Roman" w:cs="Times New Roman"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  <w:r w:rsidR="00F43D4E">
              <w:rPr>
                <w:rFonts w:ascii="Times New Roman" w:eastAsia="Times New Roman" w:hAnsi="Times New Roman" w:cs="Times New Roman"/>
                <w:sz w:val="24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4"/>
              </w:rPr>
              <w:t>h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F43D4E">
              <w:rPr>
                <w:rFonts w:ascii="Times New Roman" w:eastAsia="Times New Roman" w:hAnsi="Times New Roman" w:cs="Times New Roman"/>
                <w:sz w:val="24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 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CB3853" w:rsidTr="008835B7">
        <w:trPr>
          <w:trHeight w:val="41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B3853" w:rsidRDefault="00CB3853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009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Validar as informações de rota.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dupla)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F43D4E">
              <w:rPr>
                <w:rFonts w:ascii="Times New Roman" w:eastAsia="Times New Roman" w:hAnsi="Times New Roman" w:cs="Times New Roman"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F43D4E">
              <w:rPr>
                <w:rFonts w:ascii="Times New Roman" w:eastAsia="Times New Roman" w:hAnsi="Times New Roman" w:cs="Times New Roman"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30 min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Campos não salvaram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15min</w:t>
            </w:r>
          </w:p>
        </w:tc>
      </w:tr>
      <w:tr w:rsidR="00CB3853" w:rsidTr="008835B7">
        <w:trPr>
          <w:trHeight w:val="60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B3853" w:rsidRDefault="00CB3853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010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Salvar as informações de rota no banco.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dupla)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F43D4E">
              <w:rPr>
                <w:rFonts w:ascii="Times New Roman" w:eastAsia="Times New Roman" w:hAnsi="Times New Roman" w:cs="Times New Roman"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</w:t>
            </w:r>
            <w:r w:rsidR="00F43D4E">
              <w:rPr>
                <w:rFonts w:ascii="Times New Roman" w:eastAsia="Times New Roman" w:hAnsi="Times New Roman" w:cs="Times New Roman"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1:12h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Dificuldade de clicar no botão enviar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F43D4E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 min</w:t>
            </w:r>
          </w:p>
        </w:tc>
      </w:tr>
      <w:tr w:rsidR="00CB3853" w:rsidTr="008835B7">
        <w:trPr>
          <w:trHeight w:val="60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CB3853" w:rsidRDefault="00CB3853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011 </w:t>
            </w:r>
            <w:r>
              <w:t xml:space="preserve"> </w:t>
            </w:r>
          </w:p>
          <w:p w:rsidR="00CB3853" w:rsidRDefault="00CB3853">
            <w:pPr>
              <w:spacing w:after="0"/>
              <w:ind w:left="-12"/>
            </w:pP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Dar feedback do cadastro de rota por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Mensagem.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43D4E">
              <w:rPr>
                <w:rFonts w:ascii="Times New Roman" w:eastAsia="Times New Roman" w:hAnsi="Times New Roman" w:cs="Times New Roman"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="008835B7">
              <w:t>59min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835B7">
              <w:rPr>
                <w:rFonts w:ascii="Times New Roman" w:eastAsia="Times New Roman" w:hAnsi="Times New Roman" w:cs="Times New Roman"/>
                <w:sz w:val="24"/>
              </w:rPr>
              <w:t>15 min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CB3853" w:rsidTr="008835B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012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Testar o envio das informações referente à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rota.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43D4E">
              <w:rPr>
                <w:rFonts w:ascii="Times New Roman" w:eastAsia="Times New Roman" w:hAnsi="Times New Roman" w:cs="Times New Roman"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835B7">
              <w:t>1</w:t>
            </w:r>
            <w:r w:rsidR="00F43D4E">
              <w:t>:00</w:t>
            </w:r>
            <w:r w:rsidR="008835B7">
              <w:t>h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15 min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CB3853" w:rsidTr="008835B7">
        <w:trPr>
          <w:trHeight w:val="711"/>
        </w:trPr>
        <w:tc>
          <w:tcPr>
            <w:tcW w:w="2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Como Motorista preciso definir um horário de saída para que 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caroneiros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possam se programar para pegar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carona. </w:t>
            </w:r>
            <w:r>
              <w:t xml:space="preserve"> </w:t>
            </w:r>
            <w:proofErr w:type="gram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013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CB385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Colocar no formulário de cadastro da rota os campos 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horário.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8835B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30 min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8835B7">
            <w:pPr>
              <w:spacing w:after="0"/>
            </w:pPr>
            <w:r>
              <w:t>20 min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>
            <w:pPr>
              <w:spacing w:after="0"/>
              <w:ind w:left="2"/>
            </w:pPr>
            <w:r>
              <w:t>15 min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B3853" w:rsidRDefault="008835B7" w:rsidP="00CB3853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8835B7" w:rsidTr="008835B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835B7" w:rsidRDefault="008835B7" w:rsidP="008835B7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35B7" w:rsidRDefault="008835B7" w:rsidP="008835B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014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35B7" w:rsidRDefault="008835B7" w:rsidP="008835B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Validar os horários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digitados.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35B7" w:rsidRDefault="00F43D4E" w:rsidP="008835B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30 min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35B7" w:rsidRDefault="008835B7" w:rsidP="008835B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1</w:t>
            </w:r>
            <w:r w:rsidR="00F43D4E">
              <w:t>:00</w:t>
            </w:r>
            <w:r>
              <w:t>h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35B7" w:rsidRDefault="008835B7" w:rsidP="008835B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20 min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35B7" w:rsidRDefault="008835B7" w:rsidP="008835B7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35B7" w:rsidRDefault="008835B7" w:rsidP="008835B7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F43D4E" w:rsidTr="008835B7">
        <w:trPr>
          <w:trHeight w:val="41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43D4E" w:rsidRDefault="00F43D4E" w:rsidP="00F43D4E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015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Salvar as informações de horário no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banco.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30 min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21 min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15 min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F43D4E" w:rsidTr="008835B7">
        <w:trPr>
          <w:trHeight w:val="41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016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Testar o envio das informações dos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horários.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30 min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30 min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15 min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F43D4E" w:rsidTr="008835B7">
        <w:trPr>
          <w:trHeight w:val="415"/>
        </w:trPr>
        <w:tc>
          <w:tcPr>
            <w:tcW w:w="2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Caroneiro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preciso de um ambiente para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consultar as caronas e as rotas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disponíveis. </w:t>
            </w:r>
            <w:r>
              <w:t xml:space="preserve"> </w:t>
            </w:r>
            <w:proofErr w:type="gramEnd"/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017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Pegar as informações das Caronas no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banco.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1:07h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1:00 h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Erro de Chave Estrangeira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 min</w:t>
            </w:r>
          </w:p>
        </w:tc>
      </w:tr>
      <w:tr w:rsidR="00F43D4E" w:rsidTr="008835B7">
        <w:trPr>
          <w:trHeight w:val="60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43D4E" w:rsidRDefault="00F43D4E" w:rsidP="00F43D4E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018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Mostrar todas as caronas disponíveis no painel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principal.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-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48m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1:00 h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Erro de Chave Estrangeira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 min</w:t>
            </w:r>
          </w:p>
        </w:tc>
      </w:tr>
      <w:tr w:rsidR="00F43D4E" w:rsidTr="008835B7">
        <w:trPr>
          <w:trHeight w:val="41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43D4E" w:rsidRDefault="00F43D4E" w:rsidP="00F43D4E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019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Validar as caronas que vem do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banco.  </w:t>
            </w:r>
            <w:r>
              <w:t xml:space="preserve"> </w:t>
            </w:r>
            <w:proofErr w:type="gramEnd"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30 min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38m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1:00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Erro de Chave Estrangeira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 min</w:t>
            </w:r>
          </w:p>
        </w:tc>
      </w:tr>
      <w:tr w:rsidR="00F43D4E" w:rsidTr="008835B7">
        <w:trPr>
          <w:trHeight w:val="57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43D4E" w:rsidRDefault="00F43D4E" w:rsidP="00F43D4E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020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Testar o conjunto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1,5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1, 5h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1:00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Erro de Chave Estrangeira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 min</w:t>
            </w:r>
          </w:p>
        </w:tc>
      </w:tr>
      <w:tr w:rsidR="00F43D4E" w:rsidTr="008835B7">
        <w:trPr>
          <w:trHeight w:val="567"/>
        </w:trPr>
        <w:tc>
          <w:tcPr>
            <w:tcW w:w="215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Fazer Formulário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do usuário 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021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Construir o formulário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25 min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15 min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F43D4E" w:rsidTr="008835B7">
        <w:trPr>
          <w:trHeight w:val="56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F43D4E" w:rsidRDefault="00F43D4E" w:rsidP="00F43D4E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022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Validar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1:05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20 min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Erro de Validação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 min</w:t>
            </w:r>
          </w:p>
        </w:tc>
      </w:tr>
      <w:tr w:rsidR="00F43D4E" w:rsidTr="008835B7">
        <w:trPr>
          <w:trHeight w:val="57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43D4E" w:rsidRDefault="00F43D4E" w:rsidP="00F43D4E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023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Testar se está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logando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corretamente 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 h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22 min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091FEF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10 min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091FEF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Nenhum Erro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091FEF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F43D4E" w:rsidTr="008835B7">
        <w:trPr>
          <w:trHeight w:val="569"/>
        </w:trPr>
        <w:tc>
          <w:tcPr>
            <w:tcW w:w="301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Total de horas: </w:t>
            </w:r>
            <w:r>
              <w:t xml:space="preserve"> 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17,5h </w:t>
            </w:r>
            <w:r>
              <w:t xml:space="preserve">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D4E" w:rsidRDefault="00F43D4E" w:rsidP="00F43D4E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888" w:rsidRDefault="00091FE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sectPr w:rsidR="00897888" w:rsidSect="00CB3853">
      <w:pgSz w:w="16841" w:h="11899" w:orient="landscape"/>
      <w:pgMar w:top="1440" w:right="1440" w:bottom="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88"/>
    <w:rsid w:val="00091FEF"/>
    <w:rsid w:val="008835B7"/>
    <w:rsid w:val="00897888"/>
    <w:rsid w:val="00CB3853"/>
    <w:rsid w:val="00F4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FCB86-285B-4297-BAD9-C8256CD3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Patricdv</dc:creator>
  <cp:keywords/>
  <cp:lastModifiedBy>rogerio schmidt</cp:lastModifiedBy>
  <cp:revision>2</cp:revision>
  <dcterms:created xsi:type="dcterms:W3CDTF">2016-05-07T01:18:00Z</dcterms:created>
  <dcterms:modified xsi:type="dcterms:W3CDTF">2016-05-07T01:18:00Z</dcterms:modified>
</cp:coreProperties>
</file>