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27AF27" w14:textId="35428729" w:rsidR="00896751" w:rsidRPr="00896751" w:rsidRDefault="00896751">
      <w:pPr>
        <w:rPr>
          <w:rFonts w:ascii="Bahnschrift SemiBold" w:hAnsi="Bahnschrift SemiBold"/>
          <w:b/>
          <w:bCs/>
          <w:sz w:val="36"/>
          <w:szCs w:val="36"/>
          <w:u w:val="single"/>
        </w:rPr>
      </w:pPr>
      <w:r w:rsidRPr="00896751">
        <w:rPr>
          <w:rFonts w:ascii="Bahnschrift SemiBold" w:hAnsi="Bahnschrift SemiBold"/>
          <w:b/>
          <w:bCs/>
          <w:sz w:val="36"/>
          <w:szCs w:val="36"/>
          <w:u w:val="single"/>
        </w:rPr>
        <w:t>Screenshot of implemented code output</w:t>
      </w:r>
      <w:r>
        <w:rPr>
          <w:rFonts w:ascii="Bahnschrift SemiBold" w:hAnsi="Bahnschrift SemiBold"/>
          <w:b/>
          <w:bCs/>
          <w:sz w:val="36"/>
          <w:szCs w:val="36"/>
          <w:u w:val="single"/>
        </w:rPr>
        <w:t>:</w:t>
      </w:r>
    </w:p>
    <w:p w14:paraId="1A95078F" w14:textId="77777777" w:rsidR="00896751" w:rsidRDefault="00896751"/>
    <w:p w14:paraId="33331DD7" w14:textId="3EA0DC14" w:rsidR="00896751" w:rsidRDefault="004272F2">
      <w:r>
        <w:rPr>
          <w:noProof/>
        </w:rPr>
        <w:drawing>
          <wp:inline distT="0" distB="0" distL="0" distR="0" wp14:anchorId="6BE858CB" wp14:editId="5C56BF2F">
            <wp:extent cx="5951220" cy="3314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E83D" w14:textId="73403BA8" w:rsidR="004272F2" w:rsidRDefault="004272F2"/>
    <w:p w14:paraId="023D9186" w14:textId="6F71F72E" w:rsidR="004272F2" w:rsidRDefault="004272F2">
      <w:r>
        <w:rPr>
          <w:noProof/>
        </w:rPr>
        <w:drawing>
          <wp:inline distT="0" distB="0" distL="0" distR="0" wp14:anchorId="08F2FAF7" wp14:editId="69EA3B46">
            <wp:extent cx="5958840" cy="34594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49D4B" w14:textId="1A47091F" w:rsidR="004272F2" w:rsidRDefault="004272F2"/>
    <w:p w14:paraId="3235AF59" w14:textId="5448028A" w:rsidR="004272F2" w:rsidRDefault="004272F2">
      <w:r>
        <w:rPr>
          <w:noProof/>
        </w:rPr>
        <w:lastRenderedPageBreak/>
        <w:drawing>
          <wp:inline distT="0" distB="0" distL="0" distR="0" wp14:anchorId="13CAD8F5" wp14:editId="2CA6EEF4">
            <wp:extent cx="5966460" cy="34296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64F62" w14:textId="77777777" w:rsidR="00896751" w:rsidRDefault="00896751"/>
    <w:p w14:paraId="10C4378D" w14:textId="708E04ED" w:rsidR="004272F2" w:rsidRDefault="004272F2">
      <w:r>
        <w:rPr>
          <w:noProof/>
        </w:rPr>
        <w:drawing>
          <wp:inline distT="0" distB="0" distL="0" distR="0" wp14:anchorId="4DB2157E" wp14:editId="4E8B0459">
            <wp:extent cx="5966460" cy="3368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FFED2" w14:textId="048E5F92" w:rsidR="004272F2" w:rsidRDefault="004272F2">
      <w:r>
        <w:rPr>
          <w:noProof/>
        </w:rPr>
        <w:lastRenderedPageBreak/>
        <w:drawing>
          <wp:inline distT="0" distB="0" distL="0" distR="0" wp14:anchorId="13E7F1FC" wp14:editId="59AAFE82">
            <wp:extent cx="6065520" cy="33762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51065" w14:textId="058EE71F" w:rsidR="004272F2" w:rsidRDefault="004272F2">
      <w:r>
        <w:rPr>
          <w:noProof/>
        </w:rPr>
        <w:drawing>
          <wp:inline distT="0" distB="0" distL="0" distR="0" wp14:anchorId="56454024" wp14:editId="5188CD59">
            <wp:extent cx="6050280" cy="34366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5028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72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2F2"/>
    <w:rsid w:val="004272F2"/>
    <w:rsid w:val="00572ACC"/>
    <w:rsid w:val="005B5683"/>
    <w:rsid w:val="006043F3"/>
    <w:rsid w:val="00896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4AC1D"/>
  <w15:chartTrackingRefBased/>
  <w15:docId w15:val="{D5109788-0E9A-4961-8005-09DED54BB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3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patricia caroline</dc:creator>
  <cp:keywords/>
  <dc:description/>
  <cp:lastModifiedBy>patricia caroline</cp:lastModifiedBy>
  <cp:revision>2</cp:revision>
  <dcterms:created xsi:type="dcterms:W3CDTF">2020-09-18T07:37:00Z</dcterms:created>
  <dcterms:modified xsi:type="dcterms:W3CDTF">2020-09-18T13:40:00Z</dcterms:modified>
</cp:coreProperties>
</file>