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73259C19" w:rsidR="00C16573" w:rsidRDefault="008C4541" w:rsidP="00C16573">
            <w:pPr>
              <w:pStyle w:val="NoSpacing"/>
            </w:pPr>
            <w:r>
              <w:t>21 de octubre de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7C350CF5" w:rsidR="00C16573" w:rsidRDefault="008C4541" w:rsidP="00C16573">
            <w:pPr>
              <w:pStyle w:val="NoSpacing"/>
            </w:pPr>
            <w:r>
              <w:t>6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77777777" w:rsidR="00475E75" w:rsidRDefault="00475E75" w:rsidP="00C16573">
      <w:pPr>
        <w:pStyle w:val="NoSpacing"/>
      </w:pPr>
    </w:p>
    <w:p w14:paraId="2C0A17F6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8C4541" w14:paraId="0FA8CFFB" w14:textId="77777777" w:rsidTr="00D605E7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5371" w14:textId="5FD60F16" w:rsidR="00475E75" w:rsidRPr="00E84BBC" w:rsidRDefault="008C4541" w:rsidP="008C4541">
            <w:pPr>
              <w:pStyle w:val="NoSpacing"/>
              <w:rPr>
                <w:sz w:val="20"/>
                <w:szCs w:val="20"/>
              </w:rPr>
            </w:pPr>
            <w:r w:rsidRPr="008C454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D464" w14:textId="77777777" w:rsidR="008C4541" w:rsidRPr="008C4541" w:rsidRDefault="008C4541" w:rsidP="008C4541">
            <w:pPr>
              <w:pStyle w:val="NoSpacing"/>
              <w:rPr>
                <w:sz w:val="20"/>
                <w:szCs w:val="20"/>
              </w:rPr>
            </w:pPr>
            <w:r w:rsidRPr="008C4541">
              <w:rPr>
                <w:sz w:val="20"/>
                <w:szCs w:val="20"/>
              </w:rPr>
              <w:t>Teclear en pantalla:</w:t>
            </w:r>
          </w:p>
          <w:p w14:paraId="26780373" w14:textId="7884BBAB" w:rsidR="00475E75" w:rsidRPr="00E84BBC" w:rsidRDefault="008C4541" w:rsidP="008C4541">
            <w:pPr>
              <w:pStyle w:val="NoSpacing"/>
              <w:rPr>
                <w:sz w:val="20"/>
                <w:szCs w:val="20"/>
              </w:rPr>
            </w:pPr>
            <w:r w:rsidRPr="008C4541">
              <w:rPr>
                <w:sz w:val="20"/>
                <w:szCs w:val="20"/>
              </w:rPr>
              <w:t xml:space="preserve">Arch1.txt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A48C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N = 10</w:t>
            </w:r>
          </w:p>
          <w:p w14:paraId="2A3190C9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xk = 386.00000</w:t>
            </w:r>
          </w:p>
          <w:p w14:paraId="4A8C47A9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r = 0.95450</w:t>
            </w:r>
          </w:p>
          <w:p w14:paraId="02A5F3AB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r2 = 0.91106</w:t>
            </w:r>
          </w:p>
          <w:p w14:paraId="33818F5C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b0 = -22.55253</w:t>
            </w:r>
          </w:p>
          <w:p w14:paraId="0C6584A9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b1 = 1.72793</w:t>
            </w:r>
          </w:p>
          <w:p w14:paraId="2D9EEF68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yk = 644.42938</w:t>
            </w:r>
          </w:p>
          <w:p w14:paraId="45534278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sig= 0.0000177517</w:t>
            </w:r>
          </w:p>
          <w:p w14:paraId="2629DFB2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ran= 230.00172</w:t>
            </w:r>
          </w:p>
          <w:p w14:paraId="2F776AEF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LS = 874.43110</w:t>
            </w:r>
          </w:p>
          <w:p w14:paraId="65290DBE" w14:textId="134E204E" w:rsidR="00475E75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LI = 414.42766</w:t>
            </w:r>
          </w:p>
        </w:tc>
        <w:tc>
          <w:tcPr>
            <w:tcW w:w="4666" w:type="dxa"/>
          </w:tcPr>
          <w:p w14:paraId="7301305A" w14:textId="77777777" w:rsidR="00475E75" w:rsidRPr="008C4541" w:rsidRDefault="00475E75" w:rsidP="00475E7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475E75" w:rsidRPr="00E84BBC" w14:paraId="026791FF" w14:textId="77777777" w:rsidTr="00D605E7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9189" w14:textId="18119122" w:rsidR="00475E75" w:rsidRPr="00E84BBC" w:rsidRDefault="008C4541" w:rsidP="00475E75">
            <w:pPr>
              <w:pStyle w:val="NoSpacing"/>
              <w:rPr>
                <w:sz w:val="20"/>
                <w:szCs w:val="20"/>
              </w:rPr>
            </w:pPr>
            <w:r w:rsidRPr="008C454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7E05" w14:textId="77777777" w:rsidR="008C4541" w:rsidRPr="008C4541" w:rsidRDefault="008C4541" w:rsidP="008C4541">
            <w:pPr>
              <w:pStyle w:val="NoSpacing"/>
              <w:rPr>
                <w:sz w:val="20"/>
                <w:szCs w:val="20"/>
              </w:rPr>
            </w:pPr>
            <w:r w:rsidRPr="008C4541">
              <w:rPr>
                <w:sz w:val="20"/>
                <w:szCs w:val="20"/>
              </w:rPr>
              <w:t>Teclear en pantalla:</w:t>
            </w:r>
          </w:p>
          <w:p w14:paraId="1C5507B8" w14:textId="3EFB3E9D" w:rsidR="00475E75" w:rsidRPr="00E84BBC" w:rsidRDefault="008C4541" w:rsidP="008C4541">
            <w:pPr>
              <w:pStyle w:val="NoSpacing"/>
              <w:rPr>
                <w:sz w:val="20"/>
                <w:szCs w:val="20"/>
              </w:rPr>
            </w:pPr>
            <w:r w:rsidRPr="008C4541">
              <w:rPr>
                <w:sz w:val="20"/>
                <w:szCs w:val="20"/>
              </w:rPr>
              <w:t xml:space="preserve">Arch1.txt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2990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N = 14</w:t>
            </w:r>
          </w:p>
          <w:p w14:paraId="68D9290A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xk = 149.00000</w:t>
            </w:r>
          </w:p>
          <w:p w14:paraId="6E085985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r = 0.91381</w:t>
            </w:r>
          </w:p>
          <w:p w14:paraId="515F2AF1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r2 = 0.83505</w:t>
            </w:r>
          </w:p>
          <w:p w14:paraId="4AFF417B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b0 = -23.43891</w:t>
            </w:r>
          </w:p>
          <w:p w14:paraId="3D7FF509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b1 = 1.42554</w:t>
            </w:r>
          </w:p>
          <w:p w14:paraId="70E81C94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yk = 188.96720</w:t>
            </w:r>
          </w:p>
          <w:p w14:paraId="139D5074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  <w:lang w:val="en-US"/>
              </w:rPr>
              <w:t>sig= 0.0000049053</w:t>
            </w:r>
          </w:p>
          <w:p w14:paraId="15244131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</w:rPr>
              <w:t>ran= 204.66397</w:t>
            </w:r>
          </w:p>
          <w:p w14:paraId="2AE5C07B" w14:textId="77777777" w:rsidR="008C4541" w:rsidRPr="008C4541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</w:rPr>
              <w:t>LS = 393.63116</w:t>
            </w:r>
          </w:p>
          <w:p w14:paraId="0515D43F" w14:textId="4B15F3B1" w:rsidR="00475E75" w:rsidRPr="00E84BBC" w:rsidRDefault="008C4541" w:rsidP="008C454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4541">
              <w:rPr>
                <w:rFonts w:ascii="Courier New" w:hAnsi="Courier New" w:cs="Courier New"/>
                <w:sz w:val="20"/>
                <w:szCs w:val="20"/>
              </w:rPr>
              <w:t>LI = 0.00000</w:t>
            </w:r>
          </w:p>
        </w:tc>
        <w:tc>
          <w:tcPr>
            <w:tcW w:w="4666" w:type="dxa"/>
          </w:tcPr>
          <w:p w14:paraId="317C236B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77777777" w:rsidR="00475E75" w:rsidRDefault="00475E75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6940C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5090432B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teclea un</w:t>
            </w:r>
            <w:r w:rsidR="008C4541">
              <w:rPr>
                <w:sz w:val="20"/>
                <w:szCs w:val="20"/>
              </w:rPr>
              <w:t xml:space="preserve"> archivo inexistente</w:t>
            </w:r>
          </w:p>
        </w:tc>
        <w:tc>
          <w:tcPr>
            <w:tcW w:w="3060" w:type="dxa"/>
          </w:tcPr>
          <w:p w14:paraId="61F3DD44" w14:textId="77777777" w:rsidR="006940C1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B753E2F" w14:textId="3349AC25" w:rsidR="00475E75" w:rsidRDefault="0090658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C4541">
              <w:rPr>
                <w:sz w:val="20"/>
                <w:szCs w:val="20"/>
              </w:rPr>
              <w:t>rchNO.txt</w:t>
            </w:r>
          </w:p>
          <w:p w14:paraId="102F654D" w14:textId="340268A5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4DFB31" w14:textId="135FB7B1" w:rsidR="006940C1" w:rsidRPr="00E84BBC" w:rsidRDefault="008C4541" w:rsidP="00475E75">
            <w:pPr>
              <w:pStyle w:val="HTMLPreformatted"/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El archivo no existe</w:t>
            </w:r>
          </w:p>
        </w:tc>
        <w:tc>
          <w:tcPr>
            <w:tcW w:w="4666" w:type="dxa"/>
          </w:tcPr>
          <w:p w14:paraId="1BAA2D77" w14:textId="35E732E8" w:rsidR="006940C1" w:rsidRPr="00E84BBC" w:rsidRDefault="00906580" w:rsidP="006940C1">
            <w:pPr>
              <w:pStyle w:val="NoSpacing"/>
              <w:rPr>
                <w:sz w:val="20"/>
                <w:szCs w:val="20"/>
              </w:rPr>
            </w:pPr>
            <w:r w:rsidRPr="00906580">
              <w:rPr>
                <w:sz w:val="20"/>
                <w:szCs w:val="20"/>
              </w:rPr>
              <w:drawing>
                <wp:inline distT="0" distB="0" distL="0" distR="0" wp14:anchorId="0198C31B" wp14:editId="5C818799">
                  <wp:extent cx="2927350" cy="74231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475E75" w14:paraId="0936AC96" w14:textId="77777777" w:rsidTr="006940C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06934451" w14:textId="4294833B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cuando se teclea un </w:t>
            </w:r>
            <w:r w:rsidR="008C4541">
              <w:rPr>
                <w:sz w:val="20"/>
                <w:szCs w:val="20"/>
              </w:rPr>
              <w:t>archivo vacio</w:t>
            </w:r>
          </w:p>
        </w:tc>
        <w:tc>
          <w:tcPr>
            <w:tcW w:w="3060" w:type="dxa"/>
          </w:tcPr>
          <w:p w14:paraId="6A30D704" w14:textId="77777777" w:rsidR="006940C1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AB097A3" w14:textId="7FF1EEC8" w:rsidR="00475E75" w:rsidRPr="00E84BBC" w:rsidRDefault="008C4541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Arch5.txt</w:t>
            </w:r>
          </w:p>
        </w:tc>
        <w:tc>
          <w:tcPr>
            <w:tcW w:w="4500" w:type="dxa"/>
          </w:tcPr>
          <w:p w14:paraId="43B63B9B" w14:textId="021E5870" w:rsidR="006940C1" w:rsidRPr="00475E75" w:rsidRDefault="008C454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está vacío</w:t>
            </w:r>
          </w:p>
        </w:tc>
        <w:tc>
          <w:tcPr>
            <w:tcW w:w="4666" w:type="dxa"/>
          </w:tcPr>
          <w:p w14:paraId="411978A8" w14:textId="77777777" w:rsidR="006940C1" w:rsidRPr="00475E75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CF3D808" w14:textId="77777777" w:rsidTr="006940C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58D5EEC4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cuando no se teclea ningún </w:t>
            </w:r>
            <w:r w:rsidR="008C4541">
              <w:rPr>
                <w:sz w:val="20"/>
                <w:szCs w:val="20"/>
              </w:rPr>
              <w:t>nombre de archivo</w:t>
            </w:r>
          </w:p>
        </w:tc>
        <w:tc>
          <w:tcPr>
            <w:tcW w:w="3060" w:type="dxa"/>
          </w:tcPr>
          <w:p w14:paraId="2BB9BDF5" w14:textId="04E9FD58" w:rsidR="00475E75" w:rsidRDefault="00475E75" w:rsidP="00475E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un &lt;enter&gt; en pantalla.</w:t>
            </w:r>
          </w:p>
          <w:p w14:paraId="282A19C2" w14:textId="77777777" w:rsidR="006940C1" w:rsidRDefault="006940C1" w:rsidP="006940C1">
            <w:pPr>
              <w:pStyle w:val="NoSpacing"/>
              <w:rPr>
                <w:sz w:val="20"/>
                <w:szCs w:val="20"/>
              </w:rPr>
            </w:pPr>
          </w:p>
          <w:p w14:paraId="71B6E30F" w14:textId="7A5BA085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31B049" w14:textId="1919EDEC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D44A17B" w14:textId="1D7E7638" w:rsidR="006940C1" w:rsidRPr="00E84BBC" w:rsidRDefault="0093642C" w:rsidP="006940C1">
            <w:pPr>
              <w:pStyle w:val="NoSpacing"/>
              <w:rPr>
                <w:sz w:val="20"/>
                <w:szCs w:val="20"/>
              </w:rPr>
            </w:pPr>
            <w:r w:rsidRPr="0093642C">
              <w:rPr>
                <w:sz w:val="20"/>
                <w:szCs w:val="20"/>
              </w:rPr>
              <w:drawing>
                <wp:inline distT="0" distB="0" distL="0" distR="0" wp14:anchorId="1789F1A0" wp14:editId="22075235">
                  <wp:extent cx="2927350" cy="699770"/>
                  <wp:effectExtent l="0" t="0" r="635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F042A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C4541"/>
    <w:rsid w:val="008F6D87"/>
    <w:rsid w:val="009061D6"/>
    <w:rsid w:val="00906580"/>
    <w:rsid w:val="00921E20"/>
    <w:rsid w:val="0092525C"/>
    <w:rsid w:val="0093642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12</cp:revision>
  <dcterms:created xsi:type="dcterms:W3CDTF">2016-01-25T14:43:00Z</dcterms:created>
  <dcterms:modified xsi:type="dcterms:W3CDTF">2021-10-22T04:44:00Z</dcterms:modified>
</cp:coreProperties>
</file>