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48201" w14:textId="0646E5FC" w:rsidR="00386EF8" w:rsidRPr="001429D2" w:rsidRDefault="005B036B" w:rsidP="005B036B">
      <w:pPr>
        <w:rPr>
          <w:sz w:val="18"/>
          <w:szCs w:val="18"/>
        </w:rPr>
      </w:pPr>
      <w:r w:rsidRPr="001429D2">
        <w:rPr>
          <w:sz w:val="18"/>
          <w:szCs w:val="18"/>
        </w:rPr>
        <w:t xml:space="preserve">THANK YOU, THANK YOU, THANK YOU. I AM JILL BIDEN'S HUSBAND, JOE.   I WANT TO THANK YOU FOR COMING OUT. YOU HAVE BEEN STANDING OUT HERE A WHILE. ONE OF MY FAVORITE THINGS ABOUT THIS IS THAT IT GIVES ME A CHANCE TO MEET SOME NEW PEOPLE DIRECTLY. THEY ONCE ASKED ME, WHAT WAS THE BEST THING ABOUT RUNNING FOR PRESIDENT? THE MAIN THING IS THE NUMBER OF FRIENDS YOU MAKE FOR THE REST OF YOUR LIFE THAT YOU MEET. LIKE ALL THE FIREFIGHTERS HERE  LED BY YOUR STATE PRESIDENT, BUT ALSO BY THE INTERNATIONAL PRESIDENT, MY BUDDY, AND I WANT TO THANK YOU, HAROLD, FOR ALL YOU HAVE DONE FOR ME ACROSS THE COUNTRY.   I PROMISE I WILL NOT KEEP YOU LONG BECAUSE IT IS FREEZING OUT HERE.   I WENT TO SCHOOL IN SYRACUSE, IT IS EVEN COLDER. BUT HEARING YOUR STORIES, THE FEAR IS THAT PEOPLE HAVE AND THE DISCUSSIONS THAT TOOK PLACE AROUND KITCHEN TABLES THIS MORNING OF ORDINARY, HARD-WORKING FOLKS, THINGS THAT I THINK THE FELLOW OCCUPYING THE WHITE HOUSE HAS NO SENSE OF, NO EMPATHY FOR, AND NO KNOWLEDGE OF. I WONDER HOW </w:t>
      </w:r>
      <w:proofErr w:type="gramStart"/>
      <w:r w:rsidRPr="001429D2">
        <w:rPr>
          <w:sz w:val="18"/>
          <w:szCs w:val="18"/>
        </w:rPr>
        <w:t>WOULD PEOPLE</w:t>
      </w:r>
      <w:proofErr w:type="gramEnd"/>
      <w:r w:rsidRPr="001429D2">
        <w:rPr>
          <w:sz w:val="18"/>
          <w:szCs w:val="18"/>
        </w:rPr>
        <w:t xml:space="preserve"> SAT THE KITCHEN TABLE TODAY AND SAID, WHO WAS GOING TO TELL HER? WE DO NOT HAVE THE MONEY TO SEND HER BACK TO UNH. OR YOU </w:t>
      </w:r>
      <w:proofErr w:type="gramStart"/>
      <w:r w:rsidRPr="001429D2">
        <w:rPr>
          <w:sz w:val="18"/>
          <w:szCs w:val="18"/>
        </w:rPr>
        <w:t>GOT</w:t>
      </w:r>
      <w:proofErr w:type="gramEnd"/>
      <w:r w:rsidRPr="001429D2">
        <w:rPr>
          <w:sz w:val="18"/>
          <w:szCs w:val="18"/>
        </w:rPr>
        <w:t xml:space="preserve"> TO RIDE ON THOSE TIRES , THESE ARE CONVERSATIONS IN MY HOME GROWING UP, WE HAVE TO RIDE THOSE TIRES FOR ANOTHER 10,000 MILES, WE CANNOT AFFORD NEW TIRES NOW. PRACTICAL THINGS THAT AFFECT PEOPLE'S EVERYDAY LIVES. IT IS ABOUT, I THINK IS ON THE BALLOT RIGHT NOW, THE CHARACTER OF OUR NATION IS ON THE BALLOT. IF TRUMP IS REELECTED, FIRST OF ALL, WE KNOW THAT EVERYBODY IS WORRIED CAN WE EVEN OVERCOME FOUR YEARS OF HIM. WE CAN. WE CAN OVERCOME THESE FOUR YEARS. IT IS GOING TO BE HARD. WE NEED SOMEBODY TO BE ABLE TO REUNITE THE COUNTRY TOGETHER AND THE WORLD, BUT IT IS WITHIN OUR REACH. BUT EIGHT YEARS OF DONALD TRUMP WOULD FUNDAMENTALLY CHANGE THE CHARACTER OF THIS COUNTRY. AND THAT IS WHY I AM RUNNING.   I HAVE LEARNED TWO THINGS. ONE IS THAT VLADIMIR PUTIN DOES NOT WANT ME TO BE PRESIDENT. ALL OF THOSE BOTS HE PUT OUT ON THE INTERNET. BUT ALSO, THAT DONALD TRUMP DOES NOT WANT ME TO BE THE NOMINEE. I WONDER WHY HE DOES NOT WANT ME TO BE THE NOMINEE. LET ME TELL YOU SOMETHING, I TELL YOU WHAT. WHEN I ANNOUNCED I WAS RUNNING, I SAID WE WERE IN THE BATTLE OF THE SOUL OF THIS COUNTRY. AND I MEANT IT. IT IS NOT AN ABSTRACTION BUT LIVING UP TO OUR VALUES. I TALK ABOUT THE SOUL OF THE NATION, I TALK ABOUT PEOPLE LYING AWAKE AT NIGHT, LIKE MY DAD WONDERING WHAT HAPPENED IF I GET SICK, WHAT HAPPENS I DON'T HAVE INSURANCE, WHAT HAPPENS TO THE FAMILY -- WHAT AM I GOING TO DO? OR SENDING OUR KIDS OFF TO SCHOOL, ACTIVE FIRE DRILLS, LIVE FIRE DRILLS IN SCHOOL, SENDING THESE KIDS OFF -- HOW MANY OF YOU DID THAT THE SEPTEMBER? WHAT IS WRONG WITH US. WE DON'T HAVE THE COURAGE TO TAKE ON THE NRA? I HAVE TAKEN THEM ON TWICE AND BEATEN THEM TWICE, AND I WILL DO IT AGAIN.   I WILL LEAVE IN A SECOND AMENDMENT, BUT NOBODY SAYS YOU CAN HAVE A MAGAZINE WITH 100 BULLETS IN IT. WE PROTECT GEESE MORE THAN WE PROTECT, NO JOKE. YOU CAN ONLY HAVE THREE SHOTGUN SHELLS WHEN YOU GO SHOOT FOR GEESE. WE PROTECT GEESE BETTER THAN WE DO OUR KIDS. FOLKS, LOOK. THE FACT IS THAT THE IDEA </w:t>
      </w:r>
      <w:proofErr w:type="gramStart"/>
      <w:r w:rsidRPr="001429D2">
        <w:rPr>
          <w:sz w:val="18"/>
          <w:szCs w:val="18"/>
        </w:rPr>
        <w:t>THAT</w:t>
      </w:r>
      <w:proofErr w:type="gramEnd"/>
      <w:r w:rsidRPr="001429D2">
        <w:rPr>
          <w:sz w:val="18"/>
          <w:szCs w:val="18"/>
        </w:rPr>
        <w:t xml:space="preserve"> PEOPLE ARE WORRIED ABOUT HAVING THEIR HEALTH CARE. LOOK, WE CAN BUILD ON IT, I WAS THERE AND HELPED PASS OBAMACARE. IT MADE A GIGANTIC DIFFERENCE TO MILLIONS OF PEOPLE IN AMERICA. 160 MILLION PEOPLE, AND NOW THAT HAVE INSURANCE. THE FOLKS I AM RUNNING AGAINST OR WITH ARE SAYING YOU CAN NO LONGER HAVE YOUR PRIVATE INSURANCE. I THINK, LET THEM MAKE UP THEIR OWN MINDS. IF THEY DO NOT WANT THEIR PRIVATE INSURANCE, THEY CAN JOIN THE PUBLIC OPTION THAT I PROVIDED AN OBAMACARE AND EXPANDED. HERE IS THE POINT. THE POINT OF ALL OF THIS IS THAT WE HAVE TO MAKE -- DOES ANYBODY KNOW WHO DONALD TRUMP IS -- THEY DO. WE HAVE TO LET THEM KNOW WHO WE ARE. WE STAND FOR UNITY, NOT DIVISION. WE STAND FOR HOPE, NOT FEAR. WE STAND FOR SCIENCE, NOT FICTION.   AND DEMOCRATS, WE STAND VERY STRAIGHTFORWARDLY FOR TRUTH, NOT LIES.   I PROMISE YOU, IF I AM YOUR NOMINEE, IT IS NOT ONLY IMPORTANT THAT WE DEFEAT DONALD TRUMP. WE HAVE TO DEFEAT THEM SOUNDLY TO MAKE IT CLEAR THAT THE COUNTRY WILL NOT TOLERATE ANOTHER PRESIDENT LIKE THIS FOR A LONG, LONG TIME. IF YOU GIVE ME THE NOMINATION, I PROMISE YOU, I AM GOING TO BEAT HIM LIKE A DRUM.   THANK YOU ALL FOR BEING HERE. I LOVE YOU. GOD BLESS YOU ALL AND MAY GOD PROTECT OUR TROOPS. THANK YOU, THANK YOU, THANK YOU.  </w:t>
      </w:r>
    </w:p>
    <w:sectPr w:rsidR="00386EF8" w:rsidRPr="00142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1429D2"/>
    <w:rsid w:val="00161DFC"/>
    <w:rsid w:val="00276DE1"/>
    <w:rsid w:val="00294184"/>
    <w:rsid w:val="002E0F42"/>
    <w:rsid w:val="00386EF8"/>
    <w:rsid w:val="0059017B"/>
    <w:rsid w:val="005B036B"/>
    <w:rsid w:val="005D0E41"/>
    <w:rsid w:val="00745375"/>
    <w:rsid w:val="00803121"/>
    <w:rsid w:val="00E47CF3"/>
    <w:rsid w:val="00ED7147"/>
    <w:rsid w:val="00F0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{"storageType":"DocumentXmlStorage","descriptor":{"transcription":{"transcriptSegments":[{"text":"Thank you.","language":"en","start":9.48,"end":9.99,"speakerId":0},{"text":"Thank you.","language":"en","start":10,"end":10.47,"speakerId":0},{"text":"Thank you.","language":"en","start":10.479999999999999,"end":10.899999999999999,"speakerId":0},{"text":"I am Joe Biden's husband, Joe.","language":"en","start":11.639999999999999,"end":13.399999999999999,"speakerId":0},{"text":"And I want to thank you for coming out tonight.","language":"en","start":15.2,"end":16.98,"speakerId":0},{"text":"I want to thank John and Susan and the whole Lynch family for being here.","language":"en","start":16.99,"end":20.45,"speakerId":0},{"text":"You've always stand out here while and you know.","language":"en","start":20.54,"end":22.58,"speakerId":0},{"text":"One of my favorite things about about this is that it gives me a chance to meet so many.","language":"en","start":23.4,"end":28.669999999999998,"speakerId":0},{"text":"People to directly.","language":"en","start":28.68,"end":29.669999999999998,"speakerId":0},{"text":"And once asked me what was the best thing.","language":"en","start":30.06,"end":31.63,"speakerId":0},{"text":"About running for president.","language":"en","start":31.639999999999997,"end":32.589999999999996,"speakerId":0},{"text":"The Mason thing is hard to read, all to believe is the number of friends you make for the rest of your life that you meet.","language":"en","start":33.03,"end":38.4,"speakerId":0},{"text":"Like all the firefighters, the firefighters here, led by your state president.","language":"en","start":38.589999999999996,"end":42.63999999999999,"speakerId":0},{"text":"But also by the international president, my buddy and I want to thank you.","language":"en","start":42.65,"end":46.519999999999996,"speakerId":0},{"text":"Harold, for all you've done for me all across.","language":"en","start":46.53,"end":48.2,"speakerId":0},{"text":"The country and folk.","language":"en","start":48.21,"end":49.55,"speakerId":0},{"text":"I promise something.","language":"en","start":52.69,"end":53.559999999999995,"speakerId":0},{"text":"Buck.","language":"en","start":53.339999999999996,"end":53.629999999999995},{"text":"I know I tell you what I went to school in Syracuse.","language":"en","start":58.58,"end":61.39,"speakerId":0},{"text":"It's even colder.","language":"en","start":61.4,"end":62.1,"speakerId":0},{"text":"Hello good.","language":"en","start":62.839999999999996,"end":63.669999999999995,"speakerId":0},{"text":"Look, folks, you know, hearing your stories, the fears that people have the.","language":"en","start":63.68,"end":69.37,"speakerId":0},{"text":"The discussions that took place around kitchen tables this morning.","language":"en","start":69.38,"end":72.81,"speakerId":0},{"text":"Ordinary hard working folks, things that I think the fellow occupying the White House.","language":"en","start":72.94,"end":77.28999999999999,"speakerId":0},{"text":"There's no sense of no empathy for and no knowledge of.","language":"en","start":77.49,"end":80.66999999999999,"speakerId":0},{"text":"The fact is, I wonder how many people sat at the kitchen table today and said well.","language":"en","start":81.02,"end":85.50999999999999,"speakerId":0},{"text":"The husband and wife looked at one another and said who's going?","language":"en","start":85.52,"end":87.77,"speakerId":0},{"text":"To.","language":"en","start":87.78,"end":87.87},{"text":"Tell her we don't have the money to send her back to UNH.","language":"en","start":87.88,"end":90.81,"speakerId":0},{"text":"We don't have the money to do it.","language":"en","start":90.82,"end":91.99,"speakerId":0},{"text":"We can't borrow it or, you know, you got to ride on those tires.","language":"en","start":92,"end":95.23,"speakerId":0},{"text":"These are conversations took place.","language":"en","start":95.24,"end":96.57,"speakerId":0},{"text":"My home growing up.","language":"en","start":96.61,"end":97.79,"speakerId":0},{"text":"Riding.","language":"en","start":97.96,"end":98.30999999999999},{"text":"Those tires.","language":"en","start":98.32,"end":98.83999999999999,"speakerId":0},{"text":"Another 10,000 miles we can't afford new tires now with the car.","language":"en","start":98.85,"end":102.33999999999999,"speakerId":0},{"text":"Those practical things that affect people's everyday lives and folks.","language":"en","start":102.91,"end":106.7,"speakerId":0},{"text":"You know.","language":"en","start":106.71,"end":106.89,"speakerId":0},{"text":"It's about, I think, what's on the ballot this time around is literally the character of our nation.","language":"en","start":108.03,"end":113.16,"speakerId":0},{"text":"Is in the ballot.","language":"en","start":113.17,"end":113.86,"speakerId":0},{"text":"It's about who we are as a country and if Trump is reelected.","language":"en","start":114.32,"end":117.69,"speakerId":0},{"text":"I think that first of all, we know I think everybody is worried.","language":"en","start":118.21,"end":123.19999999999999,"speakerId":0},{"text":"Can we overcome even four years on what we can?","language":"en","start":123.21,"end":126.1,"speakerId":0},{"text":"We can.","language":"en","start":126.21,"end":126.94,"speakerId":0},{"text":"We can overcome these four years.","language":"en","start":127.11,"end":128.66,"speakerId":0},{"text":"It's going to be hard.","language":"en","start":128.67,"end":129.32,"speakerId":0},{"text":"We're going to need somebody who is going to be able to pull the country together and reunite the world.","language":"en","start":129.96,"end":134.78,"speakerId":0},{"text":"But it's within our reach.","language":"en","start":134.85,"end":136.71,"speakerId":0},{"text":"But if eight years of Donald Trump will forever and fundamentally change the character of this country.","language":"en","start":136.76999999999998,"end":142.08999999999997,"speakerId":0},{"text":"And that's why I am running.","language":"en","start":142.18,"end":144.09,"speakerId":0},{"text":"And you know.","language":"en","start":144.82,"end":145.44,"speakerId":0},{"text":"I've learned I've learned two things in the last several weeks.","language":"en","start":154.73999999999998,"end":157.54999999999998,"speakerId":0},{"text":"11 is that Vladimir Putin doesn't want me to be president.","language":"en","start":158.17,"end":162.27999999999997,"speakerId":0},{"text":"All those plots he's put out, his army of plots on on the Internet.","language":"en","start":163.75,"end":167.7,"speakerId":0},{"text":"Yes.","language":"en","start":165.10999999999999,"end":165.39},{"text":"But also the dump Trump doesn't want me to be the nominee.","language":"en","start":167.81,"end":170.61,"speakerId":0},{"text":"Now I wonder why he doesn't want me to be the nominee.","language":"en","start":171.76999999999998,"end":175.36999999999998,"speakerId":0},{"text":"Well, let me tell you something.","language":"en","start":175.82999999999998,"end":177.07,"speakerId":0},{"text":"Tell you what, man.","language":"en","start":178.57999999999998,"end":179.58999999999997,"speakerId":0},{"text":"When I announced I was running, I said we're in.","language":"en","start":179.84,"end":181.91,"speakerId":0},{"text":"A battle for the soul of this country.","language":"en","start":181.92,"end":183.53,"speakerId":0},{"text":"And I meant.","language":"en","start":183.92,"end":184.39,"speakerId":0},{"text":"It we are, we're in the battle for the soul of this nation.","language":"en","start":184.42,"end":187.32999999999998,"speakerId":0},{"text":"It's not an abstraction.","language":"en","start":187.34,"end":188.71,"speakerId":0},{"text":"It's about living up to our values.","language":"en","start":188.98,"end":190.86999999999998,"speakerId":0},{"text":"When I talk about the soul of the nation, I'm talking about people lying awake at night.","language":"en","start":191.35999999999999,"end":195.89,"speakerId":0},{"text":"Like my dad used to stare at the ceiling.","language":"en","start":195.89999999999998,"end":197.73999999999998,"speakerId":0},{"text":"Wonder what happens if I get sick?","language":"en","start":197.75,"end":199.93,"speakerId":0},{"text":"What happens if I don't have insurance?","language":"en","start":199.98999999999998,"end":201.67999999999998,"speakerId":0},{"text":"What happens to the family?","language":"en","start":201.69,"end":203.04,"speakerId":0},{"text":"What am I going to do?","language":"en","start":203.09,"end":203.79,"speakerId":0},{"text":"Or about sending our kids off to school.","language":"en","start":204.75,"end":207.1,"speakerId":0},{"text":"Think about this talk about the soul of the.","language":"en","start":207.10999999999999,"end":208.79999999999998,"speakerId":0},{"text":"Nation.","language":"en","start":208.81,"end":209.53},{"text":"Active fire drills fly fire drills in school, sending these little kids off.","language":"en","start":209.59,"end":214.84,"speakerId":0},{"text":"How many of you did that this September?","language":"en","start":214.85,"end":217.32999999999998,"speakerId":0},{"text":"What's going?","language":"en","start":217.48,"end":217.98999999999998,"speakerId":0},{"text":"What's wrong with us?","language":"en","start":218,"end":219.06,"speakerId":0},{"text":"We don't have the courage to take on the NRA.","language":"en","start":219.2,"end":221.89,"speakerId":0},{"text":"I've taken them on twice and beaten them twice and I'll do it again.","language":"en","start":221.94,"end":225.26,"speakerId":0},{"text":"I believe in the Second Amendment, but nobody says you can have around a magazine with 100 clips in it.","language":"en","start":228.03,"end":234.09,"speakerId":0},{"text":"100 bullets in it.","language":"en","start":234.14999999999998,"end":235.78999999999996,"speakerId":0},{"text":"We predict geese more than we protect.","language":"en","start":235.85999999999999,"end":238.44,"speakerId":0},{"text":"No joke.","language":"en","start":238.51,"end":239.39999999999998,"speakerId":0},{"text":"You only have three three shotgun shells.","language":"en","start":239.41,"end":241.39,"speakerId":0},{"text":"When you go shooting for geese, but guess what?","language":"en","start":241.39999999999998,"end":243.57999999999998,"speakerId":0},{"text":"We protect geese better.","language":"en","start":243.58999999999997,"end":244.55999999999997,"speakerId":0},{"text":"We do.","language":"en","start":244.57,"end":244.79999999999998,"speakerId":0},{"text":"Our kids folks, look, the fact is that, you know.","language":"en","start":244.81,"end":249.07,"speakerId":0},{"text":"The idea that people are worried about having their healthcare look.","language":"en","start":249.07999999999998,"end":253.17,"speakerId":0},{"text":"We can build on.","language":"en","start":253.28,"end":254.17,"speakerId":0},{"text":"I was there.","language":"en","start":254.17999999999998,"end":254.89,"speakerId":0},{"text":"I helped pass Obamacare.","language":"en","start":254.89999999999998,"end":256.77,"speakerId":0},{"text":"It made a gigantic difference of millions and millions of people in America.","language":"en","start":256.88,"end":260.73,"speakerId":0},{"text":"160 million people, and now that have insurance, the other type of the folks I'm running against are with are saying well.","language":"en","start":260.88,"end":268.99,"speakerId":0},{"text":"You can no longer have your private insurance.","language":"en","start":269,"end":270.79,"speakerId":0},{"text":"Let them make up their own mind.","language":"en","start":271.47999999999996,"end":273.04999999999995,"speakerId":0},{"text":"If they don't want their private insurance.","language":"en","start":273.12,"end":274.79,"speakerId":0},{"text":"They don't like what they have.","language":"en","start":275.64,"end":277.02,"speakerId":0},{"text":"They can join the public option that I provide in Obamacare and expand.","language":"en","start":277.15999999999997,"end":280.72999999999996,"speakerId":0},{"text":"It.","language":"en","start":280.74,"end":281.17},{"text":"Look, here's the point.","language":"en","start":281.26,"end":282.7,"speakerId":0},{"text":"The point of all this is that we have to make.","language":"en","start":282.97999999999996,"end":285.84999999999997,"speakerId":0},{"text":"Incredibly, knows who Donald Trump is.","language":"en","start":285.86,"end":287.48,"speakerId":0},{"text":"Oh, they really do.","language":"en","start":288.76,"end":289.31,"speakerId":0},{"text":"Even the people who support him know who he is.","language":"en","start":290.28,"end":292.75,"speakerId":0},{"text":"But we don't know who we are, but we are.","language":"en","start":293.09999999999997,"end":295.49999999999994,"speakerId":0},{"text":"What we stand, we stand for unity, not division.","language":"en","start":296.59,"end":298.98999999999995,"speakerId":0},{"text":"Do we stand for hope?","language":"en","start":299.91999999999996,"end":301.04999999999995,"speakerId":0},{"text":"Not fear.","language":"en","start":301.06,"end":301.63,"speakerId":0},{"text":"We stand for science and not fiction.","language":"en","start":301.64,"end":303.77,"speakerId":0},{"text":"And we Democrats we stand, it's very straightforwardly for truth.","language":"en","start":306.21999999999997,"end":310.96999999999997,"speakerId":0},{"text":"Not lies that we're getting.","language":"en","start":311.03,"end":312.90999999999997,"speakerId":0},{"text":"Look.","language":"en","start":314.71999999999997,"end":315.01},{"text":"I promise you, if I'm your nominee, it's not only important that we defeat Donald Trump.","language":"en","start":315.96999999999997,"end":322.4,"speakerId":0},{"text":"We have to defeat him soundly to make it clear that the country will not tolerate another President like this for a long.","language":"en","start":322.46999999999997,"end":329.34,"speakerId":0},{"text":"Long time and so if you give me the nomination.","language":"en","start":329.34999999999997,"end":331.87999999999994,"speakerId":0},{"text":"I promise you we're not going to beat him.","language":"en","start":331.89,"end":333.44,"speakerId":0},{"text":"I'm going to beat him like a drum.","language":"en","start":333.45,"end":334.67,"speakerId":0},{"text":"Thank you all for being here.","language":"en","start":336.84,"end":338.21999999999997,"speakerId":0},{"text":"I love you.","language":"en","start":338.68,"end":339.37,"speakerId":0},{"text":"God bless you all.","language":"en","start":340.09999999999997,"end":341.14,"speakerId":0},{"text":"May God protect our troops.","language":"en","start":341.15999999999997,"end":342.68999999999994,"speakerId":0},{"text":"Thank you. Thank you.","language":"en","start":342.7,"end":343.44,"speakerId":0},{"text":"Thank you.","language":"en","start":343.45,"end":343.74}],"speakerNames":[null]},"audioOneDriveItem":{"driveId":"74b410c73c315832","itemId":"74B410C73C315832!se136d7ee4c41451680b43599f2a7ce70"}}}</storedTranscription>
</file>

<file path=customXml/itemProps1.xml><?xml version="1.0" encoding="utf-8"?>
<ds:datastoreItem xmlns:ds="http://schemas.openxmlformats.org/officeDocument/2006/customXml" ds:itemID="{C72FF4BA-5ADD-41CC-BA9C-C8E37AE3390F}">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dcterms:created xsi:type="dcterms:W3CDTF">2024-05-17T19:20:00Z</dcterms:created>
  <dcterms:modified xsi:type="dcterms:W3CDTF">2024-06-21T05:37:00Z</dcterms:modified>
</cp:coreProperties>
</file>