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2623" w14:textId="73265503" w:rsidR="00AC2AEF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B3A2A"/>
          <w:sz w:val="32"/>
        </w:rPr>
        <w:t>Problemas propuestos 1.7</w:t>
      </w:r>
    </w:p>
    <w:p w14:paraId="0F1490ED" w14:textId="77777777" w:rsidR="00740D50" w:rsidRDefault="00740D50">
      <w:pPr>
        <w:pStyle w:val="Ttulo1"/>
        <w:ind w:left="-5"/>
      </w:pPr>
    </w:p>
    <w:p w14:paraId="0B6623A4" w14:textId="2098557E" w:rsidR="00AC2AEF" w:rsidRDefault="00000000">
      <w:pPr>
        <w:pStyle w:val="Ttulo1"/>
        <w:ind w:left="-5"/>
      </w:pPr>
      <w:r>
        <w:t>1. Crear la colección 'medicamentos' en 'base1' (eliminándola previamente) y cargar 6 documentos</w:t>
      </w:r>
    </w:p>
    <w:p w14:paraId="6871FD4D" w14:textId="77777777" w:rsidR="00AC2AEF" w:rsidRDefault="00000000">
      <w:pPr>
        <w:spacing w:after="208"/>
        <w:ind w:left="-5"/>
      </w:pPr>
      <w:r>
        <w:t>use base1</w:t>
      </w:r>
    </w:p>
    <w:p w14:paraId="780F720C" w14:textId="77777777" w:rsidR="00AC2AEF" w:rsidRDefault="00000000">
      <w:pPr>
        <w:spacing w:after="208"/>
        <w:ind w:left="-5"/>
      </w:pPr>
      <w:r>
        <w:t>db.medicamentos.drop()</w:t>
      </w:r>
    </w:p>
    <w:p w14:paraId="039738F7" w14:textId="77777777" w:rsidR="00AC2AEF" w:rsidRDefault="00000000">
      <w:pPr>
        <w:spacing w:after="207"/>
        <w:ind w:left="-5"/>
      </w:pPr>
      <w:r>
        <w:t>db.medicamentos.insertOne({ _id: 1, nombre: 'Sertal', laboratorio: 'Roche', precio: 5.2, cantidad: 100     })</w:t>
      </w:r>
    </w:p>
    <w:p w14:paraId="5B70FFEB" w14:textId="77777777" w:rsidR="00AC2AEF" w:rsidRDefault="00000000">
      <w:pPr>
        <w:spacing w:after="207"/>
        <w:ind w:left="-5"/>
      </w:pPr>
      <w:r>
        <w:t>db.medicamentos.insertOne({ _id: 2, nombre: 'Buscapina', laboratorio: 'Roche', precio: 4.10, cantidad:     200 })</w:t>
      </w:r>
    </w:p>
    <w:p w14:paraId="1916D050" w14:textId="77777777" w:rsidR="00AC2AEF" w:rsidRDefault="00000000">
      <w:pPr>
        <w:spacing w:after="207"/>
        <w:ind w:left="-5"/>
      </w:pPr>
      <w:r>
        <w:t>db.medicamentos.insertOne({ _id: 3, nombre: 'Amoxidal 500', laboratorio: 'Bayer', precio: 15.60,     cantidad: 100 })</w:t>
      </w:r>
    </w:p>
    <w:p w14:paraId="1B423CCB" w14:textId="77777777" w:rsidR="00AC2AEF" w:rsidRDefault="00000000">
      <w:pPr>
        <w:spacing w:after="207"/>
        <w:ind w:left="-5"/>
      </w:pPr>
      <w:r>
        <w:t>db.medicamentos.insertOne({ _id: 4, nombre: 'Paracetamol 500', laboratorio: 'Bago', precio: 1.90,     cantidad: 200 })</w:t>
      </w:r>
    </w:p>
    <w:p w14:paraId="57230645" w14:textId="77777777" w:rsidR="00AC2AEF" w:rsidRDefault="00000000">
      <w:pPr>
        <w:spacing w:after="207"/>
        <w:ind w:left="-5"/>
      </w:pPr>
      <w:r>
        <w:t>db.medicamentos.insertOne({ _id: 5, nombre: 'Bayaspirina', laboratorio: 'Bayer', precio: 2.10, cantidad:      150 })</w:t>
      </w:r>
    </w:p>
    <w:p w14:paraId="75B46CB0" w14:textId="77777777" w:rsidR="00AC2AEF" w:rsidRDefault="00000000">
      <w:pPr>
        <w:ind w:left="-5"/>
      </w:pPr>
      <w:r>
        <w:t>db.medicamentos.insertOne({ _id: 6, nombre: 'Amoxidal jarabe', laboratorio: 'Bayer', precio: 5.10,     cantidad: 50 })</w:t>
      </w:r>
    </w:p>
    <w:p w14:paraId="25BAA429" w14:textId="77777777" w:rsidR="00AC2AEF" w:rsidRDefault="00000000">
      <w:pPr>
        <w:numPr>
          <w:ilvl w:val="0"/>
          <w:numId w:val="1"/>
        </w:numPr>
        <w:spacing w:after="30" w:line="259" w:lineRule="auto"/>
        <w:ind w:right="179" w:hanging="234"/>
      </w:pPr>
      <w:r>
        <w:rPr>
          <w:rFonts w:ascii="Arial" w:eastAsia="Arial" w:hAnsi="Arial" w:cs="Arial"/>
          <w:b/>
          <w:color w:val="222222"/>
          <w:sz w:val="21"/>
        </w:rPr>
        <w:t>Imprimir todos los documentos</w:t>
      </w:r>
    </w:p>
    <w:p w14:paraId="04387511" w14:textId="77777777" w:rsidR="00AC2AEF" w:rsidRDefault="00000000">
      <w:pPr>
        <w:ind w:left="-5"/>
      </w:pPr>
      <w:r>
        <w:t>db.medicamentos.find()</w:t>
      </w:r>
    </w:p>
    <w:p w14:paraId="04EFBB30" w14:textId="77777777" w:rsidR="00AC2AEF" w:rsidRDefault="00000000">
      <w:pPr>
        <w:numPr>
          <w:ilvl w:val="0"/>
          <w:numId w:val="1"/>
        </w:numPr>
        <w:spacing w:after="30" w:line="259" w:lineRule="auto"/>
        <w:ind w:right="179" w:hanging="234"/>
      </w:pPr>
      <w:r>
        <w:rPr>
          <w:rFonts w:ascii="Arial" w:eastAsia="Arial" w:hAnsi="Arial" w:cs="Arial"/>
          <w:b/>
          <w:color w:val="222222"/>
          <w:sz w:val="21"/>
        </w:rPr>
        <w:t>Laboratorio 'Roche' y precio menor a 5</w:t>
      </w:r>
    </w:p>
    <w:p w14:paraId="7BECC1C7" w14:textId="77777777" w:rsidR="00AC2AEF" w:rsidRDefault="00000000">
      <w:pPr>
        <w:ind w:left="-5"/>
      </w:pPr>
      <w:r>
        <w:t>db.medicamentos.find({ laboratorio: 'Roche', precio: { $lt: 5 } })</w:t>
      </w:r>
    </w:p>
    <w:p w14:paraId="44D2E8FA" w14:textId="77777777" w:rsidR="00AC2AEF" w:rsidRDefault="00000000">
      <w:pPr>
        <w:numPr>
          <w:ilvl w:val="0"/>
          <w:numId w:val="1"/>
        </w:numPr>
        <w:spacing w:after="30" w:line="259" w:lineRule="auto"/>
        <w:ind w:right="179" w:hanging="234"/>
      </w:pPr>
      <w:r>
        <w:rPr>
          <w:rFonts w:ascii="Arial" w:eastAsia="Arial" w:hAnsi="Arial" w:cs="Arial"/>
          <w:b/>
          <w:color w:val="222222"/>
          <w:sz w:val="21"/>
        </w:rPr>
        <w:t>Laboratorio 'Roche' o precio menor a 5</w:t>
      </w:r>
    </w:p>
    <w:p w14:paraId="6A40980F" w14:textId="77777777" w:rsidR="00AC2AEF" w:rsidRDefault="00000000">
      <w:pPr>
        <w:ind w:left="-5"/>
      </w:pPr>
      <w:r>
        <w:t>db.medicamentos.find({ $or: [{ laboratorio: 'Roche' }, { precio: { $lt: 5 } }] })</w:t>
      </w:r>
    </w:p>
    <w:p w14:paraId="4B165E1A" w14:textId="77777777" w:rsidR="00AC2AEF" w:rsidRDefault="00000000">
      <w:pPr>
        <w:numPr>
          <w:ilvl w:val="0"/>
          <w:numId w:val="1"/>
        </w:numPr>
        <w:spacing w:after="30" w:line="259" w:lineRule="auto"/>
        <w:ind w:right="179" w:hanging="234"/>
      </w:pPr>
      <w:r>
        <w:rPr>
          <w:rFonts w:ascii="Arial" w:eastAsia="Arial" w:hAnsi="Arial" w:cs="Arial"/>
          <w:b/>
          <w:color w:val="222222"/>
          <w:sz w:val="21"/>
        </w:rPr>
        <w:t>Laboratorio NO sea 'Bayer'</w:t>
      </w:r>
    </w:p>
    <w:p w14:paraId="3424DF71" w14:textId="77777777" w:rsidR="00AC2AEF" w:rsidRDefault="00000000">
      <w:pPr>
        <w:ind w:left="-5"/>
      </w:pPr>
      <w:r>
        <w:t>db.medicamentos.find({ laboratorio: { $ne: 'Bayer' } })</w:t>
      </w:r>
    </w:p>
    <w:p w14:paraId="059CBD48" w14:textId="77777777" w:rsidR="00AC2AEF" w:rsidRDefault="00000000">
      <w:pPr>
        <w:numPr>
          <w:ilvl w:val="0"/>
          <w:numId w:val="1"/>
        </w:numPr>
        <w:spacing w:after="30" w:line="259" w:lineRule="auto"/>
        <w:ind w:right="179" w:hanging="234"/>
      </w:pPr>
      <w:r>
        <w:rPr>
          <w:rFonts w:ascii="Arial" w:eastAsia="Arial" w:hAnsi="Arial" w:cs="Arial"/>
          <w:b/>
          <w:color w:val="222222"/>
          <w:sz w:val="21"/>
        </w:rPr>
        <w:t>Laboratorio 'Bayer' y cantidad distinta de 100</w:t>
      </w:r>
    </w:p>
    <w:p w14:paraId="691634B7" w14:textId="77777777" w:rsidR="00AC2AEF" w:rsidRDefault="00000000">
      <w:pPr>
        <w:ind w:left="-5"/>
      </w:pPr>
      <w:r>
        <w:t>db.medicamentos.find({ laboratorio: 'Bayer', cantidad: { $ne: 100 } })</w:t>
      </w:r>
    </w:p>
    <w:p w14:paraId="13F14E37" w14:textId="77777777" w:rsidR="00AC2AEF" w:rsidRDefault="00000000">
      <w:pPr>
        <w:numPr>
          <w:ilvl w:val="0"/>
          <w:numId w:val="1"/>
        </w:numPr>
        <w:spacing w:after="30" w:line="259" w:lineRule="auto"/>
        <w:ind w:right="179" w:hanging="234"/>
      </w:pPr>
      <w:r>
        <w:rPr>
          <w:rFonts w:ascii="Arial" w:eastAsia="Arial" w:hAnsi="Arial" w:cs="Arial"/>
          <w:b/>
          <w:color w:val="222222"/>
          <w:sz w:val="21"/>
        </w:rPr>
        <w:t>Eliminar los de laboratorio 'Bayer' con precio mayor a 10</w:t>
      </w:r>
    </w:p>
    <w:p w14:paraId="2B523F84" w14:textId="77777777" w:rsidR="00AC2AEF" w:rsidRDefault="00000000">
      <w:pPr>
        <w:ind w:left="-5"/>
      </w:pPr>
      <w:r>
        <w:t>db.medicamentos.deleteMany({ laboratorio: 'Bayer', precio: { $gt: 10 } })</w:t>
      </w:r>
    </w:p>
    <w:p w14:paraId="0D5B72E3" w14:textId="77777777" w:rsidR="00AC2AEF" w:rsidRDefault="00000000">
      <w:pPr>
        <w:numPr>
          <w:ilvl w:val="0"/>
          <w:numId w:val="1"/>
        </w:numPr>
        <w:spacing w:after="30" w:line="259" w:lineRule="auto"/>
        <w:ind w:right="179" w:hanging="234"/>
      </w:pPr>
      <w:r>
        <w:rPr>
          <w:rFonts w:ascii="Arial" w:eastAsia="Arial" w:hAnsi="Arial" w:cs="Arial"/>
          <w:b/>
          <w:color w:val="222222"/>
          <w:sz w:val="21"/>
        </w:rPr>
        <w:t>Cambiar la cantidad por 200 a los de 'Roche' con precio mayor a 5</w:t>
      </w:r>
    </w:p>
    <w:p w14:paraId="08533055" w14:textId="77777777" w:rsidR="00AC2AEF" w:rsidRDefault="00000000">
      <w:pPr>
        <w:ind w:left="-5"/>
      </w:pPr>
      <w:r>
        <w:t>db.medicamentos.updateMany({ laboratorio: 'Roche', precio: { $gt: 5 } }, { $set: { cantidad: 200 } })</w:t>
      </w:r>
    </w:p>
    <w:p w14:paraId="7A71D364" w14:textId="77777777" w:rsidR="00AC2AEF" w:rsidRDefault="00000000">
      <w:pPr>
        <w:pStyle w:val="Ttulo1"/>
        <w:ind w:left="-5"/>
      </w:pPr>
      <w:r>
        <w:t>9. Borrar los de laboratorio 'Bayer' o precio menor a 3</w:t>
      </w:r>
    </w:p>
    <w:p w14:paraId="7BC78B1A" w14:textId="77777777" w:rsidR="00AC2AEF" w:rsidRDefault="00000000">
      <w:pPr>
        <w:ind w:left="-5"/>
      </w:pPr>
      <w:r>
        <w:t>db.medicamentos.deleteMany({ $or: [{ laboratorio: 'Bayer' }, { precio: { $lt: 3 } }] })</w:t>
      </w:r>
    </w:p>
    <w:sectPr w:rsidR="00AC2AEF">
      <w:pgSz w:w="11906" w:h="16838"/>
      <w:pgMar w:top="1440" w:right="781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F0C28"/>
    <w:multiLevelType w:val="hybridMultilevel"/>
    <w:tmpl w:val="447A7D94"/>
    <w:lvl w:ilvl="0" w:tplc="F9EA144C">
      <w:start w:val="2"/>
      <w:numFmt w:val="decimal"/>
      <w:lvlText w:val="%1."/>
      <w:lvlJc w:val="left"/>
      <w:pPr>
        <w:ind w:left="234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F47D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32A7D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39802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8D618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72847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B90DF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98403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8AF4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122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AEF"/>
    <w:rsid w:val="00740D50"/>
    <w:rsid w:val="00AC2AEF"/>
    <w:rsid w:val="00F0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2E899"/>
  <w15:docId w15:val="{7AA3C961-B05D-49A8-917F-E3D17DAD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3" w:line="265" w:lineRule="auto"/>
      <w:ind w:left="10" w:hanging="10"/>
    </w:pPr>
    <w:rPr>
      <w:rFonts w:ascii="Courier New" w:eastAsia="Courier New" w:hAnsi="Courier New" w:cs="Courier New"/>
      <w:color w:val="111111"/>
      <w:sz w:val="1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0" w:line="259" w:lineRule="auto"/>
      <w:ind w:left="10" w:right="179" w:hanging="10"/>
      <w:outlineLvl w:val="0"/>
    </w:pPr>
    <w:rPr>
      <w:rFonts w:ascii="Arial" w:eastAsia="Arial" w:hAnsi="Arial" w:cs="Arial"/>
      <w:b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1.7 - Forma 1</dc:title>
  <dc:subject>(unspecified)</dc:subject>
  <dc:creator>Patricio Fernandes</dc:creator>
  <cp:keywords/>
  <cp:lastModifiedBy>Patricio Fernandes</cp:lastModifiedBy>
  <cp:revision>2</cp:revision>
  <dcterms:created xsi:type="dcterms:W3CDTF">2026-10-05T21:20:00Z</dcterms:created>
  <dcterms:modified xsi:type="dcterms:W3CDTF">2026-10-05T21:20:00Z</dcterms:modified>
</cp:coreProperties>
</file>