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73C3209A" w:rsidR="00E33732" w:rsidRPr="00363302" w:rsidRDefault="00F61005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Hands-on Activity 1.1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1FC69AAD" w:rsidR="00E33732" w:rsidRPr="00363302" w:rsidRDefault="00802523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Using</w:t>
            </w:r>
            <w:r w:rsidR="00FD15CD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Ps</w:t>
            </w:r>
            <w:r w:rsidR="00034AE6">
              <w:rPr>
                <w:rFonts w:ascii="Arial Narrow" w:hAnsi="Arial Narrow" w:cs="Arial"/>
                <w:b/>
                <w:bCs/>
                <w:sz w:val="24"/>
                <w:szCs w:val="24"/>
              </w:rPr>
              <w:t>eudo-code Statements and Flowcharts Symbols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23A7F904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CPE</w:t>
            </w:r>
            <w:r w:rsidR="00573444">
              <w:rPr>
                <w:rFonts w:ascii="Arial Narrow" w:hAnsi="Arial Narrow" w:cs="Arial"/>
                <w:sz w:val="24"/>
                <w:szCs w:val="24"/>
              </w:rPr>
              <w:t>007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Data Structures and Algorithms</w:t>
            </w:r>
          </w:p>
        </w:tc>
        <w:tc>
          <w:tcPr>
            <w:tcW w:w="2500" w:type="pct"/>
          </w:tcPr>
          <w:p w14:paraId="2BBA4C4B" w14:textId="10A40530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96452D" w:rsidRPr="00B01BBB">
              <w:rPr>
                <w:rFonts w:ascii="Arial Narrow" w:hAnsi="Arial Narrow" w:cs="Arial"/>
                <w:sz w:val="24"/>
                <w:szCs w:val="24"/>
              </w:rPr>
              <w:t>7/</w:t>
            </w:r>
            <w:r w:rsidR="005D0E62" w:rsidRPr="00B01BBB">
              <w:rPr>
                <w:rFonts w:ascii="Arial Narrow" w:hAnsi="Arial Narrow" w:cs="Arial"/>
                <w:sz w:val="24"/>
                <w:szCs w:val="24"/>
              </w:rPr>
              <w:t>27/2025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204485CF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99282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992824" w:rsidRPr="00B01BBB">
              <w:rPr>
                <w:rFonts w:ascii="Arial Narrow" w:hAnsi="Arial Narrow" w:cs="Arial"/>
                <w:sz w:val="24"/>
                <w:szCs w:val="24"/>
              </w:rPr>
              <w:t>CPE11S1</w:t>
            </w:r>
          </w:p>
        </w:tc>
        <w:tc>
          <w:tcPr>
            <w:tcW w:w="2500" w:type="pct"/>
          </w:tcPr>
          <w:p w14:paraId="778AEBE9" w14:textId="348A1454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0D5E7F" w:rsidRPr="00B01BBB">
              <w:rPr>
                <w:rFonts w:ascii="Arial Narrow" w:hAnsi="Arial Narrow" w:cs="Arial"/>
                <w:sz w:val="24"/>
                <w:szCs w:val="24"/>
              </w:rPr>
              <w:t>8/</w:t>
            </w:r>
            <w:r w:rsidR="00F61005">
              <w:rPr>
                <w:rFonts w:ascii="Arial Narrow" w:hAnsi="Arial Narrow" w:cs="Arial"/>
                <w:sz w:val="24"/>
                <w:szCs w:val="24"/>
              </w:rPr>
              <w:t>5</w:t>
            </w:r>
            <w:r w:rsidR="000D5E7F" w:rsidRPr="00B01BBB">
              <w:rPr>
                <w:rFonts w:ascii="Arial Narrow" w:hAnsi="Arial Narrow" w:cs="Arial"/>
                <w:sz w:val="24"/>
                <w:szCs w:val="24"/>
              </w:rPr>
              <w:t>/2025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10C32A91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99282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992824" w:rsidRPr="00B01BBB">
              <w:rPr>
                <w:rFonts w:ascii="Arial Narrow" w:hAnsi="Arial Narrow" w:cs="Arial"/>
                <w:sz w:val="24"/>
                <w:szCs w:val="24"/>
              </w:rPr>
              <w:t>Ralph Angelov F. Braganza</w:t>
            </w:r>
          </w:p>
        </w:tc>
        <w:tc>
          <w:tcPr>
            <w:tcW w:w="2500" w:type="pct"/>
          </w:tcPr>
          <w:p w14:paraId="676017D7" w14:textId="1B973C65" w:rsidR="00E33732" w:rsidRPr="00B524BC" w:rsidRDefault="001215F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Instructor: Engr. Jimlord M. Quejado</w:t>
            </w:r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12CD43AA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3D488923" w14:textId="26018795" w:rsidR="00B01BBB" w:rsidRPr="00B01BBB" w:rsidRDefault="00CD48A8" w:rsidP="00B01BBB">
            <w:pPr>
              <w:rPr>
                <w:rFonts w:ascii="Arial Narrow" w:hAnsi="Arial Narrow" w:cs="Arial"/>
                <w:noProof/>
                <w:lang w:val="en-US"/>
              </w:rPr>
            </w:pPr>
            <w:r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0" locked="0" layoutInCell="1" allowOverlap="1" wp14:anchorId="11407EE6" wp14:editId="402B3E85">
                  <wp:simplePos x="0" y="0"/>
                  <wp:positionH relativeFrom="column">
                    <wp:posOffset>37008</wp:posOffset>
                  </wp:positionH>
                  <wp:positionV relativeFrom="paragraph">
                    <wp:posOffset>55601</wp:posOffset>
                  </wp:positionV>
                  <wp:extent cx="1402080" cy="3402965"/>
                  <wp:effectExtent l="0" t="0" r="7620" b="6985"/>
                  <wp:wrapSquare wrapText="bothSides"/>
                  <wp:docPr id="2018483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116895" name="Picture 94811689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340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01BBB" w:rsidRPr="00B01BBB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Problem 1: (Infinite Algorithm)</w:t>
            </w:r>
            <w:r w:rsidR="00B01BBB" w:rsidRPr="00B01BBB">
              <w:rPr>
                <w:rFonts w:ascii="Arial Narrow" w:hAnsi="Arial Narrow" w:cs="Arial"/>
                <w:noProof/>
                <w:sz w:val="24"/>
                <w:szCs w:val="24"/>
              </w:rPr>
              <w:t> The problem with this algorithm is that, some of the steps appear more than once, i.e. step 5 get second number, step 7, get third number, etc. One could shorten the algorithm or flowchart as follows:</w:t>
            </w:r>
            <w:r w:rsidR="00B01BBB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B01BBB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Start</w:t>
            </w:r>
          </w:p>
          <w:p w14:paraId="22C1DB9C" w14:textId="387CC796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Sum=0</w:t>
            </w:r>
          </w:p>
          <w:p w14:paraId="0212A5A0" w14:textId="1F70213E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Get a value</w:t>
            </w:r>
          </w:p>
          <w:p w14:paraId="20689636" w14:textId="221C8745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Sum = sum + value</w:t>
            </w:r>
          </w:p>
          <w:p w14:paraId="67575A1A" w14:textId="30F57828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Go to step 3 to get the next value</w:t>
            </w:r>
          </w:p>
          <w:p w14:paraId="1D28890A" w14:textId="75293363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Output the sum</w:t>
            </w:r>
          </w:p>
          <w:p w14:paraId="371E0632" w14:textId="10E37E5C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Stop</w:t>
            </w:r>
          </w:p>
          <w:p w14:paraId="31CCC777" w14:textId="49A46682" w:rsidR="00B01BBB" w:rsidRPr="00B01BBB" w:rsidRDefault="00CD48A8" w:rsidP="00B01BBB">
            <w:pPr>
              <w:rPr>
                <w:rFonts w:ascii="Arial Narrow" w:hAnsi="Arial Narrow" w:cs="Arial"/>
                <w:noProof/>
                <w:lang w:val="en-US"/>
              </w:rPr>
            </w:pPr>
            <w:r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171CBD4D" wp14:editId="425939F8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1675537</wp:posOffset>
                  </wp:positionV>
                  <wp:extent cx="1419225" cy="3749675"/>
                  <wp:effectExtent l="0" t="0" r="9525" b="3175"/>
                  <wp:wrapSquare wrapText="bothSides"/>
                  <wp:docPr id="621684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196366" name="Picture 34419636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74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B01BBB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br/>
            </w:r>
            <w:r w:rsidR="00B01BBB" w:rsidRPr="00B01BBB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Problem 2: (Finite Algorithm)</w:t>
            </w:r>
            <w:r w:rsidR="00B01BBB" w:rsidRPr="00B01BBB">
              <w:rPr>
                <w:rFonts w:ascii="Arial Narrow" w:hAnsi="Arial Narrow" w:cs="Arial"/>
                <w:noProof/>
                <w:sz w:val="24"/>
                <w:szCs w:val="24"/>
              </w:rPr>
              <w:t> The new list of numbers is given as 26, 49, 498, 9387, 48962, 1, -1. The value –1 is a unique number since all other numbers are positive. This means that the procedure will stop once -1 is encountered.</w:t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1215FA"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 w:rsidR="00B01BBB" w:rsidRPr="00B01BBB">
              <w:rPr>
                <w:rFonts w:ascii="Arial Narrow" w:hAnsi="Arial Narrow" w:cs="Arial"/>
                <w:i/>
                <w:iCs/>
                <w:noProof/>
                <w:lang w:val="en-US"/>
              </w:rPr>
              <w:br/>
            </w:r>
            <w:r w:rsid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Start</w:t>
            </w:r>
          </w:p>
          <w:p w14:paraId="180CF846" w14:textId="77777777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Sum=0</w:t>
            </w:r>
          </w:p>
          <w:p w14:paraId="449D5951" w14:textId="77777777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Get a value</w:t>
            </w:r>
          </w:p>
          <w:p w14:paraId="637841A1" w14:textId="77777777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If the value = -1, go to step 7</w:t>
            </w:r>
          </w:p>
          <w:p w14:paraId="177AA917" w14:textId="77777777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Add to sum (sum = sum + value)</w:t>
            </w:r>
          </w:p>
          <w:p w14:paraId="57B58489" w14:textId="77777777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Go to step 3 to get the next value</w:t>
            </w:r>
          </w:p>
          <w:p w14:paraId="69AA69E9" w14:textId="77777777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Output the sum</w:t>
            </w:r>
          </w:p>
          <w:p w14:paraId="49AE104C" w14:textId="77777777" w:rsidR="00B01BBB" w:rsidRPr="00B01BBB" w:rsidRDefault="00B01BBB" w:rsidP="00B01BBB">
            <w:pPr>
              <w:rPr>
                <w:rFonts w:ascii="Arial Narrow" w:hAnsi="Arial Narrow" w:cs="Arial"/>
                <w:noProof/>
                <w:sz w:val="24"/>
                <w:szCs w:val="24"/>
                <w:lang w:val="en-US"/>
              </w:rPr>
            </w:pPr>
            <w:r w:rsidRPr="00B01BBB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lang w:val="en-US"/>
              </w:rPr>
              <w:t>Stop</w:t>
            </w:r>
          </w:p>
          <w:p w14:paraId="3011C09C" w14:textId="35B408BB" w:rsidR="00E33732" w:rsidRDefault="001215F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noProof/>
                <w:sz w:val="24"/>
                <w:szCs w:val="24"/>
              </w:rPr>
              <w:br/>
            </w: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160795A0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Supplementary Activity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0170A197" w14:textId="5D06F96E" w:rsidR="008D52C7" w:rsidRPr="008D52C7" w:rsidRDefault="00E75694" w:rsidP="008D52C7">
            <w:pPr>
              <w:spacing w:after="160" w:line="259" w:lineRule="auto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8D52C7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68223F1A" wp14:editId="10D88FF8">
                  <wp:simplePos x="0" y="0"/>
                  <wp:positionH relativeFrom="column">
                    <wp:posOffset>74219</wp:posOffset>
                  </wp:positionH>
                  <wp:positionV relativeFrom="paragraph">
                    <wp:posOffset>2819</wp:posOffset>
                  </wp:positionV>
                  <wp:extent cx="1688465" cy="3943985"/>
                  <wp:effectExtent l="0" t="0" r="6985" b="0"/>
                  <wp:wrapSquare wrapText="bothSides"/>
                  <wp:docPr id="670733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465" cy="394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2C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1. </w:t>
            </w:r>
            <w:r w:rsidR="008D52C7" w:rsidRPr="008D52C7">
              <w:rPr>
                <w:rFonts w:ascii="Arial Narrow" w:hAnsi="Arial Narrow" w:cs="Arial"/>
                <w:sz w:val="24"/>
                <w:szCs w:val="24"/>
                <w:lang w:val="en-US"/>
              </w:rPr>
              <w:t>Design an algorithm and the corresponding flowchart for finding the sum of the numbers 2, 4, 6, 8, …, n (output: Algorithm and Flowchart)</w:t>
            </w:r>
          </w:p>
          <w:p w14:paraId="01D35A6E" w14:textId="3488BF00" w:rsidR="00CD48A8" w:rsidRPr="00CD48A8" w:rsidRDefault="008D52C7" w:rsidP="00CD48A8">
            <w:pPr>
              <w:rPr>
                <w:rFonts w:ascii="Arial Narrow" w:hAnsi="Arial Narrow" w:cs="Arial"/>
                <w:sz w:val="24"/>
                <w:szCs w:val="24"/>
              </w:rPr>
            </w:pPr>
            <w:r w:rsidRPr="00626403"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 w:rsidR="00CD48A8">
              <w:rPr>
                <w:rFonts w:ascii="Arial Narrow" w:hAnsi="Arial Narrow" w:cs="Arial"/>
                <w:sz w:val="24"/>
                <w:szCs w:val="24"/>
              </w:rPr>
              <w:t>s</w:t>
            </w:r>
            <w:r w:rsidR="00CD48A8" w:rsidRPr="00CD48A8">
              <w:rPr>
                <w:rFonts w:ascii="Arial Narrow" w:hAnsi="Arial Narrow" w:cs="Arial"/>
                <w:sz w:val="24"/>
                <w:szCs w:val="24"/>
              </w:rPr>
              <w:t>tart</w:t>
            </w:r>
          </w:p>
          <w:p w14:paraId="2440F119" w14:textId="705E4532" w:rsidR="00CD48A8" w:rsidRPr="00CD48A8" w:rsidRDefault="00CD48A8" w:rsidP="00CD48A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d</w:t>
            </w:r>
            <w:r w:rsidRPr="00CD48A8">
              <w:rPr>
                <w:rFonts w:ascii="Arial Narrow" w:hAnsi="Arial Narrow" w:cs="Arial"/>
                <w:sz w:val="24"/>
                <w:szCs w:val="24"/>
              </w:rPr>
              <w:t xml:space="preserve">eclare numeric variables i, n, sum  </w:t>
            </w:r>
          </w:p>
          <w:p w14:paraId="6A6E1C55" w14:textId="563B8293" w:rsidR="00CD48A8" w:rsidRPr="00CD48A8" w:rsidRDefault="00CD48A8" w:rsidP="00CD48A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</w:t>
            </w:r>
            <w:r w:rsidRPr="00CD48A8">
              <w:rPr>
                <w:rFonts w:ascii="Arial Narrow" w:hAnsi="Arial Narrow" w:cs="Arial"/>
                <w:sz w:val="24"/>
                <w:szCs w:val="24"/>
              </w:rPr>
              <w:t>et sum = 0</w:t>
            </w:r>
            <w:r w:rsidR="00867EC3">
              <w:rPr>
                <w:rFonts w:ascii="Arial Narrow" w:hAnsi="Arial Narrow" w:cs="Arial"/>
                <w:sz w:val="24"/>
                <w:szCs w:val="24"/>
              </w:rPr>
              <w:t>, i = 2</w:t>
            </w:r>
          </w:p>
          <w:p w14:paraId="7FA11576" w14:textId="3A7C8211" w:rsidR="00CD48A8" w:rsidRPr="00CD48A8" w:rsidRDefault="00CD48A8" w:rsidP="00CD48A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i</w:t>
            </w:r>
            <w:r w:rsidRPr="00CD48A8">
              <w:rPr>
                <w:rFonts w:ascii="Arial Narrow" w:hAnsi="Arial Narrow" w:cs="Arial"/>
                <w:sz w:val="24"/>
                <w:szCs w:val="24"/>
              </w:rPr>
              <w:t xml:space="preserve">nput n  </w:t>
            </w:r>
          </w:p>
          <w:p w14:paraId="61C13BB0" w14:textId="79776243" w:rsidR="00CD48A8" w:rsidRPr="00CD48A8" w:rsidRDefault="00867EC3" w:rsidP="00CD48A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if </w:t>
            </w:r>
            <w:r w:rsidRPr="00CD48A8">
              <w:rPr>
                <w:rFonts w:ascii="Arial Narrow" w:hAnsi="Arial Narrow" w:cs="Arial"/>
                <w:sz w:val="24"/>
                <w:szCs w:val="24"/>
              </w:rPr>
              <w:t>i</w:t>
            </w:r>
            <w:r w:rsidR="00CD48A8" w:rsidRPr="00CD48A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less </w:t>
            </w:r>
            <w:r w:rsidR="00CD48A8">
              <w:rPr>
                <w:rFonts w:ascii="Arial Narrow" w:hAnsi="Arial Narrow" w:cs="Arial"/>
                <w:sz w:val="24"/>
                <w:szCs w:val="24"/>
              </w:rPr>
              <w:t>than</w:t>
            </w:r>
            <w:r w:rsidR="00CD48A8" w:rsidRPr="00CD48A8">
              <w:rPr>
                <w:rFonts w:ascii="Arial Narrow" w:hAnsi="Arial Narrow" w:cs="Arial"/>
                <w:sz w:val="24"/>
                <w:szCs w:val="24"/>
              </w:rPr>
              <w:t xml:space="preserve"> n</w:t>
            </w:r>
            <w:r>
              <w:rPr>
                <w:rFonts w:ascii="Arial Narrow" w:hAnsi="Arial Narrow" w:cs="Arial"/>
                <w:sz w:val="24"/>
                <w:szCs w:val="24"/>
              </w:rPr>
              <w:t>, go to step 7</w:t>
            </w:r>
          </w:p>
          <w:p w14:paraId="4D1BB776" w14:textId="6B8165F8" w:rsidR="00CD48A8" w:rsidRPr="00CD48A8" w:rsidRDefault="00CD48A8" w:rsidP="00CD48A8">
            <w:pPr>
              <w:rPr>
                <w:rFonts w:ascii="Arial Narrow" w:hAnsi="Arial Narrow" w:cs="Arial"/>
                <w:sz w:val="24"/>
                <w:szCs w:val="24"/>
              </w:rPr>
            </w:pPr>
            <w:r w:rsidRPr="00CD48A8">
              <w:rPr>
                <w:rFonts w:ascii="Arial Narrow" w:hAnsi="Arial Narrow" w:cs="Arial"/>
                <w:sz w:val="24"/>
                <w:szCs w:val="24"/>
              </w:rPr>
              <w:t xml:space="preserve">sum = sum + i  </w:t>
            </w:r>
            <w:r w:rsidR="00867EC3">
              <w:rPr>
                <w:rFonts w:ascii="Arial Narrow" w:hAnsi="Arial Narrow" w:cs="Arial"/>
                <w:sz w:val="24"/>
                <w:szCs w:val="24"/>
              </w:rPr>
              <w:br/>
              <w:t>i = i+2</w:t>
            </w:r>
          </w:p>
          <w:p w14:paraId="6C560E7C" w14:textId="7E3D5860" w:rsidR="00CD48A8" w:rsidRPr="00CD48A8" w:rsidRDefault="00867EC3" w:rsidP="00CD48A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o</w:t>
            </w:r>
            <w:r w:rsidR="00CD48A8" w:rsidRPr="00CD48A8">
              <w:rPr>
                <w:rFonts w:ascii="Arial Narrow" w:hAnsi="Arial Narrow" w:cs="Arial"/>
                <w:sz w:val="24"/>
                <w:szCs w:val="24"/>
              </w:rPr>
              <w:t xml:space="preserve">utput sum  </w:t>
            </w:r>
          </w:p>
          <w:p w14:paraId="482CFBC0" w14:textId="77777777" w:rsidR="00FF23EA" w:rsidRDefault="00867EC3" w:rsidP="00626403">
            <w:pPr>
              <w:ind w:left="7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</w:t>
            </w:r>
            <w:r w:rsidR="00CD48A8" w:rsidRPr="00CD48A8">
              <w:rPr>
                <w:rFonts w:ascii="Arial Narrow" w:hAnsi="Arial Narrow" w:cs="Arial"/>
                <w:sz w:val="24"/>
                <w:szCs w:val="24"/>
              </w:rPr>
              <w:t>top</w:t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8D52C7">
              <w:rPr>
                <w:rFonts w:ascii="Arial Narrow" w:hAnsi="Arial Narrow" w:cs="Arial"/>
                <w:sz w:val="24"/>
                <w:szCs w:val="24"/>
              </w:rPr>
              <w:br/>
            </w:r>
            <w:r w:rsidR="00626403">
              <w:rPr>
                <w:rFonts w:ascii="Arial Narrow" w:hAnsi="Arial Narrow" w:cs="Arial"/>
                <w:sz w:val="24"/>
                <w:szCs w:val="24"/>
              </w:rPr>
              <w:br/>
            </w:r>
          </w:p>
          <w:p w14:paraId="3CF64871" w14:textId="586FE0B8" w:rsidR="00626403" w:rsidRPr="00626403" w:rsidRDefault="00626403" w:rsidP="0062640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2. 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Write an algorithm to read 100 numbers and then display the sum. 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 w:rsidRPr="00626403"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tart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i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nitialize sum = 0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s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et counter </w:t>
            </w:r>
            <w:r>
              <w:rPr>
                <w:rFonts w:ascii="Arial Narrow" w:hAnsi="Arial Narrow" w:cs="Arial"/>
                <w:sz w:val="24"/>
                <w:szCs w:val="24"/>
              </w:rPr>
              <w:t>n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 = 1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r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epeat steps 5 to 6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while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n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 &lt;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=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 100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i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nput number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a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dd number to sum </w:t>
            </w:r>
            <w:r>
              <w:rPr>
                <w:rFonts w:ascii="Arial Narrow" w:hAnsi="Arial Narrow" w:cs="Arial"/>
                <w:sz w:val="24"/>
                <w:szCs w:val="24"/>
              </w:rPr>
              <w:t>(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sum = sum + n</w:t>
            </w:r>
            <w:r>
              <w:rPr>
                <w:rFonts w:ascii="Arial Narrow" w:hAnsi="Arial Narrow" w:cs="Arial"/>
                <w:sz w:val="24"/>
                <w:szCs w:val="24"/>
              </w:rPr>
              <w:t>)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i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ncrement counter </w:t>
            </w:r>
            <w:r>
              <w:rPr>
                <w:rFonts w:ascii="Arial Narrow" w:hAnsi="Arial Narrow" w:cs="Arial"/>
                <w:sz w:val="24"/>
                <w:szCs w:val="24"/>
              </w:rPr>
              <w:t>(n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= </w:t>
            </w:r>
            <w:r>
              <w:rPr>
                <w:rFonts w:ascii="Arial Narrow" w:hAnsi="Arial Narrow" w:cs="Arial"/>
                <w:sz w:val="24"/>
                <w:szCs w:val="24"/>
              </w:rPr>
              <w:t>n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 + 1</w:t>
            </w:r>
            <w:r>
              <w:rPr>
                <w:rFonts w:ascii="Arial Narrow" w:hAnsi="Arial Narrow" w:cs="Arial"/>
                <w:sz w:val="24"/>
                <w:szCs w:val="24"/>
              </w:rPr>
              <w:t>)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o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utput sum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>s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top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</w:p>
          <w:p w14:paraId="4F45F695" w14:textId="2D0FAB84" w:rsidR="00626403" w:rsidRPr="00626403" w:rsidRDefault="00626403" w:rsidP="0062640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3. 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Write an algorithm to read two numbers then display the largest.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467D2C" w:rsidRPr="00626403"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>start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 xml:space="preserve">if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&gt;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then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ab/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display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is the largest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>else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ab/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display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is the largest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br/>
              <w:t>output largest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br/>
            </w:r>
          </w:p>
          <w:p w14:paraId="4A11A2AC" w14:textId="16BA0C88" w:rsidR="00626403" w:rsidRPr="00626403" w:rsidRDefault="00626403" w:rsidP="0062640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4. 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 xml:space="preserve">Write an algorithm to read two numbers then display the </w:t>
            </w:r>
            <w:r w:rsidR="00630119" w:rsidRPr="00626403">
              <w:rPr>
                <w:rFonts w:ascii="Arial Narrow" w:hAnsi="Arial Narrow" w:cs="Arial"/>
                <w:sz w:val="24"/>
                <w:szCs w:val="24"/>
              </w:rPr>
              <w:t>smallest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467D2C" w:rsidRPr="00626403"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>start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input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 xml:space="preserve">if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&lt;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second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 xml:space="preserve">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then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ab/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display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is the </w:t>
            </w:r>
            <w:r w:rsidR="00630119" w:rsidRPr="00626403">
              <w:rPr>
                <w:rFonts w:ascii="Arial Narrow" w:hAnsi="Arial Narrow" w:cs="Arial"/>
                <w:sz w:val="24"/>
                <w:szCs w:val="24"/>
              </w:rPr>
              <w:t>smallest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>else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ab/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display </w:t>
            </w:r>
            <w:r w:rsidR="00467D2C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t xml:space="preserve"> is the </w:t>
            </w:r>
            <w:r w:rsidR="00630119" w:rsidRPr="00626403">
              <w:rPr>
                <w:rFonts w:ascii="Arial Narrow" w:hAnsi="Arial Narrow" w:cs="Arial"/>
                <w:sz w:val="24"/>
                <w:szCs w:val="24"/>
              </w:rPr>
              <w:t>smallest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br/>
              <w:t>output smallest</w:t>
            </w:r>
            <w:r w:rsidR="00467D2C" w:rsidRPr="00467D2C"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</w:p>
          <w:p w14:paraId="219A7395" w14:textId="7E3CFB1E" w:rsidR="00626403" w:rsidRPr="00626403" w:rsidRDefault="00467D2C" w:rsidP="0062640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 w:rsidR="00626403">
              <w:rPr>
                <w:rFonts w:ascii="Arial Narrow" w:hAnsi="Arial Narrow" w:cs="Arial"/>
                <w:sz w:val="24"/>
                <w:szCs w:val="24"/>
              </w:rPr>
              <w:t xml:space="preserve">5. </w:t>
            </w:r>
            <w:r w:rsidR="00626403" w:rsidRPr="00626403">
              <w:rPr>
                <w:rFonts w:ascii="Arial Narrow" w:hAnsi="Arial Narrow" w:cs="Arial"/>
                <w:sz w:val="24"/>
                <w:szCs w:val="24"/>
              </w:rPr>
              <w:t>Write an algorithm to read three numbers then display the largest.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>start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third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  <w:t xml:space="preserve">if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845ABF" w:rsidRPr="00845ABF">
              <w:t xml:space="preserve"> </w:t>
            </w:r>
            <w:r w:rsidR="00845ABF" w:rsidRPr="00845ABF">
              <w:rPr>
                <w:rFonts w:ascii="Arial Narrow" w:hAnsi="Arial Narrow" w:cs="Arial"/>
                <w:sz w:val="24"/>
                <w:szCs w:val="24"/>
              </w:rPr>
              <w:t>≥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and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≥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third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then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ab/>
              <w:t xml:space="preserve">display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is the largest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  <w:t xml:space="preserve">else if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≥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first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and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≥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third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then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ab/>
              <w:t xml:space="preserve">display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second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is the largest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  <w:t>else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ab/>
              <w:t xml:space="preserve">display </w:t>
            </w:r>
            <w:r w:rsidR="0095088B">
              <w:rPr>
                <w:rFonts w:ascii="Arial Narrow" w:hAnsi="Arial Narrow" w:cs="Arial"/>
                <w:sz w:val="24"/>
                <w:szCs w:val="24"/>
              </w:rPr>
              <w:t>third value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t xml:space="preserve"> is the largest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t>|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br/>
              <w:t>output largest</w:t>
            </w:r>
            <w:r w:rsidR="0095088B" w:rsidRPr="0095088B"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</w:p>
          <w:p w14:paraId="4B7F8EDE" w14:textId="3CE2DF22" w:rsidR="00626403" w:rsidRDefault="00626403" w:rsidP="0062640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6. </w:t>
            </w:r>
            <w:r w:rsidRPr="00626403">
              <w:rPr>
                <w:rFonts w:ascii="Arial Narrow" w:hAnsi="Arial Narrow" w:cs="Arial"/>
                <w:sz w:val="24"/>
                <w:szCs w:val="24"/>
              </w:rPr>
              <w:t>Write an algorithm to read 100 numbers then display the largest.</w:t>
            </w:r>
            <w:r w:rsidR="00845ABF">
              <w:rPr>
                <w:rFonts w:ascii="Arial Narrow" w:hAnsi="Arial Narrow" w:cs="Arial"/>
                <w:sz w:val="24"/>
                <w:szCs w:val="24"/>
              </w:rPr>
              <w:br/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t>start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>set count = 1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t>value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 xml:space="preserve">set largest = 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t>value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 xml:space="preserve">input 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t>value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 xml:space="preserve">if 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t>value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t xml:space="preserve"> &gt; largest then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 xml:space="preserve">set largest = 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t>value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>increment count by 1</w:t>
            </w:r>
            <w:r w:rsidR="00630119">
              <w:rPr>
                <w:rFonts w:ascii="Arial Narrow" w:hAnsi="Arial Narrow" w:cs="Arial"/>
                <w:sz w:val="24"/>
                <w:szCs w:val="24"/>
              </w:rPr>
              <w:br/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t>repeat steps 6 to 8 while count &lt; 100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</w:r>
            <w:r w:rsidR="00630119">
              <w:rPr>
                <w:rFonts w:ascii="Arial Narrow" w:hAnsi="Arial Narrow" w:cs="Arial"/>
                <w:sz w:val="24"/>
                <w:szCs w:val="24"/>
              </w:rPr>
              <w:t xml:space="preserve">output 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t>largest</w:t>
            </w:r>
            <w:r w:rsidR="00630119" w:rsidRPr="00630119"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402E435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 xml:space="preserve">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6C41FA04" w:rsidR="00E33732" w:rsidRDefault="00F61005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Some of the algorithms were quite </w:t>
            </w:r>
            <w:r w:rsidR="00BA4386">
              <w:rPr>
                <w:rFonts w:ascii="Arial Narrow" w:hAnsi="Arial Narrow" w:cs="Arial"/>
                <w:sz w:val="24"/>
                <w:szCs w:val="24"/>
              </w:rPr>
              <w:t>like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each other so I was able to </w:t>
            </w:r>
            <w:r w:rsidR="00BA4386">
              <w:rPr>
                <w:rFonts w:ascii="Arial Narrow" w:hAnsi="Arial Narrow" w:cs="Arial"/>
                <w:sz w:val="24"/>
                <w:szCs w:val="24"/>
              </w:rPr>
              <w:t>translate it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A4386">
              <w:rPr>
                <w:rFonts w:ascii="Arial Narrow" w:hAnsi="Arial Narrow" w:cs="Arial"/>
                <w:sz w:val="24"/>
                <w:szCs w:val="24"/>
              </w:rPr>
              <w:t>to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pseudo </w:t>
            </w:r>
            <w:r w:rsidR="00BA4386">
              <w:rPr>
                <w:rFonts w:ascii="Arial Narrow" w:hAnsi="Arial Narrow" w:cs="Arial"/>
                <w:sz w:val="24"/>
                <w:szCs w:val="24"/>
              </w:rPr>
              <w:t>code easily but others like number 6 and 1 were confusing at first but I think I get the gist of it. I will be completely honest I need to work on my pseudo code more and how to make the pseudo code into a flowchart</w:t>
            </w:r>
            <w:r w:rsidR="00CB2994">
              <w:rPr>
                <w:rFonts w:ascii="Arial Narrow" w:hAnsi="Arial Narrow" w:cs="Arial"/>
                <w:sz w:val="24"/>
                <w:szCs w:val="24"/>
              </w:rPr>
              <w:t xml:space="preserve"> so I can perform and improve for future task</w:t>
            </w:r>
            <w:r w:rsidR="00BA4386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21D7E319" w:rsidR="00BE5A24" w:rsidRPr="00363302" w:rsidRDefault="000B4E70" w:rsidP="00F61005">
            <w:pPr>
              <w:tabs>
                <w:tab w:val="left" w:pos="2396"/>
              </w:tabs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16DB5B03" w:rsidR="00E33732" w:rsidRDefault="001215F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45D23541" wp14:editId="10D5A4E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107950</wp:posOffset>
                  </wp:positionV>
                  <wp:extent cx="6858000" cy="5622290"/>
                  <wp:effectExtent l="0" t="0" r="0" b="0"/>
                  <wp:wrapSquare wrapText="bothSides"/>
                  <wp:docPr id="1724948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9482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562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FBFF704" w14:textId="44882C6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53C14"/>
    <w:multiLevelType w:val="multilevel"/>
    <w:tmpl w:val="3400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C4E3A"/>
    <w:multiLevelType w:val="multilevel"/>
    <w:tmpl w:val="9EA8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687188">
    <w:abstractNumId w:val="1"/>
  </w:num>
  <w:num w:numId="2" w16cid:durableId="1728140545">
    <w:abstractNumId w:val="0"/>
  </w:num>
  <w:num w:numId="3" w16cid:durableId="63733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2"/>
    <w:rsid w:val="0003389B"/>
    <w:rsid w:val="00034AE6"/>
    <w:rsid w:val="000B4E70"/>
    <w:rsid w:val="000D5E7F"/>
    <w:rsid w:val="000E56DA"/>
    <w:rsid w:val="001215FA"/>
    <w:rsid w:val="0016182D"/>
    <w:rsid w:val="001C0E54"/>
    <w:rsid w:val="00276F71"/>
    <w:rsid w:val="002C7E99"/>
    <w:rsid w:val="003124E1"/>
    <w:rsid w:val="00346858"/>
    <w:rsid w:val="00367FBE"/>
    <w:rsid w:val="003B1496"/>
    <w:rsid w:val="003E3752"/>
    <w:rsid w:val="00467D2C"/>
    <w:rsid w:val="004A0E2F"/>
    <w:rsid w:val="005467C5"/>
    <w:rsid w:val="00573444"/>
    <w:rsid w:val="00582B43"/>
    <w:rsid w:val="0058386E"/>
    <w:rsid w:val="005865FE"/>
    <w:rsid w:val="005D0E62"/>
    <w:rsid w:val="00626403"/>
    <w:rsid w:val="00630119"/>
    <w:rsid w:val="0074418C"/>
    <w:rsid w:val="007607B0"/>
    <w:rsid w:val="007E6633"/>
    <w:rsid w:val="00802523"/>
    <w:rsid w:val="00820256"/>
    <w:rsid w:val="00845ABF"/>
    <w:rsid w:val="00867EC3"/>
    <w:rsid w:val="008B22FB"/>
    <w:rsid w:val="008D52C7"/>
    <w:rsid w:val="00936ECA"/>
    <w:rsid w:val="0095088B"/>
    <w:rsid w:val="0096452D"/>
    <w:rsid w:val="00975E8E"/>
    <w:rsid w:val="00992824"/>
    <w:rsid w:val="00A051EB"/>
    <w:rsid w:val="00AD3E9B"/>
    <w:rsid w:val="00AE7ADF"/>
    <w:rsid w:val="00B01BBB"/>
    <w:rsid w:val="00BA4386"/>
    <w:rsid w:val="00BE5A24"/>
    <w:rsid w:val="00C71C47"/>
    <w:rsid w:val="00CB2994"/>
    <w:rsid w:val="00CD48A8"/>
    <w:rsid w:val="00CE27F2"/>
    <w:rsid w:val="00CE3EB3"/>
    <w:rsid w:val="00D04637"/>
    <w:rsid w:val="00D4511A"/>
    <w:rsid w:val="00E33732"/>
    <w:rsid w:val="00E75694"/>
    <w:rsid w:val="00E851C3"/>
    <w:rsid w:val="00E94CE7"/>
    <w:rsid w:val="00E95F20"/>
    <w:rsid w:val="00F61005"/>
    <w:rsid w:val="00F871E6"/>
    <w:rsid w:val="00FD15CD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1B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Frazier Lagaran</cp:lastModifiedBy>
  <cp:revision>3</cp:revision>
  <dcterms:created xsi:type="dcterms:W3CDTF">2025-08-01T03:19:00Z</dcterms:created>
  <dcterms:modified xsi:type="dcterms:W3CDTF">2025-08-05T13:48:00Z</dcterms:modified>
</cp:coreProperties>
</file>