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66" w:rsidRDefault="00CF2C15" w:rsidP="00523295">
      <w:pPr>
        <w:jc w:val="center"/>
      </w:pPr>
      <w:r>
        <w:t>KALI LINUX USEFUL LINKS</w:t>
      </w:r>
    </w:p>
    <w:p w:rsidR="00523295" w:rsidRDefault="00523295" w:rsidP="00523295">
      <w:pPr>
        <w:jc w:val="center"/>
      </w:pPr>
    </w:p>
    <w:p w:rsidR="00523295" w:rsidRDefault="00523295" w:rsidP="00523295">
      <w:pPr>
        <w:jc w:val="center"/>
      </w:pPr>
    </w:p>
    <w:p w:rsidR="00523295" w:rsidRDefault="00523295" w:rsidP="00523295">
      <w:hyperlink r:id="rId4" w:history="1">
        <w:r w:rsidRPr="002A7CE4">
          <w:rPr>
            <w:rStyle w:val="Hyperlink"/>
          </w:rPr>
          <w:t>https://zsecurity.org/download-custom-kali/</w:t>
        </w:r>
      </w:hyperlink>
    </w:p>
    <w:p w:rsidR="00523295" w:rsidRDefault="00523295" w:rsidP="00523295">
      <w:hyperlink r:id="rId5" w:history="1">
        <w:r w:rsidRPr="002A7CE4">
          <w:rPr>
            <w:rStyle w:val="Hyperlink"/>
          </w:rPr>
          <w:t>https://ln5.sync.com/dl/dea488a80/yfqq8jyb-duyc2ywz-xu4k5zj4-dubkpth7/view/default/19954363910004</w:t>
        </w:r>
      </w:hyperlink>
    </w:p>
    <w:p w:rsidR="00523295" w:rsidRDefault="00523295" w:rsidP="00523295">
      <w:hyperlink r:id="rId6" w:history="1">
        <w:r w:rsidRPr="002A7CE4">
          <w:rPr>
            <w:rStyle w:val="Hyperlink"/>
          </w:rPr>
          <w:t>https://docs.google.com/spreadsheets/d/1t3wO2DOobDmdae2RZ-Df8umgOSLcETvMkcuhPTYw3l4/edit?pli=1#gid=1034846001</w:t>
        </w:r>
      </w:hyperlink>
    </w:p>
    <w:p w:rsidR="00523295" w:rsidRDefault="00523295" w:rsidP="00523295">
      <w:hyperlink r:id="rId7" w:history="1">
        <w:r w:rsidRPr="002A7CE4">
          <w:rPr>
            <w:rStyle w:val="Hyperlink"/>
          </w:rPr>
          <w:t>https://www.mediacollege.com/linux/command/linux-command.html</w:t>
        </w:r>
      </w:hyperlink>
    </w:p>
    <w:p w:rsidR="00523295" w:rsidRDefault="00523295" w:rsidP="00523295">
      <w:hyperlink r:id="rId8" w:history="1">
        <w:r w:rsidRPr="002A7CE4">
          <w:rPr>
            <w:rStyle w:val="Hyperlink"/>
          </w:rPr>
          <w:t>https://explainshell.com/</w:t>
        </w:r>
      </w:hyperlink>
    </w:p>
    <w:p w:rsidR="00523295" w:rsidRDefault="00523295" w:rsidP="00523295">
      <w:hyperlink r:id="rId9" w:history="1">
        <w:r w:rsidRPr="002A7CE4">
          <w:rPr>
            <w:rStyle w:val="Hyperlink"/>
          </w:rPr>
          <w:t>http://www.aboutmyip.com/AboutMyXApp/SubnetCalculator.jsp?ipAddress=10.10.1.0&amp;cidr=24</w:t>
        </w:r>
      </w:hyperlink>
    </w:p>
    <w:p w:rsidR="00523295" w:rsidRDefault="00523295" w:rsidP="00523295">
      <w:bookmarkStart w:id="0" w:name="_GoBack"/>
      <w:bookmarkEnd w:id="0"/>
    </w:p>
    <w:sectPr w:rsidR="0052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15"/>
    <w:rsid w:val="00114D9F"/>
    <w:rsid w:val="00480866"/>
    <w:rsid w:val="00523295"/>
    <w:rsid w:val="008F0772"/>
    <w:rsid w:val="00C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1502"/>
  <w15:chartTrackingRefBased/>
  <w15:docId w15:val="{3DD2BCD1-0D97-4525-ADAD-0DDEE061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ainshel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ediacollege.com/linux/command/linux-comman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t3wO2DOobDmdae2RZ-Df8umgOSLcETvMkcuhPTYw3l4/edit?pli=1#gid=10348460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5.sync.com/dl/dea488a80/yfqq8jyb-duyc2ywz-xu4k5zj4-dubkpth7/view/default/1995436391000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security.org/download-custom-kali/" TargetMode="External"/><Relationship Id="rId9" Type="http://schemas.openxmlformats.org/officeDocument/2006/relationships/hyperlink" Target="http://www.aboutmyip.com/AboutMyXApp/SubnetCalculator.jsp?ipAddress=10.10.1.0&amp;cidr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Koumedzro, Paul</dc:creator>
  <cp:keywords/>
  <dc:description/>
  <cp:lastModifiedBy>Koumedzro, Paul</cp:lastModifiedBy>
  <cp:revision>2</cp:revision>
  <dcterms:created xsi:type="dcterms:W3CDTF">2024-05-28T03:32:00Z</dcterms:created>
  <dcterms:modified xsi:type="dcterms:W3CDTF">2024-05-28T03:36:00Z</dcterms:modified>
</cp:coreProperties>
</file>