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250FC3" w14:textId="1FEC82DF" w:rsidR="005E71D3" w:rsidRDefault="005E71D3" w:rsidP="005E71D3">
      <w:pPr>
        <w:pStyle w:val="Heading2"/>
        <w:rPr>
          <w:rFonts w:eastAsia="Times New Roman"/>
        </w:rPr>
      </w:pPr>
      <w:r w:rsidRPr="005E71D3">
        <w:rPr>
          <w:rFonts w:eastAsia="Times New Roman"/>
        </w:rPr>
        <w:t xml:space="preserve">Programming Assignment 1 - Implement a Line Editor using Linked Lists </w:t>
      </w:r>
    </w:p>
    <w:p w14:paraId="4F65606E" w14:textId="77777777" w:rsidR="005E71D3" w:rsidRPr="005E71D3" w:rsidRDefault="005E71D3" w:rsidP="005E71D3"/>
    <w:p w14:paraId="7F95E670" w14:textId="1B6A53FF" w:rsidR="005E71D3" w:rsidRDefault="005E71D3" w:rsidP="005E71D3">
      <w:pPr>
        <w:pStyle w:val="NormalWeb"/>
        <w:rPr>
          <w:b/>
        </w:rPr>
      </w:pPr>
      <w:r w:rsidRPr="005E71D3">
        <w:rPr>
          <w:b/>
        </w:rPr>
        <w:t>What is the computational complexity of the methods in the implementation?</w:t>
      </w:r>
    </w:p>
    <w:p w14:paraId="05C6B0F9" w14:textId="17841745" w:rsidR="005E71D3" w:rsidRPr="005E71D3" w:rsidRDefault="005E71D3" w:rsidP="005E71D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The computational complexity for my display, edit, insert, delete, split, and search functions are O(n) while my add function is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1).</w:t>
      </w:r>
    </w:p>
    <w:p w14:paraId="34B66640" w14:textId="327FF0A3" w:rsidR="005E71D3" w:rsidRDefault="005E71D3" w:rsidP="005E71D3">
      <w:pPr>
        <w:pStyle w:val="NormalWeb"/>
        <w:rPr>
          <w:b/>
        </w:rPr>
      </w:pPr>
      <w:r w:rsidRPr="005E71D3">
        <w:rPr>
          <w:b/>
        </w:rPr>
        <w:t>Your thoughts on the use of linked lists for implementing a line editor.  What are the advantages and disadvantages?</w:t>
      </w:r>
    </w:p>
    <w:p w14:paraId="713F6F2F" w14:textId="6B77D533" w:rsidR="005E71D3" w:rsidRPr="005E71D3" w:rsidRDefault="005E71D3" w:rsidP="005E71D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The advantages of using a linked list for a line editor is that insertion and deletion have a computational complexity of O(n). The disadvantages are that searching has a computational complexity of O(n) instead of something like a vector with complexity of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1).</w:t>
      </w:r>
    </w:p>
    <w:p w14:paraId="547D7FFD" w14:textId="6F3AF46B" w:rsidR="005E71D3" w:rsidRDefault="005E71D3" w:rsidP="005E71D3">
      <w:pPr>
        <w:pStyle w:val="NormalWeb"/>
        <w:rPr>
          <w:b/>
        </w:rPr>
      </w:pPr>
      <w:r w:rsidRPr="005E71D3">
        <w:rPr>
          <w:b/>
        </w:rPr>
        <w:t>What did you learn from this assignment and what would you do differently if you had to start over?</w:t>
      </w:r>
    </w:p>
    <w:p w14:paraId="43BFA67B" w14:textId="17B1FBCE" w:rsidR="005E71D3" w:rsidRPr="005E71D3" w:rsidRDefault="005E71D3" w:rsidP="005E71D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From this project I learned how to properly implement a linked list while keeping in mind of the time complexities of each function used. Something I would have done differently would </w:t>
      </w:r>
      <w:r w:rsidR="00A3426F">
        <w:rPr>
          <w:sz w:val="22"/>
          <w:szCs w:val="22"/>
        </w:rPr>
        <w:t>have been to use the function “</w:t>
      </w:r>
      <w:proofErr w:type="spellStart"/>
      <w:r w:rsidR="00A3426F">
        <w:rPr>
          <w:sz w:val="22"/>
          <w:szCs w:val="22"/>
        </w:rPr>
        <w:t>cin</w:t>
      </w:r>
      <w:proofErr w:type="spellEnd"/>
      <w:r w:rsidR="00A3426F">
        <w:rPr>
          <w:sz w:val="22"/>
          <w:szCs w:val="22"/>
        </w:rPr>
        <w:t>” to parse through the input instead of using queues.</w:t>
      </w:r>
      <w:bookmarkStart w:id="0" w:name="_GoBack"/>
      <w:bookmarkEnd w:id="0"/>
    </w:p>
    <w:p w14:paraId="7A1EEE6B" w14:textId="77777777" w:rsidR="005E71D3" w:rsidRPr="005E71D3" w:rsidRDefault="005E71D3" w:rsidP="005E71D3">
      <w:pPr>
        <w:pStyle w:val="NormalWeb"/>
        <w:rPr>
          <w:b/>
        </w:rPr>
      </w:pPr>
    </w:p>
    <w:p w14:paraId="6DA3E579" w14:textId="77777777" w:rsidR="005E71D3" w:rsidRDefault="005E71D3"/>
    <w:sectPr w:rsidR="005E7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D3"/>
    <w:rsid w:val="005E71D3"/>
    <w:rsid w:val="00A3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859C"/>
  <w15:chartTrackingRefBased/>
  <w15:docId w15:val="{3399BFDD-CE48-4941-BB6B-602E7DF4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1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71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71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Novacane _</dc:creator>
  <cp:keywords/>
  <dc:description/>
  <cp:lastModifiedBy>Novacane _</cp:lastModifiedBy>
  <cp:revision>1</cp:revision>
  <dcterms:created xsi:type="dcterms:W3CDTF">2018-09-20T03:32:00Z</dcterms:created>
  <dcterms:modified xsi:type="dcterms:W3CDTF">2018-09-20T03:46:00Z</dcterms:modified>
</cp:coreProperties>
</file>