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C79417" w14:textId="0E9FF726" w:rsidR="0062325D" w:rsidRDefault="00747477">
      <w:r>
        <w:t>Programming Assignment #1 Commentary</w:t>
      </w:r>
    </w:p>
    <w:p w14:paraId="29D92753" w14:textId="20A04D3A" w:rsidR="00747477" w:rsidRDefault="00747477">
      <w:r>
        <w:t xml:space="preserve">The computational complexity for the methods </w:t>
      </w:r>
      <w:proofErr w:type="gramStart"/>
      <w:r>
        <w:t>are</w:t>
      </w:r>
      <w:proofErr w:type="gramEnd"/>
      <w:r>
        <w:t xml:space="preserve"> the following:</w:t>
      </w:r>
    </w:p>
    <w:p w14:paraId="2F438F19" w14:textId="027D71E5" w:rsidR="00747477" w:rsidRDefault="00747477">
      <w:proofErr w:type="spellStart"/>
      <w:r>
        <w:t>addNodeEnd</w:t>
      </w:r>
      <w:proofErr w:type="spellEnd"/>
      <w:r>
        <w:t>: O(n)</w:t>
      </w:r>
    </w:p>
    <w:p w14:paraId="21871BA3" w14:textId="0BDFA531" w:rsidR="00747477" w:rsidRDefault="00747477">
      <w:proofErr w:type="spellStart"/>
      <w:r>
        <w:t>addNode</w:t>
      </w:r>
      <w:proofErr w:type="spellEnd"/>
      <w:r>
        <w:t>: O(2n)</w:t>
      </w:r>
    </w:p>
    <w:p w14:paraId="1DD10B57" w14:textId="54B0EF9E" w:rsidR="00747477" w:rsidRDefault="00747477">
      <w:proofErr w:type="spellStart"/>
      <w:r>
        <w:t>deleteNode</w:t>
      </w:r>
      <w:proofErr w:type="spellEnd"/>
      <w:r>
        <w:t>: O(2n)</w:t>
      </w:r>
    </w:p>
    <w:p w14:paraId="22E563E8" w14:textId="6A19864A" w:rsidR="00747477" w:rsidRDefault="00747477">
      <w:r>
        <w:t>print: O(n)</w:t>
      </w:r>
    </w:p>
    <w:p w14:paraId="7041C35C" w14:textId="0F326020" w:rsidR="00747477" w:rsidRDefault="00747477">
      <w:r>
        <w:t>search: O(n)</w:t>
      </w:r>
    </w:p>
    <w:p w14:paraId="1A9E6732" w14:textId="40BF76CC" w:rsidR="00747477" w:rsidRDefault="00747477">
      <w:r>
        <w:t>edit: O(n)</w:t>
      </w:r>
    </w:p>
    <w:p w14:paraId="0C3D49F4" w14:textId="5B503DE8" w:rsidR="00747477" w:rsidRDefault="00747477">
      <w:r>
        <w:t>The advantage of using a linked list whe</w:t>
      </w:r>
      <w:r w:rsidR="0082465E">
        <w:t xml:space="preserve">n implementing a line editor is that adding and removing elements inside the list takes linear time, so if you know you must add lines in the middle of the document it’s better to use a linked list. Another advantage is that there is no need to worry </w:t>
      </w:r>
      <w:r w:rsidR="00615EC3">
        <w:t>about a limited space like an array</w:t>
      </w:r>
      <w:r w:rsidR="0082465E">
        <w:t xml:space="preserve"> </w:t>
      </w:r>
      <w:proofErr w:type="gramStart"/>
      <w:r w:rsidR="0082465E">
        <w:t>The</w:t>
      </w:r>
      <w:proofErr w:type="gramEnd"/>
      <w:r w:rsidR="0082465E">
        <w:t xml:space="preserve"> disadvantages is that accessing elements in the middle of the list takes linear time, while an array list it would take constant time because it’s easily accessible and it would be easier to edit lines in the middle of the document</w:t>
      </w:r>
      <w:r w:rsidR="00615EC3">
        <w:t>.</w:t>
      </w:r>
    </w:p>
    <w:p w14:paraId="3063CE8A" w14:textId="0092B7ED" w:rsidR="00615EC3" w:rsidRDefault="00615EC3">
      <w:r>
        <w:t>In this assignment I mastered how to access singular words in one single string. If I had to do it over again I would start since it’s what took me the most in the program.</w:t>
      </w:r>
      <w:bookmarkStart w:id="0" w:name="_GoBack"/>
      <w:bookmarkEnd w:id="0"/>
    </w:p>
    <w:p w14:paraId="4444E3BA" w14:textId="77777777" w:rsidR="00747477" w:rsidRDefault="00747477"/>
    <w:sectPr w:rsidR="00747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477"/>
    <w:rsid w:val="00615EC3"/>
    <w:rsid w:val="00747477"/>
    <w:rsid w:val="0082465E"/>
    <w:rsid w:val="00E850D9"/>
    <w:rsid w:val="00FC0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22F1"/>
  <w15:chartTrackingRefBased/>
  <w15:docId w15:val="{FB41044D-615A-4D4D-8EDD-AC6F1AD3D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138</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Saltini</dc:creator>
  <cp:keywords/>
  <dc:description/>
  <cp:lastModifiedBy>Matteo Saltini</cp:lastModifiedBy>
  <cp:revision>1</cp:revision>
  <dcterms:created xsi:type="dcterms:W3CDTF">2018-09-22T02:47:00Z</dcterms:created>
  <dcterms:modified xsi:type="dcterms:W3CDTF">2018-09-22T03:11:00Z</dcterms:modified>
</cp:coreProperties>
</file>