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9C" w:rsidRDefault="00D1468E">
      <w:r>
        <w:t xml:space="preserve">Oppgave - </w:t>
      </w:r>
      <w:proofErr w:type="spellStart"/>
      <w:proofErr w:type="gramStart"/>
      <w:r>
        <w:t>Micro:bit</w:t>
      </w:r>
      <w:proofErr w:type="spellEnd"/>
      <w:proofErr w:type="gramEnd"/>
      <w:r>
        <w:t xml:space="preserve"> Robot</w:t>
      </w:r>
    </w:p>
    <w:p w:rsidR="00D1468E" w:rsidRDefault="00D1468E">
      <w:r>
        <w:t>Du skal lage en robot som kan styres fra mobiltelefonen din.</w:t>
      </w:r>
    </w:p>
    <w:p w:rsidR="00D1468E" w:rsidRDefault="00D1468E">
      <w:bookmarkStart w:id="0" w:name="_GoBack"/>
      <w:bookmarkEnd w:id="0"/>
    </w:p>
    <w:sectPr w:rsidR="00D14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8E"/>
    <w:rsid w:val="00012D31"/>
    <w:rsid w:val="00326A52"/>
    <w:rsid w:val="003C652F"/>
    <w:rsid w:val="00482CCF"/>
    <w:rsid w:val="006C2534"/>
    <w:rsid w:val="00D1468E"/>
    <w:rsid w:val="00DC2DB9"/>
    <w:rsid w:val="00E62587"/>
    <w:rsid w:val="00F3345A"/>
    <w:rsid w:val="00F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F89E"/>
  <w15:chartTrackingRefBased/>
  <w15:docId w15:val="{551F5C1F-CFFF-4440-AA17-A48EB788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 Grønstad Solheim</dc:creator>
  <cp:keywords/>
  <dc:description/>
  <cp:lastModifiedBy>Pål Grønstad Solheim</cp:lastModifiedBy>
  <cp:revision>1</cp:revision>
  <dcterms:created xsi:type="dcterms:W3CDTF">2017-10-27T10:36:00Z</dcterms:created>
  <dcterms:modified xsi:type="dcterms:W3CDTF">2017-10-27T10:41:00Z</dcterms:modified>
</cp:coreProperties>
</file>