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t>1. Readme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program defines `myRange`, a function that emulates Python's built-in `range` function, but returns a list.  It supports the same parameters as `range` (start, stop, step) and handles default values.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32"/>
          <w:szCs w:val="32"/>
        </w:rPr>
        <w:t>2. Source Code of All Files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Date written: 11/20/2024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Assignment: Exercise 6-6 Define and Test myRange Function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Short Desc: This program defines `myRange`, a function that emulates Python's built-in `range` function, but returns a list. It supports the same parameters as `range` (start, stop, step) and handles default values.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Define myRange function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def myRange(start=None, stop=None, step=None):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Handle case where only stop value is provided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if stop is None and step is None: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stop = start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start = 0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step = 1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Case where start and stop are provided, but step isn't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elif step is None: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step = 1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Initialize an empty list to store the range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result = []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If step is positive, count up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if step &gt; 0: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while start &lt; stop: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result.append(start)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start += step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If step is negative, count down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elif step &lt; 0: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while start &gt; stop: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result.append(start)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start += step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return result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Test cases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print(myRange(15))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print(myRange(2, 30))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print(myRange(1, 10, 2))</w:t>
      </w:r>
    </w:p>
    <w:p>
      <w:pPr>
        <w:pStyle w:val="Normal"/>
        <w:shd w:val="clear" w:fill="000000"/>
        <w:rPr/>
      </w:pPr>
      <w:r>
        <w:rPr>
          <w:color w:val="auto"/>
          <w:sz w:val="24"/>
          <w:szCs w:val="24"/>
        </w:rPr>
        <w:t>print(myRange(10, 2, -1)</w:t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3. Three Use Case Screen Shots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t>Note: all 3 test cases are included in one iteration of the program.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4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4. GitHub Url</w:t>
        <w:br/>
        <w:br/>
      </w:r>
      <w:hyperlink r:id="rId3">
        <w:r>
          <w:rPr>
            <w:rStyle w:val="Hyperlink"/>
            <w:sz w:val="24"/>
            <w:szCs w:val="24"/>
          </w:rPr>
          <w:t>https://github.com/PaulSommers/SDEV140-Practice</w:t>
        </w:r>
        <w:r>
          <w:rPr>
            <w:rStyle w:val="Hyperlink"/>
            <w:sz w:val="24"/>
            <w:szCs w:val="24"/>
          </w:rPr>
          <w:t>6-6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 xml:space="preserve">Module 5 – Practice Exercise </w:t>
    </w:r>
    <w:r>
      <w:rPr>
        <w:sz w:val="22"/>
        <w:szCs w:val="22"/>
      </w:rPr>
      <w:t>6-6</w:t>
    </w:r>
    <w:r>
      <w:rPr>
        <w:sz w:val="22"/>
        <w:szCs w:val="22"/>
      </w:rPr>
      <w:tab/>
      <w:t>Due Date: 12/1/24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 xml:space="preserve">Module 5 – Practice Exercise </w:t>
    </w:r>
    <w:r>
      <w:rPr>
        <w:sz w:val="22"/>
        <w:szCs w:val="22"/>
      </w:rPr>
      <w:t>6-6</w:t>
    </w:r>
    <w:r>
      <w:rPr>
        <w:sz w:val="22"/>
        <w:szCs w:val="22"/>
      </w:rPr>
      <w:tab/>
      <w:t>Due Date: 12/1/24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PaulSommers/SDEV140-Practice6-6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LibreOffice/24.8.3.2$Windows_X86_64 LibreOffice_project/48a6bac9e7e268aeb4c3483fcf825c94556d9f92</Application>
  <AppVersion>15.0000</AppVersion>
  <Pages>2</Pages>
  <Words>247</Words>
  <Characters>1289</Characters>
  <CharactersWithSpaces>1641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2024-11-20T11:57:06Z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