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38E" w:rsidRDefault="00C34965">
      <w:r>
        <w:rPr>
          <w:noProof/>
        </w:rPr>
        <w:drawing>
          <wp:inline distT="0" distB="0" distL="0" distR="0" wp14:anchorId="6C9D2C70" wp14:editId="33BCE6C2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807" w:rsidRDefault="008E3807"/>
    <w:p w:rsidR="008E3807" w:rsidRDefault="008E3807">
      <w:proofErr w:type="spellStart"/>
      <w:r>
        <w:t>Hola</w:t>
      </w:r>
      <w:proofErr w:type="spellEnd"/>
      <w:r>
        <w:t xml:space="preserve"> Pau!</w:t>
      </w:r>
      <w:bookmarkStart w:id="0" w:name="_GoBack"/>
      <w:bookmarkEnd w:id="0"/>
    </w:p>
    <w:sectPr w:rsidR="008E38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965"/>
    <w:rsid w:val="008E3807"/>
    <w:rsid w:val="00C34965"/>
    <w:rsid w:val="00D3338E"/>
    <w:rsid w:val="00EC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54244"/>
  <w15:chartTrackingRefBased/>
  <w15:docId w15:val="{2C63D281-8484-482D-B9A6-2CA763DEA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oncepaula2@gmail.com</dc:creator>
  <cp:keywords/>
  <dc:description/>
  <cp:lastModifiedBy>oncepaula2@gmail.com</cp:lastModifiedBy>
  <cp:revision>3</cp:revision>
  <dcterms:created xsi:type="dcterms:W3CDTF">2021-09-20T15:36:00Z</dcterms:created>
  <dcterms:modified xsi:type="dcterms:W3CDTF">2022-04-29T05:56:00Z</dcterms:modified>
</cp:coreProperties>
</file>