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2FD5EC" w:rsidP="152FD5EC" w:rsidRDefault="152FD5EC" w14:paraId="61853D43" w14:textId="262263AC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Int_i5YTJoM4" w:id="340204799"/>
      <w:r w:rsidRPr="152FD5EC" w:rsidR="152FD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Paulo Vinicius de Fran</w:t>
      </w:r>
      <w:r w:rsidRPr="152FD5EC" w:rsidR="152FD5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ç</w:t>
      </w:r>
      <w:r w:rsidRPr="152FD5EC" w:rsidR="152FD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</w:t>
      </w:r>
      <w:bookmarkEnd w:id="340204799"/>
    </w:p>
    <w:p w:rsidR="152FD5EC" w:rsidP="152FD5EC" w:rsidRDefault="152FD5EC" w14:paraId="55B4D128" w14:textId="76E5354F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2FD5EC" w:rsidR="152FD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 A</w:t>
      </w:r>
    </w:p>
    <w:p w:rsidR="152FD5EC" w:rsidP="152FD5EC" w:rsidRDefault="152FD5EC" w14:paraId="6DC09B6E" w14:textId="20E28D70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52FD5EC" wp14:paraId="3CE5C85B" wp14:textId="7D0A5C1B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Int_JCPW8lMA" w:id="680931432"/>
      <w:r w:rsidRPr="152FD5EC" w:rsidR="152FD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Primeiros Passos de Python</w:t>
      </w:r>
      <w:bookmarkEnd w:id="680931432"/>
    </w:p>
    <w:p xmlns:wp14="http://schemas.microsoft.com/office/word/2010/wordml" w:rsidP="152FD5EC" wp14:paraId="70C11712" wp14:textId="09195E6C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2FD5EC" w:rsidR="152FD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Python é uma das linguagens de programação mais populares e amplamente utilizadas no mundo da tecnologia. A linguagem tem como característica principal sua simplicidade e legibilidade, o que a torna ideal para iniciantes no mundo da programação. Neste relatório, abordaremos os primeiros passos fundamentais ao iniciar a jornada de aprendizado em Python.</w:t>
      </w:r>
    </w:p>
    <w:p xmlns:wp14="http://schemas.microsoft.com/office/word/2010/wordml" w:rsidP="152FD5EC" wp14:paraId="4C60D8DE" wp14:textId="4C1EB4A8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2FD5EC" w:rsidR="152FD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primeiro passo para começar a aprender Python é instalar o interpretador da linguagem. O interpretador é um programa que lê e executa o código Python. Pode-se baixar a versão mais recente do site oficial da linguagem e instalá-la no sistema operacional do computador.</w:t>
      </w:r>
    </w:p>
    <w:p w:rsidR="152FD5EC" w:rsidP="152FD5EC" w:rsidRDefault="152FD5EC" w14:paraId="5C75A37A" w14:textId="57E5263C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2FD5EC" w:rsidR="152FD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Após a instalação, o próximo passo é familiarizar-se com a sintaxe básica de Python. A sintaxe refere-se às regras de estruturação do código, como a forma correta de escrever comandos, declarações e expressões. Em Python, a indentação (recuo) é essencial para definir blocos de código, o que confere uma estruturação visual ao programa. Por exemplo:</w:t>
      </w:r>
    </w:p>
    <w:p w:rsidR="152FD5EC" w:rsidP="152FD5EC" w:rsidRDefault="152FD5EC" w14:paraId="706DB798" w14:textId="1D46F49F">
      <w:pPr>
        <w:pStyle w:val="Normal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lang w:val="pt-BR"/>
        </w:rPr>
        <w:t>if</w:t>
      </w: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pt-BR"/>
        </w:rPr>
        <w:t xml:space="preserve"> </w:t>
      </w: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idade &gt;=</w:t>
      </w: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pt-BR"/>
        </w:rPr>
        <w:t xml:space="preserve"> </w:t>
      </w: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lang w:val="pt-BR"/>
        </w:rPr>
        <w:t>17</w:t>
      </w: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:</w:t>
      </w:r>
    </w:p>
    <w:p w:rsidR="152FD5EC" w:rsidP="152FD5EC" w:rsidRDefault="152FD5EC" w14:paraId="0966C1B4" w14:textId="0964B5EF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pt-BR"/>
        </w:rPr>
      </w:pP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lang w:val="pt-BR"/>
        </w:rPr>
        <w:t xml:space="preserve">      print (</w:t>
      </w: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lang w:val="pt-BR"/>
        </w:rPr>
        <w:t>"Você é maior de idade."</w:t>
      </w: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)</w:t>
      </w: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pt-BR"/>
        </w:rPr>
        <w:t xml:space="preserve"> </w:t>
      </w:r>
    </w:p>
    <w:p w:rsidR="152FD5EC" w:rsidP="152FD5EC" w:rsidRDefault="152FD5EC" w14:paraId="718A112A" w14:textId="2F39DA6A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pt-BR"/>
        </w:rPr>
      </w:pP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lang w:val="pt-BR"/>
        </w:rPr>
        <w:t>else</w:t>
      </w: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:</w:t>
      </w:r>
    </w:p>
    <w:p w:rsidR="152FD5EC" w:rsidP="152FD5EC" w:rsidRDefault="152FD5EC" w14:paraId="0FE03967" w14:textId="5153BB29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pt-BR"/>
        </w:rPr>
      </w:pP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pt-BR"/>
        </w:rPr>
        <w:t xml:space="preserve">      </w:t>
      </w: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lang w:val="pt-BR"/>
        </w:rPr>
        <w:t>print (</w:t>
      </w: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lang w:val="pt-BR"/>
        </w:rPr>
        <w:t>"Você é menor de idade."</w:t>
      </w: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1"/>
          <w:szCs w:val="21"/>
          <w:lang w:val="pt-BR"/>
        </w:rPr>
        <w:t>)</w:t>
      </w:r>
    </w:p>
    <w:p w:rsidR="798C9BC6" w:rsidP="152FD5EC" w:rsidRDefault="798C9BC6" w14:paraId="0A3ABC49" w14:textId="41E98967">
      <w:pPr>
        <w:pStyle w:val="Normal"/>
        <w:rPr>
          <w:rFonts w:ascii="system-ui" w:hAnsi="system-ui" w:eastAsia="system-ui" w:cs="system-ui"/>
          <w:noProof w:val="0"/>
          <w:color w:val="auto"/>
          <w:sz w:val="24"/>
          <w:szCs w:val="24"/>
          <w:lang w:val="pt-BR"/>
        </w:rPr>
      </w:pPr>
      <w:r w:rsidRPr="152FD5EC" w:rsidR="152FD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Outro conceito importante é a utilização de variáveis. Em Python, não é necessário declarar explicitamente o tipo das variáveis, pois a linguagem realiza a inferência automaticamente. Basta atribuir um valor a uma variável e o Python definirá o tipo adequado. Por exemplo:</w:t>
      </w:r>
    </w:p>
    <w:p w:rsidR="152FD5EC" w:rsidP="152FD5EC" w:rsidRDefault="152FD5EC" w14:paraId="4E08ACE4" w14:textId="369D9C4F">
      <w:pPr>
        <w:pStyle w:val="Normal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pt-BR"/>
        </w:rPr>
      </w:pP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nome = </w:t>
      </w: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lang w:val="pt-BR"/>
        </w:rPr>
        <w:t>"Paulada"</w:t>
      </w: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pt-BR"/>
        </w:rPr>
        <w:t xml:space="preserve"> </w:t>
      </w:r>
    </w:p>
    <w:p w:rsidR="152FD5EC" w:rsidP="152FD5EC" w:rsidRDefault="152FD5EC" w14:paraId="23C35094" w14:textId="28E1A630">
      <w:pPr>
        <w:pStyle w:val="Normal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pt-BR"/>
        </w:rPr>
      </w:pP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idade =</w:t>
      </w: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pt-BR"/>
        </w:rPr>
        <w:t xml:space="preserve"> </w:t>
      </w: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lang w:val="pt-BR"/>
        </w:rPr>
        <w:t>25</w:t>
      </w: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pt-BR"/>
        </w:rPr>
        <w:t xml:space="preserve"> </w:t>
      </w:r>
    </w:p>
    <w:p w:rsidR="152FD5EC" w:rsidP="152FD5EC" w:rsidRDefault="152FD5EC" w14:paraId="656C8502" w14:textId="133CE9C6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pt-BR"/>
        </w:rPr>
      </w:pP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altura</w:t>
      </w: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=</w:t>
      </w: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pt-BR"/>
        </w:rPr>
        <w:t xml:space="preserve"> </w:t>
      </w:r>
      <w:r w:rsidRPr="152FD5EC" w:rsidR="152FD5E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lang w:val="pt-BR"/>
        </w:rPr>
        <w:t>1.65</w:t>
      </w:r>
    </w:p>
    <w:p w:rsidR="798C9BC6" w:rsidP="798C9BC6" w:rsidRDefault="798C9BC6" w14:paraId="32D8BE38" w14:textId="1F4EE22D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98C9BC6" w:rsidR="798C9B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Python possui diversos tipos de dados embutidos, como inteiros, flutuantes, </w:t>
      </w:r>
      <w:r w:rsidRPr="798C9BC6" w:rsidR="798C9B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strings</w:t>
      </w:r>
      <w:r w:rsidRPr="798C9BC6" w:rsidR="798C9B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(cadeias de caracteres), listas, tuplas e dicionários, que permitem ao programador armazenar e manipular informações de maneira eficiente.</w:t>
      </w:r>
    </w:p>
    <w:p w:rsidR="798C9BC6" w:rsidP="798C9BC6" w:rsidRDefault="798C9BC6" w14:paraId="38307461" w14:textId="40CB36B9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98C9BC6" w:rsidR="798C9B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Além disso, Python é conhecido por sua vasta biblioteca padrão. Essa biblioteca oferece uma ampla gama de módulos e funções que abrangem desde operações matemáticas básicas até recursos avançados, como acesso a banco de dados, manipulação de arquivos, geração de gráficos e muito mais. A biblioteca padrão é uma das grandes vantagens de Python, pois ela reduz a necessidade de criar código do zero para tarefas comuns.</w:t>
      </w:r>
    </w:p>
    <w:p w:rsidR="798C9BC6" w:rsidP="798C9BC6" w:rsidRDefault="798C9BC6" w14:paraId="3EBBF0E0" w14:textId="28E9803C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98C9BC6" w:rsidR="798C9B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Aprender a utilizar a documentação oficial é uma habilidade crucial para qualquer programador de Python. A documentação contém informações detalhadas sobre todos os aspectos da linguagem e é atualizada regularmente. Assim, aprender a navegar pela documentação é fundamental para se tornar um programador eficiente e capaz de resolver problemas de maneira autônoma.</w:t>
      </w:r>
    </w:p>
    <w:p w:rsidR="798C9BC6" w:rsidP="798C9BC6" w:rsidRDefault="798C9BC6" w14:paraId="2E00B2BD" w14:textId="6CF7CE04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98C9BC6" w:rsidR="798C9B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Além da documentação, existem inúmeros recursos de aprendizado disponíveis, como tutoriais em vídeo, cursos online e comunidades de desenvolvedores que podem ajudar a aprimorar suas habilidades em Python.</w:t>
      </w:r>
    </w:p>
    <w:p w:rsidR="798C9BC6" w:rsidP="798C9BC6" w:rsidRDefault="798C9BC6" w14:paraId="7715857D" w14:textId="0B452051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98C9BC6" w:rsidR="798C9B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Por fim, a prática é essencial. À medida que você aprende novos conceitos, é fundamental aplicá-los em pequenos projetos e exercícios para ganhar confiança e experiência. A comunidade Python é amigável e encoraja a colaboração, então compartilhar seu código e buscar feedback pode ser muito útil para o seu progresso.</w:t>
      </w:r>
    </w:p>
    <w:p w:rsidR="798C9BC6" w:rsidP="798C9BC6" w:rsidRDefault="798C9BC6" w14:paraId="324B9A04" w14:textId="51ED7F2F">
      <w:pPr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98C9BC6" w:rsidR="798C9B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Em conclusão, dar os primeiros passos em Python é uma jornada emocionante e repleta de oportunidades. Sua sintaxe clara, biblioteca padrão abrangente e comunidade acolhedora tornam-na uma escolha popular para iniciantes em programação. Ao seguir essas etapas fundamentais e investir tempo e dedicação, você estará bem encaminhado para se tornar um desenvolvedor Python habilidoso e bem-sucedido.</w:t>
      </w:r>
    </w:p>
    <w:p w:rsidR="798C9BC6" w:rsidP="798C9BC6" w:rsidRDefault="798C9BC6" w14:paraId="14FB5E8A" w14:textId="617DBC6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5YTJoM4" int2:invalidationBookmarkName="" int2:hashCode="QqqvgMtuZmLplx" int2:id="yMiYAoQS">
      <int2:state int2:type="WordDesignerSuggestedImageAnnotation" int2:value="Reviewed"/>
    </int2:bookmark>
    <int2:bookmark int2:bookmarkName="_Int_JCPW8lMA" int2:invalidationBookmarkName="" int2:hashCode="FGmujcvLxBSMY6" int2:id="QgJ0TrCk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38EFE"/>
    <w:rsid w:val="152FD5EC"/>
    <w:rsid w:val="77C38EFE"/>
    <w:rsid w:val="798C9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8EFE"/>
  <w15:chartTrackingRefBased/>
  <w15:docId w15:val="{8240F38A-D799-4990-934F-AB8E598100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1c5bf22a4124f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2023-07-26T23:27:22.8364528Z</dcterms:created>
  <dcterms:modified xsi:type="dcterms:W3CDTF">2023-07-27T10:47:26.7518419Z</dcterms:modified>
  <dc:creator>Paulo Vinicius</dc:creator>
  <lastModifiedBy>Paulo Vinicius</lastModifiedBy>
</coreProperties>
</file>