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753262" w14:textId="187A570B" w:rsidR="006A39FB" w:rsidRPr="00706B73" w:rsidRDefault="00432498" w:rsidP="00706B73">
      <w:pPr>
        <w:jc w:val="center"/>
        <w:rPr>
          <w:b/>
          <w:bCs/>
          <w:lang w:val="en-US"/>
        </w:rPr>
      </w:pPr>
      <w:r w:rsidRPr="00706B73">
        <w:rPr>
          <w:b/>
          <w:bCs/>
          <w:lang w:val="en-US"/>
        </w:rPr>
        <w:t>GPU Accelerated Data Manipulation</w:t>
      </w:r>
    </w:p>
    <w:p w14:paraId="2C9649DC" w14:textId="77777777" w:rsidR="00432498" w:rsidRPr="00706B73" w:rsidRDefault="00432498">
      <w:pPr>
        <w:rPr>
          <w:lang w:val="en-US"/>
        </w:rPr>
      </w:pPr>
    </w:p>
    <w:p w14:paraId="30A892DE" w14:textId="072A5139" w:rsidR="00432498" w:rsidRPr="00432498" w:rsidRDefault="00432498" w:rsidP="00432498">
      <w:pPr>
        <w:rPr>
          <w:lang w:val="en"/>
        </w:rPr>
      </w:pPr>
      <w:r w:rsidRPr="00432498">
        <w:rPr>
          <w:lang w:val="en"/>
        </w:rPr>
        <w:t>Welcome to Nvidia's workshop on Fundamentals of Accelerated Data</w:t>
      </w:r>
      <w:r w:rsidR="00706B73">
        <w:rPr>
          <w:lang w:val="en"/>
        </w:rPr>
        <w:t xml:space="preserve"> </w:t>
      </w:r>
      <w:r w:rsidRPr="00432498">
        <w:rPr>
          <w:lang w:val="en"/>
        </w:rPr>
        <w:t>Science.</w:t>
      </w:r>
    </w:p>
    <w:p w14:paraId="651DC742" w14:textId="78E0A41B" w:rsidR="00432498" w:rsidRPr="00432498" w:rsidRDefault="00432498" w:rsidP="00432498">
      <w:pPr>
        <w:rPr>
          <w:lang w:val="en"/>
        </w:rPr>
      </w:pPr>
      <w:r w:rsidRPr="00432498">
        <w:rPr>
          <w:lang w:val="en"/>
        </w:rPr>
        <w:t>This workshop serves as an introduction to data science</w:t>
      </w:r>
      <w:r w:rsidR="00706B73">
        <w:rPr>
          <w:lang w:val="en"/>
        </w:rPr>
        <w:t xml:space="preserve"> </w:t>
      </w:r>
      <w:r w:rsidRPr="00432498">
        <w:rPr>
          <w:lang w:val="en"/>
        </w:rPr>
        <w:t>with an emphasis on speed and efficiency.</w:t>
      </w:r>
    </w:p>
    <w:p w14:paraId="2CE03C94" w14:textId="70A271C0" w:rsidR="00432498" w:rsidRPr="00432498" w:rsidRDefault="00432498" w:rsidP="00432498">
      <w:pPr>
        <w:rPr>
          <w:lang w:val="en"/>
        </w:rPr>
      </w:pPr>
      <w:r w:rsidRPr="00432498">
        <w:rPr>
          <w:lang w:val="en"/>
        </w:rPr>
        <w:t>It's been designed for new and practicing data scientists that</w:t>
      </w:r>
      <w:r w:rsidR="00706B73">
        <w:rPr>
          <w:lang w:val="en"/>
        </w:rPr>
        <w:t xml:space="preserve"> </w:t>
      </w:r>
      <w:r w:rsidRPr="00432498">
        <w:rPr>
          <w:lang w:val="en"/>
        </w:rPr>
        <w:t>are looking to accelerate workflows and optimize results</w:t>
      </w:r>
      <w:r w:rsidR="00706B73">
        <w:rPr>
          <w:lang w:val="en"/>
        </w:rPr>
        <w:t xml:space="preserve"> </w:t>
      </w:r>
      <w:r w:rsidRPr="00432498">
        <w:rPr>
          <w:lang w:val="en"/>
        </w:rPr>
        <w:t>with NVIDIA GPUs.</w:t>
      </w:r>
    </w:p>
    <w:p w14:paraId="36795086" w14:textId="5588AF5C" w:rsidR="00432498" w:rsidRPr="00432498" w:rsidRDefault="00432498" w:rsidP="00432498">
      <w:pPr>
        <w:rPr>
          <w:lang w:val="en"/>
        </w:rPr>
      </w:pPr>
      <w:r w:rsidRPr="00432498">
        <w:rPr>
          <w:lang w:val="en"/>
        </w:rPr>
        <w:t>Let's get started.</w:t>
      </w:r>
      <w:r w:rsidR="00706B73">
        <w:rPr>
          <w:lang w:val="en"/>
        </w:rPr>
        <w:t xml:space="preserve"> </w:t>
      </w:r>
      <w:r w:rsidRPr="00432498">
        <w:rPr>
          <w:lang w:val="en"/>
        </w:rPr>
        <w:t>Here's an overview of the workshop.</w:t>
      </w:r>
    </w:p>
    <w:p w14:paraId="26746941" w14:textId="3CAE7D1F" w:rsidR="00432498" w:rsidRPr="00432498" w:rsidRDefault="00432498" w:rsidP="00432498">
      <w:pPr>
        <w:rPr>
          <w:lang w:val="en"/>
        </w:rPr>
      </w:pPr>
      <w:r w:rsidRPr="00432498">
        <w:rPr>
          <w:lang w:val="en"/>
        </w:rPr>
        <w:t>Our goal is to guide you through the key stages of the data</w:t>
      </w:r>
      <w:r w:rsidR="00706B73">
        <w:rPr>
          <w:lang w:val="en"/>
        </w:rPr>
        <w:t xml:space="preserve"> </w:t>
      </w:r>
      <w:r w:rsidRPr="00432498">
        <w:rPr>
          <w:lang w:val="en"/>
        </w:rPr>
        <w:t>science workflow, helping you transform raw data into</w:t>
      </w:r>
      <w:r w:rsidR="00706B73">
        <w:rPr>
          <w:lang w:val="en"/>
        </w:rPr>
        <w:t xml:space="preserve"> </w:t>
      </w:r>
      <w:r w:rsidRPr="00432498">
        <w:rPr>
          <w:lang w:val="en"/>
        </w:rPr>
        <w:t>actionable insights.</w:t>
      </w:r>
    </w:p>
    <w:p w14:paraId="3A938B39" w14:textId="2292D60F" w:rsidR="00432498" w:rsidRPr="00432498" w:rsidRDefault="00432498" w:rsidP="00432498">
      <w:pPr>
        <w:rPr>
          <w:lang w:val="en"/>
        </w:rPr>
      </w:pPr>
      <w:r w:rsidRPr="00432498">
        <w:rPr>
          <w:lang w:val="en"/>
        </w:rPr>
        <w:t>These stages are broadly categorized into data</w:t>
      </w:r>
      <w:r w:rsidR="00706B73">
        <w:rPr>
          <w:lang w:val="en"/>
        </w:rPr>
        <w:t xml:space="preserve"> </w:t>
      </w:r>
      <w:r w:rsidRPr="00432498">
        <w:rPr>
          <w:lang w:val="en"/>
        </w:rPr>
        <w:t>preparation, model, training, inference, and deployment.</w:t>
      </w:r>
      <w:r w:rsidR="00706B73">
        <w:rPr>
          <w:lang w:val="en"/>
        </w:rPr>
        <w:t xml:space="preserve"> </w:t>
      </w:r>
      <w:r w:rsidRPr="00432498">
        <w:rPr>
          <w:lang w:val="en"/>
        </w:rPr>
        <w:t>The learning objectives for this workshop include understanding</w:t>
      </w:r>
      <w:r w:rsidR="00706B73">
        <w:rPr>
          <w:lang w:val="en"/>
        </w:rPr>
        <w:t xml:space="preserve"> </w:t>
      </w:r>
      <w:r w:rsidRPr="00432498">
        <w:rPr>
          <w:lang w:val="en"/>
        </w:rPr>
        <w:t>the fundamental concepts and components of data science,</w:t>
      </w:r>
      <w:r w:rsidR="00706B73">
        <w:rPr>
          <w:lang w:val="en"/>
        </w:rPr>
        <w:t xml:space="preserve"> </w:t>
      </w:r>
      <w:r w:rsidRPr="00432498">
        <w:rPr>
          <w:lang w:val="en"/>
        </w:rPr>
        <w:t>exploring practical examples of accelerated data science</w:t>
      </w:r>
      <w:r w:rsidR="00706B73">
        <w:rPr>
          <w:lang w:val="en"/>
        </w:rPr>
        <w:t xml:space="preserve"> </w:t>
      </w:r>
      <w:r w:rsidRPr="00432498">
        <w:rPr>
          <w:lang w:val="en"/>
        </w:rPr>
        <w:t>workflows, and examining the tools and methods used to</w:t>
      </w:r>
      <w:r w:rsidR="00706B73">
        <w:rPr>
          <w:lang w:val="en"/>
        </w:rPr>
        <w:t xml:space="preserve"> </w:t>
      </w:r>
      <w:r w:rsidRPr="00432498">
        <w:rPr>
          <w:lang w:val="en"/>
        </w:rPr>
        <w:t>achieve acceleration in data science and discussing their</w:t>
      </w:r>
      <w:r w:rsidR="00706B73">
        <w:rPr>
          <w:lang w:val="en"/>
        </w:rPr>
        <w:t xml:space="preserve"> </w:t>
      </w:r>
      <w:r w:rsidRPr="00432498">
        <w:rPr>
          <w:lang w:val="en"/>
        </w:rPr>
        <w:t>broader implications.</w:t>
      </w:r>
    </w:p>
    <w:p w14:paraId="74821F51" w14:textId="0BFA97FD" w:rsidR="00432498" w:rsidRPr="00432498" w:rsidRDefault="00432498" w:rsidP="00432498">
      <w:pPr>
        <w:rPr>
          <w:lang w:val="en"/>
        </w:rPr>
      </w:pPr>
      <w:r w:rsidRPr="00432498">
        <w:rPr>
          <w:lang w:val="en"/>
        </w:rPr>
        <w:t>To help you achieve these objectives, we've organized the</w:t>
      </w:r>
      <w:r w:rsidR="00706B73">
        <w:rPr>
          <w:lang w:val="en"/>
        </w:rPr>
        <w:t xml:space="preserve"> </w:t>
      </w:r>
      <w:r w:rsidRPr="00432498">
        <w:rPr>
          <w:lang w:val="en"/>
        </w:rPr>
        <w:t>workshop into three sections.</w:t>
      </w:r>
      <w:r w:rsidR="00706B73">
        <w:rPr>
          <w:lang w:val="en"/>
        </w:rPr>
        <w:t xml:space="preserve"> </w:t>
      </w:r>
      <w:r w:rsidRPr="00432498">
        <w:rPr>
          <w:lang w:val="en"/>
        </w:rPr>
        <w:t>Section 1 covers an introduction to data science and data</w:t>
      </w:r>
      <w:r w:rsidR="00706B73">
        <w:rPr>
          <w:lang w:val="en"/>
        </w:rPr>
        <w:t xml:space="preserve"> </w:t>
      </w:r>
      <w:r w:rsidRPr="00432498">
        <w:rPr>
          <w:lang w:val="en"/>
        </w:rPr>
        <w:t>manipulation, Section 2 focuses on graph analytics, and Section</w:t>
      </w:r>
      <w:r w:rsidR="00706B73">
        <w:rPr>
          <w:lang w:val="en"/>
        </w:rPr>
        <w:t xml:space="preserve"> </w:t>
      </w:r>
      <w:r w:rsidRPr="00432498">
        <w:rPr>
          <w:lang w:val="en"/>
        </w:rPr>
        <w:t>3 covers a walkthrough of various machine learning tasks.</w:t>
      </w:r>
      <w:r w:rsidR="00706B73">
        <w:rPr>
          <w:lang w:val="en"/>
        </w:rPr>
        <w:t xml:space="preserve"> </w:t>
      </w:r>
      <w:r w:rsidRPr="00432498">
        <w:rPr>
          <w:lang w:val="en"/>
        </w:rPr>
        <w:t>We'll conclude with a coding assessment, which will allow you</w:t>
      </w:r>
      <w:r w:rsidR="00706B73">
        <w:rPr>
          <w:lang w:val="en"/>
        </w:rPr>
        <w:t xml:space="preserve"> </w:t>
      </w:r>
      <w:r w:rsidRPr="00432498">
        <w:rPr>
          <w:lang w:val="en"/>
        </w:rPr>
        <w:t>to apply what you've learned and earn a certificate for</w:t>
      </w:r>
      <w:r w:rsidR="00706B73">
        <w:rPr>
          <w:lang w:val="en"/>
        </w:rPr>
        <w:t xml:space="preserve"> </w:t>
      </w:r>
      <w:r w:rsidRPr="00432498">
        <w:rPr>
          <w:lang w:val="en"/>
        </w:rPr>
        <w:t>completing the workshop.</w:t>
      </w:r>
    </w:p>
    <w:p w14:paraId="2CB638EF" w14:textId="148EA2FE" w:rsidR="00432498" w:rsidRPr="00432498" w:rsidRDefault="00432498" w:rsidP="00432498">
      <w:pPr>
        <w:rPr>
          <w:lang w:val="en"/>
        </w:rPr>
      </w:pPr>
      <w:r w:rsidRPr="00432498">
        <w:rPr>
          <w:lang w:val="en"/>
        </w:rPr>
        <w:t>Let's begin with Section 1, where we'll explore the</w:t>
      </w:r>
      <w:r w:rsidR="00706B73">
        <w:rPr>
          <w:lang w:val="en"/>
        </w:rPr>
        <w:t xml:space="preserve"> </w:t>
      </w:r>
      <w:r w:rsidRPr="00432498">
        <w:rPr>
          <w:lang w:val="en"/>
        </w:rPr>
        <w:t>fundamentals of data science, discussing its significance and</w:t>
      </w:r>
      <w:r w:rsidR="00706B73">
        <w:rPr>
          <w:lang w:val="en"/>
        </w:rPr>
        <w:t xml:space="preserve"> </w:t>
      </w:r>
      <w:r w:rsidRPr="00432498">
        <w:rPr>
          <w:lang w:val="en"/>
        </w:rPr>
        <w:t>practical applications.</w:t>
      </w:r>
    </w:p>
    <w:p w14:paraId="3C7C974D" w14:textId="02405C60" w:rsidR="00432498" w:rsidRPr="00432498" w:rsidRDefault="00432498" w:rsidP="00432498">
      <w:pPr>
        <w:rPr>
          <w:lang w:val="en"/>
        </w:rPr>
      </w:pPr>
      <w:r w:rsidRPr="00432498">
        <w:rPr>
          <w:lang w:val="en"/>
        </w:rPr>
        <w:t>Following this, we'll delve into GPU computing and Rapids, which</w:t>
      </w:r>
      <w:r w:rsidR="00706B73">
        <w:rPr>
          <w:lang w:val="en"/>
        </w:rPr>
        <w:t xml:space="preserve"> </w:t>
      </w:r>
      <w:r w:rsidRPr="00432498">
        <w:rPr>
          <w:lang w:val="en"/>
        </w:rPr>
        <w:t>is a suite of libraries designed to enable GPU acceleration.</w:t>
      </w:r>
      <w:r w:rsidR="00706B73">
        <w:rPr>
          <w:lang w:val="en"/>
        </w:rPr>
        <w:t xml:space="preserve"> </w:t>
      </w:r>
      <w:r w:rsidRPr="00432498">
        <w:rPr>
          <w:lang w:val="en"/>
        </w:rPr>
        <w:t>This will provide you with an intuitive understanding of how</w:t>
      </w:r>
      <w:r w:rsidR="00706B73">
        <w:rPr>
          <w:lang w:val="en"/>
        </w:rPr>
        <w:t xml:space="preserve"> </w:t>
      </w:r>
      <w:r w:rsidRPr="00432498">
        <w:rPr>
          <w:lang w:val="en"/>
        </w:rPr>
        <w:t>GPU's accelerate data processing.</w:t>
      </w:r>
    </w:p>
    <w:p w14:paraId="0E24699D" w14:textId="4251CDFA" w:rsidR="00432498" w:rsidRPr="00432498" w:rsidRDefault="00432498" w:rsidP="00432498">
      <w:pPr>
        <w:rPr>
          <w:lang w:val="en"/>
        </w:rPr>
      </w:pPr>
      <w:r w:rsidRPr="00432498">
        <w:rPr>
          <w:lang w:val="en"/>
        </w:rPr>
        <w:t>Next, we'll cover key methods for data manipulation in detail,</w:t>
      </w:r>
      <w:r w:rsidR="00706B73">
        <w:rPr>
          <w:lang w:val="en"/>
        </w:rPr>
        <w:t xml:space="preserve"> </w:t>
      </w:r>
      <w:r w:rsidRPr="00432498">
        <w:rPr>
          <w:lang w:val="en"/>
        </w:rPr>
        <w:t xml:space="preserve">setting the stage for the </w:t>
      </w:r>
      <w:proofErr w:type="gramStart"/>
      <w:r w:rsidRPr="00432498">
        <w:rPr>
          <w:lang w:val="en"/>
        </w:rPr>
        <w:t>Hands On</w:t>
      </w:r>
      <w:proofErr w:type="gramEnd"/>
      <w:r w:rsidRPr="00432498">
        <w:rPr>
          <w:lang w:val="en"/>
        </w:rPr>
        <w:t xml:space="preserve"> lab where you'll apply these</w:t>
      </w:r>
      <w:r w:rsidR="00706B73">
        <w:rPr>
          <w:lang w:val="en"/>
        </w:rPr>
        <w:t xml:space="preserve"> </w:t>
      </w:r>
      <w:r w:rsidRPr="00432498">
        <w:rPr>
          <w:lang w:val="en"/>
        </w:rPr>
        <w:t>concepts directly.</w:t>
      </w:r>
    </w:p>
    <w:p w14:paraId="108E43FE" w14:textId="4E25C0D1" w:rsidR="00432498" w:rsidRPr="00432498" w:rsidRDefault="00432498" w:rsidP="00432498">
      <w:pPr>
        <w:rPr>
          <w:lang w:val="en"/>
        </w:rPr>
      </w:pPr>
      <w:r w:rsidRPr="00432498">
        <w:rPr>
          <w:lang w:val="en"/>
        </w:rPr>
        <w:t>Along the way, we'll also discuss data visualization and</w:t>
      </w:r>
      <w:r w:rsidR="00706B73">
        <w:rPr>
          <w:lang w:val="en"/>
        </w:rPr>
        <w:t xml:space="preserve"> </w:t>
      </w:r>
      <w:r w:rsidRPr="00432498">
        <w:rPr>
          <w:lang w:val="en"/>
        </w:rPr>
        <w:t>interoperability of GPU libraries.</w:t>
      </w:r>
      <w:r w:rsidR="00706B73">
        <w:rPr>
          <w:lang w:val="en"/>
        </w:rPr>
        <w:t xml:space="preserve"> </w:t>
      </w:r>
      <w:r w:rsidRPr="00432498">
        <w:rPr>
          <w:lang w:val="en"/>
        </w:rPr>
        <w:t>We start with this slide that showcases the wide range of</w:t>
      </w:r>
      <w:r w:rsidR="00706B73">
        <w:rPr>
          <w:lang w:val="en"/>
        </w:rPr>
        <w:t xml:space="preserve"> </w:t>
      </w:r>
      <w:r w:rsidRPr="00432498">
        <w:rPr>
          <w:lang w:val="en"/>
        </w:rPr>
        <w:t>impactful use cases for data science.</w:t>
      </w:r>
      <w:r w:rsidR="00706B73">
        <w:rPr>
          <w:lang w:val="en"/>
        </w:rPr>
        <w:t xml:space="preserve"> </w:t>
      </w:r>
      <w:r w:rsidRPr="00432498">
        <w:rPr>
          <w:lang w:val="en"/>
        </w:rPr>
        <w:t>At its core, data science is the study of data to extract</w:t>
      </w:r>
      <w:r w:rsidR="00706B73">
        <w:rPr>
          <w:lang w:val="en"/>
        </w:rPr>
        <w:t xml:space="preserve"> </w:t>
      </w:r>
      <w:r w:rsidRPr="00432498">
        <w:rPr>
          <w:lang w:val="en"/>
        </w:rPr>
        <w:t>meaningful insights powering applications such as customer</w:t>
      </w:r>
      <w:r w:rsidR="00706B73">
        <w:rPr>
          <w:lang w:val="en"/>
        </w:rPr>
        <w:t xml:space="preserve"> </w:t>
      </w:r>
      <w:r w:rsidRPr="00432498">
        <w:rPr>
          <w:lang w:val="en"/>
        </w:rPr>
        <w:t>segmentation, personalized recommendations, fraud</w:t>
      </w:r>
      <w:r w:rsidR="00706B73">
        <w:rPr>
          <w:lang w:val="en"/>
        </w:rPr>
        <w:t xml:space="preserve"> </w:t>
      </w:r>
      <w:r w:rsidRPr="00432498">
        <w:rPr>
          <w:lang w:val="en"/>
        </w:rPr>
        <w:t>detection, supply chain optimization, and predictive</w:t>
      </w:r>
      <w:r w:rsidR="00706B73">
        <w:rPr>
          <w:lang w:val="en"/>
        </w:rPr>
        <w:t xml:space="preserve"> </w:t>
      </w:r>
      <w:r w:rsidRPr="00432498">
        <w:rPr>
          <w:lang w:val="en"/>
        </w:rPr>
        <w:t>maintenance.</w:t>
      </w:r>
    </w:p>
    <w:p w14:paraId="536A64C2" w14:textId="34CDF109" w:rsidR="00432498" w:rsidRPr="00432498" w:rsidRDefault="00432498" w:rsidP="00432498">
      <w:pPr>
        <w:rPr>
          <w:lang w:val="en"/>
        </w:rPr>
      </w:pPr>
      <w:r w:rsidRPr="00432498">
        <w:rPr>
          <w:lang w:val="en"/>
        </w:rPr>
        <w:lastRenderedPageBreak/>
        <w:t>It lies at the heart of modern innovation, demonstrating how</w:t>
      </w:r>
      <w:r w:rsidR="00706B73">
        <w:rPr>
          <w:lang w:val="en"/>
        </w:rPr>
        <w:t xml:space="preserve"> </w:t>
      </w:r>
      <w:r w:rsidRPr="00432498">
        <w:rPr>
          <w:lang w:val="en"/>
        </w:rPr>
        <w:t>data has become a vital asset for businesses.</w:t>
      </w:r>
      <w:r w:rsidR="00706B73">
        <w:rPr>
          <w:lang w:val="en"/>
        </w:rPr>
        <w:t xml:space="preserve"> </w:t>
      </w:r>
      <w:r w:rsidRPr="00432498">
        <w:rPr>
          <w:lang w:val="en"/>
        </w:rPr>
        <w:t>Often referred to as the oil of the modern world, data is a</w:t>
      </w:r>
      <w:r w:rsidR="00706B73">
        <w:rPr>
          <w:lang w:val="en"/>
        </w:rPr>
        <w:t xml:space="preserve"> </w:t>
      </w:r>
      <w:r w:rsidRPr="00432498">
        <w:rPr>
          <w:lang w:val="en"/>
        </w:rPr>
        <w:t>critical resource that, when refined and utilized,</w:t>
      </w:r>
      <w:r w:rsidR="00706B73">
        <w:rPr>
          <w:lang w:val="en"/>
        </w:rPr>
        <w:t xml:space="preserve"> </w:t>
      </w:r>
      <w:r w:rsidRPr="00432498">
        <w:rPr>
          <w:lang w:val="en"/>
        </w:rPr>
        <w:t>effectively drives innovation, powers businesses, and</w:t>
      </w:r>
      <w:r w:rsidR="00706B73">
        <w:rPr>
          <w:lang w:val="en"/>
        </w:rPr>
        <w:t xml:space="preserve"> </w:t>
      </w:r>
      <w:r w:rsidRPr="00432498">
        <w:rPr>
          <w:lang w:val="en"/>
        </w:rPr>
        <w:t>transforms industries.</w:t>
      </w:r>
    </w:p>
    <w:p w14:paraId="1FAFD147" w14:textId="0E0C6D2A" w:rsidR="00432498" w:rsidRPr="00432498" w:rsidRDefault="00432498" w:rsidP="00432498">
      <w:pPr>
        <w:rPr>
          <w:lang w:val="en"/>
        </w:rPr>
      </w:pPr>
      <w:r w:rsidRPr="00432498">
        <w:rPr>
          <w:lang w:val="en"/>
        </w:rPr>
        <w:t>Companies that harness their data can gain deeper insights,</w:t>
      </w:r>
      <w:r w:rsidR="00706B73">
        <w:rPr>
          <w:lang w:val="en"/>
        </w:rPr>
        <w:t xml:space="preserve"> </w:t>
      </w:r>
      <w:r w:rsidRPr="00432498">
        <w:rPr>
          <w:lang w:val="en"/>
        </w:rPr>
        <w:t>optimize operations, enhance customer experiences, and</w:t>
      </w:r>
      <w:r w:rsidR="00706B73">
        <w:rPr>
          <w:lang w:val="en"/>
        </w:rPr>
        <w:t xml:space="preserve"> </w:t>
      </w:r>
      <w:r w:rsidRPr="00432498">
        <w:rPr>
          <w:lang w:val="en"/>
        </w:rPr>
        <w:t>maintain a competitive edge.</w:t>
      </w:r>
    </w:p>
    <w:p w14:paraId="29849271" w14:textId="09FF0F51" w:rsidR="00432498" w:rsidRPr="00432498" w:rsidRDefault="00432498" w:rsidP="00432498">
      <w:pPr>
        <w:rPr>
          <w:lang w:val="en"/>
        </w:rPr>
      </w:pPr>
      <w:r w:rsidRPr="00432498">
        <w:rPr>
          <w:lang w:val="en"/>
        </w:rPr>
        <w:t>In today's rapidly evolving business landscape, data science</w:t>
      </w:r>
      <w:r w:rsidR="00706B73">
        <w:rPr>
          <w:lang w:val="en"/>
        </w:rPr>
        <w:t xml:space="preserve"> </w:t>
      </w:r>
      <w:r w:rsidRPr="00432498">
        <w:rPr>
          <w:lang w:val="en"/>
        </w:rPr>
        <w:t>is no longer just an advantage, it's a necessity.</w:t>
      </w:r>
      <w:r w:rsidR="00706B73">
        <w:rPr>
          <w:lang w:val="en"/>
        </w:rPr>
        <w:t xml:space="preserve"> </w:t>
      </w:r>
      <w:r w:rsidRPr="00432498">
        <w:rPr>
          <w:lang w:val="en"/>
        </w:rPr>
        <w:t>By deeply integrating data science into operations,</w:t>
      </w:r>
      <w:r w:rsidR="00706B73">
        <w:rPr>
          <w:lang w:val="en"/>
        </w:rPr>
        <w:t xml:space="preserve"> </w:t>
      </w:r>
      <w:r w:rsidRPr="00432498">
        <w:rPr>
          <w:lang w:val="en"/>
        </w:rPr>
        <w:t>businesses can unlock their full potential and thrive in the</w:t>
      </w:r>
      <w:r w:rsidR="00706B73">
        <w:rPr>
          <w:lang w:val="en"/>
        </w:rPr>
        <w:t xml:space="preserve"> </w:t>
      </w:r>
      <w:r w:rsidRPr="00432498">
        <w:rPr>
          <w:lang w:val="en"/>
        </w:rPr>
        <w:t>digital economy.</w:t>
      </w:r>
    </w:p>
    <w:p w14:paraId="14DD9DAB" w14:textId="7A267960" w:rsidR="00432498" w:rsidRPr="00432498" w:rsidRDefault="00432498" w:rsidP="00432498">
      <w:pPr>
        <w:rPr>
          <w:lang w:val="en"/>
        </w:rPr>
      </w:pPr>
      <w:r w:rsidRPr="00432498">
        <w:rPr>
          <w:lang w:val="en"/>
        </w:rPr>
        <w:t>Data science is recognized as a multidisciplinary field that</w:t>
      </w:r>
      <w:r w:rsidR="00706B73">
        <w:rPr>
          <w:lang w:val="en"/>
        </w:rPr>
        <w:t xml:space="preserve"> </w:t>
      </w:r>
      <w:r w:rsidRPr="00432498">
        <w:rPr>
          <w:lang w:val="en"/>
        </w:rPr>
        <w:t>blends principles and practices from mathematics, statistics,</w:t>
      </w:r>
      <w:r w:rsidR="00706B73">
        <w:rPr>
          <w:lang w:val="en"/>
        </w:rPr>
        <w:t xml:space="preserve"> </w:t>
      </w:r>
      <w:r w:rsidRPr="00432498">
        <w:rPr>
          <w:lang w:val="en"/>
        </w:rPr>
        <w:t>artificial intelligence, and computer engineering to analyze</w:t>
      </w:r>
      <w:r w:rsidR="00706B73">
        <w:rPr>
          <w:lang w:val="en"/>
        </w:rPr>
        <w:t xml:space="preserve"> </w:t>
      </w:r>
      <w:r w:rsidRPr="00432498">
        <w:rPr>
          <w:lang w:val="en"/>
        </w:rPr>
        <w:t>large volumes of data.</w:t>
      </w:r>
    </w:p>
    <w:p w14:paraId="00281A20" w14:textId="5157F6A0" w:rsidR="00432498" w:rsidRPr="00432498" w:rsidRDefault="00432498" w:rsidP="00432498">
      <w:pPr>
        <w:rPr>
          <w:lang w:val="en"/>
        </w:rPr>
      </w:pPr>
      <w:r w:rsidRPr="00432498">
        <w:rPr>
          <w:lang w:val="en"/>
        </w:rPr>
        <w:t>It's a powerful approach used to ask and answer key questions</w:t>
      </w:r>
      <w:r w:rsidR="00706B73">
        <w:rPr>
          <w:lang w:val="en"/>
        </w:rPr>
        <w:t xml:space="preserve"> </w:t>
      </w:r>
      <w:r w:rsidRPr="00432498">
        <w:rPr>
          <w:lang w:val="en"/>
        </w:rPr>
        <w:t xml:space="preserve">such as what happened, why did it </w:t>
      </w:r>
      <w:proofErr w:type="gramStart"/>
      <w:r w:rsidRPr="00432498">
        <w:rPr>
          <w:lang w:val="en"/>
        </w:rPr>
        <w:t>happen</w:t>
      </w:r>
      <w:proofErr w:type="gramEnd"/>
      <w:r w:rsidRPr="00432498">
        <w:rPr>
          <w:lang w:val="en"/>
        </w:rPr>
        <w:t>, what would happen</w:t>
      </w:r>
      <w:r w:rsidR="00706B73">
        <w:rPr>
          <w:lang w:val="en"/>
        </w:rPr>
        <w:t xml:space="preserve"> </w:t>
      </w:r>
      <w:r w:rsidRPr="00432498">
        <w:rPr>
          <w:lang w:val="en"/>
        </w:rPr>
        <w:t>next, and what actions can be taken based on the results.</w:t>
      </w:r>
      <w:r w:rsidR="00706B73">
        <w:rPr>
          <w:lang w:val="en"/>
        </w:rPr>
        <w:t xml:space="preserve"> </w:t>
      </w:r>
      <w:r w:rsidRPr="00432498">
        <w:rPr>
          <w:lang w:val="en"/>
        </w:rPr>
        <w:t>Data science goes beyond traditional quantitative</w:t>
      </w:r>
      <w:r w:rsidR="00706B73">
        <w:rPr>
          <w:lang w:val="en"/>
        </w:rPr>
        <w:t xml:space="preserve"> </w:t>
      </w:r>
      <w:r w:rsidRPr="00432498">
        <w:rPr>
          <w:lang w:val="en"/>
        </w:rPr>
        <w:t>analysis.</w:t>
      </w:r>
    </w:p>
    <w:p w14:paraId="1D689046" w14:textId="7C9E7CDE" w:rsidR="00432498" w:rsidRPr="00432498" w:rsidRDefault="00432498" w:rsidP="00432498">
      <w:pPr>
        <w:rPr>
          <w:lang w:val="en"/>
        </w:rPr>
      </w:pPr>
      <w:r w:rsidRPr="00432498">
        <w:rPr>
          <w:lang w:val="en"/>
        </w:rPr>
        <w:t>One of the main take away is that it also integrates</w:t>
      </w:r>
      <w:r w:rsidR="00706B73">
        <w:rPr>
          <w:lang w:val="en"/>
        </w:rPr>
        <w:t xml:space="preserve"> </w:t>
      </w:r>
      <w:r w:rsidRPr="00432498">
        <w:rPr>
          <w:lang w:val="en"/>
        </w:rPr>
        <w:t>knowledge of tools, methods, and technologies to extract</w:t>
      </w:r>
      <w:r w:rsidR="00706B73">
        <w:rPr>
          <w:lang w:val="en"/>
        </w:rPr>
        <w:t xml:space="preserve"> </w:t>
      </w:r>
      <w:r w:rsidRPr="00432498">
        <w:rPr>
          <w:lang w:val="en"/>
        </w:rPr>
        <w:t>meaningful insights and generate value from data.</w:t>
      </w:r>
    </w:p>
    <w:p w14:paraId="1C66E10C" w14:textId="6C5AF990" w:rsidR="00432498" w:rsidRPr="00432498" w:rsidRDefault="00432498" w:rsidP="00432498">
      <w:pPr>
        <w:rPr>
          <w:lang w:val="en"/>
        </w:rPr>
      </w:pPr>
      <w:r w:rsidRPr="00432498">
        <w:rPr>
          <w:lang w:val="en"/>
        </w:rPr>
        <w:t>Whether it's driving smarter decisions, uncovering new</w:t>
      </w:r>
      <w:r w:rsidR="00706B73">
        <w:rPr>
          <w:lang w:val="en"/>
        </w:rPr>
        <w:t xml:space="preserve"> </w:t>
      </w:r>
      <w:r w:rsidRPr="00432498">
        <w:rPr>
          <w:lang w:val="en"/>
        </w:rPr>
        <w:t>opportunities, or solving complex challenges, data science</w:t>
      </w:r>
      <w:r w:rsidR="00706B73">
        <w:rPr>
          <w:lang w:val="en"/>
        </w:rPr>
        <w:t xml:space="preserve"> </w:t>
      </w:r>
      <w:r w:rsidRPr="00432498">
        <w:rPr>
          <w:lang w:val="en"/>
        </w:rPr>
        <w:t>empowers businesses to succeed in a data-driven world.</w:t>
      </w:r>
    </w:p>
    <w:p w14:paraId="5D0907DC" w14:textId="1DB23919" w:rsidR="00432498" w:rsidRPr="00432498" w:rsidRDefault="00432498" w:rsidP="00432498">
      <w:pPr>
        <w:rPr>
          <w:lang w:val="en"/>
        </w:rPr>
      </w:pPr>
      <w:r w:rsidRPr="00432498">
        <w:rPr>
          <w:lang w:val="en"/>
        </w:rPr>
        <w:t>A data scientist is responsible for tasks such as business</w:t>
      </w:r>
      <w:r w:rsidR="00706B73">
        <w:rPr>
          <w:lang w:val="en"/>
        </w:rPr>
        <w:t xml:space="preserve"> </w:t>
      </w:r>
      <w:r w:rsidRPr="00432498">
        <w:rPr>
          <w:lang w:val="en"/>
        </w:rPr>
        <w:t>intelligence, data mining, business analytics, predictive</w:t>
      </w:r>
      <w:r w:rsidR="00706B73">
        <w:rPr>
          <w:lang w:val="en"/>
        </w:rPr>
        <w:t xml:space="preserve"> </w:t>
      </w:r>
      <w:r w:rsidRPr="00432498">
        <w:rPr>
          <w:lang w:val="en"/>
        </w:rPr>
        <w:t>analysis, reporting, and data visualization.</w:t>
      </w:r>
    </w:p>
    <w:p w14:paraId="37B8BC84" w14:textId="1FC928AB" w:rsidR="00432498" w:rsidRPr="00432498" w:rsidRDefault="00432498" w:rsidP="00432498">
      <w:pPr>
        <w:rPr>
          <w:lang w:val="en"/>
        </w:rPr>
      </w:pPr>
      <w:r w:rsidRPr="00432498">
        <w:rPr>
          <w:lang w:val="en"/>
        </w:rPr>
        <w:t>However, the journey typically begins with raw data, which is</w:t>
      </w:r>
      <w:r w:rsidR="00706B73">
        <w:rPr>
          <w:lang w:val="en"/>
        </w:rPr>
        <w:t xml:space="preserve"> </w:t>
      </w:r>
      <w:r w:rsidRPr="00432498">
        <w:rPr>
          <w:lang w:val="en"/>
        </w:rPr>
        <w:t>often not immediately usable due to various challenges.</w:t>
      </w:r>
      <w:r w:rsidR="00706B73">
        <w:rPr>
          <w:lang w:val="en"/>
        </w:rPr>
        <w:t xml:space="preserve"> </w:t>
      </w:r>
      <w:r w:rsidRPr="00432498">
        <w:rPr>
          <w:lang w:val="en"/>
        </w:rPr>
        <w:t>This data must first undergo processing and preparation</w:t>
      </w:r>
      <w:r w:rsidR="00706B73">
        <w:rPr>
          <w:lang w:val="en"/>
        </w:rPr>
        <w:t xml:space="preserve"> </w:t>
      </w:r>
      <w:r w:rsidRPr="00432498">
        <w:rPr>
          <w:lang w:val="en"/>
        </w:rPr>
        <w:t>before it can be utilized effectively downstream.</w:t>
      </w:r>
    </w:p>
    <w:p w14:paraId="7E2F0209" w14:textId="4123DD0B" w:rsidR="00432498" w:rsidRPr="00432498" w:rsidRDefault="00432498" w:rsidP="00432498">
      <w:pPr>
        <w:rPr>
          <w:lang w:val="en"/>
        </w:rPr>
      </w:pPr>
      <w:r w:rsidRPr="00432498">
        <w:rPr>
          <w:lang w:val="en"/>
        </w:rPr>
        <w:t>While machine learning and analytics are vital outcomes of</w:t>
      </w:r>
      <w:r w:rsidR="00706B73">
        <w:rPr>
          <w:lang w:val="en"/>
        </w:rPr>
        <w:t xml:space="preserve"> </w:t>
      </w:r>
      <w:r w:rsidRPr="00432498">
        <w:rPr>
          <w:lang w:val="en"/>
        </w:rPr>
        <w:t>data science, non analytical tasks are equally important to</w:t>
      </w:r>
      <w:r w:rsidR="00706B73">
        <w:rPr>
          <w:lang w:val="en"/>
        </w:rPr>
        <w:t xml:space="preserve"> </w:t>
      </w:r>
      <w:r w:rsidRPr="00432498">
        <w:rPr>
          <w:lang w:val="en"/>
        </w:rPr>
        <w:t>ensure meaningful outcomes.</w:t>
      </w:r>
    </w:p>
    <w:p w14:paraId="664F7D81" w14:textId="314DCA08" w:rsidR="00432498" w:rsidRPr="00432498" w:rsidRDefault="00432498" w:rsidP="00432498">
      <w:pPr>
        <w:rPr>
          <w:lang w:val="en"/>
        </w:rPr>
      </w:pPr>
      <w:r w:rsidRPr="00432498">
        <w:rPr>
          <w:lang w:val="en"/>
        </w:rPr>
        <w:t>Data preparation, like ETL, extract, transform, load, plays</w:t>
      </w:r>
      <w:r w:rsidR="00706B73">
        <w:rPr>
          <w:lang w:val="en"/>
        </w:rPr>
        <w:t xml:space="preserve"> </w:t>
      </w:r>
      <w:r w:rsidRPr="00432498">
        <w:rPr>
          <w:lang w:val="en"/>
        </w:rPr>
        <w:t>a foundational role in any data science workflow.</w:t>
      </w:r>
      <w:r w:rsidR="00706B73">
        <w:rPr>
          <w:lang w:val="en"/>
        </w:rPr>
        <w:t xml:space="preserve"> </w:t>
      </w:r>
      <w:r w:rsidRPr="00432498">
        <w:rPr>
          <w:lang w:val="en"/>
        </w:rPr>
        <w:t>While the spotlight often shines on the final analysis of</w:t>
      </w:r>
      <w:r w:rsidR="00706B73">
        <w:rPr>
          <w:lang w:val="en"/>
        </w:rPr>
        <w:t xml:space="preserve"> </w:t>
      </w:r>
      <w:r w:rsidRPr="00432498">
        <w:rPr>
          <w:lang w:val="en"/>
        </w:rPr>
        <w:t>predictive models, it's the quality of the input data that</w:t>
      </w:r>
      <w:r w:rsidR="00706B73">
        <w:rPr>
          <w:lang w:val="en"/>
        </w:rPr>
        <w:t xml:space="preserve"> </w:t>
      </w:r>
      <w:r w:rsidRPr="00432498">
        <w:rPr>
          <w:lang w:val="en"/>
        </w:rPr>
        <w:t>ultimately determines the reliability and value of the</w:t>
      </w:r>
      <w:r w:rsidR="00706B73">
        <w:rPr>
          <w:lang w:val="en"/>
        </w:rPr>
        <w:t xml:space="preserve"> </w:t>
      </w:r>
      <w:r w:rsidRPr="00432498">
        <w:rPr>
          <w:lang w:val="en"/>
        </w:rPr>
        <w:t>outcomes.</w:t>
      </w:r>
    </w:p>
    <w:p w14:paraId="0752788B" w14:textId="5D501D6E" w:rsidR="00432498" w:rsidRPr="00432498" w:rsidRDefault="00432498" w:rsidP="00432498">
      <w:pPr>
        <w:rPr>
          <w:lang w:val="en"/>
        </w:rPr>
      </w:pPr>
      <w:r w:rsidRPr="00432498">
        <w:rPr>
          <w:lang w:val="en"/>
        </w:rPr>
        <w:t>This part of the workflow can take more than 40% of a data</w:t>
      </w:r>
      <w:r w:rsidR="00706B73">
        <w:rPr>
          <w:lang w:val="en"/>
        </w:rPr>
        <w:t xml:space="preserve"> </w:t>
      </w:r>
      <w:r w:rsidRPr="00432498">
        <w:rPr>
          <w:lang w:val="en"/>
        </w:rPr>
        <w:t>scientist's time.</w:t>
      </w:r>
    </w:p>
    <w:p w14:paraId="1BC5197E" w14:textId="5F0B6A40" w:rsidR="00432498" w:rsidRPr="00432498" w:rsidRDefault="00432498" w:rsidP="00432498">
      <w:pPr>
        <w:rPr>
          <w:lang w:val="en"/>
        </w:rPr>
      </w:pPr>
      <w:r w:rsidRPr="00432498">
        <w:rPr>
          <w:lang w:val="en"/>
        </w:rPr>
        <w:t>Proper ETL ensures that raw data from various sources are</w:t>
      </w:r>
      <w:r w:rsidR="00706B73">
        <w:rPr>
          <w:lang w:val="en"/>
        </w:rPr>
        <w:t xml:space="preserve"> </w:t>
      </w:r>
      <w:r w:rsidRPr="00432498">
        <w:rPr>
          <w:lang w:val="en"/>
        </w:rPr>
        <w:t>collected, cleaned, and made usable for analysis.</w:t>
      </w:r>
    </w:p>
    <w:p w14:paraId="0274CC6A" w14:textId="22208191" w:rsidR="00432498" w:rsidRPr="00432498" w:rsidRDefault="00432498" w:rsidP="00432498">
      <w:pPr>
        <w:rPr>
          <w:lang w:val="en"/>
        </w:rPr>
      </w:pPr>
      <w:r w:rsidRPr="00432498">
        <w:rPr>
          <w:lang w:val="en"/>
        </w:rPr>
        <w:lastRenderedPageBreak/>
        <w:t>Think of it like building a house.</w:t>
      </w:r>
      <w:r w:rsidR="00706B73">
        <w:rPr>
          <w:lang w:val="en"/>
        </w:rPr>
        <w:t xml:space="preserve"> </w:t>
      </w:r>
      <w:r w:rsidRPr="00432498">
        <w:rPr>
          <w:lang w:val="en"/>
        </w:rPr>
        <w:t>Without a solid foundation, the structure is destined to fail.</w:t>
      </w:r>
      <w:r w:rsidR="00706B73">
        <w:rPr>
          <w:lang w:val="en"/>
        </w:rPr>
        <w:t xml:space="preserve"> </w:t>
      </w:r>
      <w:r w:rsidRPr="00432498">
        <w:rPr>
          <w:lang w:val="en"/>
        </w:rPr>
        <w:t>Similarly, poorly prepared data leads to unreliable insights,</w:t>
      </w:r>
      <w:r w:rsidR="00706B73">
        <w:rPr>
          <w:lang w:val="en"/>
        </w:rPr>
        <w:t xml:space="preserve"> </w:t>
      </w:r>
      <w:r w:rsidRPr="00432498">
        <w:rPr>
          <w:lang w:val="en"/>
        </w:rPr>
        <w:t>inaccurate predictions, and flawed decisions.</w:t>
      </w:r>
    </w:p>
    <w:p w14:paraId="08002981" w14:textId="75C46139" w:rsidR="00432498" w:rsidRPr="00432498" w:rsidRDefault="00432498" w:rsidP="00432498">
      <w:pPr>
        <w:rPr>
          <w:lang w:val="en"/>
        </w:rPr>
      </w:pPr>
      <w:r w:rsidRPr="00432498">
        <w:rPr>
          <w:lang w:val="en"/>
        </w:rPr>
        <w:t xml:space="preserve">On the other hand, clean, </w:t>
      </w:r>
      <w:proofErr w:type="gramStart"/>
      <w:r w:rsidRPr="00432498">
        <w:rPr>
          <w:lang w:val="en"/>
        </w:rPr>
        <w:t>well prepared</w:t>
      </w:r>
      <w:proofErr w:type="gramEnd"/>
      <w:r w:rsidRPr="00432498">
        <w:rPr>
          <w:lang w:val="en"/>
        </w:rPr>
        <w:t xml:space="preserve"> data allows analysts</w:t>
      </w:r>
      <w:r w:rsidR="00706B73">
        <w:rPr>
          <w:lang w:val="en"/>
        </w:rPr>
        <w:t xml:space="preserve"> </w:t>
      </w:r>
      <w:r w:rsidRPr="00432498">
        <w:rPr>
          <w:lang w:val="en"/>
        </w:rPr>
        <w:t>and data scientists to focus on generating value rather than</w:t>
      </w:r>
      <w:r w:rsidR="00706B73">
        <w:rPr>
          <w:lang w:val="en"/>
        </w:rPr>
        <w:t xml:space="preserve"> </w:t>
      </w:r>
      <w:r w:rsidRPr="00432498">
        <w:rPr>
          <w:lang w:val="en"/>
        </w:rPr>
        <w:t>wasting time fixing errors or reconciling inconsistencies.</w:t>
      </w:r>
      <w:r w:rsidR="00706B73">
        <w:rPr>
          <w:lang w:val="en"/>
        </w:rPr>
        <w:t xml:space="preserve"> </w:t>
      </w:r>
      <w:r w:rsidRPr="00432498">
        <w:rPr>
          <w:lang w:val="en"/>
        </w:rPr>
        <w:t xml:space="preserve">Ultimately, robust upstream data preparation </w:t>
      </w:r>
      <w:proofErr w:type="gramStart"/>
      <w:r w:rsidRPr="00432498">
        <w:rPr>
          <w:lang w:val="en"/>
        </w:rPr>
        <w:t>ensures</w:t>
      </w:r>
      <w:proofErr w:type="gramEnd"/>
      <w:r w:rsidRPr="00432498">
        <w:rPr>
          <w:lang w:val="en"/>
        </w:rPr>
        <w:t xml:space="preserve"> data is</w:t>
      </w:r>
      <w:r w:rsidR="00706B73">
        <w:rPr>
          <w:lang w:val="en"/>
        </w:rPr>
        <w:t xml:space="preserve"> </w:t>
      </w:r>
      <w:r w:rsidRPr="00432498">
        <w:rPr>
          <w:lang w:val="en"/>
        </w:rPr>
        <w:t>accurate, consistent, and accessible.</w:t>
      </w:r>
    </w:p>
    <w:p w14:paraId="55200C45" w14:textId="59339236" w:rsidR="00432498" w:rsidRPr="00432498" w:rsidRDefault="00432498" w:rsidP="00432498">
      <w:pPr>
        <w:rPr>
          <w:lang w:val="en"/>
        </w:rPr>
      </w:pPr>
      <w:r w:rsidRPr="00432498">
        <w:rPr>
          <w:lang w:val="en"/>
        </w:rPr>
        <w:t>This empowers businesses to trust their insights, scale</w:t>
      </w:r>
      <w:r w:rsidR="00706B73">
        <w:rPr>
          <w:lang w:val="en"/>
        </w:rPr>
        <w:t xml:space="preserve"> </w:t>
      </w:r>
      <w:r w:rsidRPr="00432498">
        <w:rPr>
          <w:lang w:val="en"/>
        </w:rPr>
        <w:t>analytics efforts, and make informed decisions.</w:t>
      </w:r>
      <w:r w:rsidR="00706B73">
        <w:rPr>
          <w:lang w:val="en"/>
        </w:rPr>
        <w:t xml:space="preserve"> </w:t>
      </w:r>
      <w:r w:rsidRPr="00432498">
        <w:rPr>
          <w:lang w:val="en"/>
        </w:rPr>
        <w:t>In the data world, the same holds true.</w:t>
      </w:r>
    </w:p>
    <w:p w14:paraId="49839A51" w14:textId="77777777" w:rsidR="00432498" w:rsidRPr="00432498" w:rsidRDefault="00432498" w:rsidP="00432498">
      <w:pPr>
        <w:rPr>
          <w:lang w:val="en"/>
        </w:rPr>
      </w:pPr>
      <w:r w:rsidRPr="00432498">
        <w:rPr>
          <w:lang w:val="en"/>
        </w:rPr>
        <w:t xml:space="preserve">Garbage </w:t>
      </w:r>
      <w:proofErr w:type="gramStart"/>
      <w:r w:rsidRPr="00432498">
        <w:rPr>
          <w:lang w:val="en"/>
        </w:rPr>
        <w:t>in</w:t>
      </w:r>
      <w:proofErr w:type="gramEnd"/>
      <w:r w:rsidRPr="00432498">
        <w:rPr>
          <w:lang w:val="en"/>
        </w:rPr>
        <w:t>, garbage out.</w:t>
      </w:r>
    </w:p>
    <w:p w14:paraId="54D36FE9" w14:textId="67D54358" w:rsidR="00432498" w:rsidRPr="00432498" w:rsidRDefault="00432498" w:rsidP="00432498">
      <w:pPr>
        <w:rPr>
          <w:lang w:val="en"/>
        </w:rPr>
      </w:pPr>
      <w:r w:rsidRPr="00432498">
        <w:rPr>
          <w:lang w:val="en"/>
        </w:rPr>
        <w:t>Investing in strong data preparation processes is the</w:t>
      </w:r>
      <w:r w:rsidR="00706B73">
        <w:rPr>
          <w:lang w:val="en"/>
        </w:rPr>
        <w:t xml:space="preserve"> </w:t>
      </w:r>
      <w:r w:rsidRPr="00432498">
        <w:rPr>
          <w:lang w:val="en"/>
        </w:rPr>
        <w:t>cornerstone of successful analytics.</w:t>
      </w:r>
      <w:r w:rsidR="00706B73">
        <w:rPr>
          <w:lang w:val="en"/>
        </w:rPr>
        <w:t xml:space="preserve"> </w:t>
      </w:r>
      <w:r w:rsidRPr="00432498">
        <w:rPr>
          <w:lang w:val="en"/>
        </w:rPr>
        <w:t>You may be surprised to learn that the biggest challenges in</w:t>
      </w:r>
      <w:r w:rsidR="00706B73">
        <w:rPr>
          <w:lang w:val="en"/>
        </w:rPr>
        <w:t xml:space="preserve"> </w:t>
      </w:r>
      <w:r w:rsidRPr="00432498">
        <w:rPr>
          <w:lang w:val="en"/>
        </w:rPr>
        <w:t>data science today are not centered around the analytical</w:t>
      </w:r>
      <w:r w:rsidR="00706B73">
        <w:rPr>
          <w:lang w:val="en"/>
        </w:rPr>
        <w:t xml:space="preserve"> </w:t>
      </w:r>
      <w:r w:rsidRPr="00432498">
        <w:rPr>
          <w:lang w:val="en"/>
        </w:rPr>
        <w:t>techniques themselves.</w:t>
      </w:r>
    </w:p>
    <w:p w14:paraId="4D7131AC" w14:textId="5A39F228" w:rsidR="00432498" w:rsidRPr="00432498" w:rsidRDefault="00432498" w:rsidP="00432498">
      <w:pPr>
        <w:rPr>
          <w:lang w:val="en"/>
        </w:rPr>
      </w:pPr>
      <w:r w:rsidRPr="00432498">
        <w:rPr>
          <w:lang w:val="en"/>
        </w:rPr>
        <w:t>Many of these methods and best practices are well established</w:t>
      </w:r>
      <w:r w:rsidR="00706B73">
        <w:rPr>
          <w:lang w:val="en"/>
        </w:rPr>
        <w:t xml:space="preserve"> </w:t>
      </w:r>
      <w:r w:rsidRPr="00432498">
        <w:rPr>
          <w:lang w:val="en"/>
        </w:rPr>
        <w:t>and widely shared.</w:t>
      </w:r>
      <w:r w:rsidR="00706B73">
        <w:rPr>
          <w:lang w:val="en"/>
        </w:rPr>
        <w:t xml:space="preserve"> </w:t>
      </w:r>
      <w:r w:rsidRPr="00432498">
        <w:rPr>
          <w:lang w:val="en"/>
        </w:rPr>
        <w:t>Instead, the primary hurdles lie in data processing.</w:t>
      </w:r>
      <w:r w:rsidR="00706B73">
        <w:rPr>
          <w:lang w:val="en"/>
        </w:rPr>
        <w:t xml:space="preserve"> </w:t>
      </w:r>
      <w:r w:rsidRPr="00432498">
        <w:rPr>
          <w:lang w:val="en"/>
        </w:rPr>
        <w:t>We frequently hear from customers about issues such as</w:t>
      </w:r>
      <w:r w:rsidR="00706B73">
        <w:rPr>
          <w:lang w:val="en"/>
        </w:rPr>
        <w:t xml:space="preserve"> </w:t>
      </w:r>
      <w:r w:rsidRPr="00432498">
        <w:rPr>
          <w:lang w:val="en"/>
        </w:rPr>
        <w:t>the growing size and complexity of data, as well as slowing data</w:t>
      </w:r>
      <w:r w:rsidR="00706B73">
        <w:rPr>
          <w:lang w:val="en"/>
        </w:rPr>
        <w:t xml:space="preserve"> </w:t>
      </w:r>
      <w:r w:rsidRPr="00432498">
        <w:rPr>
          <w:lang w:val="en"/>
        </w:rPr>
        <w:t>processing speeds.</w:t>
      </w:r>
    </w:p>
    <w:p w14:paraId="6033109A" w14:textId="36A372F2" w:rsidR="00432498" w:rsidRPr="00432498" w:rsidRDefault="00432498" w:rsidP="00432498">
      <w:pPr>
        <w:rPr>
          <w:lang w:val="en"/>
        </w:rPr>
      </w:pPr>
      <w:r w:rsidRPr="00432498">
        <w:rPr>
          <w:lang w:val="en"/>
        </w:rPr>
        <w:t>Additionally, users often express frustration with the</w:t>
      </w:r>
      <w:r w:rsidR="00706B73">
        <w:rPr>
          <w:lang w:val="en"/>
        </w:rPr>
        <w:t xml:space="preserve"> </w:t>
      </w:r>
      <w:r w:rsidRPr="00432498">
        <w:rPr>
          <w:lang w:val="en"/>
        </w:rPr>
        <w:t>fragmented software ecosystem.</w:t>
      </w:r>
      <w:r w:rsidR="00706B73">
        <w:rPr>
          <w:lang w:val="en"/>
        </w:rPr>
        <w:t xml:space="preserve"> </w:t>
      </w:r>
      <w:r w:rsidRPr="00432498">
        <w:rPr>
          <w:lang w:val="en"/>
        </w:rPr>
        <w:t>For example, they might rely on separate libraries for data</w:t>
      </w:r>
      <w:r w:rsidR="00706B73">
        <w:rPr>
          <w:lang w:val="en"/>
        </w:rPr>
        <w:t xml:space="preserve"> </w:t>
      </w:r>
      <w:r w:rsidRPr="00432498">
        <w:rPr>
          <w:lang w:val="en"/>
        </w:rPr>
        <w:t>manipulation and machine learning, only to encounter</w:t>
      </w:r>
      <w:r w:rsidR="00706B73">
        <w:rPr>
          <w:lang w:val="en"/>
        </w:rPr>
        <w:t xml:space="preserve"> </w:t>
      </w:r>
      <w:r w:rsidRPr="00432498">
        <w:rPr>
          <w:lang w:val="en"/>
        </w:rPr>
        <w:t>compatibility issues when one library is updated, causing</w:t>
      </w:r>
      <w:r w:rsidR="00706B73">
        <w:rPr>
          <w:lang w:val="en"/>
        </w:rPr>
        <w:t xml:space="preserve"> </w:t>
      </w:r>
      <w:r w:rsidRPr="00432498">
        <w:rPr>
          <w:lang w:val="en"/>
        </w:rPr>
        <w:t>workflows to break.</w:t>
      </w:r>
    </w:p>
    <w:p w14:paraId="3CC3FEA9" w14:textId="53B742E6" w:rsidR="00432498" w:rsidRPr="00432498" w:rsidRDefault="00432498" w:rsidP="00432498">
      <w:pPr>
        <w:rPr>
          <w:lang w:val="en"/>
        </w:rPr>
      </w:pPr>
      <w:r w:rsidRPr="00432498">
        <w:rPr>
          <w:lang w:val="en"/>
        </w:rPr>
        <w:t>These challenges highlight the need for more streamlined and</w:t>
      </w:r>
      <w:r w:rsidR="00706B73">
        <w:rPr>
          <w:lang w:val="en"/>
        </w:rPr>
        <w:t xml:space="preserve"> </w:t>
      </w:r>
      <w:r w:rsidRPr="00432498">
        <w:rPr>
          <w:lang w:val="en"/>
        </w:rPr>
        <w:t>efficient data processing solutions.</w:t>
      </w:r>
      <w:r w:rsidR="00706B73">
        <w:rPr>
          <w:lang w:val="en"/>
        </w:rPr>
        <w:t xml:space="preserve"> </w:t>
      </w:r>
      <w:r w:rsidRPr="00432498">
        <w:rPr>
          <w:lang w:val="en"/>
        </w:rPr>
        <w:t>To put things into perspective, let's walk through a day in the</w:t>
      </w:r>
      <w:r w:rsidR="00706B73">
        <w:rPr>
          <w:lang w:val="en"/>
        </w:rPr>
        <w:t xml:space="preserve"> </w:t>
      </w:r>
      <w:r w:rsidRPr="00432498">
        <w:rPr>
          <w:lang w:val="en"/>
        </w:rPr>
        <w:t>life of a data scientist.</w:t>
      </w:r>
      <w:r w:rsidR="00706B73">
        <w:rPr>
          <w:lang w:val="en"/>
        </w:rPr>
        <w:t xml:space="preserve"> </w:t>
      </w:r>
      <w:r w:rsidRPr="00432498">
        <w:rPr>
          <w:lang w:val="en"/>
        </w:rPr>
        <w:t>The day often begins with downloading data from the</w:t>
      </w:r>
      <w:r w:rsidR="00706B73">
        <w:rPr>
          <w:lang w:val="en"/>
        </w:rPr>
        <w:t xml:space="preserve"> </w:t>
      </w:r>
      <w:r w:rsidRPr="00432498">
        <w:rPr>
          <w:lang w:val="en"/>
        </w:rPr>
        <w:t>previous night.</w:t>
      </w:r>
    </w:p>
    <w:p w14:paraId="622752CB" w14:textId="397DFC82" w:rsidR="00432498" w:rsidRPr="00432498" w:rsidRDefault="00432498" w:rsidP="00432498">
      <w:pPr>
        <w:rPr>
          <w:lang w:val="en"/>
        </w:rPr>
      </w:pPr>
      <w:r w:rsidRPr="00432498">
        <w:rPr>
          <w:lang w:val="en"/>
        </w:rPr>
        <w:t xml:space="preserve">Ideally, the data </w:t>
      </w:r>
      <w:proofErr w:type="gramStart"/>
      <w:r w:rsidRPr="00432498">
        <w:rPr>
          <w:lang w:val="en"/>
        </w:rPr>
        <w:t>has arrived</w:t>
      </w:r>
      <w:proofErr w:type="gramEnd"/>
      <w:r w:rsidRPr="00432498">
        <w:rPr>
          <w:lang w:val="en"/>
        </w:rPr>
        <w:t xml:space="preserve"> on time, allowing the data</w:t>
      </w:r>
      <w:r w:rsidR="00706B73">
        <w:rPr>
          <w:lang w:val="en"/>
        </w:rPr>
        <w:t xml:space="preserve"> </w:t>
      </w:r>
      <w:r w:rsidRPr="00432498">
        <w:rPr>
          <w:lang w:val="en"/>
        </w:rPr>
        <w:t>scientist to quickly implement their first workflow.</w:t>
      </w:r>
      <w:r w:rsidR="00706B73">
        <w:rPr>
          <w:lang w:val="en"/>
        </w:rPr>
        <w:t xml:space="preserve"> </w:t>
      </w:r>
      <w:r w:rsidRPr="00432498">
        <w:rPr>
          <w:lang w:val="en"/>
        </w:rPr>
        <w:t>However, due to the large size of the data set, the processing</w:t>
      </w:r>
      <w:r w:rsidR="00706B73">
        <w:rPr>
          <w:lang w:val="en"/>
        </w:rPr>
        <w:t xml:space="preserve"> </w:t>
      </w:r>
      <w:r w:rsidRPr="00432498">
        <w:rPr>
          <w:lang w:val="en"/>
        </w:rPr>
        <w:t>can take a significant amount of time to complete.</w:t>
      </w:r>
    </w:p>
    <w:p w14:paraId="3F6BC762" w14:textId="1C2B90FF" w:rsidR="00432498" w:rsidRPr="00432498" w:rsidRDefault="00432498" w:rsidP="00432498">
      <w:pPr>
        <w:rPr>
          <w:lang w:val="en"/>
        </w:rPr>
      </w:pPr>
      <w:r w:rsidRPr="00432498">
        <w:rPr>
          <w:lang w:val="en"/>
        </w:rPr>
        <w:t>When working with new data sets, it's common to forget a step or</w:t>
      </w:r>
      <w:r w:rsidR="00706B73">
        <w:rPr>
          <w:lang w:val="en"/>
        </w:rPr>
        <w:t xml:space="preserve"> </w:t>
      </w:r>
      <w:r w:rsidRPr="00432498">
        <w:rPr>
          <w:lang w:val="en"/>
        </w:rPr>
        <w:t>make a small mistake.</w:t>
      </w:r>
      <w:r w:rsidR="00706B73">
        <w:rPr>
          <w:lang w:val="en"/>
        </w:rPr>
        <w:t xml:space="preserve"> </w:t>
      </w:r>
      <w:r w:rsidRPr="00432498">
        <w:rPr>
          <w:lang w:val="en"/>
        </w:rPr>
        <w:t>But with a heavy data processing workload that takes hours, even</w:t>
      </w:r>
      <w:r w:rsidR="00706B73">
        <w:rPr>
          <w:lang w:val="en"/>
        </w:rPr>
        <w:t xml:space="preserve"> </w:t>
      </w:r>
      <w:r w:rsidRPr="00432498">
        <w:rPr>
          <w:lang w:val="en"/>
        </w:rPr>
        <w:t>minor errors can drastically slow down progress, making it</w:t>
      </w:r>
      <w:r w:rsidR="00706B73">
        <w:rPr>
          <w:lang w:val="en"/>
        </w:rPr>
        <w:t xml:space="preserve"> </w:t>
      </w:r>
      <w:r w:rsidRPr="00432498">
        <w:rPr>
          <w:lang w:val="en"/>
        </w:rPr>
        <w:t>difficult to move beyond data preparation and focus on</w:t>
      </w:r>
      <w:r w:rsidR="00706B73">
        <w:rPr>
          <w:lang w:val="en"/>
        </w:rPr>
        <w:t xml:space="preserve"> </w:t>
      </w:r>
      <w:r w:rsidRPr="00432498">
        <w:rPr>
          <w:lang w:val="en"/>
        </w:rPr>
        <w:t>analytics.</w:t>
      </w:r>
    </w:p>
    <w:p w14:paraId="680F2928" w14:textId="0B13E093" w:rsidR="00432498" w:rsidRPr="00432498" w:rsidRDefault="00432498" w:rsidP="00432498">
      <w:pPr>
        <w:rPr>
          <w:lang w:val="en"/>
        </w:rPr>
      </w:pPr>
      <w:r w:rsidRPr="00432498">
        <w:rPr>
          <w:lang w:val="en"/>
        </w:rPr>
        <w:t>This not only disrupts productivity but also limits</w:t>
      </w:r>
      <w:r w:rsidR="00706B73">
        <w:rPr>
          <w:lang w:val="en"/>
        </w:rPr>
        <w:t xml:space="preserve"> </w:t>
      </w:r>
      <w:r w:rsidRPr="00432498">
        <w:rPr>
          <w:lang w:val="en"/>
        </w:rPr>
        <w:t>opportunities for exploration and experimentation.</w:t>
      </w:r>
      <w:r w:rsidR="00706B73">
        <w:rPr>
          <w:lang w:val="en"/>
        </w:rPr>
        <w:t xml:space="preserve"> </w:t>
      </w:r>
      <w:r w:rsidRPr="00432498">
        <w:rPr>
          <w:lang w:val="en"/>
        </w:rPr>
        <w:t>To overcome this, we need workflows that are fast,</w:t>
      </w:r>
      <w:r w:rsidR="00706B73">
        <w:rPr>
          <w:lang w:val="en"/>
        </w:rPr>
        <w:t xml:space="preserve"> </w:t>
      </w:r>
      <w:r w:rsidRPr="00432498">
        <w:rPr>
          <w:lang w:val="en"/>
        </w:rPr>
        <w:t>efficient, and support iterative experimentation.</w:t>
      </w:r>
      <w:r w:rsidR="00706B73">
        <w:rPr>
          <w:lang w:val="en"/>
        </w:rPr>
        <w:t xml:space="preserve"> </w:t>
      </w:r>
      <w:r w:rsidRPr="00432498">
        <w:rPr>
          <w:lang w:val="en"/>
        </w:rPr>
        <w:t>Here's a glimpse into the day of a data scientist leveraging and</w:t>
      </w:r>
      <w:r w:rsidR="00706B73">
        <w:rPr>
          <w:lang w:val="en"/>
        </w:rPr>
        <w:t xml:space="preserve"> </w:t>
      </w:r>
      <w:r w:rsidRPr="00432498">
        <w:rPr>
          <w:lang w:val="en"/>
        </w:rPr>
        <w:t>accelerating computing workflow.</w:t>
      </w:r>
    </w:p>
    <w:p w14:paraId="1726BEC4" w14:textId="3B565BD2" w:rsidR="00432498" w:rsidRPr="00432498" w:rsidRDefault="00432498" w:rsidP="00432498">
      <w:pPr>
        <w:rPr>
          <w:lang w:val="en"/>
        </w:rPr>
      </w:pPr>
      <w:r w:rsidRPr="00432498">
        <w:rPr>
          <w:lang w:val="en"/>
        </w:rPr>
        <w:lastRenderedPageBreak/>
        <w:t>With data processing no longer a bottleneck, they're able to</w:t>
      </w:r>
      <w:r w:rsidR="00706B73">
        <w:rPr>
          <w:lang w:val="en"/>
        </w:rPr>
        <w:t xml:space="preserve"> </w:t>
      </w:r>
      <w:r w:rsidRPr="00432498">
        <w:rPr>
          <w:lang w:val="en"/>
        </w:rPr>
        <w:t>achieve higher productivity, allowing them to focus on</w:t>
      </w:r>
      <w:r w:rsidR="00706B73">
        <w:rPr>
          <w:lang w:val="en"/>
        </w:rPr>
        <w:t xml:space="preserve"> </w:t>
      </w:r>
      <w:r w:rsidRPr="00432498">
        <w:rPr>
          <w:lang w:val="en"/>
        </w:rPr>
        <w:t>meaningful tasks.</w:t>
      </w:r>
    </w:p>
    <w:p w14:paraId="31C980F9" w14:textId="725D7760" w:rsidR="00432498" w:rsidRPr="00432498" w:rsidRDefault="00432498" w:rsidP="00432498">
      <w:pPr>
        <w:rPr>
          <w:lang w:val="en"/>
        </w:rPr>
      </w:pPr>
      <w:r w:rsidRPr="00432498">
        <w:rPr>
          <w:lang w:val="en"/>
        </w:rPr>
        <w:t>They can do more exploration and iteration, which leads to</w:t>
      </w:r>
      <w:r w:rsidR="00706B73">
        <w:rPr>
          <w:lang w:val="en"/>
        </w:rPr>
        <w:t xml:space="preserve"> </w:t>
      </w:r>
      <w:r w:rsidRPr="00432498">
        <w:rPr>
          <w:lang w:val="en"/>
        </w:rPr>
        <w:t>improved results and deeper insights.</w:t>
      </w:r>
      <w:r w:rsidR="00706B73">
        <w:rPr>
          <w:lang w:val="en"/>
        </w:rPr>
        <w:t xml:space="preserve"> </w:t>
      </w:r>
      <w:r w:rsidRPr="00432498">
        <w:rPr>
          <w:lang w:val="en"/>
        </w:rPr>
        <w:t xml:space="preserve">This results in reduced time to insight </w:t>
      </w:r>
      <w:r w:rsidR="00651C80">
        <w:rPr>
          <w:lang w:val="en"/>
        </w:rPr>
        <w:t>pr</w:t>
      </w:r>
      <w:r w:rsidRPr="00432498">
        <w:rPr>
          <w:lang w:val="en"/>
        </w:rPr>
        <w:t xml:space="preserve"> of</w:t>
      </w:r>
      <w:r w:rsidR="00706B73">
        <w:rPr>
          <w:lang w:val="en"/>
        </w:rPr>
        <w:t xml:space="preserve"> </w:t>
      </w:r>
      <w:r w:rsidRPr="00432498">
        <w:rPr>
          <w:lang w:val="en"/>
        </w:rPr>
        <w:t>ownership, benefiting both the individual and the entire team.</w:t>
      </w:r>
    </w:p>
    <w:p w14:paraId="4481B8C3" w14:textId="59ABDA30" w:rsidR="00432498" w:rsidRPr="00432498" w:rsidRDefault="00432498" w:rsidP="00432498">
      <w:pPr>
        <w:rPr>
          <w:lang w:val="en"/>
        </w:rPr>
      </w:pPr>
      <w:r w:rsidRPr="00432498">
        <w:rPr>
          <w:lang w:val="en"/>
        </w:rPr>
        <w:t>Acceleration can be achieved by leveraging specialized hardware</w:t>
      </w:r>
      <w:r w:rsidR="00706B73">
        <w:rPr>
          <w:lang w:val="en"/>
        </w:rPr>
        <w:t xml:space="preserve"> </w:t>
      </w:r>
      <w:r w:rsidRPr="00432498">
        <w:rPr>
          <w:lang w:val="en"/>
        </w:rPr>
        <w:t>like the GPU.</w:t>
      </w:r>
      <w:r w:rsidR="00706B73">
        <w:rPr>
          <w:lang w:val="en"/>
        </w:rPr>
        <w:t xml:space="preserve"> </w:t>
      </w:r>
      <w:r w:rsidRPr="00432498">
        <w:rPr>
          <w:lang w:val="en"/>
        </w:rPr>
        <w:t xml:space="preserve">By adopting GPU acceleration, we can sustain </w:t>
      </w:r>
      <w:proofErr w:type="gramStart"/>
      <w:r w:rsidRPr="00432498">
        <w:rPr>
          <w:lang w:val="en"/>
        </w:rPr>
        <w:t>the exponential</w:t>
      </w:r>
      <w:proofErr w:type="gramEnd"/>
      <w:r w:rsidR="00706B73">
        <w:rPr>
          <w:lang w:val="en"/>
        </w:rPr>
        <w:t xml:space="preserve"> </w:t>
      </w:r>
      <w:r w:rsidRPr="00432498">
        <w:rPr>
          <w:lang w:val="en"/>
        </w:rPr>
        <w:t>growth and computing performance.</w:t>
      </w:r>
    </w:p>
    <w:p w14:paraId="3B81566F" w14:textId="1DA22F06" w:rsidR="00432498" w:rsidRPr="00432498" w:rsidRDefault="00432498" w:rsidP="00432498">
      <w:pPr>
        <w:rPr>
          <w:lang w:val="en"/>
        </w:rPr>
      </w:pPr>
      <w:r w:rsidRPr="00432498">
        <w:rPr>
          <w:lang w:val="en"/>
        </w:rPr>
        <w:t xml:space="preserve">It's projected that by </w:t>
      </w:r>
      <w:proofErr w:type="gramStart"/>
      <w:r w:rsidRPr="00432498">
        <w:rPr>
          <w:lang w:val="en"/>
        </w:rPr>
        <w:t>2025,</w:t>
      </w:r>
      <w:proofErr w:type="gramEnd"/>
      <w:r w:rsidRPr="00432498">
        <w:rPr>
          <w:lang w:val="en"/>
        </w:rPr>
        <w:t xml:space="preserve"> GPU computing will deliver 1000</w:t>
      </w:r>
      <w:r w:rsidR="00706B73">
        <w:rPr>
          <w:lang w:val="en"/>
        </w:rPr>
        <w:t xml:space="preserve"> </w:t>
      </w:r>
      <w:r w:rsidRPr="00432498">
        <w:rPr>
          <w:lang w:val="en"/>
        </w:rPr>
        <w:t>times the performance of single threaded computing.</w:t>
      </w:r>
      <w:r w:rsidR="00706B73">
        <w:rPr>
          <w:lang w:val="en"/>
        </w:rPr>
        <w:t xml:space="preserve"> </w:t>
      </w:r>
      <w:r w:rsidRPr="00432498">
        <w:rPr>
          <w:lang w:val="en"/>
        </w:rPr>
        <w:t>This remarkable advancement has unlocked groundbreaking</w:t>
      </w:r>
      <w:r w:rsidR="00706B73">
        <w:rPr>
          <w:lang w:val="en"/>
        </w:rPr>
        <w:t xml:space="preserve"> </w:t>
      </w:r>
      <w:r w:rsidRPr="00432498">
        <w:rPr>
          <w:lang w:val="en"/>
        </w:rPr>
        <w:t>applications such as recommendation systems, large</w:t>
      </w:r>
      <w:r w:rsidR="00706B73">
        <w:rPr>
          <w:lang w:val="en"/>
        </w:rPr>
        <w:t xml:space="preserve"> </w:t>
      </w:r>
      <w:r w:rsidRPr="00432498">
        <w:rPr>
          <w:lang w:val="en"/>
        </w:rPr>
        <w:t>language models, and genomic analysis.</w:t>
      </w:r>
    </w:p>
    <w:p w14:paraId="226F0B60" w14:textId="7F85B59B" w:rsidR="00432498" w:rsidRPr="00432498" w:rsidRDefault="00432498" w:rsidP="00432498">
      <w:pPr>
        <w:rPr>
          <w:lang w:val="en"/>
        </w:rPr>
      </w:pPr>
      <w:r w:rsidRPr="00432498">
        <w:rPr>
          <w:lang w:val="en"/>
        </w:rPr>
        <w:t>Today's enterprises rely on this immense computing power to stay</w:t>
      </w:r>
      <w:r w:rsidR="00706B73">
        <w:rPr>
          <w:lang w:val="en"/>
        </w:rPr>
        <w:t xml:space="preserve"> </w:t>
      </w:r>
      <w:r w:rsidRPr="00432498">
        <w:rPr>
          <w:lang w:val="en"/>
        </w:rPr>
        <w:t>ahead and solving problems like forecasting, fraud detection,</w:t>
      </w:r>
      <w:r w:rsidR="00706B73">
        <w:rPr>
          <w:lang w:val="en"/>
        </w:rPr>
        <w:t xml:space="preserve"> </w:t>
      </w:r>
      <w:r w:rsidRPr="00432498">
        <w:rPr>
          <w:lang w:val="en"/>
        </w:rPr>
        <w:t>and cybersecurity.</w:t>
      </w:r>
    </w:p>
    <w:p w14:paraId="32DD0B5C" w14:textId="399E610B" w:rsidR="00432498" w:rsidRPr="00432498" w:rsidRDefault="00432498" w:rsidP="00432498">
      <w:pPr>
        <w:rPr>
          <w:lang w:val="en"/>
        </w:rPr>
      </w:pPr>
      <w:r w:rsidRPr="00432498">
        <w:rPr>
          <w:lang w:val="en"/>
        </w:rPr>
        <w:t>GPU acceleration is truly a driving force for modern problem</w:t>
      </w:r>
      <w:r w:rsidR="00706B73">
        <w:rPr>
          <w:lang w:val="en"/>
        </w:rPr>
        <w:t xml:space="preserve"> </w:t>
      </w:r>
      <w:r w:rsidRPr="00432498">
        <w:rPr>
          <w:lang w:val="en"/>
        </w:rPr>
        <w:t>solving and progress.</w:t>
      </w:r>
    </w:p>
    <w:p w14:paraId="4912A468" w14:textId="71E6BC76" w:rsidR="00432498" w:rsidRPr="00432498" w:rsidRDefault="00432498" w:rsidP="00432498">
      <w:pPr>
        <w:rPr>
          <w:lang w:val="en"/>
        </w:rPr>
      </w:pPr>
      <w:r w:rsidRPr="00432498">
        <w:rPr>
          <w:lang w:val="en"/>
        </w:rPr>
        <w:t>To understand how acceleration happens, let's take a closer</w:t>
      </w:r>
      <w:r w:rsidR="00706B73">
        <w:rPr>
          <w:lang w:val="en"/>
        </w:rPr>
        <w:t xml:space="preserve"> </w:t>
      </w:r>
      <w:r w:rsidRPr="00432498">
        <w:rPr>
          <w:lang w:val="en"/>
        </w:rPr>
        <w:t>look at the differences between ACPU and a GPU.</w:t>
      </w:r>
      <w:r w:rsidR="00706B73">
        <w:rPr>
          <w:lang w:val="en"/>
        </w:rPr>
        <w:t xml:space="preserve"> </w:t>
      </w:r>
      <w:r w:rsidRPr="00432498">
        <w:rPr>
          <w:lang w:val="en"/>
        </w:rPr>
        <w:t xml:space="preserve">The CPU is a </w:t>
      </w:r>
      <w:proofErr w:type="gramStart"/>
      <w:r w:rsidRPr="00432498">
        <w:rPr>
          <w:lang w:val="en"/>
        </w:rPr>
        <w:t>general purpose</w:t>
      </w:r>
      <w:proofErr w:type="gramEnd"/>
      <w:r w:rsidRPr="00432498">
        <w:rPr>
          <w:lang w:val="en"/>
        </w:rPr>
        <w:t xml:space="preserve"> processor responsible for</w:t>
      </w:r>
      <w:r w:rsidR="00706B73">
        <w:rPr>
          <w:lang w:val="en"/>
        </w:rPr>
        <w:t xml:space="preserve"> </w:t>
      </w:r>
      <w:r w:rsidRPr="00432498">
        <w:rPr>
          <w:lang w:val="en"/>
        </w:rPr>
        <w:t>managing most system tasks, including running the operating</w:t>
      </w:r>
      <w:r w:rsidR="00706B73">
        <w:rPr>
          <w:lang w:val="en"/>
        </w:rPr>
        <w:t xml:space="preserve"> </w:t>
      </w:r>
      <w:r w:rsidRPr="00432498">
        <w:rPr>
          <w:lang w:val="en"/>
        </w:rPr>
        <w:t>system, handling input, output operations, and executing high</w:t>
      </w:r>
      <w:r w:rsidR="00706B73">
        <w:rPr>
          <w:lang w:val="en"/>
        </w:rPr>
        <w:t xml:space="preserve"> </w:t>
      </w:r>
      <w:r w:rsidRPr="00432498">
        <w:rPr>
          <w:lang w:val="en"/>
        </w:rPr>
        <w:t>level sequential instructions.</w:t>
      </w:r>
    </w:p>
    <w:p w14:paraId="78CC4203" w14:textId="36AF484D" w:rsidR="00432498" w:rsidRPr="00432498" w:rsidRDefault="00432498" w:rsidP="00432498">
      <w:pPr>
        <w:rPr>
          <w:lang w:val="en"/>
        </w:rPr>
      </w:pPr>
      <w:r w:rsidRPr="00432498">
        <w:rPr>
          <w:lang w:val="en"/>
        </w:rPr>
        <w:t xml:space="preserve">It's designed to have a small number of powerful </w:t>
      </w:r>
      <w:proofErr w:type="gramStart"/>
      <w:r w:rsidRPr="00432498">
        <w:rPr>
          <w:lang w:val="en"/>
        </w:rPr>
        <w:t>course</w:t>
      </w:r>
      <w:proofErr w:type="gramEnd"/>
      <w:r w:rsidR="00706B73">
        <w:rPr>
          <w:lang w:val="en"/>
        </w:rPr>
        <w:t xml:space="preserve"> </w:t>
      </w:r>
      <w:r w:rsidRPr="00432498">
        <w:rPr>
          <w:lang w:val="en"/>
        </w:rPr>
        <w:t>optimized for sequential processing and low latency</w:t>
      </w:r>
      <w:r w:rsidR="00706B73">
        <w:rPr>
          <w:lang w:val="en"/>
        </w:rPr>
        <w:t xml:space="preserve"> </w:t>
      </w:r>
      <w:r w:rsidRPr="00432498">
        <w:rPr>
          <w:lang w:val="en"/>
        </w:rPr>
        <w:t>tasks.</w:t>
      </w:r>
    </w:p>
    <w:p w14:paraId="5D62D694" w14:textId="622CB41B" w:rsidR="00432498" w:rsidRPr="00432498" w:rsidRDefault="00432498" w:rsidP="00432498">
      <w:pPr>
        <w:rPr>
          <w:lang w:val="en"/>
        </w:rPr>
      </w:pPr>
      <w:r w:rsidRPr="00432498">
        <w:rPr>
          <w:lang w:val="en"/>
        </w:rPr>
        <w:t>In contrast, the GPU is a specialized processor built for</w:t>
      </w:r>
      <w:r w:rsidR="00706B73">
        <w:rPr>
          <w:lang w:val="en"/>
        </w:rPr>
        <w:t xml:space="preserve"> </w:t>
      </w:r>
      <w:r w:rsidRPr="00432498">
        <w:rPr>
          <w:lang w:val="en"/>
        </w:rPr>
        <w:t>parallel processing.</w:t>
      </w:r>
      <w:r w:rsidR="00706B73">
        <w:rPr>
          <w:lang w:val="en"/>
        </w:rPr>
        <w:t xml:space="preserve"> </w:t>
      </w:r>
      <w:r w:rsidRPr="00432498">
        <w:rPr>
          <w:lang w:val="en"/>
        </w:rPr>
        <w:t>It contains thousands of smaller efficient cores designed to</w:t>
      </w:r>
      <w:r w:rsidR="00706B73">
        <w:rPr>
          <w:lang w:val="en"/>
        </w:rPr>
        <w:t xml:space="preserve"> </w:t>
      </w:r>
      <w:r w:rsidRPr="00432498">
        <w:rPr>
          <w:lang w:val="en"/>
        </w:rPr>
        <w:t>handle tasks that can be parallelized, such as matrix</w:t>
      </w:r>
      <w:r w:rsidR="00706B73">
        <w:rPr>
          <w:lang w:val="en"/>
        </w:rPr>
        <w:t xml:space="preserve"> </w:t>
      </w:r>
      <w:r w:rsidRPr="00432498">
        <w:rPr>
          <w:lang w:val="en"/>
        </w:rPr>
        <w:t>operations and vector computations.</w:t>
      </w:r>
    </w:p>
    <w:p w14:paraId="60DF80EE" w14:textId="22144301" w:rsidR="00432498" w:rsidRPr="00432498" w:rsidRDefault="00432498" w:rsidP="00432498">
      <w:pPr>
        <w:rPr>
          <w:lang w:val="en"/>
        </w:rPr>
      </w:pPr>
      <w:r w:rsidRPr="00432498">
        <w:rPr>
          <w:lang w:val="en"/>
        </w:rPr>
        <w:t>This architectural difference exists because the two</w:t>
      </w:r>
      <w:r w:rsidR="00706B73">
        <w:rPr>
          <w:lang w:val="en"/>
        </w:rPr>
        <w:t xml:space="preserve"> </w:t>
      </w:r>
      <w:r w:rsidRPr="00432498">
        <w:rPr>
          <w:lang w:val="en"/>
        </w:rPr>
        <w:t>processors are built with distinct goals in mind.</w:t>
      </w:r>
      <w:r w:rsidR="00706B73">
        <w:rPr>
          <w:lang w:val="en"/>
        </w:rPr>
        <w:t xml:space="preserve"> </w:t>
      </w:r>
      <w:r w:rsidRPr="00432498">
        <w:rPr>
          <w:lang w:val="en"/>
        </w:rPr>
        <w:t>CPUs excel at executing a few threads very quickly and</w:t>
      </w:r>
      <w:r w:rsidR="00706B73">
        <w:rPr>
          <w:lang w:val="en"/>
        </w:rPr>
        <w:t xml:space="preserve"> </w:t>
      </w:r>
      <w:r w:rsidRPr="00432498">
        <w:rPr>
          <w:lang w:val="en"/>
        </w:rPr>
        <w:t>efficiently, focusing on sequential tasks.</w:t>
      </w:r>
      <w:r w:rsidR="00706B73">
        <w:rPr>
          <w:lang w:val="en"/>
        </w:rPr>
        <w:t xml:space="preserve"> </w:t>
      </w:r>
      <w:r w:rsidRPr="00432498">
        <w:rPr>
          <w:lang w:val="en"/>
        </w:rPr>
        <w:t>GPUs excel at executing thousands of threads</w:t>
      </w:r>
      <w:r w:rsidR="00706B73">
        <w:rPr>
          <w:lang w:val="en"/>
        </w:rPr>
        <w:t xml:space="preserve"> </w:t>
      </w:r>
      <w:r w:rsidRPr="00432498">
        <w:rPr>
          <w:lang w:val="en"/>
        </w:rPr>
        <w:t>simultaneously, making them ideal for tasks requiring high</w:t>
      </w:r>
      <w:r w:rsidR="00706B73">
        <w:rPr>
          <w:lang w:val="en"/>
        </w:rPr>
        <w:t xml:space="preserve"> </w:t>
      </w:r>
      <w:r w:rsidRPr="00432498">
        <w:rPr>
          <w:lang w:val="en"/>
        </w:rPr>
        <w:t>levels of parallelism.</w:t>
      </w:r>
    </w:p>
    <w:p w14:paraId="09AFA2B1" w14:textId="475DEA95" w:rsidR="00432498" w:rsidRPr="00432498" w:rsidRDefault="00432498" w:rsidP="00432498">
      <w:pPr>
        <w:rPr>
          <w:lang w:val="en"/>
        </w:rPr>
      </w:pPr>
      <w:r w:rsidRPr="00432498">
        <w:rPr>
          <w:lang w:val="en"/>
        </w:rPr>
        <w:t>Consider calculating the aggregate sum of a large data</w:t>
      </w:r>
      <w:r w:rsidR="00706B73">
        <w:rPr>
          <w:lang w:val="en"/>
        </w:rPr>
        <w:t xml:space="preserve"> </w:t>
      </w:r>
      <w:r w:rsidRPr="00432498">
        <w:rPr>
          <w:lang w:val="en"/>
        </w:rPr>
        <w:t>set loaded into memory on a GPU.</w:t>
      </w:r>
      <w:r w:rsidR="00706B73">
        <w:rPr>
          <w:lang w:val="en"/>
        </w:rPr>
        <w:t xml:space="preserve"> </w:t>
      </w:r>
      <w:r w:rsidRPr="00432498">
        <w:rPr>
          <w:lang w:val="en"/>
        </w:rPr>
        <w:t>The data set is divided into smaller chunks, and thousands of</w:t>
      </w:r>
      <w:r w:rsidR="00706B73">
        <w:rPr>
          <w:lang w:val="en"/>
        </w:rPr>
        <w:t xml:space="preserve"> </w:t>
      </w:r>
      <w:r w:rsidRPr="00432498">
        <w:rPr>
          <w:lang w:val="en"/>
        </w:rPr>
        <w:t>threads independently calculate the partial sums in parallel.</w:t>
      </w:r>
    </w:p>
    <w:p w14:paraId="61029658" w14:textId="0272E8C2" w:rsidR="00432498" w:rsidRPr="00432498" w:rsidRDefault="00432498" w:rsidP="00432498">
      <w:pPr>
        <w:rPr>
          <w:lang w:val="en"/>
        </w:rPr>
      </w:pPr>
      <w:r w:rsidRPr="00432498">
        <w:rPr>
          <w:lang w:val="en"/>
        </w:rPr>
        <w:t xml:space="preserve">The partial sums are then combined to produce </w:t>
      </w:r>
      <w:proofErr w:type="gramStart"/>
      <w:r w:rsidRPr="00432498">
        <w:rPr>
          <w:lang w:val="en"/>
        </w:rPr>
        <w:t>the final</w:t>
      </w:r>
      <w:r w:rsidR="00706B73">
        <w:rPr>
          <w:lang w:val="en"/>
        </w:rPr>
        <w:t xml:space="preserve"> </w:t>
      </w:r>
      <w:r w:rsidRPr="00432498">
        <w:rPr>
          <w:lang w:val="en"/>
        </w:rPr>
        <w:t>result</w:t>
      </w:r>
      <w:proofErr w:type="gramEnd"/>
      <w:r w:rsidRPr="00432498">
        <w:rPr>
          <w:lang w:val="en"/>
        </w:rPr>
        <w:t>, significantly speeding up the process on ACPU with</w:t>
      </w:r>
      <w:r w:rsidR="00706B73">
        <w:rPr>
          <w:lang w:val="en"/>
        </w:rPr>
        <w:t xml:space="preserve"> </w:t>
      </w:r>
      <w:r w:rsidRPr="00432498">
        <w:rPr>
          <w:lang w:val="en"/>
        </w:rPr>
        <w:t>limited number of cores.</w:t>
      </w:r>
    </w:p>
    <w:p w14:paraId="2515943B" w14:textId="3437F329" w:rsidR="00432498" w:rsidRPr="00432498" w:rsidRDefault="00432498" w:rsidP="00432498">
      <w:pPr>
        <w:rPr>
          <w:lang w:val="en"/>
        </w:rPr>
      </w:pPr>
      <w:proofErr w:type="gramStart"/>
      <w:r w:rsidRPr="00432498">
        <w:rPr>
          <w:lang w:val="en"/>
        </w:rPr>
        <w:lastRenderedPageBreak/>
        <w:t>Summing</w:t>
      </w:r>
      <w:proofErr w:type="gramEnd"/>
      <w:r w:rsidRPr="00432498">
        <w:rPr>
          <w:lang w:val="en"/>
        </w:rPr>
        <w:t xml:space="preserve"> the data set involves processing one or few chunks at</w:t>
      </w:r>
      <w:r w:rsidR="00706B73">
        <w:rPr>
          <w:lang w:val="en"/>
        </w:rPr>
        <w:t xml:space="preserve"> </w:t>
      </w:r>
      <w:r w:rsidRPr="00432498">
        <w:rPr>
          <w:lang w:val="en"/>
        </w:rPr>
        <w:t>a time in a more sequential manner.</w:t>
      </w:r>
      <w:r w:rsidR="00706B73">
        <w:rPr>
          <w:lang w:val="en"/>
        </w:rPr>
        <w:t xml:space="preserve"> </w:t>
      </w:r>
      <w:r w:rsidRPr="00432498">
        <w:rPr>
          <w:lang w:val="en"/>
        </w:rPr>
        <w:t>If this were the only task needed to be performed, it would</w:t>
      </w:r>
      <w:r w:rsidR="00706B73">
        <w:rPr>
          <w:lang w:val="en"/>
        </w:rPr>
        <w:t xml:space="preserve"> </w:t>
      </w:r>
      <w:r w:rsidRPr="00432498">
        <w:rPr>
          <w:lang w:val="en"/>
        </w:rPr>
        <w:t>be faster on the GPU and potentially using less energy.</w:t>
      </w:r>
    </w:p>
    <w:p w14:paraId="472E088C" w14:textId="6D198880" w:rsidR="00432498" w:rsidRPr="00432498" w:rsidRDefault="00432498" w:rsidP="00432498">
      <w:pPr>
        <w:rPr>
          <w:lang w:val="en"/>
        </w:rPr>
      </w:pPr>
      <w:r w:rsidRPr="00432498">
        <w:rPr>
          <w:lang w:val="en"/>
        </w:rPr>
        <w:t>Not all tasks benefit from the GPU execution, however.</w:t>
      </w:r>
      <w:r w:rsidR="00706B73">
        <w:rPr>
          <w:lang w:val="en"/>
        </w:rPr>
        <w:t xml:space="preserve"> </w:t>
      </w:r>
      <w:r w:rsidRPr="00432498">
        <w:rPr>
          <w:lang w:val="en"/>
        </w:rPr>
        <w:t>For workloads that involve high parallelism, such as video and</w:t>
      </w:r>
      <w:r w:rsidR="00706B73">
        <w:rPr>
          <w:lang w:val="en"/>
        </w:rPr>
        <w:t xml:space="preserve"> </w:t>
      </w:r>
      <w:r w:rsidRPr="00432498">
        <w:rPr>
          <w:lang w:val="en"/>
        </w:rPr>
        <w:t>image rendering, machine learning and data science, GPUs</w:t>
      </w:r>
      <w:r w:rsidR="00706B73">
        <w:rPr>
          <w:lang w:val="en"/>
        </w:rPr>
        <w:t xml:space="preserve"> </w:t>
      </w:r>
      <w:r w:rsidRPr="00432498">
        <w:rPr>
          <w:lang w:val="en"/>
        </w:rPr>
        <w:t>offer significant acceleration.</w:t>
      </w:r>
    </w:p>
    <w:p w14:paraId="53A1397B" w14:textId="2B127AB9" w:rsidR="00432498" w:rsidRPr="00432498" w:rsidRDefault="00432498" w:rsidP="00432498">
      <w:pPr>
        <w:rPr>
          <w:lang w:val="en"/>
        </w:rPr>
      </w:pPr>
      <w:r w:rsidRPr="00432498">
        <w:rPr>
          <w:lang w:val="en"/>
        </w:rPr>
        <w:t>By offloading such tasks to the GPU, systems can achieve faster</w:t>
      </w:r>
      <w:r w:rsidR="00706B73">
        <w:rPr>
          <w:lang w:val="en"/>
        </w:rPr>
        <w:t xml:space="preserve"> </w:t>
      </w:r>
      <w:r w:rsidRPr="00432498">
        <w:rPr>
          <w:lang w:val="en"/>
        </w:rPr>
        <w:t>performance and improved efficiency.</w:t>
      </w:r>
      <w:r w:rsidR="00706B73">
        <w:rPr>
          <w:lang w:val="en"/>
        </w:rPr>
        <w:t xml:space="preserve"> </w:t>
      </w:r>
      <w:proofErr w:type="gramStart"/>
      <w:r w:rsidRPr="00432498">
        <w:rPr>
          <w:lang w:val="en"/>
        </w:rPr>
        <w:t>In order to</w:t>
      </w:r>
      <w:proofErr w:type="gramEnd"/>
      <w:r w:rsidRPr="00432498">
        <w:rPr>
          <w:lang w:val="en"/>
        </w:rPr>
        <w:t xml:space="preserve"> perform calculations on the GPU, data </w:t>
      </w:r>
      <w:proofErr w:type="gramStart"/>
      <w:r w:rsidRPr="00432498">
        <w:rPr>
          <w:lang w:val="en"/>
        </w:rPr>
        <w:t>has to</w:t>
      </w:r>
      <w:proofErr w:type="gramEnd"/>
      <w:r w:rsidRPr="00432498">
        <w:rPr>
          <w:lang w:val="en"/>
        </w:rPr>
        <w:t xml:space="preserve"> be</w:t>
      </w:r>
    </w:p>
    <w:p w14:paraId="55B882BC" w14:textId="78464525" w:rsidR="00432498" w:rsidRPr="00432498" w:rsidRDefault="00432498" w:rsidP="00432498">
      <w:pPr>
        <w:rPr>
          <w:lang w:val="en"/>
        </w:rPr>
      </w:pPr>
      <w:r w:rsidRPr="00432498">
        <w:rPr>
          <w:lang w:val="en"/>
        </w:rPr>
        <w:t>loaded on the GPU memory directly from the disk or copied</w:t>
      </w:r>
      <w:r w:rsidR="00706B73">
        <w:rPr>
          <w:lang w:val="en"/>
        </w:rPr>
        <w:t xml:space="preserve"> </w:t>
      </w:r>
      <w:r w:rsidRPr="00432498">
        <w:rPr>
          <w:lang w:val="en"/>
        </w:rPr>
        <w:t>from the CPU memory.</w:t>
      </w:r>
    </w:p>
    <w:p w14:paraId="1ED38CFD" w14:textId="2B4F17BF" w:rsidR="00432498" w:rsidRPr="00432498" w:rsidRDefault="00432498" w:rsidP="00432498">
      <w:pPr>
        <w:rPr>
          <w:lang w:val="en"/>
        </w:rPr>
      </w:pPr>
      <w:r w:rsidRPr="00432498">
        <w:rPr>
          <w:lang w:val="en"/>
        </w:rPr>
        <w:t>As we progress through the slides, we'll often bring up</w:t>
      </w:r>
      <w:r w:rsidR="00706B73">
        <w:rPr>
          <w:lang w:val="en"/>
        </w:rPr>
        <w:t xml:space="preserve"> </w:t>
      </w:r>
      <w:r w:rsidRPr="00432498">
        <w:rPr>
          <w:lang w:val="en"/>
        </w:rPr>
        <w:t>memory as a key consideration.</w:t>
      </w:r>
      <w:r w:rsidR="00706B73">
        <w:rPr>
          <w:lang w:val="en"/>
        </w:rPr>
        <w:t xml:space="preserve"> </w:t>
      </w:r>
      <w:r w:rsidRPr="00432498">
        <w:rPr>
          <w:lang w:val="en"/>
        </w:rPr>
        <w:t>Let's take a visual look at a simple example involving</w:t>
      </w:r>
      <w:r w:rsidR="00706B73">
        <w:rPr>
          <w:lang w:val="en"/>
        </w:rPr>
        <w:t xml:space="preserve"> </w:t>
      </w:r>
      <w:r w:rsidRPr="00432498">
        <w:rPr>
          <w:lang w:val="en"/>
        </w:rPr>
        <w:t>structured data.</w:t>
      </w:r>
    </w:p>
    <w:p w14:paraId="6B5E11FC" w14:textId="69D6D047" w:rsidR="00432498" w:rsidRPr="00432498" w:rsidRDefault="00432498" w:rsidP="00432498">
      <w:pPr>
        <w:rPr>
          <w:lang w:val="en"/>
        </w:rPr>
      </w:pPr>
      <w:r w:rsidRPr="00432498">
        <w:rPr>
          <w:lang w:val="en"/>
        </w:rPr>
        <w:t>Structured data is defined by having a predefined format or</w:t>
      </w:r>
      <w:r w:rsidR="00706B73">
        <w:rPr>
          <w:lang w:val="en"/>
        </w:rPr>
        <w:t xml:space="preserve"> </w:t>
      </w:r>
      <w:r w:rsidRPr="00432498">
        <w:rPr>
          <w:lang w:val="en"/>
        </w:rPr>
        <w:t>schema.</w:t>
      </w:r>
      <w:r w:rsidR="00706B73">
        <w:rPr>
          <w:lang w:val="en"/>
        </w:rPr>
        <w:t xml:space="preserve"> </w:t>
      </w:r>
      <w:r w:rsidRPr="00432498">
        <w:rPr>
          <w:lang w:val="en"/>
        </w:rPr>
        <w:t>It's often represented as tables or spreadsheets originating from</w:t>
      </w:r>
      <w:r w:rsidR="00706B73">
        <w:rPr>
          <w:lang w:val="en"/>
        </w:rPr>
        <w:t xml:space="preserve"> </w:t>
      </w:r>
      <w:r w:rsidRPr="00432498">
        <w:rPr>
          <w:lang w:val="en"/>
        </w:rPr>
        <w:t>sources like CSV files,</w:t>
      </w:r>
      <w:r w:rsidR="00706B73">
        <w:rPr>
          <w:lang w:val="en"/>
        </w:rPr>
        <w:t xml:space="preserve"> </w:t>
      </w:r>
      <w:r w:rsidRPr="00432498">
        <w:rPr>
          <w:lang w:val="en"/>
        </w:rPr>
        <w:t>Excel spreadsheets, or relational</w:t>
      </w:r>
      <w:r w:rsidR="00706B73">
        <w:rPr>
          <w:lang w:val="en"/>
        </w:rPr>
        <w:t xml:space="preserve"> </w:t>
      </w:r>
      <w:r w:rsidRPr="00432498">
        <w:rPr>
          <w:lang w:val="en"/>
        </w:rPr>
        <w:t>databases.</w:t>
      </w:r>
      <w:r w:rsidR="00706B73">
        <w:rPr>
          <w:lang w:val="en"/>
        </w:rPr>
        <w:t xml:space="preserve"> </w:t>
      </w:r>
      <w:r w:rsidRPr="00432498">
        <w:rPr>
          <w:lang w:val="en"/>
        </w:rPr>
        <w:t>Once loaded into memory, structured data is typically</w:t>
      </w:r>
      <w:r w:rsidR="00706B73">
        <w:rPr>
          <w:lang w:val="en"/>
        </w:rPr>
        <w:t xml:space="preserve"> </w:t>
      </w:r>
      <w:r w:rsidRPr="00432498">
        <w:rPr>
          <w:lang w:val="en"/>
        </w:rPr>
        <w:t>represented as a data frame, a format popularized by the Python</w:t>
      </w:r>
      <w:r w:rsidR="00706B73">
        <w:rPr>
          <w:lang w:val="en"/>
        </w:rPr>
        <w:t xml:space="preserve"> </w:t>
      </w:r>
      <w:proofErr w:type="gramStart"/>
      <w:r w:rsidRPr="00432498">
        <w:rPr>
          <w:lang w:val="en"/>
        </w:rPr>
        <w:t>pandas</w:t>
      </w:r>
      <w:proofErr w:type="gramEnd"/>
      <w:r w:rsidRPr="00432498">
        <w:rPr>
          <w:lang w:val="en"/>
        </w:rPr>
        <w:t xml:space="preserve"> library for its flexibility and ease of use.</w:t>
      </w:r>
    </w:p>
    <w:p w14:paraId="4B06C78C" w14:textId="5C6E9504" w:rsidR="00432498" w:rsidRPr="00432498" w:rsidRDefault="00432498" w:rsidP="00432498">
      <w:pPr>
        <w:rPr>
          <w:lang w:val="en"/>
        </w:rPr>
      </w:pPr>
      <w:r w:rsidRPr="00432498">
        <w:rPr>
          <w:lang w:val="en"/>
        </w:rPr>
        <w:t>The world also contains semi structured and unstructured</w:t>
      </w:r>
      <w:r w:rsidR="00706B73">
        <w:rPr>
          <w:lang w:val="en"/>
        </w:rPr>
        <w:t xml:space="preserve"> </w:t>
      </w:r>
      <w:r w:rsidRPr="00432498">
        <w:rPr>
          <w:lang w:val="en"/>
        </w:rPr>
        <w:t>data.</w:t>
      </w:r>
      <w:r w:rsidR="00706B73">
        <w:rPr>
          <w:lang w:val="en"/>
        </w:rPr>
        <w:t xml:space="preserve"> </w:t>
      </w:r>
      <w:r w:rsidRPr="00432498">
        <w:rPr>
          <w:lang w:val="en"/>
        </w:rPr>
        <w:t>As you'll soon realize, the efficiency of data processing</w:t>
      </w:r>
      <w:r w:rsidR="00706B73">
        <w:rPr>
          <w:lang w:val="en"/>
        </w:rPr>
        <w:t xml:space="preserve"> </w:t>
      </w:r>
      <w:r w:rsidRPr="00432498">
        <w:rPr>
          <w:lang w:val="en"/>
        </w:rPr>
        <w:t>largely depends on its structure.</w:t>
      </w:r>
    </w:p>
    <w:p w14:paraId="5EA28223" w14:textId="543C20BD" w:rsidR="00432498" w:rsidRPr="00432498" w:rsidRDefault="00432498" w:rsidP="00432498">
      <w:pPr>
        <w:rPr>
          <w:lang w:val="en"/>
        </w:rPr>
      </w:pPr>
      <w:r w:rsidRPr="00432498">
        <w:rPr>
          <w:lang w:val="en"/>
        </w:rPr>
        <w:t>Data frames consist of columns and rows, which is why they're</w:t>
      </w:r>
      <w:r w:rsidR="00706B73">
        <w:rPr>
          <w:lang w:val="en"/>
        </w:rPr>
        <w:t xml:space="preserve"> </w:t>
      </w:r>
      <w:r w:rsidRPr="00432498">
        <w:rPr>
          <w:lang w:val="en"/>
        </w:rPr>
        <w:t>often referred to as tabular data.</w:t>
      </w:r>
    </w:p>
    <w:p w14:paraId="69D561B3" w14:textId="354EBA37" w:rsidR="00432498" w:rsidRPr="00432498" w:rsidRDefault="00432498" w:rsidP="00432498">
      <w:pPr>
        <w:rPr>
          <w:lang w:val="en"/>
        </w:rPr>
      </w:pPr>
      <w:r w:rsidRPr="00432498">
        <w:rPr>
          <w:lang w:val="en"/>
        </w:rPr>
        <w:t>Each column represents a feature, property, or dimension,</w:t>
      </w:r>
      <w:r w:rsidR="00706B73">
        <w:rPr>
          <w:lang w:val="en"/>
        </w:rPr>
        <w:t xml:space="preserve"> </w:t>
      </w:r>
      <w:r w:rsidRPr="00432498">
        <w:rPr>
          <w:lang w:val="en"/>
        </w:rPr>
        <w:t>while each row corresponds to an individual record or</w:t>
      </w:r>
      <w:r w:rsidR="00706B73">
        <w:rPr>
          <w:lang w:val="en"/>
        </w:rPr>
        <w:t xml:space="preserve"> </w:t>
      </w:r>
      <w:r w:rsidRPr="00432498">
        <w:rPr>
          <w:lang w:val="en"/>
        </w:rPr>
        <w:t>observation.</w:t>
      </w:r>
    </w:p>
    <w:p w14:paraId="3AA70FC9" w14:textId="382A0520" w:rsidR="00432498" w:rsidRPr="00432498" w:rsidRDefault="00432498" w:rsidP="00432498">
      <w:pPr>
        <w:rPr>
          <w:lang w:val="en"/>
        </w:rPr>
      </w:pPr>
      <w:r w:rsidRPr="00432498">
        <w:rPr>
          <w:lang w:val="en"/>
        </w:rPr>
        <w:t>Within the computer's memory, this data is stored as a matrix.</w:t>
      </w:r>
      <w:r w:rsidR="00706B73">
        <w:rPr>
          <w:lang w:val="en"/>
        </w:rPr>
        <w:t xml:space="preserve"> </w:t>
      </w:r>
      <w:r w:rsidRPr="00432498">
        <w:rPr>
          <w:lang w:val="en"/>
        </w:rPr>
        <w:t>Suppose we need to compute the result of column one minus</w:t>
      </w:r>
      <w:r w:rsidR="00706B73">
        <w:rPr>
          <w:lang w:val="en"/>
        </w:rPr>
        <w:t xml:space="preserve"> </w:t>
      </w:r>
      <w:r w:rsidRPr="00432498">
        <w:rPr>
          <w:lang w:val="en"/>
        </w:rPr>
        <w:t>column 2 multiplied by column 3A.</w:t>
      </w:r>
    </w:p>
    <w:p w14:paraId="2499A73E" w14:textId="64C173B4" w:rsidR="00432498" w:rsidRPr="00432498" w:rsidRDefault="00432498" w:rsidP="00432498">
      <w:pPr>
        <w:rPr>
          <w:lang w:val="en"/>
        </w:rPr>
      </w:pPr>
      <w:r w:rsidRPr="00432498">
        <w:rPr>
          <w:lang w:val="en"/>
        </w:rPr>
        <w:t>Straightforward approach would involve processing one row at a</w:t>
      </w:r>
      <w:r w:rsidR="00706B73">
        <w:rPr>
          <w:lang w:val="en"/>
        </w:rPr>
        <w:t xml:space="preserve"> </w:t>
      </w:r>
      <w:r w:rsidRPr="00432498">
        <w:rPr>
          <w:lang w:val="en"/>
        </w:rPr>
        <w:t>time, performing operations on each value sequentially.</w:t>
      </w:r>
      <w:r w:rsidR="00706B73">
        <w:rPr>
          <w:lang w:val="en"/>
        </w:rPr>
        <w:t xml:space="preserve"> </w:t>
      </w:r>
      <w:r w:rsidRPr="00432498">
        <w:rPr>
          <w:lang w:val="en"/>
        </w:rPr>
        <w:t>While intuitive, this method requires numerous simple</w:t>
      </w:r>
      <w:r w:rsidR="00706B73">
        <w:rPr>
          <w:lang w:val="en"/>
        </w:rPr>
        <w:t xml:space="preserve"> </w:t>
      </w:r>
      <w:r w:rsidRPr="00432498">
        <w:rPr>
          <w:lang w:val="en"/>
        </w:rPr>
        <w:t>operations to be executed in sequence, which can be time</w:t>
      </w:r>
      <w:r w:rsidR="00706B73">
        <w:rPr>
          <w:lang w:val="en"/>
        </w:rPr>
        <w:t xml:space="preserve"> </w:t>
      </w:r>
      <w:r w:rsidRPr="00432498">
        <w:rPr>
          <w:lang w:val="en"/>
        </w:rPr>
        <w:t xml:space="preserve">consuming for </w:t>
      </w:r>
      <w:proofErr w:type="gramStart"/>
      <w:r w:rsidRPr="00432498">
        <w:rPr>
          <w:lang w:val="en"/>
        </w:rPr>
        <w:t>the large</w:t>
      </w:r>
      <w:proofErr w:type="gramEnd"/>
      <w:r w:rsidRPr="00432498">
        <w:rPr>
          <w:lang w:val="en"/>
        </w:rPr>
        <w:t xml:space="preserve"> data sets.</w:t>
      </w:r>
    </w:p>
    <w:p w14:paraId="35E7C29C" w14:textId="2D1B8917" w:rsidR="00432498" w:rsidRPr="00432498" w:rsidRDefault="00432498" w:rsidP="00432498">
      <w:pPr>
        <w:rPr>
          <w:lang w:val="en"/>
        </w:rPr>
      </w:pPr>
      <w:r w:rsidRPr="00432498">
        <w:rPr>
          <w:lang w:val="en"/>
        </w:rPr>
        <w:t>By leveraging vector operations, computations can be completed in</w:t>
      </w:r>
      <w:r w:rsidR="00706B73">
        <w:rPr>
          <w:lang w:val="en"/>
        </w:rPr>
        <w:t xml:space="preserve"> </w:t>
      </w:r>
      <w:r w:rsidRPr="00432498">
        <w:rPr>
          <w:lang w:val="en"/>
        </w:rPr>
        <w:t>far fewer steps.</w:t>
      </w:r>
      <w:r w:rsidR="00706B73">
        <w:rPr>
          <w:lang w:val="en"/>
        </w:rPr>
        <w:t xml:space="preserve"> </w:t>
      </w:r>
      <w:r w:rsidRPr="00432498">
        <w:rPr>
          <w:lang w:val="en"/>
        </w:rPr>
        <w:t>The key idea is that the same operation can be performed</w:t>
      </w:r>
      <w:r w:rsidR="00706B73">
        <w:rPr>
          <w:lang w:val="en"/>
        </w:rPr>
        <w:t xml:space="preserve"> </w:t>
      </w:r>
      <w:r w:rsidRPr="00432498">
        <w:rPr>
          <w:lang w:val="en"/>
        </w:rPr>
        <w:t>simultaneously across multiple elements of a vector using</w:t>
      </w:r>
      <w:r w:rsidR="00706B73">
        <w:rPr>
          <w:lang w:val="en"/>
        </w:rPr>
        <w:t xml:space="preserve"> </w:t>
      </w:r>
      <w:r w:rsidRPr="00432498">
        <w:rPr>
          <w:lang w:val="en"/>
        </w:rPr>
        <w:t>multiple cores.</w:t>
      </w:r>
    </w:p>
    <w:p w14:paraId="0516F57A" w14:textId="462C12E7" w:rsidR="00432498" w:rsidRPr="00432498" w:rsidRDefault="00432498" w:rsidP="00432498">
      <w:pPr>
        <w:rPr>
          <w:lang w:val="en"/>
        </w:rPr>
      </w:pPr>
      <w:r w:rsidRPr="00432498">
        <w:rPr>
          <w:lang w:val="en"/>
        </w:rPr>
        <w:t>This parallel execution significantly boosts performance</w:t>
      </w:r>
      <w:r w:rsidR="00706B73">
        <w:rPr>
          <w:lang w:val="en"/>
        </w:rPr>
        <w:t xml:space="preserve"> </w:t>
      </w:r>
      <w:r w:rsidRPr="00432498">
        <w:rPr>
          <w:lang w:val="en"/>
        </w:rPr>
        <w:t>as the total computational power scales with both the vector size</w:t>
      </w:r>
      <w:r w:rsidR="00706B73">
        <w:rPr>
          <w:lang w:val="en"/>
        </w:rPr>
        <w:t xml:space="preserve"> </w:t>
      </w:r>
      <w:r w:rsidRPr="00432498">
        <w:rPr>
          <w:lang w:val="en"/>
        </w:rPr>
        <w:t>and the number of cores available.</w:t>
      </w:r>
    </w:p>
    <w:p w14:paraId="144FF679" w14:textId="422B81A1" w:rsidR="00432498" w:rsidRPr="00432498" w:rsidRDefault="00432498" w:rsidP="00432498">
      <w:pPr>
        <w:rPr>
          <w:lang w:val="en"/>
        </w:rPr>
      </w:pPr>
      <w:r w:rsidRPr="00432498">
        <w:rPr>
          <w:lang w:val="en"/>
        </w:rPr>
        <w:lastRenderedPageBreak/>
        <w:t>This is, of course, just a tip of the iceberg when it comes to</w:t>
      </w:r>
      <w:r w:rsidR="00706B73">
        <w:rPr>
          <w:lang w:val="en"/>
        </w:rPr>
        <w:t xml:space="preserve"> </w:t>
      </w:r>
      <w:r w:rsidRPr="00432498">
        <w:rPr>
          <w:lang w:val="en"/>
        </w:rPr>
        <w:t xml:space="preserve">the technology that makes </w:t>
      </w:r>
      <w:proofErr w:type="gramStart"/>
      <w:r w:rsidRPr="00432498">
        <w:rPr>
          <w:lang w:val="en"/>
        </w:rPr>
        <w:t>GP us</w:t>
      </w:r>
      <w:proofErr w:type="gramEnd"/>
      <w:r w:rsidRPr="00432498">
        <w:rPr>
          <w:lang w:val="en"/>
        </w:rPr>
        <w:t xml:space="preserve"> so efficient.</w:t>
      </w:r>
      <w:r w:rsidR="00706B73">
        <w:rPr>
          <w:lang w:val="en"/>
        </w:rPr>
        <w:t xml:space="preserve"> </w:t>
      </w:r>
      <w:r w:rsidRPr="00432498">
        <w:rPr>
          <w:lang w:val="en"/>
        </w:rPr>
        <w:t>However, it highlights a key factor behind their acceleration</w:t>
      </w:r>
      <w:r w:rsidR="00706B73">
        <w:rPr>
          <w:lang w:val="en"/>
        </w:rPr>
        <w:t xml:space="preserve"> </w:t>
      </w:r>
      <w:r w:rsidRPr="00432498">
        <w:rPr>
          <w:lang w:val="en"/>
        </w:rPr>
        <w:t>capabilities, parallelism through vector operations.</w:t>
      </w:r>
    </w:p>
    <w:p w14:paraId="1CBE3CE6" w14:textId="3C430300" w:rsidR="00432498" w:rsidRPr="00432498" w:rsidRDefault="00432498" w:rsidP="00432498">
      <w:pPr>
        <w:rPr>
          <w:lang w:val="en"/>
        </w:rPr>
      </w:pPr>
      <w:proofErr w:type="gramStart"/>
      <w:r w:rsidRPr="00432498">
        <w:rPr>
          <w:lang w:val="en"/>
        </w:rPr>
        <w:t>There's</w:t>
      </w:r>
      <w:proofErr w:type="gramEnd"/>
      <w:r w:rsidRPr="00432498">
        <w:rPr>
          <w:lang w:val="en"/>
        </w:rPr>
        <w:t xml:space="preserve"> several ways to interact with a GPU, depending on your</w:t>
      </w:r>
      <w:r w:rsidR="00706B73">
        <w:rPr>
          <w:lang w:val="en"/>
        </w:rPr>
        <w:t xml:space="preserve"> </w:t>
      </w:r>
      <w:r w:rsidRPr="00432498">
        <w:rPr>
          <w:lang w:val="en"/>
        </w:rPr>
        <w:t>experience and goals.</w:t>
      </w:r>
      <w:r w:rsidR="00706B73">
        <w:rPr>
          <w:lang w:val="en"/>
        </w:rPr>
        <w:t xml:space="preserve"> </w:t>
      </w:r>
      <w:r w:rsidRPr="00432498">
        <w:rPr>
          <w:lang w:val="en"/>
        </w:rPr>
        <w:t>At the lowest level, developers can write CUDA code to directly</w:t>
      </w:r>
      <w:r w:rsidR="00706B73">
        <w:rPr>
          <w:lang w:val="en"/>
        </w:rPr>
        <w:t xml:space="preserve"> </w:t>
      </w:r>
      <w:r w:rsidRPr="00432498">
        <w:rPr>
          <w:lang w:val="en"/>
        </w:rPr>
        <w:t>leverage GPU capabilities.</w:t>
      </w:r>
    </w:p>
    <w:p w14:paraId="3DF8085C" w14:textId="4EC25312" w:rsidR="00432498" w:rsidRPr="00432498" w:rsidRDefault="00432498" w:rsidP="00432498">
      <w:pPr>
        <w:rPr>
          <w:lang w:val="en"/>
        </w:rPr>
      </w:pPr>
      <w:r w:rsidRPr="00432498">
        <w:rPr>
          <w:lang w:val="en"/>
        </w:rPr>
        <w:t>This approach is often preferred by experienced programmers</w:t>
      </w:r>
      <w:r w:rsidR="00706B73">
        <w:rPr>
          <w:lang w:val="en"/>
        </w:rPr>
        <w:t xml:space="preserve"> </w:t>
      </w:r>
      <w:r w:rsidRPr="00432498">
        <w:rPr>
          <w:lang w:val="en"/>
        </w:rPr>
        <w:t>aiming to maximize GPU's performance.</w:t>
      </w:r>
      <w:r w:rsidR="00706B73">
        <w:rPr>
          <w:lang w:val="en"/>
        </w:rPr>
        <w:t xml:space="preserve"> </w:t>
      </w:r>
      <w:r w:rsidRPr="00432498">
        <w:rPr>
          <w:lang w:val="en"/>
        </w:rPr>
        <w:t xml:space="preserve">For data scientists, a more accessible option is </w:t>
      </w:r>
      <w:proofErr w:type="gramStart"/>
      <w:r w:rsidRPr="00432498">
        <w:rPr>
          <w:lang w:val="en"/>
        </w:rPr>
        <w:t>using</w:t>
      </w:r>
      <w:proofErr w:type="gramEnd"/>
      <w:r w:rsidRPr="00432498">
        <w:rPr>
          <w:lang w:val="en"/>
        </w:rPr>
        <w:t xml:space="preserve"> GPU</w:t>
      </w:r>
      <w:r w:rsidR="00706B73">
        <w:rPr>
          <w:lang w:val="en"/>
        </w:rPr>
        <w:t xml:space="preserve"> </w:t>
      </w:r>
      <w:r w:rsidRPr="00432498">
        <w:rPr>
          <w:lang w:val="en"/>
        </w:rPr>
        <w:t>accelerator Python libraries.</w:t>
      </w:r>
    </w:p>
    <w:p w14:paraId="7818202B" w14:textId="11C80B19" w:rsidR="00432498" w:rsidRPr="00432498" w:rsidRDefault="00432498" w:rsidP="00432498">
      <w:pPr>
        <w:rPr>
          <w:lang w:val="en"/>
        </w:rPr>
      </w:pPr>
      <w:r w:rsidRPr="00432498">
        <w:rPr>
          <w:lang w:val="en"/>
        </w:rPr>
        <w:t>These libraries often mimic the syntax of popular CPU based</w:t>
      </w:r>
      <w:r w:rsidR="00706B73">
        <w:rPr>
          <w:lang w:val="en"/>
        </w:rPr>
        <w:t xml:space="preserve"> </w:t>
      </w:r>
      <w:proofErr w:type="gramStart"/>
      <w:r w:rsidRPr="00432498">
        <w:rPr>
          <w:lang w:val="en"/>
        </w:rPr>
        <w:t>libraries, but</w:t>
      </w:r>
      <w:proofErr w:type="gramEnd"/>
      <w:r w:rsidRPr="00432498">
        <w:rPr>
          <w:lang w:val="en"/>
        </w:rPr>
        <w:t xml:space="preserve"> internally invoke low level CUDA code to execute</w:t>
      </w:r>
      <w:r w:rsidR="00706B73">
        <w:rPr>
          <w:lang w:val="en"/>
        </w:rPr>
        <w:t xml:space="preserve"> </w:t>
      </w:r>
      <w:r w:rsidRPr="00432498">
        <w:rPr>
          <w:lang w:val="en"/>
        </w:rPr>
        <w:t>on the GPU.</w:t>
      </w:r>
    </w:p>
    <w:p w14:paraId="4B4F22F5" w14:textId="3E5C53EC" w:rsidR="00432498" w:rsidRPr="00432498" w:rsidRDefault="00432498" w:rsidP="00432498">
      <w:pPr>
        <w:rPr>
          <w:lang w:val="en"/>
        </w:rPr>
      </w:pPr>
      <w:r w:rsidRPr="00432498">
        <w:rPr>
          <w:lang w:val="en"/>
        </w:rPr>
        <w:t>This allows data scientists to harness GPU power without having</w:t>
      </w:r>
      <w:r w:rsidR="00706B73">
        <w:rPr>
          <w:lang w:val="en"/>
        </w:rPr>
        <w:t xml:space="preserve"> </w:t>
      </w:r>
      <w:r w:rsidRPr="00432498">
        <w:rPr>
          <w:lang w:val="en"/>
        </w:rPr>
        <w:t>to write CUDA code themselves.</w:t>
      </w:r>
    </w:p>
    <w:p w14:paraId="76833017" w14:textId="3643028A" w:rsidR="00432498" w:rsidRPr="00432498" w:rsidRDefault="00432498" w:rsidP="00432498">
      <w:pPr>
        <w:rPr>
          <w:lang w:val="en"/>
        </w:rPr>
      </w:pPr>
      <w:r w:rsidRPr="00432498">
        <w:rPr>
          <w:lang w:val="en"/>
        </w:rPr>
        <w:t>This concept is known as an abstraction layer, which</w:t>
      </w:r>
      <w:r w:rsidR="00706B73">
        <w:rPr>
          <w:lang w:val="en"/>
        </w:rPr>
        <w:t xml:space="preserve"> </w:t>
      </w:r>
      <w:r w:rsidRPr="00432498">
        <w:rPr>
          <w:lang w:val="en"/>
        </w:rPr>
        <w:t>simplifies the workflow as you move up the stack.</w:t>
      </w:r>
      <w:r w:rsidR="00706B73">
        <w:rPr>
          <w:lang w:val="en"/>
        </w:rPr>
        <w:t xml:space="preserve"> </w:t>
      </w:r>
      <w:r w:rsidRPr="00432498">
        <w:rPr>
          <w:lang w:val="en"/>
        </w:rPr>
        <w:t>Additionally, there are no plugins that enable GPU</w:t>
      </w:r>
      <w:r w:rsidR="00706B73">
        <w:rPr>
          <w:lang w:val="en"/>
        </w:rPr>
        <w:t xml:space="preserve"> </w:t>
      </w:r>
      <w:r w:rsidRPr="00432498">
        <w:rPr>
          <w:lang w:val="en"/>
        </w:rPr>
        <w:t>acceleration for widely used data science libraries with no</w:t>
      </w:r>
      <w:r w:rsidR="00706B73">
        <w:rPr>
          <w:lang w:val="en"/>
        </w:rPr>
        <w:t xml:space="preserve"> </w:t>
      </w:r>
      <w:r w:rsidRPr="00432498">
        <w:rPr>
          <w:lang w:val="en"/>
        </w:rPr>
        <w:t xml:space="preserve">code changes required under the hood, </w:t>
      </w:r>
      <w:proofErr w:type="gramStart"/>
      <w:r w:rsidRPr="00432498">
        <w:rPr>
          <w:lang w:val="en"/>
        </w:rPr>
        <w:t>these plug insurance</w:t>
      </w:r>
      <w:proofErr w:type="gramEnd"/>
      <w:r w:rsidR="00706B73">
        <w:rPr>
          <w:lang w:val="en"/>
        </w:rPr>
        <w:t xml:space="preserve"> </w:t>
      </w:r>
      <w:r w:rsidRPr="00432498">
        <w:rPr>
          <w:lang w:val="en"/>
        </w:rPr>
        <w:t>seamlessly integrate with GPU optimized Python libraries.</w:t>
      </w:r>
    </w:p>
    <w:p w14:paraId="2B6EB698" w14:textId="69C3E69B" w:rsidR="00432498" w:rsidRPr="00432498" w:rsidRDefault="00432498" w:rsidP="00432498">
      <w:pPr>
        <w:rPr>
          <w:lang w:val="en"/>
        </w:rPr>
      </w:pPr>
      <w:r w:rsidRPr="00432498">
        <w:rPr>
          <w:lang w:val="en"/>
        </w:rPr>
        <w:t>One such example is QDF, a GPU accelerated library that</w:t>
      </w:r>
      <w:r w:rsidR="00706B73">
        <w:rPr>
          <w:lang w:val="en"/>
        </w:rPr>
        <w:t xml:space="preserve"> </w:t>
      </w:r>
      <w:r w:rsidRPr="00432498">
        <w:rPr>
          <w:lang w:val="en"/>
        </w:rPr>
        <w:t>provides fast, efficient data manipulation while maintaining a</w:t>
      </w:r>
      <w:r w:rsidR="00706B73">
        <w:rPr>
          <w:lang w:val="en"/>
        </w:rPr>
        <w:t xml:space="preserve"> </w:t>
      </w:r>
      <w:r w:rsidRPr="00432498">
        <w:rPr>
          <w:lang w:val="en"/>
        </w:rPr>
        <w:t xml:space="preserve">familiar interface </w:t>
      </w:r>
      <w:proofErr w:type="gramStart"/>
      <w:r w:rsidRPr="00432498">
        <w:rPr>
          <w:lang w:val="en"/>
        </w:rPr>
        <w:t>similar to</w:t>
      </w:r>
      <w:proofErr w:type="gramEnd"/>
      <w:r w:rsidRPr="00432498">
        <w:rPr>
          <w:lang w:val="en"/>
        </w:rPr>
        <w:t xml:space="preserve"> CPU based tools.</w:t>
      </w:r>
    </w:p>
    <w:p w14:paraId="2FE463DD" w14:textId="76165E8B" w:rsidR="00432498" w:rsidRPr="00432498" w:rsidRDefault="00432498" w:rsidP="00432498">
      <w:pPr>
        <w:rPr>
          <w:lang w:val="en"/>
        </w:rPr>
      </w:pPr>
      <w:r w:rsidRPr="00432498">
        <w:rPr>
          <w:lang w:val="en"/>
        </w:rPr>
        <w:t>QDF is a GPU accelerated Python library for loading, joining,</w:t>
      </w:r>
      <w:r w:rsidR="00706B73">
        <w:rPr>
          <w:lang w:val="en"/>
        </w:rPr>
        <w:t xml:space="preserve"> </w:t>
      </w:r>
      <w:r w:rsidRPr="00432498">
        <w:rPr>
          <w:lang w:val="en"/>
        </w:rPr>
        <w:t>aggregating, filtering, and otherwise manipulating data</w:t>
      </w:r>
      <w:r w:rsidR="00706B73">
        <w:rPr>
          <w:lang w:val="en"/>
        </w:rPr>
        <w:t xml:space="preserve"> </w:t>
      </w:r>
      <w:r w:rsidRPr="00432498">
        <w:rPr>
          <w:lang w:val="en"/>
        </w:rPr>
        <w:t>using a data frame style API.</w:t>
      </w:r>
    </w:p>
    <w:p w14:paraId="5102260B" w14:textId="0B90DDDC" w:rsidR="00432498" w:rsidRPr="00432498" w:rsidRDefault="00432498" w:rsidP="00432498">
      <w:pPr>
        <w:rPr>
          <w:lang w:val="en"/>
        </w:rPr>
      </w:pPr>
      <w:r w:rsidRPr="00432498">
        <w:rPr>
          <w:lang w:val="en"/>
        </w:rPr>
        <w:t>Some of the features include efficient input output, columnar</w:t>
      </w:r>
      <w:r w:rsidR="00706B73">
        <w:rPr>
          <w:lang w:val="en"/>
        </w:rPr>
        <w:t xml:space="preserve"> </w:t>
      </w:r>
      <w:r w:rsidRPr="00432498">
        <w:rPr>
          <w:lang w:val="en"/>
        </w:rPr>
        <w:t>memory format, rich data operations, and the ability to</w:t>
      </w:r>
      <w:r w:rsidR="00706B73">
        <w:rPr>
          <w:lang w:val="en"/>
        </w:rPr>
        <w:t xml:space="preserve"> </w:t>
      </w:r>
      <w:r w:rsidRPr="00432498">
        <w:rPr>
          <w:lang w:val="en"/>
        </w:rPr>
        <w:t>write user defined functions.</w:t>
      </w:r>
    </w:p>
    <w:p w14:paraId="5A7A42BF" w14:textId="77777777" w:rsidR="00432498" w:rsidRPr="00432498" w:rsidRDefault="00432498" w:rsidP="00432498">
      <w:pPr>
        <w:rPr>
          <w:lang w:val="en"/>
        </w:rPr>
      </w:pPr>
      <w:r w:rsidRPr="00432498">
        <w:rPr>
          <w:lang w:val="en"/>
        </w:rPr>
        <w:t>We've touched on how it achieves faster statistical analysis.</w:t>
      </w:r>
    </w:p>
    <w:p w14:paraId="6EA392C5" w14:textId="74062229" w:rsidR="00432498" w:rsidRPr="00432498" w:rsidRDefault="00432498" w:rsidP="00432498">
      <w:pPr>
        <w:rPr>
          <w:lang w:val="en"/>
        </w:rPr>
      </w:pPr>
      <w:r w:rsidRPr="00432498">
        <w:rPr>
          <w:lang w:val="en"/>
        </w:rPr>
        <w:t>It also helps us generate faster responses from interactive</w:t>
      </w:r>
      <w:r w:rsidR="00706B73">
        <w:rPr>
          <w:lang w:val="en"/>
        </w:rPr>
        <w:t xml:space="preserve"> </w:t>
      </w:r>
      <w:r w:rsidRPr="00432498">
        <w:rPr>
          <w:lang w:val="en"/>
        </w:rPr>
        <w:t>visualizations as well as data preprocessing and feature</w:t>
      </w:r>
      <w:r w:rsidR="00706B73">
        <w:rPr>
          <w:lang w:val="en"/>
        </w:rPr>
        <w:t xml:space="preserve"> </w:t>
      </w:r>
      <w:r w:rsidRPr="00432498">
        <w:rPr>
          <w:lang w:val="en"/>
        </w:rPr>
        <w:t>engineering for downstream machine learning tasks.</w:t>
      </w:r>
    </w:p>
    <w:p w14:paraId="3E340B3B" w14:textId="732E6CCA" w:rsidR="00432498" w:rsidRPr="00432498" w:rsidRDefault="00432498" w:rsidP="00432498">
      <w:pPr>
        <w:rPr>
          <w:lang w:val="en"/>
        </w:rPr>
      </w:pPr>
      <w:r w:rsidRPr="00432498">
        <w:rPr>
          <w:lang w:val="en"/>
        </w:rPr>
        <w:t>Apache Arrow is an open source columnar in memory data format</w:t>
      </w:r>
      <w:r w:rsidR="00706B73">
        <w:rPr>
          <w:lang w:val="en"/>
        </w:rPr>
        <w:t xml:space="preserve"> </w:t>
      </w:r>
      <w:r w:rsidRPr="00432498">
        <w:rPr>
          <w:lang w:val="en"/>
        </w:rPr>
        <w:t>designed for high performance analytics and efficient data</w:t>
      </w:r>
      <w:r w:rsidR="00706B73">
        <w:rPr>
          <w:lang w:val="en"/>
        </w:rPr>
        <w:t xml:space="preserve"> </w:t>
      </w:r>
      <w:r w:rsidRPr="00432498">
        <w:rPr>
          <w:lang w:val="en"/>
        </w:rPr>
        <w:t>processing.</w:t>
      </w:r>
      <w:r w:rsidR="00706B73">
        <w:rPr>
          <w:lang w:val="en"/>
        </w:rPr>
        <w:t xml:space="preserve"> </w:t>
      </w:r>
      <w:r w:rsidRPr="00432498">
        <w:rPr>
          <w:lang w:val="en"/>
        </w:rPr>
        <w:t>The key advantages include columnar memory layout.</w:t>
      </w:r>
    </w:p>
    <w:p w14:paraId="607627AE" w14:textId="43B259E9" w:rsidR="00432498" w:rsidRPr="00432498" w:rsidRDefault="00432498" w:rsidP="00432498">
      <w:pPr>
        <w:rPr>
          <w:lang w:val="en"/>
        </w:rPr>
      </w:pPr>
      <w:r w:rsidRPr="00432498">
        <w:rPr>
          <w:lang w:val="en"/>
        </w:rPr>
        <w:t>Data is stored in the columns, which perfectly aligns for</w:t>
      </w:r>
      <w:r w:rsidR="00706B73">
        <w:rPr>
          <w:lang w:val="en"/>
        </w:rPr>
        <w:t xml:space="preserve"> </w:t>
      </w:r>
      <w:r w:rsidRPr="00432498">
        <w:rPr>
          <w:lang w:val="en"/>
        </w:rPr>
        <w:t>parallel processing on GPUs, enabling fast and efficient</w:t>
      </w:r>
      <w:r w:rsidR="00706B73">
        <w:rPr>
          <w:lang w:val="en"/>
        </w:rPr>
        <w:t xml:space="preserve"> </w:t>
      </w:r>
      <w:r w:rsidRPr="00432498">
        <w:rPr>
          <w:lang w:val="en"/>
        </w:rPr>
        <w:t>vector operations.</w:t>
      </w:r>
    </w:p>
    <w:p w14:paraId="74A1D306" w14:textId="074BA595" w:rsidR="00432498" w:rsidRPr="00432498" w:rsidRDefault="00432498" w:rsidP="00432498">
      <w:pPr>
        <w:rPr>
          <w:lang w:val="en"/>
        </w:rPr>
      </w:pPr>
      <w:r w:rsidRPr="00432498">
        <w:rPr>
          <w:lang w:val="en"/>
        </w:rPr>
        <w:lastRenderedPageBreak/>
        <w:t>For example, a lot of data analytics involve aggregation of</w:t>
      </w:r>
      <w:r w:rsidR="00706B73">
        <w:rPr>
          <w:lang w:val="en"/>
        </w:rPr>
        <w:t xml:space="preserve"> </w:t>
      </w:r>
      <w:r w:rsidRPr="00432498">
        <w:rPr>
          <w:lang w:val="en"/>
        </w:rPr>
        <w:t>values from a single column.</w:t>
      </w:r>
      <w:r w:rsidR="00706B73">
        <w:rPr>
          <w:lang w:val="en"/>
        </w:rPr>
        <w:t xml:space="preserve"> </w:t>
      </w:r>
      <w:r w:rsidRPr="00432498">
        <w:rPr>
          <w:lang w:val="en"/>
        </w:rPr>
        <w:t>When the data is in a columnar format, they're easily accessed</w:t>
      </w:r>
      <w:r w:rsidR="00706B73">
        <w:rPr>
          <w:lang w:val="en"/>
        </w:rPr>
        <w:t xml:space="preserve"> </w:t>
      </w:r>
      <w:r w:rsidRPr="00432498">
        <w:rPr>
          <w:lang w:val="en"/>
        </w:rPr>
        <w:t>without the need to read unrelated data.</w:t>
      </w:r>
    </w:p>
    <w:p w14:paraId="73DB8EB9" w14:textId="37C23722" w:rsidR="00432498" w:rsidRPr="00432498" w:rsidRDefault="00432498" w:rsidP="00432498">
      <w:pPr>
        <w:rPr>
          <w:lang w:val="en"/>
        </w:rPr>
      </w:pPr>
      <w:r w:rsidRPr="00432498">
        <w:rPr>
          <w:lang w:val="en"/>
        </w:rPr>
        <w:t>0 Copy data sharing and improved interoperability, which allows</w:t>
      </w:r>
      <w:r w:rsidR="00706B73">
        <w:rPr>
          <w:lang w:val="en"/>
        </w:rPr>
        <w:t xml:space="preserve"> </w:t>
      </w:r>
      <w:r w:rsidRPr="00432498">
        <w:rPr>
          <w:lang w:val="en"/>
        </w:rPr>
        <w:t>data to be shared across libraries without copying or</w:t>
      </w:r>
      <w:r w:rsidR="00706B73">
        <w:rPr>
          <w:lang w:val="en"/>
        </w:rPr>
        <w:t xml:space="preserve"> </w:t>
      </w:r>
      <w:r w:rsidRPr="00432498">
        <w:rPr>
          <w:lang w:val="en"/>
        </w:rPr>
        <w:t>serialization, reducing overhead and improved performance and</w:t>
      </w:r>
      <w:r w:rsidR="00706B73">
        <w:rPr>
          <w:lang w:val="en"/>
        </w:rPr>
        <w:t xml:space="preserve"> </w:t>
      </w:r>
      <w:r w:rsidRPr="00432498">
        <w:rPr>
          <w:lang w:val="en"/>
        </w:rPr>
        <w:t>efficient input and output.</w:t>
      </w:r>
      <w:r w:rsidR="00706B73">
        <w:rPr>
          <w:lang w:val="en"/>
        </w:rPr>
        <w:t xml:space="preserve"> </w:t>
      </w:r>
      <w:r w:rsidRPr="00432498">
        <w:rPr>
          <w:lang w:val="en"/>
        </w:rPr>
        <w:t>Arrow accelerates reading and writing of columnar file formats</w:t>
      </w:r>
      <w:r w:rsidR="00706B73">
        <w:rPr>
          <w:lang w:val="en"/>
        </w:rPr>
        <w:t xml:space="preserve"> </w:t>
      </w:r>
      <w:r w:rsidRPr="00432498">
        <w:rPr>
          <w:lang w:val="en"/>
        </w:rPr>
        <w:t>such as Part K.</w:t>
      </w:r>
    </w:p>
    <w:p w14:paraId="2FE98AD2" w14:textId="3328EB3C" w:rsidR="00432498" w:rsidRPr="00432498" w:rsidRDefault="00432498" w:rsidP="00432498">
      <w:pPr>
        <w:rPr>
          <w:lang w:val="en"/>
        </w:rPr>
      </w:pPr>
      <w:r w:rsidRPr="00432498">
        <w:rPr>
          <w:lang w:val="en"/>
        </w:rPr>
        <w:t>A group by operation is a powerful technique that enables</w:t>
      </w:r>
      <w:r w:rsidR="00706B73">
        <w:rPr>
          <w:lang w:val="en"/>
        </w:rPr>
        <w:t xml:space="preserve"> </w:t>
      </w:r>
      <w:r w:rsidRPr="00432498">
        <w:rPr>
          <w:lang w:val="en"/>
        </w:rPr>
        <w:t>data scientists to split data into groups based on shared</w:t>
      </w:r>
      <w:r w:rsidR="00706B73">
        <w:rPr>
          <w:lang w:val="en"/>
        </w:rPr>
        <w:t xml:space="preserve"> </w:t>
      </w:r>
      <w:r w:rsidRPr="00432498">
        <w:rPr>
          <w:lang w:val="en"/>
        </w:rPr>
        <w:t>characteristics or specific criteria.</w:t>
      </w:r>
    </w:p>
    <w:p w14:paraId="0077A0F5" w14:textId="50719AEA" w:rsidR="00432498" w:rsidRPr="00432498" w:rsidRDefault="00432498" w:rsidP="00432498">
      <w:pPr>
        <w:rPr>
          <w:lang w:val="en"/>
        </w:rPr>
      </w:pPr>
      <w:r w:rsidRPr="00432498">
        <w:rPr>
          <w:lang w:val="en"/>
        </w:rPr>
        <w:t>These operations can be used in various ways, including</w:t>
      </w:r>
      <w:r w:rsidR="00706B73">
        <w:rPr>
          <w:lang w:val="en"/>
        </w:rPr>
        <w:t xml:space="preserve"> </w:t>
      </w:r>
      <w:r w:rsidRPr="00432498">
        <w:rPr>
          <w:lang w:val="en"/>
        </w:rPr>
        <w:t>aggregation, transformation, and apply functions.</w:t>
      </w:r>
      <w:r w:rsidR="00706B73">
        <w:rPr>
          <w:lang w:val="en"/>
        </w:rPr>
        <w:t xml:space="preserve"> </w:t>
      </w:r>
      <w:r w:rsidRPr="00432498">
        <w:rPr>
          <w:lang w:val="en"/>
        </w:rPr>
        <w:t>They follow a split, apply</w:t>
      </w:r>
      <w:proofErr w:type="gramStart"/>
      <w:r w:rsidRPr="00432498">
        <w:rPr>
          <w:lang w:val="en"/>
        </w:rPr>
        <w:t>, combine</w:t>
      </w:r>
      <w:proofErr w:type="gramEnd"/>
      <w:r w:rsidRPr="00432498">
        <w:rPr>
          <w:lang w:val="en"/>
        </w:rPr>
        <w:t xml:space="preserve"> approach to produce a</w:t>
      </w:r>
      <w:r w:rsidR="00706B73">
        <w:rPr>
          <w:lang w:val="en"/>
        </w:rPr>
        <w:t xml:space="preserve"> </w:t>
      </w:r>
      <w:r w:rsidRPr="00432498">
        <w:rPr>
          <w:lang w:val="en"/>
        </w:rPr>
        <w:t>new data frame.</w:t>
      </w:r>
    </w:p>
    <w:p w14:paraId="0A54C3A9" w14:textId="7F65597A" w:rsidR="00432498" w:rsidRPr="00432498" w:rsidRDefault="00432498" w:rsidP="00432498">
      <w:pPr>
        <w:rPr>
          <w:lang w:val="en"/>
        </w:rPr>
      </w:pPr>
      <w:r w:rsidRPr="00432498">
        <w:rPr>
          <w:lang w:val="en"/>
        </w:rPr>
        <w:t>Group by aggregations, such as calculating common descriptive</w:t>
      </w:r>
      <w:r w:rsidR="00706B73">
        <w:rPr>
          <w:lang w:val="en"/>
        </w:rPr>
        <w:t xml:space="preserve"> </w:t>
      </w:r>
      <w:r w:rsidRPr="00432498">
        <w:rPr>
          <w:lang w:val="en"/>
        </w:rPr>
        <w:t>statistics like sum, mean, count and Max are considered reduction</w:t>
      </w:r>
      <w:r w:rsidR="00706B73">
        <w:rPr>
          <w:lang w:val="en"/>
        </w:rPr>
        <w:t xml:space="preserve"> </w:t>
      </w:r>
      <w:r w:rsidRPr="00432498">
        <w:rPr>
          <w:lang w:val="en"/>
        </w:rPr>
        <w:t>functions that execute very quickly.</w:t>
      </w:r>
    </w:p>
    <w:p w14:paraId="1F23302F" w14:textId="0B1D5468" w:rsidR="00432498" w:rsidRPr="00432498" w:rsidRDefault="00432498" w:rsidP="00432498">
      <w:pPr>
        <w:rPr>
          <w:lang w:val="en"/>
        </w:rPr>
      </w:pPr>
      <w:r w:rsidRPr="00432498">
        <w:rPr>
          <w:lang w:val="en"/>
        </w:rPr>
        <w:t>However, there are certain scenarios where group by</w:t>
      </w:r>
      <w:r w:rsidR="00706B73">
        <w:rPr>
          <w:lang w:val="en"/>
        </w:rPr>
        <w:t xml:space="preserve"> </w:t>
      </w:r>
      <w:r w:rsidRPr="00432498">
        <w:rPr>
          <w:lang w:val="en"/>
        </w:rPr>
        <w:t>operations may not benefit from GPU acceleration.</w:t>
      </w:r>
      <w:r w:rsidR="00706B73">
        <w:rPr>
          <w:lang w:val="en"/>
        </w:rPr>
        <w:t xml:space="preserve"> </w:t>
      </w:r>
      <w:r w:rsidRPr="00432498">
        <w:rPr>
          <w:lang w:val="en"/>
        </w:rPr>
        <w:t>Consider A use case where the data scientist needs to</w:t>
      </w:r>
      <w:r w:rsidR="00706B73">
        <w:rPr>
          <w:lang w:val="en"/>
        </w:rPr>
        <w:t xml:space="preserve"> </w:t>
      </w:r>
      <w:r w:rsidRPr="00432498">
        <w:rPr>
          <w:lang w:val="en"/>
        </w:rPr>
        <w:t>calculate the difference between a value and the group mean.</w:t>
      </w:r>
    </w:p>
    <w:p w14:paraId="23697858" w14:textId="6E941048" w:rsidR="00432498" w:rsidRPr="00432498" w:rsidRDefault="00432498" w:rsidP="00432498">
      <w:pPr>
        <w:rPr>
          <w:lang w:val="en"/>
        </w:rPr>
      </w:pPr>
      <w:r w:rsidRPr="00432498">
        <w:rPr>
          <w:lang w:val="en"/>
        </w:rPr>
        <w:t xml:space="preserve">This can be implemented using a group by </w:t>
      </w:r>
      <w:proofErr w:type="gramStart"/>
      <w:r w:rsidRPr="00432498">
        <w:rPr>
          <w:lang w:val="en"/>
        </w:rPr>
        <w:t>apply</w:t>
      </w:r>
      <w:proofErr w:type="gramEnd"/>
      <w:r w:rsidRPr="00432498">
        <w:rPr>
          <w:lang w:val="en"/>
        </w:rPr>
        <w:t xml:space="preserve"> operation.</w:t>
      </w:r>
      <w:r w:rsidR="00706B73">
        <w:rPr>
          <w:lang w:val="en"/>
        </w:rPr>
        <w:t xml:space="preserve"> </w:t>
      </w:r>
      <w:r w:rsidRPr="00432498">
        <w:rPr>
          <w:lang w:val="en"/>
        </w:rPr>
        <w:t>The apply function works by applying a specified function to</w:t>
      </w:r>
      <w:r w:rsidR="00706B73">
        <w:rPr>
          <w:lang w:val="en"/>
        </w:rPr>
        <w:t xml:space="preserve"> </w:t>
      </w:r>
      <w:r w:rsidRPr="00432498">
        <w:rPr>
          <w:lang w:val="en"/>
        </w:rPr>
        <w:t>each group sequentially and then concatenating the results.</w:t>
      </w:r>
    </w:p>
    <w:p w14:paraId="30B75316" w14:textId="1A9DEFAE" w:rsidR="00432498" w:rsidRPr="00432498" w:rsidRDefault="00432498" w:rsidP="00432498">
      <w:pPr>
        <w:rPr>
          <w:lang w:val="en"/>
        </w:rPr>
      </w:pPr>
      <w:r w:rsidRPr="00432498">
        <w:rPr>
          <w:lang w:val="en"/>
        </w:rPr>
        <w:t>However, this approach can be very slow when dealing with</w:t>
      </w:r>
      <w:r w:rsidR="00E1609C">
        <w:rPr>
          <w:lang w:val="en"/>
        </w:rPr>
        <w:t xml:space="preserve"> </w:t>
      </w:r>
      <w:r w:rsidRPr="00432498">
        <w:rPr>
          <w:lang w:val="en"/>
        </w:rPr>
        <w:t xml:space="preserve">large number of small groups due to the </w:t>
      </w:r>
      <w:proofErr w:type="gramStart"/>
      <w:r w:rsidRPr="00432498">
        <w:rPr>
          <w:lang w:val="en"/>
        </w:rPr>
        <w:t>overhead of</w:t>
      </w:r>
      <w:proofErr w:type="gramEnd"/>
      <w:r w:rsidRPr="00432498">
        <w:rPr>
          <w:lang w:val="en"/>
        </w:rPr>
        <w:t xml:space="preserve"> processing</w:t>
      </w:r>
      <w:r w:rsidR="00E1609C">
        <w:rPr>
          <w:lang w:val="en"/>
        </w:rPr>
        <w:t xml:space="preserve"> </w:t>
      </w:r>
      <w:r w:rsidRPr="00432498">
        <w:rPr>
          <w:lang w:val="en"/>
        </w:rPr>
        <w:t>each group individually.</w:t>
      </w:r>
    </w:p>
    <w:p w14:paraId="3B5F59E2" w14:textId="4B556D27" w:rsidR="00432498" w:rsidRPr="00432498" w:rsidRDefault="00432498" w:rsidP="00432498">
      <w:pPr>
        <w:rPr>
          <w:lang w:val="en"/>
        </w:rPr>
      </w:pPr>
      <w:r w:rsidRPr="00432498">
        <w:rPr>
          <w:lang w:val="en"/>
        </w:rPr>
        <w:t>On the other hand, for a small number of large groups, the</w:t>
      </w:r>
      <w:r w:rsidR="00E1609C">
        <w:rPr>
          <w:lang w:val="en"/>
        </w:rPr>
        <w:t xml:space="preserve"> </w:t>
      </w:r>
      <w:r w:rsidRPr="00432498">
        <w:rPr>
          <w:lang w:val="en"/>
        </w:rPr>
        <w:t>performance can be acceptable.</w:t>
      </w:r>
      <w:r w:rsidR="00E1609C">
        <w:rPr>
          <w:lang w:val="en"/>
        </w:rPr>
        <w:t xml:space="preserve"> </w:t>
      </w:r>
      <w:r w:rsidRPr="00432498">
        <w:rPr>
          <w:lang w:val="en"/>
        </w:rPr>
        <w:t>An alternative solution involves using group by transform, which</w:t>
      </w:r>
      <w:r w:rsidR="00E1609C">
        <w:rPr>
          <w:lang w:val="en"/>
        </w:rPr>
        <w:t xml:space="preserve"> </w:t>
      </w:r>
      <w:r w:rsidRPr="00432498">
        <w:rPr>
          <w:lang w:val="en"/>
        </w:rPr>
        <w:t>can be far more efficient when carefully designed to leverage</w:t>
      </w:r>
      <w:r w:rsidR="00E1609C">
        <w:rPr>
          <w:lang w:val="en"/>
        </w:rPr>
        <w:t xml:space="preserve"> </w:t>
      </w:r>
      <w:r w:rsidRPr="00432498">
        <w:rPr>
          <w:lang w:val="en"/>
        </w:rPr>
        <w:t>vector operations on the GPU.</w:t>
      </w:r>
    </w:p>
    <w:p w14:paraId="1D193376" w14:textId="138B3EA4" w:rsidR="00432498" w:rsidRPr="00432498" w:rsidRDefault="00432498" w:rsidP="00432498">
      <w:pPr>
        <w:rPr>
          <w:lang w:val="en"/>
        </w:rPr>
      </w:pPr>
      <w:r w:rsidRPr="00432498">
        <w:rPr>
          <w:lang w:val="en"/>
        </w:rPr>
        <w:t>Vector operations are key to maximizing performance, and they</w:t>
      </w:r>
      <w:r w:rsidR="00E1609C">
        <w:rPr>
          <w:lang w:val="en"/>
        </w:rPr>
        <w:t xml:space="preserve"> </w:t>
      </w:r>
      <w:r w:rsidRPr="00432498">
        <w:rPr>
          <w:lang w:val="en"/>
        </w:rPr>
        <w:t>allow for faster execution compared to sequential</w:t>
      </w:r>
      <w:r w:rsidR="00E1609C">
        <w:rPr>
          <w:lang w:val="en"/>
        </w:rPr>
        <w:t xml:space="preserve"> </w:t>
      </w:r>
      <w:r w:rsidRPr="00432498">
        <w:rPr>
          <w:lang w:val="en"/>
        </w:rPr>
        <w:t>approaches.</w:t>
      </w:r>
    </w:p>
    <w:p w14:paraId="7040F4B2" w14:textId="44BB9D2B" w:rsidR="00432498" w:rsidRPr="00432498" w:rsidRDefault="00432498" w:rsidP="00432498">
      <w:pPr>
        <w:rPr>
          <w:lang w:val="en"/>
        </w:rPr>
      </w:pPr>
      <w:r w:rsidRPr="00432498">
        <w:rPr>
          <w:lang w:val="en"/>
        </w:rPr>
        <w:t>However, it's important to be mindful of increased memory</w:t>
      </w:r>
      <w:r w:rsidR="00E1609C">
        <w:rPr>
          <w:lang w:val="en"/>
        </w:rPr>
        <w:t xml:space="preserve"> </w:t>
      </w:r>
      <w:r w:rsidRPr="00432498">
        <w:rPr>
          <w:lang w:val="en"/>
        </w:rPr>
        <w:t>utilization from intermediary data frames.</w:t>
      </w:r>
      <w:r w:rsidR="00E1609C">
        <w:rPr>
          <w:lang w:val="en"/>
        </w:rPr>
        <w:t xml:space="preserve"> </w:t>
      </w:r>
      <w:r w:rsidRPr="00432498">
        <w:rPr>
          <w:lang w:val="en"/>
        </w:rPr>
        <w:t>The memory footprint can be influenced by the number of</w:t>
      </w:r>
      <w:r w:rsidR="00E1609C">
        <w:rPr>
          <w:lang w:val="en"/>
        </w:rPr>
        <w:t xml:space="preserve"> </w:t>
      </w:r>
      <w:r w:rsidRPr="00432498">
        <w:rPr>
          <w:lang w:val="en"/>
        </w:rPr>
        <w:t>groups and the size of each group, so efficient code design</w:t>
      </w:r>
      <w:r w:rsidR="00E1609C">
        <w:rPr>
          <w:lang w:val="en"/>
        </w:rPr>
        <w:t xml:space="preserve"> </w:t>
      </w:r>
      <w:r w:rsidRPr="00432498">
        <w:rPr>
          <w:lang w:val="en"/>
        </w:rPr>
        <w:t>is crucial for optimal performance.</w:t>
      </w:r>
    </w:p>
    <w:p w14:paraId="7D9F7946" w14:textId="6D1DB1A8" w:rsidR="00432498" w:rsidRPr="00432498" w:rsidRDefault="00432498" w:rsidP="00432498">
      <w:pPr>
        <w:rPr>
          <w:lang w:val="en"/>
        </w:rPr>
      </w:pPr>
      <w:r w:rsidRPr="00432498">
        <w:rPr>
          <w:lang w:val="en"/>
        </w:rPr>
        <w:t>We aim to bring GPU acceleration to where data scientists already</w:t>
      </w:r>
      <w:r w:rsidR="00E1609C">
        <w:rPr>
          <w:lang w:val="en"/>
        </w:rPr>
        <w:t xml:space="preserve"> </w:t>
      </w:r>
      <w:r w:rsidRPr="00432498">
        <w:rPr>
          <w:lang w:val="en"/>
        </w:rPr>
        <w:t>work, while minimizing friction and simplifying adoption.</w:t>
      </w:r>
    </w:p>
    <w:p w14:paraId="4FE92245" w14:textId="4952607A" w:rsidR="00432498" w:rsidRPr="00432498" w:rsidRDefault="00432498" w:rsidP="00432498">
      <w:pPr>
        <w:rPr>
          <w:lang w:val="en"/>
        </w:rPr>
      </w:pPr>
      <w:r w:rsidRPr="00432498">
        <w:rPr>
          <w:lang w:val="en"/>
        </w:rPr>
        <w:lastRenderedPageBreak/>
        <w:t>We've done a lot of work to accelerate existing workflows</w:t>
      </w:r>
      <w:r w:rsidR="00E1609C">
        <w:rPr>
          <w:lang w:val="en"/>
        </w:rPr>
        <w:t xml:space="preserve"> </w:t>
      </w:r>
      <w:r w:rsidRPr="00432498">
        <w:rPr>
          <w:lang w:val="en"/>
        </w:rPr>
        <w:t>using GPU's with QDF without requiring any code</w:t>
      </w:r>
      <w:r w:rsidR="00E1609C">
        <w:rPr>
          <w:lang w:val="en"/>
        </w:rPr>
        <w:t xml:space="preserve"> </w:t>
      </w:r>
      <w:r w:rsidRPr="00432498">
        <w:rPr>
          <w:lang w:val="en"/>
        </w:rPr>
        <w:t>modifications.</w:t>
      </w:r>
    </w:p>
    <w:p w14:paraId="36677300" w14:textId="6556DFBA" w:rsidR="00432498" w:rsidRPr="00432498" w:rsidRDefault="00432498" w:rsidP="00432498">
      <w:pPr>
        <w:rPr>
          <w:lang w:val="en"/>
        </w:rPr>
      </w:pPr>
      <w:r w:rsidRPr="00432498">
        <w:rPr>
          <w:lang w:val="en"/>
        </w:rPr>
        <w:t>We've achieved this for Pandas, the undisputed leader for</w:t>
      </w:r>
      <w:r w:rsidR="00E1609C">
        <w:rPr>
          <w:lang w:val="en"/>
        </w:rPr>
        <w:t xml:space="preserve"> </w:t>
      </w:r>
      <w:r w:rsidRPr="00432498">
        <w:rPr>
          <w:lang w:val="en"/>
        </w:rPr>
        <w:t>working with tabular data, which has an extensive ecosystem of</w:t>
      </w:r>
      <w:r w:rsidR="00E1609C">
        <w:rPr>
          <w:lang w:val="en"/>
        </w:rPr>
        <w:t xml:space="preserve"> </w:t>
      </w:r>
      <w:r w:rsidRPr="00432498">
        <w:rPr>
          <w:lang w:val="en"/>
        </w:rPr>
        <w:t>libraries built around it.</w:t>
      </w:r>
    </w:p>
    <w:p w14:paraId="6BA23978" w14:textId="7BD7B8FC" w:rsidR="00432498" w:rsidRPr="00432498" w:rsidRDefault="00432498" w:rsidP="00432498">
      <w:pPr>
        <w:rPr>
          <w:lang w:val="en"/>
        </w:rPr>
      </w:pPr>
      <w:r w:rsidRPr="00432498">
        <w:rPr>
          <w:lang w:val="en"/>
        </w:rPr>
        <w:t>Similarly, we've enabled GPU acceleration for Polar's, a</w:t>
      </w:r>
      <w:r w:rsidR="00E1609C">
        <w:rPr>
          <w:lang w:val="en"/>
        </w:rPr>
        <w:t xml:space="preserve"> </w:t>
      </w:r>
      <w:r w:rsidRPr="00432498">
        <w:rPr>
          <w:lang w:val="en"/>
        </w:rPr>
        <w:t>rapidly growing data frame library known for its speed and</w:t>
      </w:r>
      <w:r w:rsidR="00E1609C">
        <w:rPr>
          <w:lang w:val="en"/>
        </w:rPr>
        <w:t xml:space="preserve"> </w:t>
      </w:r>
      <w:r w:rsidRPr="00432498">
        <w:rPr>
          <w:lang w:val="en"/>
        </w:rPr>
        <w:t>efficiency in data manipulation and analysis.</w:t>
      </w:r>
    </w:p>
    <w:p w14:paraId="520C97D7" w14:textId="09F07DFF" w:rsidR="00432498" w:rsidRPr="00432498" w:rsidRDefault="00432498" w:rsidP="00432498">
      <w:pPr>
        <w:rPr>
          <w:lang w:val="en"/>
        </w:rPr>
      </w:pPr>
      <w:r w:rsidRPr="00432498">
        <w:rPr>
          <w:lang w:val="en"/>
        </w:rPr>
        <w:t>Additionally, we've extended this capability to distributed</w:t>
      </w:r>
      <w:r w:rsidR="00E1609C">
        <w:rPr>
          <w:lang w:val="en"/>
        </w:rPr>
        <w:t xml:space="preserve"> </w:t>
      </w:r>
      <w:r w:rsidRPr="00432498">
        <w:rPr>
          <w:lang w:val="en"/>
        </w:rPr>
        <w:t xml:space="preserve">computing frameworks like </w:t>
      </w:r>
      <w:proofErr w:type="spellStart"/>
      <w:r w:rsidRPr="00432498">
        <w:rPr>
          <w:lang w:val="en"/>
        </w:rPr>
        <w:t>Dask</w:t>
      </w:r>
      <w:proofErr w:type="spellEnd"/>
      <w:r w:rsidRPr="00432498">
        <w:rPr>
          <w:lang w:val="en"/>
        </w:rPr>
        <w:t xml:space="preserve"> and Spark, ensuring that large</w:t>
      </w:r>
      <w:r w:rsidR="00E1609C">
        <w:rPr>
          <w:lang w:val="en"/>
        </w:rPr>
        <w:t xml:space="preserve"> </w:t>
      </w:r>
      <w:r w:rsidRPr="00432498">
        <w:rPr>
          <w:lang w:val="en"/>
        </w:rPr>
        <w:t>scale data processing can fully leverage GPU power.</w:t>
      </w:r>
    </w:p>
    <w:p w14:paraId="3094E9D2" w14:textId="7E03D4FC" w:rsidR="00432498" w:rsidRPr="00432498" w:rsidRDefault="00432498" w:rsidP="00432498">
      <w:pPr>
        <w:rPr>
          <w:lang w:val="en"/>
        </w:rPr>
      </w:pPr>
      <w:r w:rsidRPr="00432498">
        <w:rPr>
          <w:lang w:val="en"/>
        </w:rPr>
        <w:t>This slide highlights the various ways you can seamlessly</w:t>
      </w:r>
      <w:r w:rsidR="00E1609C">
        <w:rPr>
          <w:lang w:val="en"/>
        </w:rPr>
        <w:t xml:space="preserve"> </w:t>
      </w:r>
      <w:r w:rsidRPr="00432498">
        <w:rPr>
          <w:lang w:val="en"/>
        </w:rPr>
        <w:t>integrate GPU acceleration into your workflows.</w:t>
      </w:r>
      <w:r w:rsidR="00E1609C">
        <w:rPr>
          <w:lang w:val="en"/>
        </w:rPr>
        <w:t xml:space="preserve"> </w:t>
      </w:r>
      <w:r w:rsidRPr="00432498">
        <w:rPr>
          <w:lang w:val="en"/>
        </w:rPr>
        <w:t>By enabling these popular data frame libraries, we aim to</w:t>
      </w:r>
      <w:r w:rsidR="00E1609C">
        <w:rPr>
          <w:lang w:val="en"/>
        </w:rPr>
        <w:t xml:space="preserve"> </w:t>
      </w:r>
      <w:r w:rsidRPr="00432498">
        <w:rPr>
          <w:lang w:val="en"/>
        </w:rPr>
        <w:t>deliver the most value to data scientists and the broader</w:t>
      </w:r>
      <w:r w:rsidR="00E1609C">
        <w:rPr>
          <w:lang w:val="en"/>
        </w:rPr>
        <w:t xml:space="preserve"> </w:t>
      </w:r>
      <w:r w:rsidRPr="00432498">
        <w:rPr>
          <w:lang w:val="en"/>
        </w:rPr>
        <w:t>analytics community.</w:t>
      </w:r>
    </w:p>
    <w:p w14:paraId="796A289D" w14:textId="731B04A3" w:rsidR="00432498" w:rsidRPr="00432498" w:rsidRDefault="00432498" w:rsidP="00432498">
      <w:pPr>
        <w:rPr>
          <w:lang w:val="en"/>
        </w:rPr>
      </w:pPr>
      <w:r w:rsidRPr="00432498">
        <w:rPr>
          <w:lang w:val="en"/>
        </w:rPr>
        <w:t>Most data scientists are familiar with Pandas when</w:t>
      </w:r>
      <w:r w:rsidR="00E1609C">
        <w:rPr>
          <w:lang w:val="en"/>
        </w:rPr>
        <w:t xml:space="preserve"> </w:t>
      </w:r>
      <w:r w:rsidRPr="00432498">
        <w:rPr>
          <w:lang w:val="en"/>
        </w:rPr>
        <w:t>working with tabular data.</w:t>
      </w:r>
    </w:p>
    <w:p w14:paraId="45C5904D" w14:textId="7CFD53C9" w:rsidR="00432498" w:rsidRPr="00432498" w:rsidRDefault="00432498" w:rsidP="00432498">
      <w:pPr>
        <w:rPr>
          <w:lang w:val="en"/>
        </w:rPr>
      </w:pPr>
      <w:r w:rsidRPr="00432498">
        <w:rPr>
          <w:lang w:val="en"/>
        </w:rPr>
        <w:t xml:space="preserve">Pandas </w:t>
      </w:r>
      <w:proofErr w:type="gramStart"/>
      <w:r w:rsidRPr="00432498">
        <w:rPr>
          <w:lang w:val="en"/>
        </w:rPr>
        <w:t>is</w:t>
      </w:r>
      <w:proofErr w:type="gramEnd"/>
      <w:r w:rsidRPr="00432498">
        <w:rPr>
          <w:lang w:val="en"/>
        </w:rPr>
        <w:t xml:space="preserve"> widely adopted because of </w:t>
      </w:r>
      <w:proofErr w:type="gramStart"/>
      <w:r w:rsidRPr="00432498">
        <w:rPr>
          <w:lang w:val="en"/>
        </w:rPr>
        <w:t>its</w:t>
      </w:r>
      <w:proofErr w:type="gramEnd"/>
      <w:r w:rsidRPr="00432498">
        <w:rPr>
          <w:lang w:val="en"/>
        </w:rPr>
        <w:t xml:space="preserve"> flexible API and strong</w:t>
      </w:r>
      <w:r w:rsidR="00E1609C">
        <w:rPr>
          <w:lang w:val="en"/>
        </w:rPr>
        <w:t xml:space="preserve"> </w:t>
      </w:r>
      <w:r w:rsidRPr="00432498">
        <w:rPr>
          <w:lang w:val="en"/>
        </w:rPr>
        <w:t>compatibility with other libraries, making collaboration</w:t>
      </w:r>
      <w:r w:rsidR="00E1609C">
        <w:rPr>
          <w:lang w:val="en"/>
        </w:rPr>
        <w:t xml:space="preserve"> </w:t>
      </w:r>
      <w:r w:rsidRPr="00432498">
        <w:rPr>
          <w:lang w:val="en"/>
        </w:rPr>
        <w:t>on projects easy.</w:t>
      </w:r>
    </w:p>
    <w:p w14:paraId="26307857" w14:textId="7408A729" w:rsidR="00432498" w:rsidRPr="00432498" w:rsidRDefault="00432498" w:rsidP="00432498">
      <w:pPr>
        <w:rPr>
          <w:lang w:val="en"/>
        </w:rPr>
      </w:pPr>
      <w:r w:rsidRPr="00432498">
        <w:rPr>
          <w:lang w:val="en"/>
        </w:rPr>
        <w:t>Its popularity extends so far that even large language models</w:t>
      </w:r>
      <w:r w:rsidR="00E1609C">
        <w:rPr>
          <w:lang w:val="en"/>
        </w:rPr>
        <w:t xml:space="preserve"> </w:t>
      </w:r>
      <w:r w:rsidRPr="00432498">
        <w:rPr>
          <w:lang w:val="en"/>
        </w:rPr>
        <w:t>understand it well.</w:t>
      </w:r>
    </w:p>
    <w:p w14:paraId="12B91152" w14:textId="5FB2FF97" w:rsidR="00432498" w:rsidRPr="00432498" w:rsidRDefault="00432498" w:rsidP="00432498">
      <w:pPr>
        <w:rPr>
          <w:lang w:val="en"/>
        </w:rPr>
      </w:pPr>
      <w:r w:rsidRPr="00432498">
        <w:rPr>
          <w:lang w:val="en"/>
        </w:rPr>
        <w:t>You see this when LLM based chat bots answer data analysis</w:t>
      </w:r>
      <w:r w:rsidR="00E1609C">
        <w:rPr>
          <w:lang w:val="en"/>
        </w:rPr>
        <w:t xml:space="preserve"> </w:t>
      </w:r>
      <w:r w:rsidRPr="00432498">
        <w:rPr>
          <w:lang w:val="en"/>
        </w:rPr>
        <w:t xml:space="preserve">questions using </w:t>
      </w:r>
      <w:proofErr w:type="gramStart"/>
      <w:r w:rsidRPr="00432498">
        <w:rPr>
          <w:lang w:val="en"/>
        </w:rPr>
        <w:t>Pandas</w:t>
      </w:r>
      <w:proofErr w:type="gramEnd"/>
      <w:r w:rsidRPr="00432498">
        <w:rPr>
          <w:lang w:val="en"/>
        </w:rPr>
        <w:t xml:space="preserve"> data frames.</w:t>
      </w:r>
    </w:p>
    <w:p w14:paraId="2DA837F6" w14:textId="4613A5EA" w:rsidR="00432498" w:rsidRPr="00432498" w:rsidRDefault="00432498" w:rsidP="00432498">
      <w:pPr>
        <w:rPr>
          <w:lang w:val="en"/>
        </w:rPr>
      </w:pPr>
      <w:r w:rsidRPr="00432498">
        <w:rPr>
          <w:lang w:val="en"/>
        </w:rPr>
        <w:t xml:space="preserve">Pandas </w:t>
      </w:r>
      <w:proofErr w:type="gramStart"/>
      <w:r w:rsidRPr="00432498">
        <w:rPr>
          <w:lang w:val="en"/>
        </w:rPr>
        <w:t>is</w:t>
      </w:r>
      <w:proofErr w:type="gramEnd"/>
      <w:r w:rsidRPr="00432498">
        <w:rPr>
          <w:lang w:val="en"/>
        </w:rPr>
        <w:t xml:space="preserve"> ideal for prototyping and </w:t>
      </w:r>
      <w:proofErr w:type="gramStart"/>
      <w:r w:rsidRPr="00432498">
        <w:rPr>
          <w:lang w:val="en"/>
        </w:rPr>
        <w:t>exploratory</w:t>
      </w:r>
      <w:proofErr w:type="gramEnd"/>
      <w:r w:rsidRPr="00432498">
        <w:rPr>
          <w:lang w:val="en"/>
        </w:rPr>
        <w:t xml:space="preserve"> analysis on</w:t>
      </w:r>
      <w:r w:rsidR="00E1609C">
        <w:rPr>
          <w:lang w:val="en"/>
        </w:rPr>
        <w:t xml:space="preserve"> </w:t>
      </w:r>
      <w:r w:rsidRPr="00432498">
        <w:rPr>
          <w:lang w:val="en"/>
        </w:rPr>
        <w:t>small data sets.</w:t>
      </w:r>
    </w:p>
    <w:p w14:paraId="2977A5C5" w14:textId="77777777" w:rsidR="00432498" w:rsidRPr="00432498" w:rsidRDefault="00432498" w:rsidP="00432498">
      <w:pPr>
        <w:rPr>
          <w:lang w:val="en"/>
        </w:rPr>
      </w:pPr>
      <w:r w:rsidRPr="00432498">
        <w:rPr>
          <w:lang w:val="en"/>
        </w:rPr>
        <w:t>However, it struggles to scale as data size increases.</w:t>
      </w:r>
    </w:p>
    <w:p w14:paraId="4042EFA3" w14:textId="3875322E" w:rsidR="00432498" w:rsidRPr="00432498" w:rsidRDefault="00432498" w:rsidP="00432498">
      <w:pPr>
        <w:rPr>
          <w:lang w:val="en"/>
        </w:rPr>
      </w:pPr>
      <w:r w:rsidRPr="00432498">
        <w:rPr>
          <w:lang w:val="en"/>
        </w:rPr>
        <w:t xml:space="preserve">This limitation exists because many </w:t>
      </w:r>
      <w:proofErr w:type="gramStart"/>
      <w:r w:rsidRPr="00432498">
        <w:rPr>
          <w:lang w:val="en"/>
        </w:rPr>
        <w:t>pandas</w:t>
      </w:r>
      <w:proofErr w:type="gramEnd"/>
      <w:r w:rsidRPr="00432498">
        <w:rPr>
          <w:lang w:val="en"/>
        </w:rPr>
        <w:t xml:space="preserve"> functions are single</w:t>
      </w:r>
      <w:r w:rsidR="00E1609C">
        <w:rPr>
          <w:lang w:val="en"/>
        </w:rPr>
        <w:t xml:space="preserve"> </w:t>
      </w:r>
      <w:r w:rsidRPr="00432498">
        <w:rPr>
          <w:lang w:val="en"/>
        </w:rPr>
        <w:t>threaded, meaning they don't utilize more than one CPU core.</w:t>
      </w:r>
    </w:p>
    <w:p w14:paraId="3907E37E" w14:textId="41835310" w:rsidR="00432498" w:rsidRPr="00432498" w:rsidRDefault="00432498" w:rsidP="00432498">
      <w:pPr>
        <w:rPr>
          <w:lang w:val="en"/>
        </w:rPr>
      </w:pPr>
      <w:r w:rsidRPr="00432498">
        <w:rPr>
          <w:lang w:val="en"/>
        </w:rPr>
        <w:t>To help users retain the benefits of pandas while</w:t>
      </w:r>
      <w:r w:rsidR="00E1609C">
        <w:rPr>
          <w:lang w:val="en"/>
        </w:rPr>
        <w:t xml:space="preserve"> </w:t>
      </w:r>
      <w:r w:rsidRPr="00432498">
        <w:rPr>
          <w:lang w:val="en"/>
        </w:rPr>
        <w:t>achieving significant performance improvements, we've</w:t>
      </w:r>
      <w:r w:rsidR="00E1609C">
        <w:rPr>
          <w:lang w:val="en"/>
        </w:rPr>
        <w:t xml:space="preserve"> </w:t>
      </w:r>
      <w:r w:rsidRPr="00432498">
        <w:rPr>
          <w:lang w:val="en"/>
        </w:rPr>
        <w:t>introduced A0 code change GPU accelerator called QDF pandas.</w:t>
      </w:r>
    </w:p>
    <w:p w14:paraId="7D66115E" w14:textId="3AEA3466" w:rsidR="00432498" w:rsidRPr="00432498" w:rsidRDefault="00432498" w:rsidP="00432498">
      <w:pPr>
        <w:rPr>
          <w:lang w:val="en"/>
        </w:rPr>
      </w:pPr>
      <w:r w:rsidRPr="00432498">
        <w:rPr>
          <w:lang w:val="en"/>
        </w:rPr>
        <w:t>With QDF pandas, no changes to your existing pandas code are</w:t>
      </w:r>
      <w:r w:rsidR="00E1609C">
        <w:rPr>
          <w:lang w:val="en"/>
        </w:rPr>
        <w:t xml:space="preserve"> </w:t>
      </w:r>
      <w:r w:rsidRPr="00432498">
        <w:rPr>
          <w:lang w:val="en"/>
        </w:rPr>
        <w:t>required.</w:t>
      </w:r>
      <w:r w:rsidR="00E1609C">
        <w:rPr>
          <w:lang w:val="en"/>
        </w:rPr>
        <w:t xml:space="preserve"> </w:t>
      </w:r>
      <w:r w:rsidRPr="00432498">
        <w:rPr>
          <w:lang w:val="en"/>
        </w:rPr>
        <w:t>You simply load QDF pandas when running your pandas code.</w:t>
      </w:r>
      <w:r w:rsidR="00E1609C">
        <w:rPr>
          <w:lang w:val="en"/>
        </w:rPr>
        <w:t xml:space="preserve"> </w:t>
      </w:r>
      <w:r w:rsidRPr="00432498">
        <w:rPr>
          <w:lang w:val="en"/>
        </w:rPr>
        <w:t>Then the execution will prefer to use the equivalent QDF</w:t>
      </w:r>
      <w:r w:rsidR="00E1609C">
        <w:rPr>
          <w:lang w:val="en"/>
        </w:rPr>
        <w:t xml:space="preserve"> </w:t>
      </w:r>
      <w:r w:rsidRPr="00432498">
        <w:rPr>
          <w:lang w:val="en"/>
        </w:rPr>
        <w:t>functions and methods.</w:t>
      </w:r>
    </w:p>
    <w:p w14:paraId="4BEC365E" w14:textId="5DF638E7" w:rsidR="00432498" w:rsidRPr="00432498" w:rsidRDefault="00432498" w:rsidP="00432498">
      <w:pPr>
        <w:rPr>
          <w:lang w:val="en"/>
        </w:rPr>
      </w:pPr>
      <w:r w:rsidRPr="00432498">
        <w:rPr>
          <w:lang w:val="en"/>
        </w:rPr>
        <w:t>If a particular operation is not supported, it seamlessly falls</w:t>
      </w:r>
      <w:r w:rsidR="00E1609C">
        <w:rPr>
          <w:lang w:val="en"/>
        </w:rPr>
        <w:t xml:space="preserve"> </w:t>
      </w:r>
      <w:r w:rsidRPr="00432498">
        <w:rPr>
          <w:lang w:val="en"/>
        </w:rPr>
        <w:t>back to pandas on the CPU.</w:t>
      </w:r>
      <w:r w:rsidR="00E1609C">
        <w:rPr>
          <w:lang w:val="en"/>
        </w:rPr>
        <w:t xml:space="preserve"> </w:t>
      </w:r>
      <w:r w:rsidRPr="00432498">
        <w:rPr>
          <w:lang w:val="en"/>
        </w:rPr>
        <w:t>This hybrid approach ensures compatibility and performance</w:t>
      </w:r>
      <w:r w:rsidR="00E1609C">
        <w:rPr>
          <w:lang w:val="en"/>
        </w:rPr>
        <w:t xml:space="preserve"> </w:t>
      </w:r>
      <w:r w:rsidRPr="00432498">
        <w:rPr>
          <w:lang w:val="en"/>
        </w:rPr>
        <w:t>without disruption.</w:t>
      </w:r>
    </w:p>
    <w:p w14:paraId="40B27316" w14:textId="18780855" w:rsidR="00432498" w:rsidRPr="00432498" w:rsidRDefault="00432498" w:rsidP="00432498">
      <w:pPr>
        <w:rPr>
          <w:lang w:val="en"/>
        </w:rPr>
      </w:pPr>
      <w:r w:rsidRPr="00432498">
        <w:rPr>
          <w:lang w:val="en"/>
        </w:rPr>
        <w:t xml:space="preserve">In our benchmarks, this method has shown up to </w:t>
      </w:r>
      <w:proofErr w:type="gramStart"/>
      <w:r w:rsidRPr="00432498">
        <w:rPr>
          <w:lang w:val="en"/>
        </w:rPr>
        <w:t>150 times</w:t>
      </w:r>
      <w:proofErr w:type="gramEnd"/>
      <w:r w:rsidR="00E1609C">
        <w:rPr>
          <w:lang w:val="en"/>
        </w:rPr>
        <w:t xml:space="preserve"> </w:t>
      </w:r>
      <w:r w:rsidRPr="00432498">
        <w:rPr>
          <w:lang w:val="en"/>
        </w:rPr>
        <w:t>performance improvements on typical data analysis workflows.</w:t>
      </w:r>
    </w:p>
    <w:p w14:paraId="2AB1B91E" w14:textId="16B64C94" w:rsidR="00432498" w:rsidRPr="00432498" w:rsidRDefault="00432498" w:rsidP="00432498">
      <w:pPr>
        <w:rPr>
          <w:lang w:val="en"/>
        </w:rPr>
      </w:pPr>
      <w:proofErr w:type="spellStart"/>
      <w:r w:rsidRPr="00432498">
        <w:rPr>
          <w:lang w:val="en"/>
        </w:rPr>
        <w:lastRenderedPageBreak/>
        <w:t>Holers</w:t>
      </w:r>
      <w:proofErr w:type="spellEnd"/>
      <w:r w:rsidRPr="00432498">
        <w:rPr>
          <w:lang w:val="en"/>
        </w:rPr>
        <w:t xml:space="preserve"> is a </w:t>
      </w:r>
      <w:proofErr w:type="gramStart"/>
      <w:r w:rsidRPr="00432498">
        <w:rPr>
          <w:lang w:val="en"/>
        </w:rPr>
        <w:t>high performance</w:t>
      </w:r>
      <w:proofErr w:type="gramEnd"/>
      <w:r w:rsidRPr="00432498">
        <w:rPr>
          <w:lang w:val="en"/>
        </w:rPr>
        <w:t xml:space="preserve"> data frame library built in Rust</w:t>
      </w:r>
      <w:r w:rsidR="00E1609C">
        <w:rPr>
          <w:lang w:val="en"/>
        </w:rPr>
        <w:t xml:space="preserve"> </w:t>
      </w:r>
      <w:r w:rsidRPr="00432498">
        <w:rPr>
          <w:lang w:val="en"/>
        </w:rPr>
        <w:t>designed for speed, scalability and efficient memory usage.</w:t>
      </w:r>
      <w:r w:rsidR="00E1609C">
        <w:rPr>
          <w:lang w:val="en"/>
        </w:rPr>
        <w:t xml:space="preserve"> </w:t>
      </w:r>
      <w:r w:rsidRPr="00432498">
        <w:rPr>
          <w:lang w:val="en"/>
        </w:rPr>
        <w:t xml:space="preserve">It's </w:t>
      </w:r>
      <w:proofErr w:type="gramStart"/>
      <w:r w:rsidRPr="00432498">
        <w:rPr>
          <w:lang w:val="en"/>
        </w:rPr>
        <w:t>multi threaded</w:t>
      </w:r>
      <w:proofErr w:type="gramEnd"/>
      <w:r w:rsidRPr="00432498">
        <w:rPr>
          <w:lang w:val="en"/>
        </w:rPr>
        <w:t xml:space="preserve"> architecture and lazy execution model</w:t>
      </w:r>
      <w:r w:rsidR="00E1609C">
        <w:rPr>
          <w:lang w:val="en"/>
        </w:rPr>
        <w:t xml:space="preserve"> </w:t>
      </w:r>
      <w:r w:rsidRPr="00432498">
        <w:rPr>
          <w:lang w:val="en"/>
        </w:rPr>
        <w:t>combined with modern data format support making an excellent</w:t>
      </w:r>
      <w:r w:rsidR="00E1609C">
        <w:rPr>
          <w:lang w:val="en"/>
        </w:rPr>
        <w:t xml:space="preserve"> </w:t>
      </w:r>
      <w:r w:rsidRPr="00432498">
        <w:rPr>
          <w:lang w:val="en"/>
        </w:rPr>
        <w:t>choice for large scale data processing where performance is</w:t>
      </w:r>
      <w:r w:rsidR="00E1609C">
        <w:rPr>
          <w:lang w:val="en"/>
        </w:rPr>
        <w:t xml:space="preserve"> </w:t>
      </w:r>
      <w:r w:rsidRPr="00432498">
        <w:rPr>
          <w:lang w:val="en"/>
        </w:rPr>
        <w:t>critical.</w:t>
      </w:r>
    </w:p>
    <w:p w14:paraId="5F0E92B7" w14:textId="77494327" w:rsidR="00432498" w:rsidRPr="00432498" w:rsidRDefault="00432498" w:rsidP="00432498">
      <w:pPr>
        <w:rPr>
          <w:lang w:val="en"/>
        </w:rPr>
      </w:pPr>
      <w:r w:rsidRPr="00432498">
        <w:rPr>
          <w:lang w:val="en"/>
        </w:rPr>
        <w:t>Polar's is a modern, faster alternative to pandas,</w:t>
      </w:r>
      <w:r w:rsidR="00E1609C">
        <w:rPr>
          <w:lang w:val="en"/>
        </w:rPr>
        <w:t xml:space="preserve"> </w:t>
      </w:r>
      <w:r w:rsidRPr="00432498">
        <w:rPr>
          <w:lang w:val="en"/>
        </w:rPr>
        <w:t>particularly well suited for big data workloads that demand</w:t>
      </w:r>
      <w:r w:rsidR="00E1609C">
        <w:rPr>
          <w:lang w:val="en"/>
        </w:rPr>
        <w:t xml:space="preserve"> </w:t>
      </w:r>
      <w:r w:rsidRPr="00432498">
        <w:rPr>
          <w:lang w:val="en"/>
        </w:rPr>
        <w:t>efficiency and speed.</w:t>
      </w:r>
    </w:p>
    <w:p w14:paraId="20A2E147" w14:textId="6496875F" w:rsidR="00432498" w:rsidRPr="00432498" w:rsidRDefault="00432498" w:rsidP="00432498">
      <w:pPr>
        <w:rPr>
          <w:lang w:val="en"/>
        </w:rPr>
      </w:pPr>
      <w:r w:rsidRPr="00432498">
        <w:rPr>
          <w:lang w:val="en"/>
        </w:rPr>
        <w:t xml:space="preserve">Additionally, Polar's workflows can be </w:t>
      </w:r>
      <w:proofErr w:type="gramStart"/>
      <w:r w:rsidRPr="00432498">
        <w:rPr>
          <w:lang w:val="en"/>
        </w:rPr>
        <w:t>GPU accelerated</w:t>
      </w:r>
      <w:proofErr w:type="gramEnd"/>
      <w:r w:rsidRPr="00432498">
        <w:rPr>
          <w:lang w:val="en"/>
        </w:rPr>
        <w:t>.</w:t>
      </w:r>
      <w:r w:rsidR="00E1609C">
        <w:rPr>
          <w:lang w:val="en"/>
        </w:rPr>
        <w:t xml:space="preserve"> </w:t>
      </w:r>
      <w:r w:rsidRPr="00432498">
        <w:rPr>
          <w:lang w:val="en"/>
        </w:rPr>
        <w:t xml:space="preserve">Unlocking even greater performance for </w:t>
      </w:r>
      <w:proofErr w:type="gramStart"/>
      <w:r w:rsidRPr="00432498">
        <w:rPr>
          <w:lang w:val="en"/>
        </w:rPr>
        <w:t>compute</w:t>
      </w:r>
      <w:proofErr w:type="gramEnd"/>
      <w:r w:rsidRPr="00432498">
        <w:rPr>
          <w:lang w:val="en"/>
        </w:rPr>
        <w:t xml:space="preserve"> heavy</w:t>
      </w:r>
      <w:r w:rsidR="00E1609C">
        <w:rPr>
          <w:lang w:val="en"/>
        </w:rPr>
        <w:t xml:space="preserve"> </w:t>
      </w:r>
      <w:r w:rsidRPr="00432498">
        <w:rPr>
          <w:lang w:val="en"/>
        </w:rPr>
        <w:t>tasks, one of Polar's key strings lies in its lazy</w:t>
      </w:r>
      <w:r w:rsidR="00E1609C">
        <w:rPr>
          <w:lang w:val="en"/>
        </w:rPr>
        <w:t xml:space="preserve"> </w:t>
      </w:r>
      <w:r w:rsidRPr="00432498">
        <w:rPr>
          <w:lang w:val="en"/>
        </w:rPr>
        <w:t>execution and query optimization capabilities.</w:t>
      </w:r>
    </w:p>
    <w:p w14:paraId="50C4CF8B" w14:textId="0D3C2FA2" w:rsidR="00432498" w:rsidRPr="00432498" w:rsidRDefault="00432498" w:rsidP="00432498">
      <w:pPr>
        <w:rPr>
          <w:lang w:val="en"/>
        </w:rPr>
      </w:pPr>
      <w:r w:rsidRPr="00432498">
        <w:rPr>
          <w:lang w:val="en"/>
        </w:rPr>
        <w:t>These features enable Polar's to optimize operations before</w:t>
      </w:r>
      <w:r w:rsidR="00E1609C">
        <w:rPr>
          <w:lang w:val="en"/>
        </w:rPr>
        <w:t xml:space="preserve"> </w:t>
      </w:r>
      <w:r w:rsidRPr="00432498">
        <w:rPr>
          <w:lang w:val="en"/>
        </w:rPr>
        <w:t>execution, ensuring that computations are performed</w:t>
      </w:r>
      <w:r w:rsidR="00E1609C">
        <w:rPr>
          <w:lang w:val="en"/>
        </w:rPr>
        <w:t xml:space="preserve"> </w:t>
      </w:r>
      <w:r w:rsidRPr="00432498">
        <w:rPr>
          <w:lang w:val="en"/>
        </w:rPr>
        <w:t>efficiently.</w:t>
      </w:r>
    </w:p>
    <w:p w14:paraId="3F1F4FC8" w14:textId="5E6E8527" w:rsidR="00432498" w:rsidRPr="00432498" w:rsidRDefault="00432498" w:rsidP="00432498">
      <w:pPr>
        <w:rPr>
          <w:lang w:val="en"/>
        </w:rPr>
      </w:pPr>
      <w:r w:rsidRPr="00432498">
        <w:rPr>
          <w:lang w:val="en"/>
        </w:rPr>
        <w:t>Let's dive deeper into what this means and how it benefits data</w:t>
      </w:r>
      <w:r w:rsidR="00E1609C">
        <w:rPr>
          <w:lang w:val="en"/>
        </w:rPr>
        <w:t xml:space="preserve"> </w:t>
      </w:r>
      <w:r w:rsidRPr="00432498">
        <w:rPr>
          <w:lang w:val="en"/>
        </w:rPr>
        <w:t>processing workflows.</w:t>
      </w:r>
      <w:r w:rsidR="00E1609C">
        <w:rPr>
          <w:lang w:val="en"/>
        </w:rPr>
        <w:t xml:space="preserve"> </w:t>
      </w:r>
      <w:r w:rsidRPr="00432498">
        <w:rPr>
          <w:lang w:val="en"/>
        </w:rPr>
        <w:t>In lazy execution, operations are not executed immediately.</w:t>
      </w:r>
    </w:p>
    <w:p w14:paraId="71A5979C" w14:textId="30B98433" w:rsidR="00432498" w:rsidRPr="00432498" w:rsidRDefault="00432498" w:rsidP="00432498">
      <w:pPr>
        <w:rPr>
          <w:lang w:val="en"/>
        </w:rPr>
      </w:pPr>
      <w:r w:rsidRPr="00432498">
        <w:rPr>
          <w:lang w:val="en"/>
        </w:rPr>
        <w:t>Instead, they're deferred and combined into a logical query</w:t>
      </w:r>
      <w:r w:rsidR="00E1609C">
        <w:rPr>
          <w:lang w:val="en"/>
        </w:rPr>
        <w:t xml:space="preserve"> </w:t>
      </w:r>
      <w:r w:rsidRPr="00432498">
        <w:rPr>
          <w:lang w:val="en"/>
        </w:rPr>
        <w:t>plan.</w:t>
      </w:r>
    </w:p>
    <w:p w14:paraId="7FF90B27" w14:textId="2EA5859C" w:rsidR="00432498" w:rsidRPr="00432498" w:rsidRDefault="00432498" w:rsidP="00432498">
      <w:pPr>
        <w:rPr>
          <w:lang w:val="en"/>
        </w:rPr>
      </w:pPr>
      <w:r w:rsidRPr="00432498">
        <w:rPr>
          <w:lang w:val="en"/>
        </w:rPr>
        <w:t>This approach allows the system to wait until a final action,</w:t>
      </w:r>
      <w:r w:rsidR="00E1609C">
        <w:rPr>
          <w:lang w:val="en"/>
        </w:rPr>
        <w:t xml:space="preserve"> </w:t>
      </w:r>
      <w:r w:rsidRPr="00432498">
        <w:rPr>
          <w:lang w:val="en"/>
        </w:rPr>
        <w:t>such as collecting the result, is triggered before execution.</w:t>
      </w:r>
    </w:p>
    <w:p w14:paraId="4A2AA391" w14:textId="62BBF869" w:rsidR="00432498" w:rsidRPr="00432498" w:rsidRDefault="00432498" w:rsidP="00432498">
      <w:pPr>
        <w:rPr>
          <w:lang w:val="en"/>
        </w:rPr>
      </w:pPr>
      <w:r w:rsidRPr="00432498">
        <w:rPr>
          <w:lang w:val="en"/>
        </w:rPr>
        <w:t>The query optimizer analyzes the logical plan and reorganizes</w:t>
      </w:r>
      <w:r w:rsidR="00E1609C">
        <w:rPr>
          <w:lang w:val="en"/>
        </w:rPr>
        <w:t xml:space="preserve"> </w:t>
      </w:r>
      <w:r w:rsidRPr="00432498">
        <w:rPr>
          <w:lang w:val="en"/>
        </w:rPr>
        <w:t>operations to maximize sufficiency.</w:t>
      </w:r>
    </w:p>
    <w:p w14:paraId="71B9B0B1" w14:textId="564B37E2" w:rsidR="00432498" w:rsidRPr="00432498" w:rsidRDefault="00432498" w:rsidP="00432498">
      <w:pPr>
        <w:rPr>
          <w:lang w:val="en"/>
        </w:rPr>
      </w:pPr>
      <w:r w:rsidRPr="00432498">
        <w:rPr>
          <w:lang w:val="en"/>
        </w:rPr>
        <w:t>For example, in this scenario, Polar's execution engine</w:t>
      </w:r>
      <w:r w:rsidR="00E1609C">
        <w:rPr>
          <w:lang w:val="en"/>
        </w:rPr>
        <w:t xml:space="preserve"> </w:t>
      </w:r>
      <w:r w:rsidRPr="00432498">
        <w:rPr>
          <w:lang w:val="en"/>
        </w:rPr>
        <w:t>intelligently filters the column while the CSV is being loaded</w:t>
      </w:r>
      <w:r w:rsidR="00E1609C">
        <w:rPr>
          <w:lang w:val="en"/>
        </w:rPr>
        <w:t xml:space="preserve"> </w:t>
      </w:r>
      <w:r w:rsidRPr="00432498">
        <w:rPr>
          <w:lang w:val="en"/>
        </w:rPr>
        <w:t>instead of performing these steps separately.</w:t>
      </w:r>
    </w:p>
    <w:p w14:paraId="12EED4F6" w14:textId="356411B1" w:rsidR="00432498" w:rsidRPr="00432498" w:rsidRDefault="00432498" w:rsidP="00432498">
      <w:pPr>
        <w:rPr>
          <w:lang w:val="en"/>
        </w:rPr>
      </w:pPr>
      <w:r w:rsidRPr="00432498">
        <w:rPr>
          <w:lang w:val="en"/>
        </w:rPr>
        <w:t>This approach allows the system to analyze operations before</w:t>
      </w:r>
      <w:r w:rsidR="00E1609C">
        <w:rPr>
          <w:lang w:val="en"/>
        </w:rPr>
        <w:t xml:space="preserve"> </w:t>
      </w:r>
      <w:r w:rsidRPr="00432498">
        <w:rPr>
          <w:lang w:val="en"/>
        </w:rPr>
        <w:t>execution, enabling it to eliminate redundant steps,</w:t>
      </w:r>
      <w:r w:rsidR="00E1609C">
        <w:rPr>
          <w:lang w:val="en"/>
        </w:rPr>
        <w:t xml:space="preserve"> </w:t>
      </w:r>
      <w:r w:rsidRPr="00432498">
        <w:rPr>
          <w:lang w:val="en"/>
        </w:rPr>
        <w:t>reorder tasks for improved efficiency, and minimize</w:t>
      </w:r>
      <w:r w:rsidR="00E1609C">
        <w:rPr>
          <w:lang w:val="en"/>
        </w:rPr>
        <w:t xml:space="preserve"> </w:t>
      </w:r>
      <w:r w:rsidRPr="00432498">
        <w:rPr>
          <w:lang w:val="en"/>
        </w:rPr>
        <w:t>computation and memory usage.</w:t>
      </w:r>
    </w:p>
    <w:p w14:paraId="6F40FF6E" w14:textId="65295E54" w:rsidR="00432498" w:rsidRPr="00432498" w:rsidRDefault="00432498" w:rsidP="00432498">
      <w:pPr>
        <w:rPr>
          <w:lang w:val="en"/>
        </w:rPr>
      </w:pPr>
      <w:r w:rsidRPr="00432498">
        <w:rPr>
          <w:lang w:val="en"/>
        </w:rPr>
        <w:t>When using a GPU engine, the workload prioritizes execution</w:t>
      </w:r>
      <w:r w:rsidR="00E1609C">
        <w:rPr>
          <w:lang w:val="en"/>
        </w:rPr>
        <w:t xml:space="preserve"> </w:t>
      </w:r>
      <w:r w:rsidRPr="00432498">
        <w:rPr>
          <w:lang w:val="en"/>
        </w:rPr>
        <w:t>on the GPU for accelerated performance.</w:t>
      </w:r>
      <w:r w:rsidR="00E1609C">
        <w:rPr>
          <w:lang w:val="en"/>
        </w:rPr>
        <w:t xml:space="preserve"> </w:t>
      </w:r>
      <w:r w:rsidRPr="00432498">
        <w:rPr>
          <w:lang w:val="en"/>
        </w:rPr>
        <w:t>If an operation is not supported on the GPU, it seamlessly falls</w:t>
      </w:r>
      <w:r w:rsidR="00E1609C">
        <w:rPr>
          <w:lang w:val="en"/>
        </w:rPr>
        <w:t xml:space="preserve"> </w:t>
      </w:r>
      <w:r w:rsidRPr="00432498">
        <w:rPr>
          <w:lang w:val="en"/>
        </w:rPr>
        <w:t>back to the CPU, ensuring smooth and reliable processing.</w:t>
      </w:r>
    </w:p>
    <w:p w14:paraId="260E0C69" w14:textId="348DE481" w:rsidR="00432498" w:rsidRPr="00432498" w:rsidRDefault="00432498" w:rsidP="00432498">
      <w:pPr>
        <w:rPr>
          <w:lang w:val="en"/>
        </w:rPr>
      </w:pPr>
      <w:r w:rsidRPr="00432498">
        <w:rPr>
          <w:lang w:val="en"/>
        </w:rPr>
        <w:t>For data sets that don't fit into a single GPU, we need to</w:t>
      </w:r>
      <w:r w:rsidR="00E1609C">
        <w:rPr>
          <w:lang w:val="en"/>
        </w:rPr>
        <w:t xml:space="preserve"> </w:t>
      </w:r>
      <w:r w:rsidRPr="00432498">
        <w:rPr>
          <w:lang w:val="en"/>
        </w:rPr>
        <w:t>use distributed computing to scale data processing across a</w:t>
      </w:r>
      <w:r w:rsidR="00E1609C">
        <w:rPr>
          <w:lang w:val="en"/>
        </w:rPr>
        <w:t xml:space="preserve"> </w:t>
      </w:r>
      <w:r w:rsidRPr="00432498">
        <w:rPr>
          <w:lang w:val="en"/>
        </w:rPr>
        <w:t>cluster of computing nodes that work together as a single</w:t>
      </w:r>
      <w:r w:rsidR="00E1609C">
        <w:rPr>
          <w:lang w:val="en"/>
        </w:rPr>
        <w:t xml:space="preserve"> </w:t>
      </w:r>
      <w:r w:rsidRPr="00432498">
        <w:rPr>
          <w:lang w:val="en"/>
        </w:rPr>
        <w:t>system.</w:t>
      </w:r>
    </w:p>
    <w:p w14:paraId="3713DA25" w14:textId="0C488309" w:rsidR="00432498" w:rsidRPr="00432498" w:rsidRDefault="00432498" w:rsidP="00432498">
      <w:pPr>
        <w:rPr>
          <w:lang w:val="en"/>
        </w:rPr>
      </w:pPr>
      <w:r w:rsidRPr="00432498">
        <w:rPr>
          <w:lang w:val="en"/>
        </w:rPr>
        <w:t>By using libraries like DAS, we can harness the power of</w:t>
      </w:r>
      <w:r w:rsidR="00E1609C">
        <w:rPr>
          <w:lang w:val="en"/>
        </w:rPr>
        <w:t xml:space="preserve"> </w:t>
      </w:r>
      <w:r w:rsidRPr="00432498">
        <w:rPr>
          <w:lang w:val="en"/>
        </w:rPr>
        <w:t>multiple GPUs within the same system, where each GPU acts as</w:t>
      </w:r>
      <w:r w:rsidR="00E1609C">
        <w:rPr>
          <w:lang w:val="en"/>
        </w:rPr>
        <w:t xml:space="preserve"> </w:t>
      </w:r>
      <w:r w:rsidRPr="00432498">
        <w:rPr>
          <w:lang w:val="en"/>
        </w:rPr>
        <w:t>an individual worker.</w:t>
      </w:r>
    </w:p>
    <w:p w14:paraId="2243766C" w14:textId="42F5F726" w:rsidR="00432498" w:rsidRPr="00432498" w:rsidRDefault="00432498" w:rsidP="00432498">
      <w:pPr>
        <w:rPr>
          <w:lang w:val="en"/>
        </w:rPr>
      </w:pPr>
      <w:r w:rsidRPr="00432498">
        <w:rPr>
          <w:lang w:val="en"/>
        </w:rPr>
        <w:t>DAS splits the data into smaller manageable chunks or partitions,</w:t>
      </w:r>
      <w:r w:rsidR="00E1609C">
        <w:rPr>
          <w:lang w:val="en"/>
        </w:rPr>
        <w:t xml:space="preserve"> </w:t>
      </w:r>
      <w:r w:rsidRPr="00432498">
        <w:rPr>
          <w:lang w:val="en"/>
        </w:rPr>
        <w:t>even if we refer to them as a single DAS data frame.</w:t>
      </w:r>
      <w:r w:rsidR="00E1609C">
        <w:rPr>
          <w:lang w:val="en"/>
        </w:rPr>
        <w:t xml:space="preserve"> </w:t>
      </w:r>
      <w:r w:rsidRPr="00432498">
        <w:rPr>
          <w:lang w:val="en"/>
        </w:rPr>
        <w:t>With this structure, users can leverage familiar data frame</w:t>
      </w:r>
      <w:r w:rsidR="00E1609C">
        <w:rPr>
          <w:lang w:val="en"/>
        </w:rPr>
        <w:t xml:space="preserve"> </w:t>
      </w:r>
      <w:r w:rsidRPr="00432498">
        <w:rPr>
          <w:lang w:val="en"/>
        </w:rPr>
        <w:t xml:space="preserve">style APIs, while </w:t>
      </w:r>
      <w:proofErr w:type="spellStart"/>
      <w:r w:rsidRPr="00432498">
        <w:rPr>
          <w:lang w:val="en"/>
        </w:rPr>
        <w:t>Dask</w:t>
      </w:r>
      <w:proofErr w:type="spellEnd"/>
      <w:r w:rsidRPr="00432498">
        <w:rPr>
          <w:lang w:val="en"/>
        </w:rPr>
        <w:t xml:space="preserve"> handles the coordination across workers.</w:t>
      </w:r>
    </w:p>
    <w:p w14:paraId="0152A93C" w14:textId="24FB19BF" w:rsidR="00432498" w:rsidRPr="00432498" w:rsidRDefault="00432498" w:rsidP="00432498">
      <w:pPr>
        <w:rPr>
          <w:lang w:val="en"/>
        </w:rPr>
      </w:pPr>
      <w:proofErr w:type="spellStart"/>
      <w:r w:rsidRPr="00432498">
        <w:rPr>
          <w:lang w:val="en"/>
        </w:rPr>
        <w:lastRenderedPageBreak/>
        <w:t>Dask</w:t>
      </w:r>
      <w:proofErr w:type="spellEnd"/>
      <w:r w:rsidRPr="00432498">
        <w:rPr>
          <w:lang w:val="en"/>
        </w:rPr>
        <w:t xml:space="preserve"> also employs lazy execution, where tasks are not</w:t>
      </w:r>
      <w:r w:rsidR="00E1609C">
        <w:rPr>
          <w:lang w:val="en"/>
        </w:rPr>
        <w:t xml:space="preserve"> </w:t>
      </w:r>
      <w:r w:rsidRPr="00432498">
        <w:rPr>
          <w:lang w:val="en"/>
        </w:rPr>
        <w:t>executed immediately.</w:t>
      </w:r>
    </w:p>
    <w:p w14:paraId="53BBF827" w14:textId="2D88147E" w:rsidR="00432498" w:rsidRPr="00432498" w:rsidRDefault="00432498" w:rsidP="00432498">
      <w:pPr>
        <w:rPr>
          <w:lang w:val="en"/>
        </w:rPr>
      </w:pPr>
      <w:r w:rsidRPr="00432498">
        <w:rPr>
          <w:lang w:val="en"/>
        </w:rPr>
        <w:t>Instead, a client builds and optimizes a task graph to</w:t>
      </w:r>
      <w:r w:rsidR="00E1609C">
        <w:rPr>
          <w:lang w:val="en"/>
        </w:rPr>
        <w:t xml:space="preserve"> </w:t>
      </w:r>
      <w:r w:rsidRPr="00432498">
        <w:rPr>
          <w:lang w:val="en"/>
        </w:rPr>
        <w:t>improve efficiency.</w:t>
      </w:r>
    </w:p>
    <w:p w14:paraId="02EC218D" w14:textId="2178ABB1" w:rsidR="00432498" w:rsidRPr="00432498" w:rsidRDefault="00432498" w:rsidP="00432498">
      <w:pPr>
        <w:rPr>
          <w:lang w:val="en"/>
        </w:rPr>
      </w:pPr>
      <w:r w:rsidRPr="00432498">
        <w:rPr>
          <w:lang w:val="en"/>
        </w:rPr>
        <w:t>A scheduler then distributes these tasks to the worker nodes</w:t>
      </w:r>
      <w:r w:rsidR="00E1609C">
        <w:rPr>
          <w:lang w:val="en"/>
        </w:rPr>
        <w:t xml:space="preserve"> </w:t>
      </w:r>
      <w:r w:rsidRPr="00432498">
        <w:rPr>
          <w:lang w:val="en"/>
        </w:rPr>
        <w:t>for execution.</w:t>
      </w:r>
      <w:r w:rsidR="00E1609C">
        <w:rPr>
          <w:lang w:val="en"/>
        </w:rPr>
        <w:t xml:space="preserve"> </w:t>
      </w:r>
      <w:r w:rsidRPr="00432498">
        <w:rPr>
          <w:lang w:val="en"/>
        </w:rPr>
        <w:t>This approach is a powerful solution for massive data sets,</w:t>
      </w:r>
      <w:r w:rsidR="00E1609C">
        <w:rPr>
          <w:lang w:val="en"/>
        </w:rPr>
        <w:t xml:space="preserve"> </w:t>
      </w:r>
      <w:r w:rsidRPr="00432498">
        <w:rPr>
          <w:lang w:val="en"/>
        </w:rPr>
        <w:t>enabling scalability and performance.</w:t>
      </w:r>
    </w:p>
    <w:p w14:paraId="15F2B460" w14:textId="186F3ABD" w:rsidR="00432498" w:rsidRPr="00432498" w:rsidRDefault="00432498" w:rsidP="00432498">
      <w:pPr>
        <w:rPr>
          <w:lang w:val="en"/>
        </w:rPr>
      </w:pPr>
      <w:r w:rsidRPr="00432498">
        <w:rPr>
          <w:lang w:val="en"/>
        </w:rPr>
        <w:t>However, it's important to monitor and rebalance data and</w:t>
      </w:r>
      <w:r w:rsidR="00E1609C">
        <w:rPr>
          <w:lang w:val="en"/>
        </w:rPr>
        <w:t xml:space="preserve"> </w:t>
      </w:r>
      <w:r w:rsidRPr="00432498">
        <w:rPr>
          <w:lang w:val="en"/>
        </w:rPr>
        <w:t>workloads across workers when necessary to ensure optimal</w:t>
      </w:r>
      <w:r w:rsidR="00E1609C">
        <w:rPr>
          <w:lang w:val="en"/>
        </w:rPr>
        <w:t xml:space="preserve"> </w:t>
      </w:r>
      <w:r w:rsidRPr="00432498">
        <w:rPr>
          <w:lang w:val="en"/>
        </w:rPr>
        <w:t>performance.</w:t>
      </w:r>
      <w:r w:rsidR="00E1609C">
        <w:rPr>
          <w:lang w:val="en"/>
        </w:rPr>
        <w:t xml:space="preserve"> </w:t>
      </w:r>
      <w:r w:rsidRPr="00432498">
        <w:rPr>
          <w:lang w:val="en"/>
        </w:rPr>
        <w:t>In modern data science, we have a variety of tools for data</w:t>
      </w:r>
      <w:r w:rsidR="00E1609C">
        <w:rPr>
          <w:lang w:val="en"/>
        </w:rPr>
        <w:t xml:space="preserve"> </w:t>
      </w:r>
      <w:r w:rsidRPr="00432498">
        <w:rPr>
          <w:lang w:val="en"/>
        </w:rPr>
        <w:t>manipulation and analysis, and selecting the right one depends</w:t>
      </w:r>
      <w:r w:rsidR="00E1609C">
        <w:rPr>
          <w:lang w:val="en"/>
        </w:rPr>
        <w:t xml:space="preserve"> </w:t>
      </w:r>
      <w:r w:rsidRPr="00432498">
        <w:rPr>
          <w:lang w:val="en"/>
        </w:rPr>
        <w:t>on the size of your data, your hardware, and your performance</w:t>
      </w:r>
      <w:r w:rsidR="00E1609C">
        <w:rPr>
          <w:lang w:val="en"/>
        </w:rPr>
        <w:t xml:space="preserve"> </w:t>
      </w:r>
      <w:r w:rsidRPr="00432498">
        <w:rPr>
          <w:lang w:val="en"/>
        </w:rPr>
        <w:t>requirements.</w:t>
      </w:r>
    </w:p>
    <w:p w14:paraId="1B985C02" w14:textId="54CCEFDA" w:rsidR="00432498" w:rsidRPr="00432498" w:rsidRDefault="00432498" w:rsidP="00432498">
      <w:pPr>
        <w:rPr>
          <w:lang w:val="en"/>
        </w:rPr>
      </w:pPr>
      <w:r w:rsidRPr="00432498">
        <w:rPr>
          <w:lang w:val="en"/>
        </w:rPr>
        <w:t xml:space="preserve">Pandas </w:t>
      </w:r>
      <w:proofErr w:type="gramStart"/>
      <w:r w:rsidRPr="00432498">
        <w:rPr>
          <w:lang w:val="en"/>
        </w:rPr>
        <w:t>is</w:t>
      </w:r>
      <w:proofErr w:type="gramEnd"/>
      <w:r w:rsidRPr="00432498">
        <w:rPr>
          <w:lang w:val="en"/>
        </w:rPr>
        <w:t xml:space="preserve"> ideal for small to moderately sized data sets that</w:t>
      </w:r>
      <w:r w:rsidR="00E1609C">
        <w:rPr>
          <w:lang w:val="en"/>
        </w:rPr>
        <w:t xml:space="preserve"> </w:t>
      </w:r>
      <w:r w:rsidRPr="00432498">
        <w:rPr>
          <w:lang w:val="en"/>
        </w:rPr>
        <w:t>fit into memory.</w:t>
      </w:r>
      <w:r w:rsidR="00E1609C">
        <w:rPr>
          <w:lang w:val="en"/>
        </w:rPr>
        <w:t xml:space="preserve"> </w:t>
      </w:r>
      <w:r w:rsidRPr="00432498">
        <w:rPr>
          <w:lang w:val="en"/>
        </w:rPr>
        <w:t>It's excellent for prototyping workflows and testing algorithms</w:t>
      </w:r>
      <w:r w:rsidR="00E1609C">
        <w:rPr>
          <w:lang w:val="en"/>
        </w:rPr>
        <w:t xml:space="preserve"> </w:t>
      </w:r>
      <w:r w:rsidRPr="00432498">
        <w:rPr>
          <w:lang w:val="en"/>
        </w:rPr>
        <w:t>due to its simplicity and flexibility.</w:t>
      </w:r>
    </w:p>
    <w:p w14:paraId="26F81CF6" w14:textId="6EE9A05A" w:rsidR="00432498" w:rsidRPr="00432498" w:rsidRDefault="00432498" w:rsidP="00432498">
      <w:pPr>
        <w:rPr>
          <w:lang w:val="en"/>
        </w:rPr>
      </w:pPr>
      <w:r w:rsidRPr="00432498">
        <w:rPr>
          <w:lang w:val="en"/>
        </w:rPr>
        <w:t>Polar shine when working with medium to large data sets on a</w:t>
      </w:r>
      <w:r w:rsidR="00E1609C">
        <w:rPr>
          <w:lang w:val="en"/>
        </w:rPr>
        <w:t xml:space="preserve"> </w:t>
      </w:r>
      <w:r w:rsidRPr="00432498">
        <w:rPr>
          <w:lang w:val="en"/>
        </w:rPr>
        <w:t>single machine, especially when performance is critical.</w:t>
      </w:r>
    </w:p>
    <w:p w14:paraId="5A685412" w14:textId="78A7429A" w:rsidR="00432498" w:rsidRPr="00432498" w:rsidRDefault="00432498" w:rsidP="00432498">
      <w:pPr>
        <w:rPr>
          <w:lang w:val="en"/>
        </w:rPr>
      </w:pPr>
      <w:proofErr w:type="gramStart"/>
      <w:r w:rsidRPr="00432498">
        <w:rPr>
          <w:lang w:val="en"/>
        </w:rPr>
        <w:t>It's</w:t>
      </w:r>
      <w:proofErr w:type="gramEnd"/>
      <w:r w:rsidRPr="00432498">
        <w:rPr>
          <w:lang w:val="en"/>
        </w:rPr>
        <w:t xml:space="preserve"> multi threaded optimized design makes it a faster</w:t>
      </w:r>
      <w:r w:rsidR="00E1609C">
        <w:rPr>
          <w:lang w:val="en"/>
        </w:rPr>
        <w:t xml:space="preserve"> </w:t>
      </w:r>
      <w:r w:rsidRPr="00432498">
        <w:rPr>
          <w:lang w:val="en"/>
        </w:rPr>
        <w:t>alternative to Pandas for large scale data sets that don't fit</w:t>
      </w:r>
      <w:r w:rsidR="00E1609C">
        <w:rPr>
          <w:lang w:val="en"/>
        </w:rPr>
        <w:t xml:space="preserve"> </w:t>
      </w:r>
      <w:r w:rsidRPr="00432498">
        <w:rPr>
          <w:lang w:val="en"/>
        </w:rPr>
        <w:t>into memory.</w:t>
      </w:r>
      <w:r w:rsidR="00E1609C">
        <w:rPr>
          <w:lang w:val="en"/>
        </w:rPr>
        <w:t xml:space="preserve"> </w:t>
      </w:r>
      <w:r w:rsidRPr="00432498">
        <w:rPr>
          <w:lang w:val="en"/>
        </w:rPr>
        <w:t>Tools like Desk and Spark Excel by leveraging distributed</w:t>
      </w:r>
      <w:r w:rsidR="00E1609C">
        <w:rPr>
          <w:lang w:val="en"/>
        </w:rPr>
        <w:t xml:space="preserve"> </w:t>
      </w:r>
      <w:r w:rsidRPr="00432498">
        <w:rPr>
          <w:lang w:val="en"/>
        </w:rPr>
        <w:t>computing.</w:t>
      </w:r>
    </w:p>
    <w:p w14:paraId="49C0511A" w14:textId="1A9F66D4" w:rsidR="00432498" w:rsidRPr="00432498" w:rsidRDefault="00432498" w:rsidP="00432498">
      <w:pPr>
        <w:rPr>
          <w:lang w:val="en"/>
        </w:rPr>
      </w:pPr>
      <w:r w:rsidRPr="00432498">
        <w:rPr>
          <w:lang w:val="en"/>
        </w:rPr>
        <w:t>Choosing the right tool ensures you achieve optimal performance</w:t>
      </w:r>
      <w:r w:rsidR="00E1609C">
        <w:rPr>
          <w:lang w:val="en"/>
        </w:rPr>
        <w:t xml:space="preserve"> </w:t>
      </w:r>
      <w:r w:rsidRPr="00432498">
        <w:rPr>
          <w:lang w:val="en"/>
        </w:rPr>
        <w:t>for your data processing tasks.</w:t>
      </w:r>
      <w:r w:rsidR="00E1609C">
        <w:rPr>
          <w:lang w:val="en"/>
        </w:rPr>
        <w:t xml:space="preserve"> </w:t>
      </w:r>
      <w:r w:rsidRPr="00432498">
        <w:rPr>
          <w:lang w:val="en"/>
        </w:rPr>
        <w:t>Whether you're working on a laptop, a server, or a large</w:t>
      </w:r>
      <w:r w:rsidR="00E1609C">
        <w:rPr>
          <w:lang w:val="en"/>
        </w:rPr>
        <w:t xml:space="preserve"> </w:t>
      </w:r>
      <w:r w:rsidRPr="00432498">
        <w:rPr>
          <w:lang w:val="en"/>
        </w:rPr>
        <w:t>computing cluster, these can all be GPU accelerated.</w:t>
      </w:r>
      <w:r w:rsidR="00E1609C">
        <w:rPr>
          <w:lang w:val="en"/>
        </w:rPr>
        <w:t xml:space="preserve"> </w:t>
      </w:r>
      <w:r w:rsidRPr="00432498">
        <w:rPr>
          <w:lang w:val="en"/>
        </w:rPr>
        <w:t xml:space="preserve">The next thing we can do with data is </w:t>
      </w:r>
      <w:proofErr w:type="gramStart"/>
      <w:r w:rsidRPr="00432498">
        <w:rPr>
          <w:lang w:val="en"/>
        </w:rPr>
        <w:t>data visualization</w:t>
      </w:r>
      <w:proofErr w:type="gramEnd"/>
      <w:r w:rsidRPr="00432498">
        <w:rPr>
          <w:lang w:val="en"/>
        </w:rPr>
        <w:t>.</w:t>
      </w:r>
    </w:p>
    <w:p w14:paraId="3D4895BB" w14:textId="44D132D5" w:rsidR="00432498" w:rsidRPr="00432498" w:rsidRDefault="00432498" w:rsidP="00432498">
      <w:pPr>
        <w:rPr>
          <w:lang w:val="en"/>
        </w:rPr>
      </w:pPr>
      <w:r w:rsidRPr="00432498">
        <w:rPr>
          <w:lang w:val="en"/>
        </w:rPr>
        <w:t>It's the process of representing data graphically to uncover</w:t>
      </w:r>
      <w:r w:rsidR="00E1609C">
        <w:rPr>
          <w:lang w:val="en"/>
        </w:rPr>
        <w:t xml:space="preserve"> </w:t>
      </w:r>
      <w:r w:rsidRPr="00432498">
        <w:rPr>
          <w:lang w:val="en"/>
        </w:rPr>
        <w:t>patterns, trends, and insights.</w:t>
      </w:r>
    </w:p>
    <w:p w14:paraId="66751C1F" w14:textId="66E692D8" w:rsidR="00432498" w:rsidRPr="00432498" w:rsidRDefault="00432498" w:rsidP="00432498">
      <w:pPr>
        <w:rPr>
          <w:lang w:val="en"/>
        </w:rPr>
      </w:pPr>
      <w:r w:rsidRPr="00432498">
        <w:rPr>
          <w:lang w:val="en"/>
        </w:rPr>
        <w:t>You're likely familiar with common chart types such as</w:t>
      </w:r>
      <w:r w:rsidR="00E1609C">
        <w:rPr>
          <w:lang w:val="en"/>
        </w:rPr>
        <w:t xml:space="preserve"> </w:t>
      </w:r>
      <w:r w:rsidRPr="00432498">
        <w:rPr>
          <w:lang w:val="en"/>
        </w:rPr>
        <w:t>scatter plots, line charts, and bar charts.</w:t>
      </w:r>
    </w:p>
    <w:p w14:paraId="56D8FF9D" w14:textId="2488D849" w:rsidR="00432498" w:rsidRPr="00432498" w:rsidRDefault="00432498" w:rsidP="00432498">
      <w:pPr>
        <w:rPr>
          <w:lang w:val="en"/>
        </w:rPr>
      </w:pPr>
      <w:r w:rsidRPr="00432498">
        <w:rPr>
          <w:lang w:val="en"/>
        </w:rPr>
        <w:t>These tools bridge the gap between raw data and</w:t>
      </w:r>
      <w:r w:rsidR="00E1609C">
        <w:rPr>
          <w:lang w:val="en"/>
        </w:rPr>
        <w:t xml:space="preserve"> </w:t>
      </w:r>
      <w:r w:rsidRPr="00432498">
        <w:rPr>
          <w:lang w:val="en"/>
        </w:rPr>
        <w:t>understanding, enabling us to see a story within the data.</w:t>
      </w:r>
    </w:p>
    <w:p w14:paraId="084DD722" w14:textId="5C91BED8" w:rsidR="00432498" w:rsidRPr="00432498" w:rsidRDefault="00432498" w:rsidP="00432498">
      <w:pPr>
        <w:rPr>
          <w:lang w:val="en"/>
        </w:rPr>
      </w:pPr>
      <w:r w:rsidRPr="00432498">
        <w:rPr>
          <w:lang w:val="en"/>
        </w:rPr>
        <w:t>Visualizations not only help us communicate insights at the end</w:t>
      </w:r>
      <w:r w:rsidR="00E1609C">
        <w:rPr>
          <w:lang w:val="en"/>
        </w:rPr>
        <w:t xml:space="preserve"> </w:t>
      </w:r>
      <w:r w:rsidRPr="00432498">
        <w:rPr>
          <w:lang w:val="en"/>
        </w:rPr>
        <w:t xml:space="preserve">of a </w:t>
      </w:r>
      <w:proofErr w:type="gramStart"/>
      <w:r w:rsidRPr="00432498">
        <w:rPr>
          <w:lang w:val="en"/>
        </w:rPr>
        <w:t>project, but</w:t>
      </w:r>
      <w:proofErr w:type="gramEnd"/>
      <w:r w:rsidRPr="00432498">
        <w:rPr>
          <w:lang w:val="en"/>
        </w:rPr>
        <w:t xml:space="preserve"> should also play a key role throughout the</w:t>
      </w:r>
      <w:r w:rsidR="00E1609C">
        <w:rPr>
          <w:lang w:val="en"/>
        </w:rPr>
        <w:t xml:space="preserve"> </w:t>
      </w:r>
      <w:r w:rsidRPr="00432498">
        <w:rPr>
          <w:lang w:val="en"/>
        </w:rPr>
        <w:t>data acceleration and enrichment process.</w:t>
      </w:r>
    </w:p>
    <w:p w14:paraId="7BA978A8" w14:textId="3A7EAEE4" w:rsidR="00432498" w:rsidRPr="00432498" w:rsidRDefault="00432498" w:rsidP="00432498">
      <w:pPr>
        <w:rPr>
          <w:lang w:val="en"/>
        </w:rPr>
      </w:pPr>
      <w:r w:rsidRPr="00432498">
        <w:rPr>
          <w:lang w:val="en"/>
        </w:rPr>
        <w:t>They allow us to identify outliers, anomalies, and hidden</w:t>
      </w:r>
      <w:r w:rsidR="00E1609C">
        <w:rPr>
          <w:lang w:val="en"/>
        </w:rPr>
        <w:t xml:space="preserve"> </w:t>
      </w:r>
      <w:r w:rsidRPr="00432498">
        <w:rPr>
          <w:lang w:val="en"/>
        </w:rPr>
        <w:t>patterns that might be missed using purely analytical methods.</w:t>
      </w:r>
    </w:p>
    <w:p w14:paraId="0BC60AD6" w14:textId="19479C85" w:rsidR="00432498" w:rsidRPr="00432498" w:rsidRDefault="00432498" w:rsidP="00432498">
      <w:pPr>
        <w:rPr>
          <w:lang w:val="en"/>
        </w:rPr>
      </w:pPr>
      <w:r w:rsidRPr="00432498">
        <w:rPr>
          <w:lang w:val="en"/>
        </w:rPr>
        <w:t>Interactive visualizations take this further, allowing users to</w:t>
      </w:r>
      <w:r w:rsidR="00E1609C">
        <w:rPr>
          <w:lang w:val="en"/>
        </w:rPr>
        <w:t xml:space="preserve"> </w:t>
      </w:r>
      <w:r w:rsidRPr="00432498">
        <w:rPr>
          <w:lang w:val="en"/>
        </w:rPr>
        <w:t xml:space="preserve">explore data dynamically, </w:t>
      </w:r>
      <w:proofErr w:type="gramStart"/>
      <w:r w:rsidRPr="00432498">
        <w:rPr>
          <w:lang w:val="en"/>
        </w:rPr>
        <w:t>uncovered</w:t>
      </w:r>
      <w:proofErr w:type="gramEnd"/>
      <w:r w:rsidRPr="00432498">
        <w:rPr>
          <w:lang w:val="en"/>
        </w:rPr>
        <w:t xml:space="preserve"> deeper insights, and</w:t>
      </w:r>
      <w:r w:rsidR="00E1609C">
        <w:rPr>
          <w:lang w:val="en"/>
        </w:rPr>
        <w:t xml:space="preserve"> </w:t>
      </w:r>
      <w:r w:rsidRPr="00432498">
        <w:rPr>
          <w:lang w:val="en"/>
        </w:rPr>
        <w:t>enhance engagement.</w:t>
      </w:r>
    </w:p>
    <w:p w14:paraId="0C2E41B9" w14:textId="693FF731" w:rsidR="00432498" w:rsidRPr="00432498" w:rsidRDefault="00432498" w:rsidP="00432498">
      <w:pPr>
        <w:rPr>
          <w:lang w:val="en"/>
        </w:rPr>
      </w:pPr>
      <w:r w:rsidRPr="00432498">
        <w:rPr>
          <w:lang w:val="en"/>
        </w:rPr>
        <w:lastRenderedPageBreak/>
        <w:t>However, with large data sets, interactions can become slow and</w:t>
      </w:r>
      <w:r w:rsidR="00E1609C">
        <w:rPr>
          <w:lang w:val="en"/>
        </w:rPr>
        <w:t xml:space="preserve"> </w:t>
      </w:r>
      <w:r w:rsidRPr="00432498">
        <w:rPr>
          <w:lang w:val="en"/>
        </w:rPr>
        <w:t>disruptive.</w:t>
      </w:r>
    </w:p>
    <w:p w14:paraId="2E20D0C4" w14:textId="19F8775A" w:rsidR="00432498" w:rsidRPr="00432498" w:rsidRDefault="00432498" w:rsidP="00432498">
      <w:pPr>
        <w:rPr>
          <w:lang w:val="en"/>
        </w:rPr>
      </w:pPr>
      <w:r w:rsidRPr="00432498">
        <w:rPr>
          <w:lang w:val="en"/>
        </w:rPr>
        <w:t>To reduce this friction, a GPU accelerated solution is</w:t>
      </w:r>
      <w:r w:rsidR="00E1609C">
        <w:rPr>
          <w:lang w:val="en"/>
        </w:rPr>
        <w:t xml:space="preserve"> </w:t>
      </w:r>
      <w:r w:rsidRPr="00432498">
        <w:rPr>
          <w:lang w:val="en"/>
        </w:rPr>
        <w:t>essential.</w:t>
      </w:r>
    </w:p>
    <w:p w14:paraId="377A4218" w14:textId="59562698" w:rsidR="00432498" w:rsidRPr="00432498" w:rsidRDefault="00432498" w:rsidP="00432498">
      <w:pPr>
        <w:rPr>
          <w:lang w:val="en"/>
        </w:rPr>
      </w:pPr>
      <w:r w:rsidRPr="00432498">
        <w:rPr>
          <w:lang w:val="en"/>
        </w:rPr>
        <w:t>Rapids libraries seamlessly integrate into visualization</w:t>
      </w:r>
      <w:r w:rsidR="00E1609C">
        <w:rPr>
          <w:lang w:val="en"/>
        </w:rPr>
        <w:t xml:space="preserve"> </w:t>
      </w:r>
      <w:r w:rsidRPr="00432498">
        <w:rPr>
          <w:lang w:val="en"/>
        </w:rPr>
        <w:t>workflows, with many tools offering direct QDF support or</w:t>
      </w:r>
      <w:r w:rsidR="00E1609C">
        <w:rPr>
          <w:lang w:val="en"/>
        </w:rPr>
        <w:t xml:space="preserve"> </w:t>
      </w:r>
      <w:r w:rsidRPr="00432498">
        <w:rPr>
          <w:lang w:val="en"/>
        </w:rPr>
        <w:t>easy integration.</w:t>
      </w:r>
    </w:p>
    <w:p w14:paraId="055D0161" w14:textId="3680B232" w:rsidR="00432498" w:rsidRPr="00432498" w:rsidRDefault="00432498" w:rsidP="00432498">
      <w:pPr>
        <w:rPr>
          <w:lang w:val="en"/>
        </w:rPr>
      </w:pPr>
      <w:r w:rsidRPr="00432498">
        <w:rPr>
          <w:lang w:val="en"/>
        </w:rPr>
        <w:t>For example, we can combine the following tools to build a</w:t>
      </w:r>
      <w:r w:rsidR="00E1609C">
        <w:rPr>
          <w:lang w:val="en"/>
        </w:rPr>
        <w:t xml:space="preserve"> </w:t>
      </w:r>
      <w:r w:rsidRPr="00432498">
        <w:rPr>
          <w:lang w:val="en"/>
        </w:rPr>
        <w:t>powerful visualization engine, HV Plot to create interactive</w:t>
      </w:r>
      <w:r w:rsidR="00E1609C">
        <w:rPr>
          <w:lang w:val="en"/>
        </w:rPr>
        <w:t xml:space="preserve"> </w:t>
      </w:r>
      <w:r w:rsidRPr="00432498">
        <w:rPr>
          <w:lang w:val="en"/>
        </w:rPr>
        <w:t>plots from QDF data frames, data shader for efficiently rendering</w:t>
      </w:r>
      <w:r w:rsidR="00E1609C">
        <w:rPr>
          <w:lang w:val="en"/>
        </w:rPr>
        <w:t xml:space="preserve"> </w:t>
      </w:r>
      <w:r w:rsidRPr="00432498">
        <w:rPr>
          <w:lang w:val="en"/>
        </w:rPr>
        <w:t>massive data sets, Q cross Filter to build cross filtered</w:t>
      </w:r>
      <w:r w:rsidR="00E1609C">
        <w:rPr>
          <w:lang w:val="en"/>
        </w:rPr>
        <w:t xml:space="preserve"> </w:t>
      </w:r>
      <w:r w:rsidRPr="00432498">
        <w:rPr>
          <w:lang w:val="en"/>
        </w:rPr>
        <w:t>dashboards with multi dimensional interactivity and</w:t>
      </w:r>
      <w:r w:rsidR="00E1609C">
        <w:rPr>
          <w:lang w:val="en"/>
        </w:rPr>
        <w:t xml:space="preserve"> </w:t>
      </w:r>
      <w:r w:rsidRPr="00432498">
        <w:rPr>
          <w:lang w:val="en"/>
        </w:rPr>
        <w:t>Plotly Dash to deploy these dashboards as fully functional</w:t>
      </w:r>
      <w:r w:rsidR="00E1609C">
        <w:rPr>
          <w:lang w:val="en"/>
        </w:rPr>
        <w:t xml:space="preserve"> </w:t>
      </w:r>
      <w:r w:rsidRPr="00432498">
        <w:rPr>
          <w:lang w:val="en"/>
        </w:rPr>
        <w:t>applications.</w:t>
      </w:r>
    </w:p>
    <w:p w14:paraId="779CA8D1" w14:textId="7391CE59" w:rsidR="00432498" w:rsidRPr="00432498" w:rsidRDefault="00432498" w:rsidP="00432498">
      <w:pPr>
        <w:rPr>
          <w:lang w:val="en"/>
        </w:rPr>
      </w:pPr>
      <w:r w:rsidRPr="00432498">
        <w:rPr>
          <w:lang w:val="en"/>
        </w:rPr>
        <w:t>Together, this combination enables real time GPU</w:t>
      </w:r>
      <w:r w:rsidR="00E1609C">
        <w:rPr>
          <w:lang w:val="en"/>
        </w:rPr>
        <w:t xml:space="preserve"> </w:t>
      </w:r>
      <w:r w:rsidRPr="00432498">
        <w:rPr>
          <w:lang w:val="en"/>
        </w:rPr>
        <w:t>accelerated visual exploration of even the largest data sets.</w:t>
      </w:r>
      <w:r w:rsidR="00E1609C">
        <w:rPr>
          <w:lang w:val="en"/>
        </w:rPr>
        <w:t xml:space="preserve"> </w:t>
      </w:r>
      <w:r w:rsidRPr="00432498">
        <w:rPr>
          <w:lang w:val="en"/>
        </w:rPr>
        <w:t>Q Cross Filter is a Rapids framework designed to connect</w:t>
      </w:r>
      <w:r w:rsidR="00E1609C">
        <w:rPr>
          <w:lang w:val="en"/>
        </w:rPr>
        <w:t xml:space="preserve"> </w:t>
      </w:r>
      <w:r w:rsidRPr="00432498">
        <w:rPr>
          <w:lang w:val="en"/>
        </w:rPr>
        <w:t>web visualizations to GPU accelerated cross filtering.</w:t>
      </w:r>
    </w:p>
    <w:p w14:paraId="771204BC" w14:textId="715AB1B0" w:rsidR="00432498" w:rsidRPr="00E1609C" w:rsidRDefault="00432498" w:rsidP="00432498">
      <w:pPr>
        <w:rPr>
          <w:lang w:val="en"/>
        </w:rPr>
      </w:pPr>
      <w:r w:rsidRPr="00432498">
        <w:rPr>
          <w:lang w:val="en"/>
        </w:rPr>
        <w:t xml:space="preserve">It enables </w:t>
      </w:r>
      <w:proofErr w:type="gramStart"/>
      <w:r w:rsidRPr="00432498">
        <w:rPr>
          <w:lang w:val="en"/>
        </w:rPr>
        <w:t>interactive,</w:t>
      </w:r>
      <w:proofErr w:type="gramEnd"/>
      <w:r w:rsidRPr="00432498">
        <w:rPr>
          <w:lang w:val="en"/>
        </w:rPr>
        <w:t xml:space="preserve"> </w:t>
      </w:r>
      <w:proofErr w:type="gramStart"/>
      <w:r w:rsidRPr="00432498">
        <w:rPr>
          <w:lang w:val="en"/>
        </w:rPr>
        <w:t>lightning fast</w:t>
      </w:r>
      <w:proofErr w:type="gramEnd"/>
      <w:r w:rsidRPr="00432498">
        <w:rPr>
          <w:lang w:val="en"/>
        </w:rPr>
        <w:t xml:space="preserve"> filtering of</w:t>
      </w:r>
      <w:r w:rsidR="00E1609C">
        <w:rPr>
          <w:lang w:val="en"/>
        </w:rPr>
        <w:t xml:space="preserve"> </w:t>
      </w:r>
      <w:r w:rsidRPr="00E1609C">
        <w:rPr>
          <w:lang w:val="en-US"/>
        </w:rPr>
        <w:t>large tabular data sets via QDF.</w:t>
      </w:r>
    </w:p>
    <w:p w14:paraId="0B06A3C9" w14:textId="3D2833E8" w:rsidR="00432498" w:rsidRPr="00432498" w:rsidRDefault="00432498" w:rsidP="00432498">
      <w:pPr>
        <w:rPr>
          <w:lang w:val="en"/>
        </w:rPr>
      </w:pPr>
      <w:r w:rsidRPr="00432498">
        <w:rPr>
          <w:lang w:val="en"/>
        </w:rPr>
        <w:t>By eliminating the complexity of connecting multiple charts to a</w:t>
      </w:r>
      <w:r w:rsidR="00E1609C">
        <w:rPr>
          <w:lang w:val="en"/>
        </w:rPr>
        <w:t xml:space="preserve"> </w:t>
      </w:r>
      <w:r w:rsidRPr="00432498">
        <w:rPr>
          <w:lang w:val="en"/>
        </w:rPr>
        <w:t>GPU back end, Q Cross Filter allows you to focus on exploring</w:t>
      </w:r>
      <w:r w:rsidR="00E1609C">
        <w:rPr>
          <w:lang w:val="en"/>
        </w:rPr>
        <w:t xml:space="preserve"> </w:t>
      </w:r>
      <w:r w:rsidRPr="00432498">
        <w:rPr>
          <w:lang w:val="en"/>
        </w:rPr>
        <w:t>data faster and with greater ease.</w:t>
      </w:r>
    </w:p>
    <w:p w14:paraId="6FECD4EC" w14:textId="506615AA" w:rsidR="00432498" w:rsidRPr="00432498" w:rsidRDefault="00432498" w:rsidP="00432498">
      <w:pPr>
        <w:rPr>
          <w:lang w:val="en"/>
        </w:rPr>
      </w:pPr>
      <w:r w:rsidRPr="00432498">
        <w:rPr>
          <w:lang w:val="en"/>
        </w:rPr>
        <w:t>Data Shader is a Python library for large scale data</w:t>
      </w:r>
      <w:r w:rsidR="00E1609C">
        <w:rPr>
          <w:lang w:val="en"/>
        </w:rPr>
        <w:t xml:space="preserve"> </w:t>
      </w:r>
      <w:r w:rsidRPr="00432498">
        <w:rPr>
          <w:lang w:val="en"/>
        </w:rPr>
        <w:t>visualization capable of rendering data sets with</w:t>
      </w:r>
      <w:r w:rsidR="00E1609C">
        <w:rPr>
          <w:lang w:val="en"/>
        </w:rPr>
        <w:t xml:space="preserve"> </w:t>
      </w:r>
      <w:r w:rsidRPr="00432498">
        <w:rPr>
          <w:lang w:val="en"/>
        </w:rPr>
        <w:t>millions or even billions of points.</w:t>
      </w:r>
    </w:p>
    <w:p w14:paraId="42FAB0D1" w14:textId="3C85F1D1" w:rsidR="00432498" w:rsidRPr="00432498" w:rsidRDefault="00432498" w:rsidP="00432498">
      <w:pPr>
        <w:rPr>
          <w:lang w:val="en"/>
        </w:rPr>
      </w:pPr>
      <w:r w:rsidRPr="00432498">
        <w:rPr>
          <w:lang w:val="en"/>
        </w:rPr>
        <w:t>Instead of drawing every point individually, Data Shader</w:t>
      </w:r>
      <w:r w:rsidR="00E1609C">
        <w:rPr>
          <w:lang w:val="en"/>
        </w:rPr>
        <w:t xml:space="preserve"> </w:t>
      </w:r>
      <w:r w:rsidRPr="00432498">
        <w:rPr>
          <w:lang w:val="en"/>
        </w:rPr>
        <w:t>dynamically aggregates data into pixels, ensuring it scales</w:t>
      </w:r>
      <w:r w:rsidR="00E1609C">
        <w:rPr>
          <w:lang w:val="en"/>
        </w:rPr>
        <w:t xml:space="preserve"> </w:t>
      </w:r>
      <w:r w:rsidRPr="00432498">
        <w:rPr>
          <w:lang w:val="en"/>
        </w:rPr>
        <w:t>sufficiently regardless of data size.</w:t>
      </w:r>
    </w:p>
    <w:p w14:paraId="046D1398" w14:textId="3C9B6C50" w:rsidR="00432498" w:rsidRPr="00432498" w:rsidRDefault="00432498" w:rsidP="00432498">
      <w:pPr>
        <w:rPr>
          <w:lang w:val="en"/>
        </w:rPr>
      </w:pPr>
      <w:r w:rsidRPr="00432498">
        <w:rPr>
          <w:lang w:val="en"/>
        </w:rPr>
        <w:t>The library uses a three-step pipeline to render data.</w:t>
      </w:r>
      <w:r w:rsidR="00E1609C">
        <w:rPr>
          <w:lang w:val="en"/>
        </w:rPr>
        <w:t xml:space="preserve"> </w:t>
      </w:r>
      <w:r w:rsidRPr="00432498">
        <w:rPr>
          <w:lang w:val="en"/>
        </w:rPr>
        <w:t>Rasterization aggregates data into a pixel grid.</w:t>
      </w:r>
    </w:p>
    <w:p w14:paraId="000A6D93" w14:textId="01DEBCA2" w:rsidR="00432498" w:rsidRPr="00432498" w:rsidRDefault="00432498" w:rsidP="00432498">
      <w:pPr>
        <w:rPr>
          <w:lang w:val="en"/>
        </w:rPr>
      </w:pPr>
      <w:r w:rsidRPr="00432498">
        <w:rPr>
          <w:lang w:val="en"/>
        </w:rPr>
        <w:t>Transformation applies operations such as shading or</w:t>
      </w:r>
      <w:r w:rsidR="00E1609C">
        <w:rPr>
          <w:lang w:val="en"/>
        </w:rPr>
        <w:t xml:space="preserve"> </w:t>
      </w:r>
      <w:r w:rsidRPr="00432498">
        <w:rPr>
          <w:lang w:val="en"/>
        </w:rPr>
        <w:t>normalization.</w:t>
      </w:r>
      <w:r w:rsidR="00E1609C">
        <w:rPr>
          <w:lang w:val="en"/>
        </w:rPr>
        <w:t xml:space="preserve"> </w:t>
      </w:r>
      <w:r w:rsidRPr="00432498">
        <w:rPr>
          <w:lang w:val="en"/>
        </w:rPr>
        <w:t>Rendering produces the final visual output for even faster</w:t>
      </w:r>
      <w:r w:rsidR="00E1609C">
        <w:rPr>
          <w:lang w:val="en"/>
        </w:rPr>
        <w:t xml:space="preserve"> </w:t>
      </w:r>
      <w:r w:rsidRPr="00432498">
        <w:rPr>
          <w:lang w:val="en"/>
        </w:rPr>
        <w:t>performance on massive data sets.</w:t>
      </w:r>
    </w:p>
    <w:p w14:paraId="667C8A86" w14:textId="302F7F81" w:rsidR="00432498" w:rsidRPr="00432498" w:rsidRDefault="00432498" w:rsidP="00432498">
      <w:pPr>
        <w:rPr>
          <w:lang w:val="en"/>
        </w:rPr>
      </w:pPr>
      <w:r w:rsidRPr="00432498">
        <w:rPr>
          <w:lang w:val="en"/>
        </w:rPr>
        <w:t>Data shader can be GPU accelerated by leveraging</w:t>
      </w:r>
      <w:r w:rsidR="00E1609C">
        <w:rPr>
          <w:lang w:val="en"/>
        </w:rPr>
        <w:t xml:space="preserve"> </w:t>
      </w:r>
      <w:r w:rsidRPr="00432498">
        <w:rPr>
          <w:lang w:val="en"/>
        </w:rPr>
        <w:t>Rapids, QDF, or other GPU based tools during the data</w:t>
      </w:r>
      <w:r w:rsidR="00E1609C">
        <w:rPr>
          <w:lang w:val="en"/>
        </w:rPr>
        <w:t xml:space="preserve"> </w:t>
      </w:r>
      <w:r w:rsidRPr="00432498">
        <w:rPr>
          <w:lang w:val="en"/>
        </w:rPr>
        <w:t>aggregation step.</w:t>
      </w:r>
      <w:r w:rsidR="00E1609C">
        <w:rPr>
          <w:lang w:val="en"/>
        </w:rPr>
        <w:t xml:space="preserve"> </w:t>
      </w:r>
      <w:r w:rsidRPr="00432498">
        <w:rPr>
          <w:lang w:val="en"/>
        </w:rPr>
        <w:t>This integration significantly speeds up the rasterization</w:t>
      </w:r>
      <w:r w:rsidR="00E1609C">
        <w:rPr>
          <w:lang w:val="en"/>
        </w:rPr>
        <w:t xml:space="preserve"> </w:t>
      </w:r>
      <w:r w:rsidRPr="00432498">
        <w:rPr>
          <w:lang w:val="en"/>
        </w:rPr>
        <w:t>process, making it a powerful solution for visualizing</w:t>
      </w:r>
      <w:r w:rsidR="00E1609C">
        <w:rPr>
          <w:lang w:val="en"/>
        </w:rPr>
        <w:t xml:space="preserve"> </w:t>
      </w:r>
      <w:r w:rsidRPr="00432498">
        <w:rPr>
          <w:lang w:val="en"/>
        </w:rPr>
        <w:t>extremely large data sets with high efficiency.</w:t>
      </w:r>
    </w:p>
    <w:p w14:paraId="465990D2" w14:textId="2C3FCF81" w:rsidR="00432498" w:rsidRPr="00432498" w:rsidRDefault="00432498" w:rsidP="00432498">
      <w:pPr>
        <w:rPr>
          <w:lang w:val="en"/>
        </w:rPr>
      </w:pPr>
      <w:r w:rsidRPr="00432498">
        <w:rPr>
          <w:lang w:val="en"/>
        </w:rPr>
        <w:t>This is an excellent opportunity to discuss the evolution of GPU</w:t>
      </w:r>
      <w:r w:rsidR="00E1609C">
        <w:rPr>
          <w:lang w:val="en"/>
        </w:rPr>
        <w:t xml:space="preserve"> </w:t>
      </w:r>
      <w:r w:rsidRPr="00432498">
        <w:rPr>
          <w:lang w:val="en"/>
        </w:rPr>
        <w:t>accelerated data science.</w:t>
      </w:r>
      <w:r w:rsidR="00E1609C">
        <w:rPr>
          <w:lang w:val="en"/>
        </w:rPr>
        <w:t xml:space="preserve"> </w:t>
      </w:r>
      <w:r w:rsidRPr="00432498">
        <w:rPr>
          <w:lang w:val="en"/>
        </w:rPr>
        <w:t>While GPU acceleration itself is not new, NVIDIA has</w:t>
      </w:r>
      <w:r w:rsidR="00E1609C">
        <w:rPr>
          <w:lang w:val="en"/>
        </w:rPr>
        <w:t xml:space="preserve"> </w:t>
      </w:r>
      <w:r w:rsidRPr="00432498">
        <w:rPr>
          <w:lang w:val="en"/>
        </w:rPr>
        <w:t>progressively developed optimizations for specific</w:t>
      </w:r>
      <w:r w:rsidR="00E1609C">
        <w:rPr>
          <w:lang w:val="en"/>
        </w:rPr>
        <w:t xml:space="preserve"> </w:t>
      </w:r>
      <w:r w:rsidRPr="00432498">
        <w:rPr>
          <w:lang w:val="en"/>
        </w:rPr>
        <w:t>processes over time.</w:t>
      </w:r>
    </w:p>
    <w:p w14:paraId="5E53568D" w14:textId="3F99C749" w:rsidR="00432498" w:rsidRPr="00432498" w:rsidRDefault="00432498" w:rsidP="00432498">
      <w:pPr>
        <w:rPr>
          <w:lang w:val="en"/>
        </w:rPr>
      </w:pPr>
      <w:r w:rsidRPr="00432498">
        <w:rPr>
          <w:lang w:val="en"/>
        </w:rPr>
        <w:t>However, these applications often required specific data</w:t>
      </w:r>
      <w:r w:rsidR="00E1609C">
        <w:rPr>
          <w:lang w:val="en"/>
        </w:rPr>
        <w:t xml:space="preserve"> </w:t>
      </w:r>
      <w:r w:rsidRPr="00432498">
        <w:rPr>
          <w:lang w:val="en"/>
        </w:rPr>
        <w:t>formats for different steps, leading to frequent data copying</w:t>
      </w:r>
      <w:r w:rsidR="00E1609C">
        <w:rPr>
          <w:lang w:val="en"/>
        </w:rPr>
        <w:t xml:space="preserve"> </w:t>
      </w:r>
      <w:r w:rsidRPr="00432498">
        <w:rPr>
          <w:lang w:val="en"/>
        </w:rPr>
        <w:t>and conversions throughout the pipeline.</w:t>
      </w:r>
    </w:p>
    <w:p w14:paraId="44E5E655" w14:textId="6C6030B6" w:rsidR="00432498" w:rsidRPr="00432498" w:rsidRDefault="00432498" w:rsidP="00432498">
      <w:pPr>
        <w:rPr>
          <w:lang w:val="en"/>
        </w:rPr>
      </w:pPr>
      <w:r w:rsidRPr="00432498">
        <w:rPr>
          <w:lang w:val="en"/>
        </w:rPr>
        <w:t>Unfortunately, these extra operations can reduce or negate</w:t>
      </w:r>
      <w:r w:rsidR="00E1609C">
        <w:rPr>
          <w:lang w:val="en"/>
        </w:rPr>
        <w:t xml:space="preserve"> </w:t>
      </w:r>
      <w:r w:rsidRPr="00432498">
        <w:rPr>
          <w:lang w:val="en"/>
        </w:rPr>
        <w:t>the performance gains achieved from GPU acceleration.</w:t>
      </w:r>
    </w:p>
    <w:p w14:paraId="66BB0872" w14:textId="00716C98" w:rsidR="00432498" w:rsidRPr="00432498" w:rsidRDefault="00432498" w:rsidP="00432498">
      <w:pPr>
        <w:rPr>
          <w:lang w:val="en"/>
        </w:rPr>
      </w:pPr>
      <w:r w:rsidRPr="00432498">
        <w:rPr>
          <w:lang w:val="en"/>
        </w:rPr>
        <w:lastRenderedPageBreak/>
        <w:t>By expanding functionality within Rapids, we can minimize</w:t>
      </w:r>
      <w:r w:rsidR="00E1609C">
        <w:rPr>
          <w:lang w:val="en"/>
        </w:rPr>
        <w:t xml:space="preserve"> </w:t>
      </w:r>
      <w:r w:rsidRPr="00432498">
        <w:rPr>
          <w:lang w:val="en"/>
        </w:rPr>
        <w:t>or even eliminate data transfers across systems.</w:t>
      </w:r>
      <w:r w:rsidR="00E1609C">
        <w:rPr>
          <w:lang w:val="en"/>
        </w:rPr>
        <w:t xml:space="preserve"> </w:t>
      </w:r>
      <w:r w:rsidRPr="00432498">
        <w:rPr>
          <w:lang w:val="en"/>
        </w:rPr>
        <w:t>Ideally, all processes would utilize a shared data memory</w:t>
      </w:r>
      <w:r w:rsidR="00E1609C">
        <w:rPr>
          <w:lang w:val="en"/>
        </w:rPr>
        <w:t xml:space="preserve"> </w:t>
      </w:r>
      <w:r w:rsidRPr="00432498">
        <w:rPr>
          <w:lang w:val="en"/>
        </w:rPr>
        <w:t xml:space="preserve">format, removing </w:t>
      </w:r>
      <w:proofErr w:type="gramStart"/>
      <w:r w:rsidRPr="00432498">
        <w:rPr>
          <w:lang w:val="en"/>
        </w:rPr>
        <w:t>overhead</w:t>
      </w:r>
      <w:proofErr w:type="gramEnd"/>
      <w:r w:rsidRPr="00432498">
        <w:rPr>
          <w:lang w:val="en"/>
        </w:rPr>
        <w:t xml:space="preserve"> caused by cross system communication</w:t>
      </w:r>
      <w:r w:rsidR="00E1609C">
        <w:rPr>
          <w:lang w:val="en"/>
        </w:rPr>
        <w:t xml:space="preserve"> </w:t>
      </w:r>
      <w:r w:rsidRPr="00432498">
        <w:rPr>
          <w:lang w:val="en"/>
        </w:rPr>
        <w:t xml:space="preserve">and ensuring a seamless </w:t>
      </w:r>
      <w:proofErr w:type="gramStart"/>
      <w:r w:rsidRPr="00432498">
        <w:rPr>
          <w:lang w:val="en"/>
        </w:rPr>
        <w:t>high performance</w:t>
      </w:r>
      <w:proofErr w:type="gramEnd"/>
      <w:r w:rsidRPr="00432498">
        <w:rPr>
          <w:lang w:val="en"/>
        </w:rPr>
        <w:t xml:space="preserve"> workflow.</w:t>
      </w:r>
    </w:p>
    <w:p w14:paraId="5B3D4A94" w14:textId="58C6D244" w:rsidR="00432498" w:rsidRPr="00432498" w:rsidRDefault="00432498" w:rsidP="00432498">
      <w:pPr>
        <w:rPr>
          <w:lang w:val="en"/>
        </w:rPr>
      </w:pPr>
      <w:r w:rsidRPr="00432498">
        <w:rPr>
          <w:lang w:val="en"/>
        </w:rPr>
        <w:t>At present, the Apache Arrow columnar data specification has</w:t>
      </w:r>
      <w:r w:rsidR="00E1609C">
        <w:rPr>
          <w:lang w:val="en"/>
        </w:rPr>
        <w:t xml:space="preserve"> </w:t>
      </w:r>
      <w:r w:rsidRPr="00432498">
        <w:rPr>
          <w:lang w:val="en"/>
        </w:rPr>
        <w:t>emerged as the preferred standard, with many GPU</w:t>
      </w:r>
      <w:r w:rsidR="00E1609C">
        <w:rPr>
          <w:lang w:val="en"/>
        </w:rPr>
        <w:t xml:space="preserve"> </w:t>
      </w:r>
      <w:r w:rsidRPr="00432498">
        <w:rPr>
          <w:lang w:val="en"/>
        </w:rPr>
        <w:t>libraries, including those for machine learning, being built on</w:t>
      </w:r>
      <w:r w:rsidR="00E1609C">
        <w:rPr>
          <w:lang w:val="en"/>
        </w:rPr>
        <w:t xml:space="preserve"> </w:t>
      </w:r>
      <w:r w:rsidRPr="00432498">
        <w:rPr>
          <w:lang w:val="en"/>
        </w:rPr>
        <w:t>this format.</w:t>
      </w:r>
    </w:p>
    <w:p w14:paraId="7DAA3A4C" w14:textId="33309FAA" w:rsidR="00432498" w:rsidRPr="00432498" w:rsidRDefault="00432498" w:rsidP="00432498">
      <w:pPr>
        <w:rPr>
          <w:lang w:val="en"/>
        </w:rPr>
      </w:pPr>
      <w:r w:rsidRPr="00432498">
        <w:rPr>
          <w:lang w:val="en"/>
        </w:rPr>
        <w:t xml:space="preserve">The key advantage lies in the </w:t>
      </w:r>
      <w:proofErr w:type="gramStart"/>
      <w:r w:rsidRPr="00432498">
        <w:rPr>
          <w:lang w:val="en"/>
        </w:rPr>
        <w:t>zero copy</w:t>
      </w:r>
      <w:proofErr w:type="gramEnd"/>
      <w:r w:rsidRPr="00432498">
        <w:rPr>
          <w:lang w:val="en"/>
        </w:rPr>
        <w:t xml:space="preserve"> principle and</w:t>
      </w:r>
      <w:r w:rsidR="00E1609C">
        <w:rPr>
          <w:lang w:val="en"/>
        </w:rPr>
        <w:t xml:space="preserve"> </w:t>
      </w:r>
      <w:r w:rsidRPr="00432498">
        <w:rPr>
          <w:lang w:val="en"/>
        </w:rPr>
        <w:t>efficient data sharing, which greatly improved performance and</w:t>
      </w:r>
      <w:r w:rsidR="00E1609C">
        <w:rPr>
          <w:lang w:val="en"/>
        </w:rPr>
        <w:t xml:space="preserve"> </w:t>
      </w:r>
      <w:r w:rsidRPr="00432498">
        <w:rPr>
          <w:lang w:val="en"/>
        </w:rPr>
        <w:t>interoperability across systems.</w:t>
      </w:r>
    </w:p>
    <w:p w14:paraId="3E5C3E74" w14:textId="205F4F24" w:rsidR="00432498" w:rsidRPr="00432498" w:rsidRDefault="00432498" w:rsidP="00432498">
      <w:pPr>
        <w:rPr>
          <w:lang w:val="en"/>
        </w:rPr>
      </w:pPr>
      <w:r w:rsidRPr="00432498">
        <w:rPr>
          <w:lang w:val="en"/>
        </w:rPr>
        <w:t>Beyond what we've discussed, Rapids ensures strong</w:t>
      </w:r>
      <w:r w:rsidR="00E1609C">
        <w:rPr>
          <w:lang w:val="en"/>
        </w:rPr>
        <w:t xml:space="preserve"> </w:t>
      </w:r>
      <w:r w:rsidRPr="00432498">
        <w:rPr>
          <w:lang w:val="en"/>
        </w:rPr>
        <w:t>interoperability with QPY for array computations using CUDA</w:t>
      </w:r>
      <w:r w:rsidR="00E1609C">
        <w:rPr>
          <w:lang w:val="en"/>
        </w:rPr>
        <w:t xml:space="preserve"> </w:t>
      </w:r>
      <w:r w:rsidRPr="00432498">
        <w:rPr>
          <w:lang w:val="en"/>
        </w:rPr>
        <w:t xml:space="preserve">and with QDNN, which are widely adopted in </w:t>
      </w:r>
      <w:proofErr w:type="gramStart"/>
      <w:r w:rsidRPr="00432498">
        <w:rPr>
          <w:lang w:val="en"/>
        </w:rPr>
        <w:t>most deep</w:t>
      </w:r>
      <w:proofErr w:type="gramEnd"/>
      <w:r w:rsidRPr="00432498">
        <w:rPr>
          <w:lang w:val="en"/>
        </w:rPr>
        <w:t xml:space="preserve"> learning</w:t>
      </w:r>
      <w:r w:rsidR="00E1609C">
        <w:rPr>
          <w:lang w:val="en"/>
        </w:rPr>
        <w:t xml:space="preserve"> </w:t>
      </w:r>
      <w:r w:rsidRPr="00432498">
        <w:rPr>
          <w:lang w:val="en"/>
        </w:rPr>
        <w:t>frameworks.</w:t>
      </w:r>
    </w:p>
    <w:p w14:paraId="786F44C9" w14:textId="2C407270" w:rsidR="00432498" w:rsidRPr="00432498" w:rsidRDefault="00432498" w:rsidP="00432498">
      <w:pPr>
        <w:rPr>
          <w:lang w:val="en"/>
        </w:rPr>
      </w:pPr>
      <w:r w:rsidRPr="00432498">
        <w:rPr>
          <w:lang w:val="en"/>
        </w:rPr>
        <w:t>This means that data preprocessing and QDF can</w:t>
      </w:r>
      <w:r w:rsidR="00E1609C">
        <w:rPr>
          <w:lang w:val="en"/>
        </w:rPr>
        <w:t xml:space="preserve"> </w:t>
      </w:r>
      <w:r w:rsidRPr="00432498">
        <w:rPr>
          <w:lang w:val="en"/>
        </w:rPr>
        <w:t>seamlessly flow into machine learning workflows with minimal</w:t>
      </w:r>
      <w:r w:rsidR="00E1609C">
        <w:rPr>
          <w:lang w:val="en"/>
        </w:rPr>
        <w:t xml:space="preserve"> </w:t>
      </w:r>
      <w:r w:rsidRPr="00432498">
        <w:rPr>
          <w:lang w:val="en"/>
        </w:rPr>
        <w:t xml:space="preserve">overhead, enabling efficient and </w:t>
      </w:r>
      <w:proofErr w:type="gramStart"/>
      <w:r w:rsidRPr="00432498">
        <w:rPr>
          <w:lang w:val="en"/>
        </w:rPr>
        <w:t>high</w:t>
      </w:r>
      <w:r w:rsidR="002C46C0">
        <w:rPr>
          <w:lang w:val="en"/>
        </w:rPr>
        <w:t xml:space="preserve"> </w:t>
      </w:r>
      <w:r w:rsidRPr="00432498">
        <w:rPr>
          <w:lang w:val="en"/>
        </w:rPr>
        <w:t>performance</w:t>
      </w:r>
      <w:proofErr w:type="gramEnd"/>
      <w:r w:rsidRPr="00432498">
        <w:rPr>
          <w:lang w:val="en"/>
        </w:rPr>
        <w:t xml:space="preserve"> data pipelines.</w:t>
      </w:r>
    </w:p>
    <w:p w14:paraId="73E819F9" w14:textId="7547BE8E" w:rsidR="00432498" w:rsidRPr="00432498" w:rsidRDefault="00432498" w:rsidP="00432498">
      <w:pPr>
        <w:rPr>
          <w:lang w:val="en"/>
        </w:rPr>
      </w:pPr>
      <w:r w:rsidRPr="00432498">
        <w:rPr>
          <w:lang w:val="en"/>
        </w:rPr>
        <w:t>To summarize, Rapids is a suite of GPU accelerated libraries</w:t>
      </w:r>
      <w:r w:rsidR="00E1609C">
        <w:rPr>
          <w:lang w:val="en"/>
        </w:rPr>
        <w:t xml:space="preserve"> </w:t>
      </w:r>
      <w:r w:rsidRPr="00432498">
        <w:rPr>
          <w:lang w:val="en"/>
        </w:rPr>
        <w:t xml:space="preserve">designed to speed up </w:t>
      </w:r>
      <w:proofErr w:type="gramStart"/>
      <w:r w:rsidRPr="00432498">
        <w:rPr>
          <w:lang w:val="en"/>
        </w:rPr>
        <w:t>end to end</w:t>
      </w:r>
      <w:proofErr w:type="gramEnd"/>
      <w:r w:rsidRPr="00432498">
        <w:rPr>
          <w:lang w:val="en"/>
        </w:rPr>
        <w:t xml:space="preserve"> data science workflows on the</w:t>
      </w:r>
      <w:r w:rsidR="00E1609C">
        <w:rPr>
          <w:lang w:val="en"/>
        </w:rPr>
        <w:t xml:space="preserve"> </w:t>
      </w:r>
      <w:r w:rsidRPr="00432498">
        <w:rPr>
          <w:lang w:val="en"/>
        </w:rPr>
        <w:t>GPU.</w:t>
      </w:r>
    </w:p>
    <w:p w14:paraId="14571989" w14:textId="61620A64" w:rsidR="00432498" w:rsidRPr="00432498" w:rsidRDefault="00432498" w:rsidP="00432498">
      <w:pPr>
        <w:rPr>
          <w:lang w:val="en"/>
        </w:rPr>
      </w:pPr>
      <w:r w:rsidRPr="00432498">
        <w:rPr>
          <w:lang w:val="en"/>
        </w:rPr>
        <w:t>These libraries leverage CUDA for low level computational</w:t>
      </w:r>
      <w:r w:rsidR="00E1609C">
        <w:rPr>
          <w:lang w:val="en"/>
        </w:rPr>
        <w:t xml:space="preserve"> </w:t>
      </w:r>
      <w:r w:rsidRPr="00432498">
        <w:rPr>
          <w:lang w:val="en"/>
        </w:rPr>
        <w:t>optimization and are built to mimic existing APIs or service</w:t>
      </w:r>
      <w:r w:rsidR="00E1609C">
        <w:rPr>
          <w:lang w:val="en"/>
        </w:rPr>
        <w:t xml:space="preserve"> </w:t>
      </w:r>
      <w:r w:rsidRPr="00432498">
        <w:rPr>
          <w:lang w:val="en"/>
        </w:rPr>
        <w:t>plug insurance for popular libraries, ensuring a seamless</w:t>
      </w:r>
      <w:r>
        <w:rPr>
          <w:lang w:val="en"/>
        </w:rPr>
        <w:t xml:space="preserve"> </w:t>
      </w:r>
      <w:r w:rsidRPr="00432498">
        <w:rPr>
          <w:lang w:val="en"/>
        </w:rPr>
        <w:t>transition.</w:t>
      </w:r>
    </w:p>
    <w:p w14:paraId="2F880029" w14:textId="642D3155" w:rsidR="00432498" w:rsidRPr="00432498" w:rsidRDefault="00432498" w:rsidP="00432498">
      <w:pPr>
        <w:rPr>
          <w:lang w:val="en"/>
        </w:rPr>
      </w:pPr>
      <w:r w:rsidRPr="00432498">
        <w:rPr>
          <w:lang w:val="en"/>
        </w:rPr>
        <w:t>Rapids libraries are easy to install and deploy across</w:t>
      </w:r>
      <w:r>
        <w:rPr>
          <w:lang w:val="en"/>
        </w:rPr>
        <w:t xml:space="preserve"> </w:t>
      </w:r>
      <w:r w:rsidRPr="00432498">
        <w:rPr>
          <w:lang w:val="en"/>
        </w:rPr>
        <w:t>different environments, whether it's on the cloud, in a data</w:t>
      </w:r>
      <w:r>
        <w:rPr>
          <w:lang w:val="en"/>
        </w:rPr>
        <w:t xml:space="preserve"> </w:t>
      </w:r>
      <w:r w:rsidRPr="00432498">
        <w:rPr>
          <w:lang w:val="en"/>
        </w:rPr>
        <w:t>center, or on your workstation, making GPU acceleration</w:t>
      </w:r>
      <w:r>
        <w:rPr>
          <w:lang w:val="en"/>
        </w:rPr>
        <w:t xml:space="preserve"> </w:t>
      </w:r>
      <w:r w:rsidRPr="00432498">
        <w:rPr>
          <w:lang w:val="en"/>
        </w:rPr>
        <w:t>accessible and efficient for all data science tasks.</w:t>
      </w:r>
      <w:r>
        <w:rPr>
          <w:lang w:val="en"/>
        </w:rPr>
        <w:t xml:space="preserve"> </w:t>
      </w:r>
      <w:r w:rsidRPr="00432498">
        <w:rPr>
          <w:lang w:val="en"/>
        </w:rPr>
        <w:t>Lastly, when working with GPUs, there's several key</w:t>
      </w:r>
      <w:r>
        <w:rPr>
          <w:lang w:val="en"/>
        </w:rPr>
        <w:t xml:space="preserve"> </w:t>
      </w:r>
      <w:r w:rsidRPr="00432498">
        <w:rPr>
          <w:lang w:val="en"/>
        </w:rPr>
        <w:t>considerations to ensure optimal</w:t>
      </w:r>
      <w:r w:rsidR="00E1609C">
        <w:rPr>
          <w:lang w:val="en"/>
        </w:rPr>
        <w:t xml:space="preserve"> </w:t>
      </w:r>
      <w:r w:rsidRPr="00432498">
        <w:rPr>
          <w:lang w:val="en"/>
        </w:rPr>
        <w:t>performance.</w:t>
      </w:r>
    </w:p>
    <w:p w14:paraId="25253840" w14:textId="577F4C0D" w:rsidR="00432498" w:rsidRPr="00432498" w:rsidRDefault="00432498" w:rsidP="00432498">
      <w:pPr>
        <w:rPr>
          <w:lang w:val="en"/>
        </w:rPr>
      </w:pPr>
      <w:r w:rsidRPr="00432498">
        <w:rPr>
          <w:lang w:val="en"/>
        </w:rPr>
        <w:t>Monitor memory utilization.</w:t>
      </w:r>
      <w:r>
        <w:rPr>
          <w:lang w:val="en"/>
        </w:rPr>
        <w:t xml:space="preserve"> </w:t>
      </w:r>
      <w:r w:rsidRPr="00432498">
        <w:rPr>
          <w:lang w:val="en"/>
        </w:rPr>
        <w:t>Leverage vector operations wherever possible for faster</w:t>
      </w:r>
      <w:r>
        <w:rPr>
          <w:lang w:val="en"/>
        </w:rPr>
        <w:t xml:space="preserve"> </w:t>
      </w:r>
      <w:r w:rsidRPr="00432498">
        <w:rPr>
          <w:lang w:val="en"/>
        </w:rPr>
        <w:t>computations.</w:t>
      </w:r>
      <w:r w:rsidR="00E1609C">
        <w:rPr>
          <w:lang w:val="en"/>
        </w:rPr>
        <w:t xml:space="preserve"> </w:t>
      </w:r>
      <w:r w:rsidRPr="00432498">
        <w:rPr>
          <w:lang w:val="en"/>
        </w:rPr>
        <w:t>Keep data on the GPU as much as possible to minimize transfer</w:t>
      </w:r>
      <w:r>
        <w:rPr>
          <w:lang w:val="en"/>
        </w:rPr>
        <w:t xml:space="preserve"> </w:t>
      </w:r>
      <w:r w:rsidRPr="00432498">
        <w:rPr>
          <w:lang w:val="en"/>
        </w:rPr>
        <w:t>overhead and diagnose bottlenecks to identify and</w:t>
      </w:r>
      <w:r>
        <w:rPr>
          <w:lang w:val="en"/>
        </w:rPr>
        <w:t xml:space="preserve"> </w:t>
      </w:r>
      <w:r w:rsidRPr="00432498">
        <w:rPr>
          <w:lang w:val="en"/>
        </w:rPr>
        <w:t>resolve performance issues effectively.</w:t>
      </w:r>
    </w:p>
    <w:p w14:paraId="33AB14AB" w14:textId="0717E89D" w:rsidR="00432498" w:rsidRPr="00432498" w:rsidRDefault="00432498" w:rsidP="00432498">
      <w:pPr>
        <w:rPr>
          <w:lang w:val="en"/>
        </w:rPr>
      </w:pPr>
      <w:r w:rsidRPr="00432498">
        <w:rPr>
          <w:lang w:val="en"/>
        </w:rPr>
        <w:t>By keeping these principles in mind, you can maximize the</w:t>
      </w:r>
      <w:r>
        <w:rPr>
          <w:lang w:val="en"/>
        </w:rPr>
        <w:t xml:space="preserve"> </w:t>
      </w:r>
      <w:r w:rsidRPr="00432498">
        <w:rPr>
          <w:lang w:val="en"/>
        </w:rPr>
        <w:t>efficiency of GPU accelerator workflows.</w:t>
      </w:r>
      <w:r w:rsidR="00E1609C">
        <w:rPr>
          <w:lang w:val="en"/>
        </w:rPr>
        <w:t xml:space="preserve"> </w:t>
      </w:r>
      <w:r w:rsidRPr="00432498">
        <w:rPr>
          <w:lang w:val="en"/>
        </w:rPr>
        <w:t xml:space="preserve">Go ahead and go through the </w:t>
      </w:r>
      <w:proofErr w:type="gramStart"/>
      <w:r w:rsidRPr="00432498">
        <w:rPr>
          <w:lang w:val="en"/>
        </w:rPr>
        <w:t>hands on</w:t>
      </w:r>
      <w:proofErr w:type="gramEnd"/>
      <w:r w:rsidRPr="00432498">
        <w:rPr>
          <w:lang w:val="en"/>
        </w:rPr>
        <w:t xml:space="preserve"> lab.</w:t>
      </w:r>
    </w:p>
    <w:sectPr w:rsidR="00432498" w:rsidRPr="0043249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2D42F7"/>
    <w:multiLevelType w:val="multilevel"/>
    <w:tmpl w:val="82AA5C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253713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668C"/>
    <w:rsid w:val="0006358B"/>
    <w:rsid w:val="000D2A2D"/>
    <w:rsid w:val="00175DFB"/>
    <w:rsid w:val="001A668C"/>
    <w:rsid w:val="00295FBD"/>
    <w:rsid w:val="002C46C0"/>
    <w:rsid w:val="00432498"/>
    <w:rsid w:val="00476ED0"/>
    <w:rsid w:val="00623621"/>
    <w:rsid w:val="00651C80"/>
    <w:rsid w:val="006A39FB"/>
    <w:rsid w:val="00706B73"/>
    <w:rsid w:val="00782F63"/>
    <w:rsid w:val="00B85C3B"/>
    <w:rsid w:val="00E160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FD561B"/>
  <w15:chartTrackingRefBased/>
  <w15:docId w15:val="{54CD6F5C-ACDD-428D-89E3-175A88F3FD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A66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A66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A66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A66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A66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A66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A66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A66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A66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A66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A66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A66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A668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A668C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A668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A668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A668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A668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A66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A66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A66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A66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A66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A668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A668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A668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A66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A668C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A668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12</Pages>
  <Words>4297</Words>
  <Characters>23206</Characters>
  <Application>Microsoft Office Word</Application>
  <DocSecurity>0</DocSecurity>
  <Lines>193</Lines>
  <Paragraphs>54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Souza</dc:creator>
  <cp:keywords/>
  <dc:description/>
  <cp:lastModifiedBy>Paulo Souza</cp:lastModifiedBy>
  <cp:revision>6</cp:revision>
  <dcterms:created xsi:type="dcterms:W3CDTF">2026-06-08T18:50:00Z</dcterms:created>
  <dcterms:modified xsi:type="dcterms:W3CDTF">2026-06-10T22:54:00Z</dcterms:modified>
</cp:coreProperties>
</file>