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E36E7" w14:textId="77777777" w:rsidR="000F35B3" w:rsidRDefault="00135209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22BD329B" w14:textId="77777777" w:rsidR="000F35B3" w:rsidRDefault="000F35B3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F35B3" w14:paraId="3988D674" w14:textId="77777777">
        <w:trPr>
          <w:cantSplit/>
          <w:tblHeader/>
          <w:jc w:val="center"/>
        </w:trPr>
        <w:tc>
          <w:tcPr>
            <w:tcW w:w="4508" w:type="dxa"/>
          </w:tcPr>
          <w:p w14:paraId="4F4B335B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12FE1C1A" w14:textId="0B36F53A" w:rsidR="000F35B3" w:rsidRDefault="00D36F3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 w:rsidR="00135209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0F35B3" w14:paraId="31F6C3A8" w14:textId="77777777">
        <w:trPr>
          <w:cantSplit/>
          <w:tblHeader/>
          <w:jc w:val="center"/>
        </w:trPr>
        <w:tc>
          <w:tcPr>
            <w:tcW w:w="4508" w:type="dxa"/>
          </w:tcPr>
          <w:p w14:paraId="51980525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500A3096" w14:textId="482BA931" w:rsidR="000F35B3" w:rsidRDefault="00E02DBC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A018C4">
              <w:rPr>
                <w:rFonts w:ascii="Times New Roman" w:eastAsia="Times New Roman" w:hAnsi="Times New Roman" w:cs="Times New Roman"/>
                <w:sz w:val="24"/>
                <w:szCs w:val="24"/>
              </w:rPr>
              <w:t>3965</w:t>
            </w:r>
            <w:r w:rsidR="00EC28F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F35B3" w14:paraId="49C1A76F" w14:textId="77777777">
        <w:trPr>
          <w:cantSplit/>
          <w:tblHeader/>
          <w:jc w:val="center"/>
        </w:trPr>
        <w:tc>
          <w:tcPr>
            <w:tcW w:w="4508" w:type="dxa"/>
          </w:tcPr>
          <w:p w14:paraId="62BCE3B6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0378BB9A" w14:textId="5928DB63" w:rsidR="000F35B3" w:rsidRDefault="00A018C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Zombie detector using the machine learning</w:t>
            </w:r>
          </w:p>
        </w:tc>
      </w:tr>
      <w:tr w:rsidR="000F35B3" w14:paraId="74DF8327" w14:textId="77777777">
        <w:trPr>
          <w:cantSplit/>
          <w:tblHeader/>
          <w:jc w:val="center"/>
        </w:trPr>
        <w:tc>
          <w:tcPr>
            <w:tcW w:w="4508" w:type="dxa"/>
          </w:tcPr>
          <w:p w14:paraId="254138C6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522BC98A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DB76F12" w14:textId="77777777" w:rsidR="000F35B3" w:rsidRDefault="000F35B3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2CE1C7" w14:textId="77777777" w:rsidR="000F35B3" w:rsidRDefault="00135209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71DE59C5" w14:textId="77777777" w:rsidR="000F35B3" w:rsidRDefault="00135209">
      <w:pPr>
        <w:pStyle w:val="Normal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3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4"/>
        <w:gridCol w:w="2043"/>
        <w:gridCol w:w="1216"/>
        <w:gridCol w:w="3182"/>
        <w:gridCol w:w="1740"/>
        <w:gridCol w:w="1475"/>
        <w:gridCol w:w="1492"/>
        <w:gridCol w:w="1605"/>
      </w:tblGrid>
      <w:tr w:rsidR="00D36F30" w14:paraId="553B89E5" w14:textId="77777777" w:rsidTr="00D05ED7">
        <w:trPr>
          <w:cantSplit/>
          <w:trHeight w:val="287"/>
          <w:tblHeader/>
        </w:trPr>
        <w:tc>
          <w:tcPr>
            <w:tcW w:w="1184" w:type="dxa"/>
          </w:tcPr>
          <w:p w14:paraId="7A26C988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Sprint</w:t>
            </w:r>
          </w:p>
        </w:tc>
        <w:tc>
          <w:tcPr>
            <w:tcW w:w="2043" w:type="dxa"/>
          </w:tcPr>
          <w:p w14:paraId="3D0E670F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16" w:type="dxa"/>
          </w:tcPr>
          <w:p w14:paraId="6C947FA4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182" w:type="dxa"/>
          </w:tcPr>
          <w:p w14:paraId="17F1A493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740" w:type="dxa"/>
          </w:tcPr>
          <w:p w14:paraId="2C4367C1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475" w:type="dxa"/>
          </w:tcPr>
          <w:p w14:paraId="30F0347A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492" w:type="dxa"/>
          </w:tcPr>
          <w:p w14:paraId="0A19EC3D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05" w:type="dxa"/>
          </w:tcPr>
          <w:p w14:paraId="1F889151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172DE6" w14:paraId="5E5BCA80" w14:textId="77777777" w:rsidTr="00D05ED7">
        <w:trPr>
          <w:cantSplit/>
          <w:trHeight w:val="644"/>
          <w:tblHeader/>
        </w:trPr>
        <w:tc>
          <w:tcPr>
            <w:tcW w:w="1184" w:type="dxa"/>
          </w:tcPr>
          <w:p w14:paraId="6825FC3E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144ABF80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12A15756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182" w:type="dxa"/>
          </w:tcPr>
          <w:p w14:paraId="52A03CCE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Understanding &amp;loading data</w:t>
            </w:r>
          </w:p>
        </w:tc>
        <w:tc>
          <w:tcPr>
            <w:tcW w:w="1740" w:type="dxa"/>
          </w:tcPr>
          <w:p w14:paraId="68499E60" w14:textId="6192DC60" w:rsidR="00172DE6" w:rsidRPr="00D05ED7" w:rsidRDefault="00E02DBC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6B4DA629" w14:textId="2A72C6FE" w:rsidR="00172DE6" w:rsidRDefault="00A018C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pavani</w:t>
            </w:r>
          </w:p>
        </w:tc>
        <w:tc>
          <w:tcPr>
            <w:tcW w:w="1492" w:type="dxa"/>
          </w:tcPr>
          <w:p w14:paraId="1CEC5235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14:paraId="311A7087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72DE6" w14:paraId="0310CB0A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02747A14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497C021E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356A233A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182" w:type="dxa"/>
          </w:tcPr>
          <w:p w14:paraId="43D628E2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740" w:type="dxa"/>
          </w:tcPr>
          <w:p w14:paraId="09EB4484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21B02A56" w14:textId="7E41BB76" w:rsidR="00172DE6" w:rsidRDefault="00A018C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pavani</w:t>
            </w:r>
          </w:p>
        </w:tc>
        <w:tc>
          <w:tcPr>
            <w:tcW w:w="1492" w:type="dxa"/>
          </w:tcPr>
          <w:p w14:paraId="7E54E96C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14:paraId="1A8BDFAE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72DE6" w14:paraId="66446FCA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3649F448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4E2D4A18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3A8066B1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182" w:type="dxa"/>
          </w:tcPr>
          <w:p w14:paraId="6AF06452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740" w:type="dxa"/>
          </w:tcPr>
          <w:p w14:paraId="0E261A5D" w14:textId="0DE6DC6D" w:rsidR="00172DE6" w:rsidRDefault="00A018C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  <w:p w14:paraId="23459DB2" w14:textId="55D81696" w:rsidR="00A018C4" w:rsidRPr="00D05ED7" w:rsidRDefault="00A018C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</w:tcPr>
          <w:p w14:paraId="40BF6B8A" w14:textId="73F28174" w:rsidR="00172DE6" w:rsidRDefault="00A018C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pavani</w:t>
            </w:r>
          </w:p>
        </w:tc>
        <w:tc>
          <w:tcPr>
            <w:tcW w:w="1492" w:type="dxa"/>
          </w:tcPr>
          <w:p w14:paraId="0A8D579D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14:paraId="6B66EAA3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72DE6" w14:paraId="23209281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6A818CE5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14:paraId="07071858" w14:textId="77777777" w:rsidR="00172DE6" w:rsidRDefault="00172DE6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363D91B4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182" w:type="dxa"/>
          </w:tcPr>
          <w:p w14:paraId="730B86E5" w14:textId="77777777" w:rsidR="00172DE6" w:rsidRPr="00D05ED7" w:rsidRDefault="00172DE6" w:rsidP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Descriptive Statistics</w:t>
            </w:r>
          </w:p>
        </w:tc>
        <w:tc>
          <w:tcPr>
            <w:tcW w:w="1740" w:type="dxa"/>
          </w:tcPr>
          <w:p w14:paraId="69783CC6" w14:textId="224FB5C2" w:rsidR="00172DE6" w:rsidRDefault="00A018C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  <w:p w14:paraId="1C42FD99" w14:textId="45B6B607" w:rsidR="00A018C4" w:rsidRPr="00D05ED7" w:rsidRDefault="00A018C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</w:tcPr>
          <w:p w14:paraId="51079A8B" w14:textId="79A6EE6B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A018C4">
              <w:rPr>
                <w:rFonts w:ascii="Times New Roman" w:eastAsia="Times New Roman" w:hAnsi="Times New Roman" w:cs="Times New Roman"/>
                <w:sz w:val="24"/>
                <w:szCs w:val="24"/>
              </w:rPr>
              <w:t>ruthi</w:t>
            </w:r>
          </w:p>
        </w:tc>
        <w:tc>
          <w:tcPr>
            <w:tcW w:w="1492" w:type="dxa"/>
          </w:tcPr>
          <w:p w14:paraId="2BC096AC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05" w:type="dxa"/>
          </w:tcPr>
          <w:p w14:paraId="1661059A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72DE6" w14:paraId="0A80AF07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33A12320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043" w:type="dxa"/>
          </w:tcPr>
          <w:p w14:paraId="47CD484F" w14:textId="77777777" w:rsidR="00172DE6" w:rsidRDefault="00172DE6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295BD5B1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82" w:type="dxa"/>
          </w:tcPr>
          <w:p w14:paraId="4321BCB8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 Analysis</w:t>
            </w:r>
          </w:p>
        </w:tc>
        <w:tc>
          <w:tcPr>
            <w:tcW w:w="1740" w:type="dxa"/>
          </w:tcPr>
          <w:p w14:paraId="0051BB62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5A8E5E97" w14:textId="78B1A6AD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A018C4">
              <w:rPr>
                <w:rFonts w:ascii="Times New Roman" w:eastAsia="Times New Roman" w:hAnsi="Times New Roman" w:cs="Times New Roman"/>
                <w:sz w:val="24"/>
                <w:szCs w:val="24"/>
              </w:rPr>
              <w:t>ruthi</w:t>
            </w:r>
          </w:p>
        </w:tc>
        <w:tc>
          <w:tcPr>
            <w:tcW w:w="1492" w:type="dxa"/>
          </w:tcPr>
          <w:p w14:paraId="22CFA558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05" w:type="dxa"/>
          </w:tcPr>
          <w:p w14:paraId="1306E4B5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05/1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2DE6" w14:paraId="08EFED4D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05C746A9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14:paraId="48EE6DD4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7DF82CD6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182" w:type="dxa"/>
          </w:tcPr>
          <w:p w14:paraId="34DD113E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740" w:type="dxa"/>
          </w:tcPr>
          <w:p w14:paraId="1FEB48F9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205B3CF2" w14:textId="6789DCAE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A018C4">
              <w:rPr>
                <w:rFonts w:ascii="Times New Roman" w:eastAsia="Times New Roman" w:hAnsi="Times New Roman" w:cs="Times New Roman"/>
                <w:sz w:val="24"/>
                <w:szCs w:val="24"/>
              </w:rPr>
              <w:t>ruthi</w:t>
            </w:r>
          </w:p>
        </w:tc>
        <w:tc>
          <w:tcPr>
            <w:tcW w:w="1492" w:type="dxa"/>
          </w:tcPr>
          <w:p w14:paraId="673DC423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05" w:type="dxa"/>
          </w:tcPr>
          <w:p w14:paraId="479A63B5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05/19</w:t>
            </w:r>
          </w:p>
        </w:tc>
      </w:tr>
      <w:tr w:rsidR="00172DE6" w14:paraId="658C4418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776F4E94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3" w:type="dxa"/>
          </w:tcPr>
          <w:p w14:paraId="04267908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216" w:type="dxa"/>
          </w:tcPr>
          <w:p w14:paraId="52FDE5B9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82" w:type="dxa"/>
          </w:tcPr>
          <w:p w14:paraId="7162BE6C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 in multiple algorithms</w:t>
            </w:r>
          </w:p>
        </w:tc>
        <w:tc>
          <w:tcPr>
            <w:tcW w:w="1740" w:type="dxa"/>
          </w:tcPr>
          <w:p w14:paraId="74303BBA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79705091" w14:textId="3C942501" w:rsidR="00172DE6" w:rsidRDefault="00A018C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Akhil</w:t>
            </w:r>
          </w:p>
        </w:tc>
        <w:tc>
          <w:tcPr>
            <w:tcW w:w="1492" w:type="dxa"/>
          </w:tcPr>
          <w:p w14:paraId="64CFD092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05" w:type="dxa"/>
          </w:tcPr>
          <w:p w14:paraId="138161A9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/05</w:t>
            </w:r>
          </w:p>
        </w:tc>
      </w:tr>
      <w:tr w:rsidR="00172DE6" w14:paraId="705325EF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511D334B" w14:textId="77777777" w:rsidR="00172DE6" w:rsidRPr="003355F4" w:rsidRDefault="00172DE6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14:paraId="6845B7A2" w14:textId="77777777" w:rsidR="00172DE6" w:rsidRPr="00D05ED7" w:rsidRDefault="00172DE6" w:rsidP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1216" w:type="dxa"/>
          </w:tcPr>
          <w:p w14:paraId="55A2B790" w14:textId="77777777" w:rsidR="00172DE6" w:rsidRPr="00FA5EC1" w:rsidRDefault="00172DE6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3182" w:type="dxa"/>
          </w:tcPr>
          <w:p w14:paraId="5E68F6DD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</w:p>
        </w:tc>
        <w:tc>
          <w:tcPr>
            <w:tcW w:w="1740" w:type="dxa"/>
          </w:tcPr>
          <w:p w14:paraId="7BD3572B" w14:textId="77777777" w:rsidR="00172DE6" w:rsidRPr="00D05ED7" w:rsidRDefault="00172DE6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75C4197C" w14:textId="194928FA" w:rsidR="00172DE6" w:rsidRDefault="00A018C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Akhil</w:t>
            </w:r>
          </w:p>
        </w:tc>
        <w:tc>
          <w:tcPr>
            <w:tcW w:w="1492" w:type="dxa"/>
          </w:tcPr>
          <w:p w14:paraId="7F129677" w14:textId="77777777" w:rsidR="00172DE6" w:rsidRDefault="00172DE6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05" w:type="dxa"/>
          </w:tcPr>
          <w:p w14:paraId="07234D25" w14:textId="77777777" w:rsidR="00172DE6" w:rsidRDefault="00172DE6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06/17</w:t>
            </w:r>
          </w:p>
        </w:tc>
      </w:tr>
      <w:tr w:rsidR="00172DE6" w14:paraId="125CD22C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40E32315" w14:textId="77777777" w:rsidR="00172DE6" w:rsidRPr="003355F4" w:rsidRDefault="00172DE6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14:paraId="64C5ADC6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Hyper parameter tuning</w:t>
            </w:r>
          </w:p>
        </w:tc>
        <w:tc>
          <w:tcPr>
            <w:tcW w:w="1216" w:type="dxa"/>
          </w:tcPr>
          <w:p w14:paraId="0EA87A45" w14:textId="77777777" w:rsidR="00172DE6" w:rsidRPr="00FA5EC1" w:rsidRDefault="00172DE6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3182" w:type="dxa"/>
          </w:tcPr>
          <w:p w14:paraId="70676DC6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multiple evaluation metrices</w:t>
            </w:r>
          </w:p>
        </w:tc>
        <w:tc>
          <w:tcPr>
            <w:tcW w:w="1740" w:type="dxa"/>
          </w:tcPr>
          <w:p w14:paraId="4AEB346C" w14:textId="77777777" w:rsidR="00172DE6" w:rsidRPr="00D05ED7" w:rsidRDefault="00172DE6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3C46F7DD" w14:textId="106B5CFE" w:rsidR="00172DE6" w:rsidRDefault="00A018C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Akhil</w:t>
            </w:r>
          </w:p>
        </w:tc>
        <w:tc>
          <w:tcPr>
            <w:tcW w:w="1492" w:type="dxa"/>
          </w:tcPr>
          <w:p w14:paraId="099FB0F4" w14:textId="77777777" w:rsidR="00172DE6" w:rsidRDefault="00172DE6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05" w:type="dxa"/>
          </w:tcPr>
          <w:p w14:paraId="4E54480C" w14:textId="77777777" w:rsidR="00172DE6" w:rsidRDefault="00172DE6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D7E09" w14:paraId="5235E3AE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0DF7A559" w14:textId="77777777"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708F061F" w14:textId="77777777"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39EAB558" w14:textId="77777777"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3182" w:type="dxa"/>
          </w:tcPr>
          <w:p w14:paraId="7C3BC1F6" w14:textId="77777777"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the best Model</w:t>
            </w:r>
          </w:p>
        </w:tc>
        <w:tc>
          <w:tcPr>
            <w:tcW w:w="1740" w:type="dxa"/>
          </w:tcPr>
          <w:p w14:paraId="1B8D0822" w14:textId="77777777"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0C7DCD4E" w14:textId="7B93BA3F" w:rsidR="002D7E09" w:rsidRDefault="00A018C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Manikarna</w:t>
            </w:r>
          </w:p>
        </w:tc>
        <w:tc>
          <w:tcPr>
            <w:tcW w:w="1492" w:type="dxa"/>
          </w:tcPr>
          <w:p w14:paraId="5139F1B7" w14:textId="77777777"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05" w:type="dxa"/>
          </w:tcPr>
          <w:p w14:paraId="36FAE527" w14:textId="77777777"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2D7E09" w14:paraId="47175025" w14:textId="77777777" w:rsidTr="002D7E09">
        <w:trPr>
          <w:cantSplit/>
          <w:trHeight w:val="604"/>
          <w:tblHeader/>
        </w:trPr>
        <w:tc>
          <w:tcPr>
            <w:tcW w:w="1184" w:type="dxa"/>
          </w:tcPr>
          <w:p w14:paraId="786C743B" w14:textId="77777777"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73B3FC75" w14:textId="77777777"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5AE90C9D" w14:textId="77777777"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3182" w:type="dxa"/>
          </w:tcPr>
          <w:p w14:paraId="3995C378" w14:textId="77777777"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with Web Framework &amp;building HTML templates</w:t>
            </w:r>
          </w:p>
        </w:tc>
        <w:tc>
          <w:tcPr>
            <w:tcW w:w="1740" w:type="dxa"/>
          </w:tcPr>
          <w:p w14:paraId="4178A3AB" w14:textId="77777777"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7BD187DF" w14:textId="7D6FAB6A" w:rsidR="002D7E09" w:rsidRDefault="00A018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Manikarna</w:t>
            </w:r>
          </w:p>
          <w:p w14:paraId="4C2B9F20" w14:textId="55BE2B66" w:rsidR="00A018C4" w:rsidRDefault="00A018C4"/>
        </w:tc>
        <w:tc>
          <w:tcPr>
            <w:tcW w:w="1492" w:type="dxa"/>
          </w:tcPr>
          <w:p w14:paraId="40847DD2" w14:textId="77777777"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05" w:type="dxa"/>
          </w:tcPr>
          <w:p w14:paraId="35DBAA0C" w14:textId="77777777"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06/27</w:t>
            </w:r>
          </w:p>
        </w:tc>
      </w:tr>
      <w:tr w:rsidR="002D7E09" w14:paraId="4F4018F9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646A87B6" w14:textId="77777777"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65E53D03" w14:textId="77777777"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26628B83" w14:textId="77777777"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3182" w:type="dxa"/>
          </w:tcPr>
          <w:p w14:paraId="2D8ED7E3" w14:textId="77777777"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 importing and app.py</w:t>
            </w:r>
          </w:p>
        </w:tc>
        <w:tc>
          <w:tcPr>
            <w:tcW w:w="1740" w:type="dxa"/>
          </w:tcPr>
          <w:p w14:paraId="5BFCFB40" w14:textId="77777777"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661AD4F8" w14:textId="10E050CA" w:rsidR="002D7E09" w:rsidRDefault="00A018C4">
            <w:r>
              <w:t>Manikarna</w:t>
            </w:r>
          </w:p>
          <w:p w14:paraId="133FB3A6" w14:textId="60B98676" w:rsidR="00A018C4" w:rsidRDefault="00A018C4"/>
        </w:tc>
        <w:tc>
          <w:tcPr>
            <w:tcW w:w="1492" w:type="dxa"/>
          </w:tcPr>
          <w:p w14:paraId="0DDBA247" w14:textId="77777777"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605" w:type="dxa"/>
          </w:tcPr>
          <w:p w14:paraId="3DED2F65" w14:textId="77777777"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2D7E09" w14:paraId="5A404A7C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690AD5C8" w14:textId="77777777" w:rsidR="002D7E09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  <w:p w14:paraId="5FB844E1" w14:textId="77777777"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3B3742CE" w14:textId="77777777" w:rsidR="002D7E09" w:rsidRPr="000853B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216" w:type="dxa"/>
          </w:tcPr>
          <w:p w14:paraId="520AB539" w14:textId="77777777"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USN-15</w:t>
            </w:r>
          </w:p>
        </w:tc>
        <w:tc>
          <w:tcPr>
            <w:tcW w:w="3182" w:type="dxa"/>
          </w:tcPr>
          <w:p w14:paraId="7FD7241E" w14:textId="77777777" w:rsidR="002D7E09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740" w:type="dxa"/>
          </w:tcPr>
          <w:p w14:paraId="7B919FFC" w14:textId="77777777"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1CB387F3" w14:textId="4A7F9B2A" w:rsidR="002D7E09" w:rsidRPr="00F65D28" w:rsidRDefault="00A018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Akhil,pavani</w:t>
            </w:r>
          </w:p>
        </w:tc>
        <w:tc>
          <w:tcPr>
            <w:tcW w:w="1492" w:type="dxa"/>
          </w:tcPr>
          <w:p w14:paraId="2E73436E" w14:textId="77777777" w:rsidR="002D7E09" w:rsidRPr="00D9309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2024/07/01</w:t>
            </w:r>
          </w:p>
        </w:tc>
        <w:tc>
          <w:tcPr>
            <w:tcW w:w="1605" w:type="dxa"/>
          </w:tcPr>
          <w:p w14:paraId="16EE97BF" w14:textId="77777777" w:rsidR="002D7E09" w:rsidRPr="00B77A3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2024/07/09</w:t>
            </w:r>
          </w:p>
        </w:tc>
      </w:tr>
    </w:tbl>
    <w:p w14:paraId="6F76578D" w14:textId="77777777" w:rsidR="000F35B3" w:rsidRDefault="000F35B3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F35B3" w:rsidSect="000F35B3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C85B4" w14:textId="77777777" w:rsidR="004B6B02" w:rsidRDefault="004B6B02" w:rsidP="000F35B3">
      <w:pPr>
        <w:spacing w:after="0" w:line="240" w:lineRule="auto"/>
      </w:pPr>
      <w:r>
        <w:separator/>
      </w:r>
    </w:p>
  </w:endnote>
  <w:endnote w:type="continuationSeparator" w:id="0">
    <w:p w14:paraId="6B35D6F8" w14:textId="77777777" w:rsidR="004B6B02" w:rsidRDefault="004B6B02" w:rsidP="000F3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53F51" w14:textId="77777777" w:rsidR="004B6B02" w:rsidRDefault="004B6B02" w:rsidP="000F35B3">
      <w:pPr>
        <w:spacing w:after="0" w:line="240" w:lineRule="auto"/>
      </w:pPr>
      <w:r>
        <w:separator/>
      </w:r>
    </w:p>
  </w:footnote>
  <w:footnote w:type="continuationSeparator" w:id="0">
    <w:p w14:paraId="09702E6C" w14:textId="77777777" w:rsidR="004B6B02" w:rsidRDefault="004B6B02" w:rsidP="000F3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D9C38" w14:textId="77777777" w:rsidR="000F35B3" w:rsidRDefault="00135209">
    <w:pPr>
      <w:pStyle w:val="Normal2"/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64253567" wp14:editId="027E8996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4B70F8D0" wp14:editId="48061BAE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DEDF05" w14:textId="77777777" w:rsidR="000F35B3" w:rsidRDefault="000F35B3">
    <w:pPr>
      <w:pStyle w:val="Normal2"/>
      <w:widowControl w:val="0"/>
      <w:spacing w:after="0" w:line="240" w:lineRule="auto"/>
    </w:pPr>
  </w:p>
  <w:p w14:paraId="7E1E9203" w14:textId="77777777" w:rsidR="000F35B3" w:rsidRDefault="000F35B3">
    <w:pPr>
      <w:pStyle w:val="Normal2"/>
      <w:widowControl w:val="0"/>
      <w:spacing w:after="0" w:line="240" w:lineRule="auto"/>
    </w:pPr>
  </w:p>
  <w:p w14:paraId="75D47D10" w14:textId="77777777" w:rsidR="000F35B3" w:rsidRDefault="000F35B3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B3"/>
    <w:rsid w:val="00002370"/>
    <w:rsid w:val="000F35B3"/>
    <w:rsid w:val="00135209"/>
    <w:rsid w:val="00172DE6"/>
    <w:rsid w:val="002D7E09"/>
    <w:rsid w:val="004B6B02"/>
    <w:rsid w:val="005179D6"/>
    <w:rsid w:val="008361F3"/>
    <w:rsid w:val="00985253"/>
    <w:rsid w:val="009A71AC"/>
    <w:rsid w:val="00A018C4"/>
    <w:rsid w:val="00AF25A6"/>
    <w:rsid w:val="00B95D18"/>
    <w:rsid w:val="00C1315B"/>
    <w:rsid w:val="00D05ED7"/>
    <w:rsid w:val="00D36F30"/>
    <w:rsid w:val="00DD482E"/>
    <w:rsid w:val="00E02DBC"/>
    <w:rsid w:val="00EC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A28E"/>
  <w15:docId w15:val="{2AA284CB-9A9D-40C0-8B9D-665D7893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0F35B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0F35B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0F35B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0F35B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0F35B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0F35B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F35B3"/>
  </w:style>
  <w:style w:type="paragraph" w:styleId="Title">
    <w:name w:val="Title"/>
    <w:basedOn w:val="Normal2"/>
    <w:next w:val="Normal2"/>
    <w:rsid w:val="000F35B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0F35B3"/>
  </w:style>
  <w:style w:type="paragraph" w:styleId="Subtitle">
    <w:name w:val="Subtitle"/>
    <w:basedOn w:val="Normal2"/>
    <w:next w:val="Normal2"/>
    <w:rsid w:val="000F35B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 ragam</dc:creator>
  <cp:lastModifiedBy>jakkula pavani</cp:lastModifiedBy>
  <cp:revision>2</cp:revision>
  <dcterms:created xsi:type="dcterms:W3CDTF">2024-07-23T17:28:00Z</dcterms:created>
  <dcterms:modified xsi:type="dcterms:W3CDTF">2024-07-23T17:28:00Z</dcterms:modified>
</cp:coreProperties>
</file>