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96BA5" w14:textId="79BA4D6F" w:rsidR="00EC34BA" w:rsidRPr="00EC34BA" w:rsidRDefault="00EC34BA" w:rsidP="004C5D91">
      <w:pPr>
        <w:ind w:left="720" w:hanging="360"/>
        <w:rPr>
          <w:b/>
          <w:bCs/>
          <w:sz w:val="40"/>
          <w:szCs w:val="40"/>
        </w:rPr>
      </w:pPr>
      <w:r w:rsidRPr="00EC34BA">
        <w:rPr>
          <w:b/>
          <w:bCs/>
          <w:sz w:val="40"/>
          <w:szCs w:val="40"/>
        </w:rPr>
        <w:t>Homework 2</w:t>
      </w:r>
    </w:p>
    <w:p w14:paraId="011400F7" w14:textId="0222A176" w:rsidR="004C5D91" w:rsidRDefault="002745D0" w:rsidP="004C5D91">
      <w:pPr>
        <w:pStyle w:val="ListParagraph"/>
        <w:numPr>
          <w:ilvl w:val="0"/>
          <w:numId w:val="1"/>
        </w:numPr>
      </w:pPr>
      <w:r>
        <w:t>Create an angular application with Routing</w:t>
      </w:r>
    </w:p>
    <w:p w14:paraId="55B167DB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Create a service called users service</w:t>
      </w:r>
    </w:p>
    <w:p w14:paraId="11EA2649" w14:textId="77777777" w:rsidR="002745D0" w:rsidRDefault="002745D0" w:rsidP="002745D0">
      <w:pPr>
        <w:pStyle w:val="ListParagraph"/>
        <w:numPr>
          <w:ilvl w:val="0"/>
          <w:numId w:val="1"/>
        </w:numPr>
      </w:pPr>
      <w:r>
        <w:t>Service should be used across modules to get data</w:t>
      </w:r>
    </w:p>
    <w:p w14:paraId="6330797C" w14:textId="7E679BB2" w:rsidR="002745D0" w:rsidRDefault="002745D0" w:rsidP="002745D0">
      <w:pPr>
        <w:pStyle w:val="ListParagraph"/>
        <w:numPr>
          <w:ilvl w:val="0"/>
          <w:numId w:val="1"/>
        </w:numPr>
      </w:pPr>
      <w:r>
        <w:t xml:space="preserve">Use static data in service (no </w:t>
      </w:r>
      <w:proofErr w:type="spellStart"/>
      <w:r>
        <w:t>api</w:t>
      </w:r>
      <w:proofErr w:type="spellEnd"/>
      <w:r>
        <w:t xml:space="preserve"> data required)</w:t>
      </w:r>
    </w:p>
    <w:p w14:paraId="2D632ED3" w14:textId="427E27E0" w:rsidR="002745D0" w:rsidRDefault="002745D0" w:rsidP="002745D0">
      <w:pPr>
        <w:pStyle w:val="ListParagraph"/>
        <w:numPr>
          <w:ilvl w:val="0"/>
          <w:numId w:val="1"/>
        </w:numPr>
      </w:pPr>
      <w:r>
        <w:t>Create 3 new modules other than app module</w:t>
      </w:r>
    </w:p>
    <w:p w14:paraId="653802B6" w14:textId="16AA2AD8" w:rsidR="002745D0" w:rsidRDefault="002745D0" w:rsidP="002745D0">
      <w:pPr>
        <w:pStyle w:val="ListParagraph"/>
        <w:numPr>
          <w:ilvl w:val="0"/>
          <w:numId w:val="1"/>
        </w:numPr>
      </w:pPr>
      <w:r>
        <w:t>Name the modules as ‘Active’, ‘Deleted’, ‘Manage’</w:t>
      </w:r>
    </w:p>
    <w:p w14:paraId="0EE43B70" w14:textId="3B580268" w:rsidR="002745D0" w:rsidRDefault="002745D0" w:rsidP="002745D0">
      <w:pPr>
        <w:pStyle w:val="ListParagraph"/>
        <w:numPr>
          <w:ilvl w:val="0"/>
          <w:numId w:val="1"/>
        </w:numPr>
      </w:pPr>
      <w:r>
        <w:t>Lazy load ‘Manage’ module though Routing</w:t>
      </w:r>
    </w:p>
    <w:p w14:paraId="3A612E7E" w14:textId="5C6D7C22" w:rsidR="002745D0" w:rsidRDefault="002745D0" w:rsidP="002745D0">
      <w:pPr>
        <w:pStyle w:val="ListParagraph"/>
        <w:numPr>
          <w:ilvl w:val="0"/>
          <w:numId w:val="1"/>
        </w:numPr>
      </w:pPr>
      <w:r>
        <w:t xml:space="preserve">Separate Routing module from app module </w:t>
      </w:r>
    </w:p>
    <w:p w14:paraId="6F4016B1" w14:textId="113A47E5" w:rsidR="002745D0" w:rsidRDefault="002745D0" w:rsidP="002745D0">
      <w:pPr>
        <w:pStyle w:val="ListParagraph"/>
        <w:numPr>
          <w:ilvl w:val="0"/>
          <w:numId w:val="1"/>
        </w:numPr>
      </w:pPr>
      <w:r>
        <w:t>Create 3 components</w:t>
      </w:r>
    </w:p>
    <w:p w14:paraId="03E4D165" w14:textId="2FA2BA3F" w:rsidR="002745D0" w:rsidRDefault="002745D0" w:rsidP="002745D0">
      <w:pPr>
        <w:pStyle w:val="ListParagraph"/>
        <w:numPr>
          <w:ilvl w:val="1"/>
          <w:numId w:val="1"/>
        </w:numPr>
      </w:pPr>
      <w:r>
        <w:t xml:space="preserve">User </w:t>
      </w:r>
    </w:p>
    <w:p w14:paraId="10CFD982" w14:textId="33BD54F1" w:rsidR="002745D0" w:rsidRDefault="002745D0" w:rsidP="002745D0">
      <w:pPr>
        <w:pStyle w:val="ListParagraph"/>
        <w:numPr>
          <w:ilvl w:val="2"/>
          <w:numId w:val="1"/>
        </w:numPr>
      </w:pPr>
      <w:r>
        <w:t>Should show user first name and last name</w:t>
      </w:r>
    </w:p>
    <w:p w14:paraId="0170703B" w14:textId="7C62A8FC" w:rsidR="00761DE6" w:rsidRDefault="00761DE6" w:rsidP="002745D0">
      <w:pPr>
        <w:pStyle w:val="ListParagraph"/>
        <w:numPr>
          <w:ilvl w:val="2"/>
          <w:numId w:val="1"/>
        </w:numPr>
      </w:pPr>
      <w:r>
        <w:t>Should show with a red border if user is deleted</w:t>
      </w:r>
    </w:p>
    <w:p w14:paraId="26125542" w14:textId="2DE3F854" w:rsidR="00761DE6" w:rsidRDefault="00761DE6" w:rsidP="002745D0">
      <w:pPr>
        <w:pStyle w:val="ListParagraph"/>
        <w:numPr>
          <w:ilvl w:val="2"/>
          <w:numId w:val="1"/>
        </w:numPr>
      </w:pPr>
      <w:r>
        <w:t xml:space="preserve">Should show with a </w:t>
      </w:r>
      <w:r w:rsidR="005649F0">
        <w:t>green</w:t>
      </w:r>
      <w:r>
        <w:t xml:space="preserve"> border if user is active</w:t>
      </w:r>
    </w:p>
    <w:p w14:paraId="1DBA7746" w14:textId="2664B0FC" w:rsidR="005649F0" w:rsidRDefault="005649F0" w:rsidP="002745D0">
      <w:pPr>
        <w:pStyle w:val="ListParagraph"/>
        <w:numPr>
          <w:ilvl w:val="2"/>
          <w:numId w:val="1"/>
        </w:numPr>
      </w:pPr>
      <w:r>
        <w:t>Should show Activate button if shown in Deleted feature</w:t>
      </w:r>
    </w:p>
    <w:p w14:paraId="5DD5D60D" w14:textId="5018EAC6" w:rsidR="005649F0" w:rsidRDefault="005649F0" w:rsidP="002745D0">
      <w:pPr>
        <w:pStyle w:val="ListParagraph"/>
        <w:numPr>
          <w:ilvl w:val="2"/>
          <w:numId w:val="1"/>
        </w:numPr>
      </w:pPr>
      <w:r>
        <w:t>Should show Deactivate button if shown in Active feature</w:t>
      </w:r>
    </w:p>
    <w:p w14:paraId="21CBA0B7" w14:textId="7E8695CF" w:rsidR="005649F0" w:rsidRDefault="005649F0" w:rsidP="002745D0">
      <w:pPr>
        <w:pStyle w:val="ListParagraph"/>
        <w:numPr>
          <w:ilvl w:val="2"/>
          <w:numId w:val="1"/>
        </w:numPr>
      </w:pPr>
      <w:r>
        <w:t>Should show Details button if shown in Manage feature</w:t>
      </w:r>
    </w:p>
    <w:p w14:paraId="7180CC42" w14:textId="51D6F5A7" w:rsidR="002745D0" w:rsidRDefault="002745D0" w:rsidP="002745D0">
      <w:pPr>
        <w:pStyle w:val="ListParagraph"/>
        <w:numPr>
          <w:ilvl w:val="1"/>
          <w:numId w:val="1"/>
        </w:numPr>
      </w:pPr>
      <w:proofErr w:type="spellStart"/>
      <w:r>
        <w:t>UsersList</w:t>
      </w:r>
      <w:proofErr w:type="spellEnd"/>
    </w:p>
    <w:p w14:paraId="6F57E24B" w14:textId="007A447F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Should show list of users using above component </w:t>
      </w:r>
    </w:p>
    <w:p w14:paraId="18A304AD" w14:textId="326CC33D" w:rsidR="002745D0" w:rsidRDefault="002745D0" w:rsidP="002745D0">
      <w:pPr>
        <w:pStyle w:val="ListParagraph"/>
        <w:numPr>
          <w:ilvl w:val="1"/>
          <w:numId w:val="1"/>
        </w:numPr>
      </w:pPr>
      <w:proofErr w:type="spellStart"/>
      <w:r>
        <w:t>UserDetails</w:t>
      </w:r>
      <w:proofErr w:type="spellEnd"/>
    </w:p>
    <w:p w14:paraId="597EEEAC" w14:textId="761345D0" w:rsidR="00761DE6" w:rsidRDefault="002745D0" w:rsidP="00761DE6">
      <w:pPr>
        <w:pStyle w:val="ListParagraph"/>
        <w:numPr>
          <w:ilvl w:val="2"/>
          <w:numId w:val="1"/>
        </w:numPr>
      </w:pPr>
      <w:r>
        <w:t xml:space="preserve">Show all the details of a </w:t>
      </w:r>
      <w:r w:rsidR="00B50EFB">
        <w:t>user</w:t>
      </w:r>
    </w:p>
    <w:p w14:paraId="5C6A3A71" w14:textId="681F004C" w:rsidR="00B50EFB" w:rsidRDefault="00B50EFB" w:rsidP="00B50EFB">
      <w:pPr>
        <w:pStyle w:val="ListParagraph"/>
        <w:numPr>
          <w:ilvl w:val="0"/>
          <w:numId w:val="1"/>
        </w:numPr>
      </w:pPr>
      <w:r>
        <w:t>Use Routing to navigate among modules</w:t>
      </w:r>
    </w:p>
    <w:p w14:paraId="4D1C91B9" w14:textId="212EA80C" w:rsidR="009D35DF" w:rsidRDefault="009D35DF" w:rsidP="009D35DF">
      <w:pPr>
        <w:pStyle w:val="ListParagraph"/>
        <w:numPr>
          <w:ilvl w:val="0"/>
          <w:numId w:val="1"/>
        </w:numPr>
      </w:pPr>
      <w:r>
        <w:t xml:space="preserve">Use nested routing in ‘Manage’ module to see </w:t>
      </w:r>
      <w:proofErr w:type="spellStart"/>
      <w:r>
        <w:t>UserDetails</w:t>
      </w:r>
      <w:proofErr w:type="spellEnd"/>
      <w:r>
        <w:t xml:space="preserve"> component on </w:t>
      </w:r>
      <w:r w:rsidR="005649F0">
        <w:t>username</w:t>
      </w:r>
      <w:r>
        <w:t xml:space="preserve"> click</w:t>
      </w:r>
    </w:p>
    <w:p w14:paraId="1345D595" w14:textId="00F45B85" w:rsidR="009D35DF" w:rsidRDefault="009D35DF" w:rsidP="009D35DF">
      <w:pPr>
        <w:pStyle w:val="ListParagraph"/>
        <w:numPr>
          <w:ilvl w:val="0"/>
          <w:numId w:val="1"/>
        </w:numPr>
      </w:pPr>
      <w:r>
        <w:t>Handle Template errors for undefined objects</w:t>
      </w:r>
    </w:p>
    <w:p w14:paraId="502E9FD9" w14:textId="77777777" w:rsidR="00B93939" w:rsidRDefault="005E288F" w:rsidP="00B93939">
      <w:r>
        <w:t>User Model #</w:t>
      </w:r>
    </w:p>
    <w:p w14:paraId="09B281F1" w14:textId="08F593AA" w:rsidR="005E288F" w:rsidRPr="005E288F" w:rsidRDefault="005E288F" w:rsidP="00B93939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User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02FA8EF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709D0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firstName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443AC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90CBF4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ECFE52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E56FDA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00AC6D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5E288F">
        <w:rPr>
          <w:rFonts w:ascii="Consolas" w:eastAsia="Times New Roman" w:hAnsi="Consolas" w:cs="Times New Roman"/>
          <w:color w:val="001080"/>
          <w:sz w:val="21"/>
          <w:szCs w:val="21"/>
        </w:rPr>
        <w:t>isDeleted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5E288F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3AE36" w14:textId="77777777" w:rsidR="005E288F" w:rsidRPr="005E288F" w:rsidRDefault="005E288F" w:rsidP="005E28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8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CAD45E3" w14:textId="77777777" w:rsidR="005E288F" w:rsidRDefault="005E288F" w:rsidP="005E288F"/>
    <w:p w14:paraId="014ED7C7" w14:textId="1B70AB9E" w:rsidR="002745D0" w:rsidRDefault="00452A31" w:rsidP="002745D0">
      <w:r>
        <w:t>Please find mockup in below pages</w:t>
      </w:r>
    </w:p>
    <w:p w14:paraId="3E79F90B" w14:textId="2A4B07A2" w:rsidR="00452A31" w:rsidRDefault="00A65B86" w:rsidP="002745D0">
      <w:r>
        <w:t>Note # Use bootstrap Cards for styling the components as shown in mockup</w:t>
      </w:r>
    </w:p>
    <w:p w14:paraId="2A26B719" w14:textId="77777777" w:rsidR="00A65B86" w:rsidRDefault="00A65B86" w:rsidP="002745D0"/>
    <w:p w14:paraId="7B792FDD" w14:textId="77777777" w:rsidR="00B93939" w:rsidRDefault="00B93939" w:rsidP="002745D0"/>
    <w:p w14:paraId="453ECFDC" w14:textId="77777777" w:rsidR="00B93939" w:rsidRPr="00157131" w:rsidRDefault="00B93939" w:rsidP="00B93939">
      <w:pPr>
        <w:rPr>
          <w:b/>
          <w:bCs/>
        </w:rPr>
      </w:pPr>
      <w:r w:rsidRPr="00157131">
        <w:rPr>
          <w:b/>
          <w:bCs/>
        </w:rPr>
        <w:lastRenderedPageBreak/>
        <w:t>Evaluation Criteria</w:t>
      </w:r>
    </w:p>
    <w:p w14:paraId="15B912ED" w14:textId="01483EE4" w:rsidR="00B93939" w:rsidRDefault="00B93939" w:rsidP="00B93939">
      <w:r w:rsidRPr="00157131">
        <w:rPr>
          <w:b/>
          <w:bCs/>
        </w:rPr>
        <w:t>2</w:t>
      </w:r>
      <w:r>
        <w:t xml:space="preserve">: Angular </w:t>
      </w:r>
      <w:r>
        <w:t xml:space="preserve">application with multiple modules </w:t>
      </w:r>
      <w:r>
        <w:t>is up and working</w:t>
      </w:r>
    </w:p>
    <w:p w14:paraId="7817C611" w14:textId="07F6C601" w:rsidR="00B93939" w:rsidRDefault="00B93939" w:rsidP="00B93939">
      <w:r w:rsidRPr="00157131">
        <w:rPr>
          <w:b/>
          <w:bCs/>
        </w:rPr>
        <w:t>3</w:t>
      </w:r>
      <w:r>
        <w:t xml:space="preserve">: </w:t>
      </w:r>
      <w:r>
        <w:t>Service is working as expected</w:t>
      </w:r>
    </w:p>
    <w:p w14:paraId="43166E51" w14:textId="7E5F1C35" w:rsidR="00B93939" w:rsidRDefault="00B93939" w:rsidP="00B93939">
      <w:r w:rsidRPr="00157131">
        <w:rPr>
          <w:b/>
          <w:bCs/>
        </w:rPr>
        <w:t>4</w:t>
      </w:r>
      <w:r>
        <w:t xml:space="preserve">: </w:t>
      </w:r>
      <w:r>
        <w:t>Routing is working as expected and lazy loading is implemented</w:t>
      </w:r>
    </w:p>
    <w:p w14:paraId="4E92E1E2" w14:textId="77777777" w:rsidR="00B93939" w:rsidRDefault="00B93939" w:rsidP="00B93939">
      <w:r w:rsidRPr="00157131">
        <w:rPr>
          <w:b/>
          <w:bCs/>
        </w:rPr>
        <w:t>5</w:t>
      </w:r>
      <w:r>
        <w:t>: Application looks exactly like in the mockup which is build using</w:t>
      </w:r>
      <w:bookmarkStart w:id="0" w:name="_GoBack"/>
      <w:bookmarkEnd w:id="0"/>
      <w:r>
        <w:t xml:space="preserve"> recommended bootstrap styles</w:t>
      </w:r>
    </w:p>
    <w:p w14:paraId="4B6A39F9" w14:textId="77777777" w:rsidR="00B93939" w:rsidRDefault="00B93939" w:rsidP="002745D0"/>
    <w:p w14:paraId="7990D424" w14:textId="732E1F0D" w:rsidR="00452A31" w:rsidRDefault="00452A31" w:rsidP="002745D0">
      <w:r>
        <w:rPr>
          <w:noProof/>
        </w:rPr>
        <w:drawing>
          <wp:inline distT="0" distB="0" distL="0" distR="0" wp14:anchorId="06D26A44" wp14:editId="50AEFA31">
            <wp:extent cx="5943600" cy="4704715"/>
            <wp:effectExtent l="171450" t="171450" r="171450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136662A" w14:textId="54FF471D" w:rsidR="002745D0" w:rsidRDefault="002745D0" w:rsidP="002745D0"/>
    <w:p w14:paraId="6058076A" w14:textId="40C6B0E5" w:rsidR="00765AAC" w:rsidRDefault="0018202D" w:rsidP="002745D0">
      <w:r>
        <w:rPr>
          <w:noProof/>
        </w:rPr>
        <w:lastRenderedPageBreak/>
        <w:drawing>
          <wp:inline distT="0" distB="0" distL="0" distR="0" wp14:anchorId="148A0514" wp14:editId="53495ECD">
            <wp:extent cx="5943600" cy="4217035"/>
            <wp:effectExtent l="171450" t="171450" r="17145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17D138A" w14:textId="77777777" w:rsidR="0018202D" w:rsidRDefault="0018202D" w:rsidP="002745D0"/>
    <w:p w14:paraId="5FB800BE" w14:textId="4BF700DC" w:rsidR="00765AAC" w:rsidRDefault="00846E0D" w:rsidP="002745D0">
      <w:r>
        <w:rPr>
          <w:noProof/>
        </w:rPr>
        <w:lastRenderedPageBreak/>
        <w:drawing>
          <wp:inline distT="0" distB="0" distL="0" distR="0" wp14:anchorId="517F7A8D" wp14:editId="706B06E3">
            <wp:extent cx="5943600" cy="4370070"/>
            <wp:effectExtent l="171450" t="171450" r="171450" b="2019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DE8D55B" w14:textId="484DF14E" w:rsidR="00BE6EE3" w:rsidRDefault="00BE6EE3" w:rsidP="002745D0"/>
    <w:p w14:paraId="712F10BA" w14:textId="35A1B624" w:rsidR="00BE6EE3" w:rsidRDefault="00BE6EE3" w:rsidP="002745D0"/>
    <w:p w14:paraId="17D5659D" w14:textId="70A7E60A" w:rsidR="00BE6EE3" w:rsidRDefault="00BE6EE3" w:rsidP="002745D0"/>
    <w:p w14:paraId="7430FBB3" w14:textId="4D902629" w:rsidR="00BE6EE3" w:rsidRDefault="00633229" w:rsidP="002745D0">
      <w:r>
        <w:rPr>
          <w:noProof/>
        </w:rPr>
        <w:lastRenderedPageBreak/>
        <w:drawing>
          <wp:inline distT="0" distB="0" distL="0" distR="0" wp14:anchorId="37045958" wp14:editId="57A0C41B">
            <wp:extent cx="5943600" cy="4151630"/>
            <wp:effectExtent l="171450" t="171450" r="171450" b="1917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E14D161" w14:textId="6FB151F3" w:rsidR="00633229" w:rsidRDefault="00633229" w:rsidP="002745D0"/>
    <w:p w14:paraId="00A1BDB5" w14:textId="0FF9F518" w:rsidR="00633229" w:rsidRDefault="00633229" w:rsidP="002745D0">
      <w:r>
        <w:rPr>
          <w:noProof/>
        </w:rPr>
        <w:lastRenderedPageBreak/>
        <w:drawing>
          <wp:inline distT="0" distB="0" distL="0" distR="0" wp14:anchorId="6FD0F8E1" wp14:editId="35A181B6">
            <wp:extent cx="5943600" cy="4111625"/>
            <wp:effectExtent l="171450" t="171450" r="171450" b="1936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33C4242" w14:textId="329616F1" w:rsidR="00633229" w:rsidRDefault="00633229" w:rsidP="002745D0"/>
    <w:p w14:paraId="42FAF863" w14:textId="430262E0" w:rsidR="00633229" w:rsidRDefault="00C62BDC" w:rsidP="002745D0">
      <w:r>
        <w:rPr>
          <w:noProof/>
        </w:rPr>
        <w:lastRenderedPageBreak/>
        <w:drawing>
          <wp:inline distT="0" distB="0" distL="0" distR="0" wp14:anchorId="4D980178" wp14:editId="1FFA86AD">
            <wp:extent cx="5943600" cy="4182110"/>
            <wp:effectExtent l="171450" t="171450" r="171450" b="1993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9AC2E4E" w14:textId="2D792979" w:rsidR="00BE6EE3" w:rsidRDefault="00BE6EE3" w:rsidP="002745D0"/>
    <w:p w14:paraId="1C38D735" w14:textId="4BA4D456" w:rsidR="00BE6EE3" w:rsidRDefault="00BE6EE3" w:rsidP="002745D0"/>
    <w:p w14:paraId="0D72B70B" w14:textId="04E4E5A2" w:rsidR="00BE6EE3" w:rsidRDefault="00BE6EE3" w:rsidP="002745D0"/>
    <w:p w14:paraId="5C4A3A03" w14:textId="26A06DD7" w:rsidR="00BE6EE3" w:rsidRDefault="00BE6EE3" w:rsidP="002745D0"/>
    <w:p w14:paraId="73A2A865" w14:textId="42231BFC" w:rsidR="00BE6EE3" w:rsidRDefault="00BE6EE3" w:rsidP="002745D0"/>
    <w:p w14:paraId="57F55E99" w14:textId="7B3AFB6E" w:rsidR="00BE6EE3" w:rsidRDefault="00BE6EE3" w:rsidP="002745D0"/>
    <w:p w14:paraId="20CCA1B9" w14:textId="65650C4C" w:rsidR="00BE6EE3" w:rsidRDefault="00BE6EE3" w:rsidP="002745D0"/>
    <w:p w14:paraId="7095B47F" w14:textId="77777777" w:rsidR="00BE6EE3" w:rsidRDefault="00BE6EE3" w:rsidP="002745D0"/>
    <w:p w14:paraId="1B8CB1AF" w14:textId="7F893E64" w:rsidR="00765AAC" w:rsidRDefault="00765AAC" w:rsidP="002745D0"/>
    <w:p w14:paraId="4F2B8EE5" w14:textId="5515B7BD" w:rsidR="00765AAC" w:rsidRDefault="00765AAC" w:rsidP="002745D0"/>
    <w:p w14:paraId="3D36B19D" w14:textId="7648B9B6" w:rsidR="00765AAC" w:rsidRDefault="00765AAC" w:rsidP="002745D0"/>
    <w:p w14:paraId="5F09679D" w14:textId="06D8CC7A" w:rsidR="00765AAC" w:rsidRDefault="00765AAC" w:rsidP="002745D0"/>
    <w:p w14:paraId="46292103" w14:textId="32E44EE0" w:rsidR="00765AAC" w:rsidRDefault="00765AAC" w:rsidP="002745D0"/>
    <w:p w14:paraId="7BB2B898" w14:textId="12609B87" w:rsidR="00765AAC" w:rsidRDefault="00765AAC" w:rsidP="002745D0"/>
    <w:p w14:paraId="1F3B4AB5" w14:textId="40ADD23A" w:rsidR="00765AAC" w:rsidRDefault="00765AAC" w:rsidP="002745D0"/>
    <w:p w14:paraId="6766D80E" w14:textId="6F7B7AE2" w:rsidR="00765AAC" w:rsidRDefault="00765AAC" w:rsidP="002745D0"/>
    <w:p w14:paraId="6F261C38" w14:textId="241594BE" w:rsidR="00765AAC" w:rsidRDefault="00765AAC" w:rsidP="002745D0"/>
    <w:p w14:paraId="6AF8155D" w14:textId="77777777" w:rsidR="00765AAC" w:rsidRDefault="00765AAC" w:rsidP="002745D0"/>
    <w:sectPr w:rsidR="00765AAC" w:rsidSect="0045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85E54"/>
    <w:multiLevelType w:val="hybridMultilevel"/>
    <w:tmpl w:val="0734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0"/>
    <w:rsid w:val="0018202D"/>
    <w:rsid w:val="001B4B52"/>
    <w:rsid w:val="002745D0"/>
    <w:rsid w:val="00452A31"/>
    <w:rsid w:val="004C5D91"/>
    <w:rsid w:val="005649F0"/>
    <w:rsid w:val="005E288F"/>
    <w:rsid w:val="00633229"/>
    <w:rsid w:val="00761DE6"/>
    <w:rsid w:val="00765AAC"/>
    <w:rsid w:val="00846E0D"/>
    <w:rsid w:val="009D35DF"/>
    <w:rsid w:val="00A071A8"/>
    <w:rsid w:val="00A65B86"/>
    <w:rsid w:val="00B50EFB"/>
    <w:rsid w:val="00B93939"/>
    <w:rsid w:val="00BE6EE3"/>
    <w:rsid w:val="00C62BDC"/>
    <w:rsid w:val="00E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4A68"/>
  <w15:chartTrackingRefBased/>
  <w15:docId w15:val="{EE113C70-3352-4902-A588-470FB475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DOCID-1506477047-8281</_dlc_DocId>
    <_dlc_DocIdUrl xmlns="5ede5379-f79c-4964-9301-1140f96aa672">
      <Url>https://epam.sharepoint.com/sites/LMSO/_layouts/15/DocIdRedir.aspx?ID=DOCID-1506477047-8281</Url>
      <Description>DOCID-1506477047-8281</Description>
    </_dlc_DocIdUrl>
  </documentManagement>
</p:properties>
</file>

<file path=customXml/itemProps1.xml><?xml version="1.0" encoding="utf-8"?>
<ds:datastoreItem xmlns:ds="http://schemas.openxmlformats.org/officeDocument/2006/customXml" ds:itemID="{8F6B5375-7D28-44A7-A1DC-2846044F8EDB}"/>
</file>

<file path=customXml/itemProps2.xml><?xml version="1.0" encoding="utf-8"?>
<ds:datastoreItem xmlns:ds="http://schemas.openxmlformats.org/officeDocument/2006/customXml" ds:itemID="{EF17068D-4FF2-47F1-980C-396428EE3342}"/>
</file>

<file path=customXml/itemProps3.xml><?xml version="1.0" encoding="utf-8"?>
<ds:datastoreItem xmlns:ds="http://schemas.openxmlformats.org/officeDocument/2006/customXml" ds:itemID="{58F992AC-F7FE-4CF6-9EF9-3784FA4844E6}"/>
</file>

<file path=customXml/itemProps4.xml><?xml version="1.0" encoding="utf-8"?>
<ds:datastoreItem xmlns:ds="http://schemas.openxmlformats.org/officeDocument/2006/customXml" ds:itemID="{E4C268EC-363B-4216-9E7B-A5CAF29C73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Sayedgudipudi</dc:creator>
  <cp:keywords/>
  <dc:description/>
  <cp:lastModifiedBy>Feroz Sayedgudipudi</cp:lastModifiedBy>
  <cp:revision>15</cp:revision>
  <dcterms:created xsi:type="dcterms:W3CDTF">2020-03-25T10:36:00Z</dcterms:created>
  <dcterms:modified xsi:type="dcterms:W3CDTF">2020-03-25T13:08:00Z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dda98d29-53fa-4509-b8ba-eb177428ca04</vt:lpwstr>
  </property>
</Properties>
</file>