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BDB4D" w14:textId="5975D121" w:rsidR="00B873A7" w:rsidRDefault="00B873A7">
      <w:pPr>
        <w:rPr>
          <w:sz w:val="32"/>
          <w:szCs w:val="32"/>
          <w:lang w:val="ru-RU"/>
        </w:rPr>
      </w:pPr>
      <w:r w:rsidRPr="00B873A7">
        <w:rPr>
          <w:sz w:val="32"/>
          <w:szCs w:val="32"/>
          <w:lang w:val="ru-RU"/>
        </w:rPr>
        <w:t>Задание 4</w:t>
      </w:r>
    </w:p>
    <w:p w14:paraId="290D9505" w14:textId="61693159" w:rsidR="00B873A7" w:rsidRDefault="00B873A7" w:rsidP="00B873A7">
      <w:r w:rsidRPr="00B873A7">
        <w:t>Сигналы процессам</w:t>
      </w:r>
    </w:p>
    <w:p w14:paraId="1B971154" w14:textId="0D808FDF" w:rsidR="00B873A7" w:rsidRDefault="00B873A7" w:rsidP="00B873A7"/>
    <w:p w14:paraId="181C1503" w14:textId="085ED402" w:rsidR="00B873A7" w:rsidRDefault="00B873A7" w:rsidP="00B873A7"/>
    <w:p w14:paraId="38F801E1" w14:textId="1D6CF493" w:rsidR="00B873A7" w:rsidRDefault="00B873A7" w:rsidP="00B873A7"/>
    <w:p w14:paraId="77EF6B17" w14:textId="25B70C74" w:rsidR="00B873A7" w:rsidRPr="00B873A7" w:rsidRDefault="00B873A7" w:rsidP="00B873A7">
      <w:pPr>
        <w:rPr>
          <w:lang w:val="en-US"/>
        </w:rPr>
      </w:pPr>
      <w:r>
        <w:rPr>
          <w:lang w:val="ru-RU"/>
        </w:rPr>
        <w:t xml:space="preserve">Запустил </w:t>
      </w:r>
      <w:r>
        <w:rPr>
          <w:lang w:val="en-US"/>
        </w:rPr>
        <w:t>mc</w:t>
      </w:r>
    </w:p>
    <w:p w14:paraId="17E4BC5A" w14:textId="7A6590B5" w:rsidR="00B873A7" w:rsidRDefault="00B873A7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69FAF141" wp14:editId="0AC82476">
            <wp:extent cx="5731510" cy="31752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30" cy="31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667" w14:textId="652CF2A7" w:rsidR="00B873A7" w:rsidRDefault="00B873A7">
      <w:pPr>
        <w:rPr>
          <w:sz w:val="32"/>
          <w:szCs w:val="32"/>
          <w:lang w:val="ru-RU"/>
        </w:rPr>
      </w:pPr>
    </w:p>
    <w:p w14:paraId="67820DFC" w14:textId="1B551AC3" w:rsidR="00B873A7" w:rsidRPr="00B873A7" w:rsidRDefault="00B873A7">
      <w:pPr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Тут для поиска </w:t>
      </w:r>
      <w:r>
        <w:rPr>
          <w:sz w:val="32"/>
          <w:szCs w:val="32"/>
          <w:lang w:val="en-US"/>
        </w:rPr>
        <w:t>PID</w:t>
      </w:r>
      <w:r w:rsidRPr="00B873A7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использовал </w:t>
      </w:r>
      <w:r>
        <w:rPr>
          <w:sz w:val="32"/>
          <w:szCs w:val="32"/>
          <w:lang w:val="en-US"/>
        </w:rPr>
        <w:t>awk</w:t>
      </w:r>
      <w:r w:rsidRPr="00B873A7">
        <w:rPr>
          <w:sz w:val="32"/>
          <w:szCs w:val="32"/>
          <w:lang w:val="ru-RU"/>
        </w:rPr>
        <w:t xml:space="preserve">  </w:t>
      </w:r>
      <w:r>
        <w:rPr>
          <w:sz w:val="32"/>
          <w:szCs w:val="32"/>
          <w:lang w:val="en-US"/>
        </w:rPr>
        <w:t>c</w:t>
      </w:r>
      <w:r w:rsidRPr="00B873A7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использованием условного оператора </w:t>
      </w:r>
    </w:p>
    <w:p w14:paraId="00980B0E" w14:textId="7905D37C" w:rsidR="00B873A7" w:rsidRPr="00B873A7" w:rsidRDefault="00B873A7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6F8F3727" wp14:editId="21CF64D3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3A7" w:rsidRPr="00B873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3A7"/>
    <w:rsid w:val="00B8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FB29FA0"/>
  <w15:chartTrackingRefBased/>
  <w15:docId w15:val="{45FE67D4-4AE2-A346-82AB-1ED876F64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Хлуд Павел</dc:creator>
  <cp:keywords/>
  <dc:description/>
  <cp:lastModifiedBy>Хлуд Павел</cp:lastModifiedBy>
  <cp:revision>1</cp:revision>
  <dcterms:created xsi:type="dcterms:W3CDTF">2022-02-02T14:35:00Z</dcterms:created>
  <dcterms:modified xsi:type="dcterms:W3CDTF">2022-02-02T14:37:00Z</dcterms:modified>
</cp:coreProperties>
</file>