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CCE3" w14:textId="74EC318E" w:rsidR="001B22E1" w:rsidRDefault="001B22E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Задание 3</w:t>
      </w:r>
    </w:p>
    <w:p w14:paraId="7192C87E" w14:textId="77777777" w:rsidR="001B22E1" w:rsidRPr="001B22E1" w:rsidRDefault="001B22E1" w:rsidP="001B22E1">
      <w:pPr>
        <w:ind w:left="360"/>
        <w:rPr>
          <w:sz w:val="32"/>
          <w:szCs w:val="32"/>
        </w:rPr>
      </w:pPr>
      <w:r w:rsidRPr="001B22E1">
        <w:rPr>
          <w:sz w:val="32"/>
          <w:szCs w:val="32"/>
        </w:rPr>
        <w:t>Использовать команду AWK на вывод длинного списка каталога, чтобы отобразить только права доступа к файлам. Затем отправить в конвейере этот вывод на sort и uniq, чтобы отфильтровать все повторяющиеся строки.</w:t>
      </w:r>
    </w:p>
    <w:p w14:paraId="24361D7B" w14:textId="403085B9" w:rsidR="001B22E1" w:rsidRDefault="001B22E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4B2F6E" wp14:editId="1069A6CB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B17" w14:textId="0AC7450E" w:rsidR="001B22E1" w:rsidRDefault="001B22E1">
      <w:pPr>
        <w:rPr>
          <w:sz w:val="36"/>
          <w:szCs w:val="36"/>
        </w:rPr>
      </w:pPr>
    </w:p>
    <w:p w14:paraId="19B0DF36" w14:textId="35FD968F" w:rsidR="001B22E1" w:rsidRPr="001B22E1" w:rsidRDefault="001B22E1">
      <w:pPr>
        <w:rPr>
          <w:sz w:val="32"/>
          <w:szCs w:val="32"/>
          <w:lang w:val="ru-RU"/>
        </w:rPr>
      </w:pPr>
      <w:proofErr w:type="gramStart"/>
      <w:r w:rsidRPr="001B22E1">
        <w:rPr>
          <w:sz w:val="32"/>
          <w:szCs w:val="32"/>
          <w:lang w:val="ru-RU"/>
        </w:rPr>
        <w:t>Надеюсь</w:t>
      </w:r>
      <w:proofErr w:type="gramEnd"/>
      <w:r w:rsidRPr="001B22E1">
        <w:rPr>
          <w:sz w:val="32"/>
          <w:szCs w:val="32"/>
          <w:lang w:val="ru-RU"/>
        </w:rPr>
        <w:t xml:space="preserve"> все правильно понял, а то задание слишком простое…</w:t>
      </w:r>
    </w:p>
    <w:sectPr w:rsidR="001B22E1" w:rsidRPr="001B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42DC"/>
    <w:multiLevelType w:val="multilevel"/>
    <w:tmpl w:val="7EE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1"/>
    <w:rsid w:val="001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96EF6"/>
  <w15:chartTrackingRefBased/>
  <w15:docId w15:val="{D84C2EC7-C091-5D40-BD28-ACAAF671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2022-02-15T02:33:00Z</dcterms:created>
  <dcterms:modified xsi:type="dcterms:W3CDTF">2022-02-15T02:35:00Z</dcterms:modified>
</cp:coreProperties>
</file>