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  <w:bookmarkStart w:id="0" w:name="_GoBack"/>
      <w:bookmarkEnd w:id="0"/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июля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июля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6609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6609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6609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6609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6609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6609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6609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6609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6609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6609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6609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6609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6609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6609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6609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6609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66096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66096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1" w:name="_Адмиралтейский_район"/>
      <w:bookmarkEnd w:id="1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57870">
        <w:trPr>
          <w:jc w:val="center"/>
        </w:trPr>
        <w:tc>
          <w:tcPr>
            <w:tcW w:w="2235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57870">
        <w:trPr>
          <w:jc w:val="center"/>
        </w:trPr>
        <w:tc>
          <w:tcPr>
            <w:tcW w:w="2235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57870">
        <w:trPr>
          <w:jc w:val="center"/>
        </w:trPr>
        <w:tc>
          <w:tcPr>
            <w:tcW w:w="2235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57870">
        <w:trPr>
          <w:jc w:val="center"/>
        </w:trPr>
        <w:tc>
          <w:tcPr>
            <w:tcW w:w="2235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34681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" w:name="_Василеостровский_район_Санкт-Петерб"/>
      <w:bookmarkEnd w:id="2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4681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4681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3" w:name="_Василеостровский_район"/>
      <w:bookmarkEnd w:id="3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235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57870">
        <w:trPr>
          <w:jc w:val="center"/>
        </w:trPr>
        <w:tc>
          <w:tcPr>
            <w:tcW w:w="2235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57870">
        <w:trPr>
          <w:jc w:val="center"/>
        </w:trPr>
        <w:tc>
          <w:tcPr>
            <w:tcW w:w="2235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57870">
        <w:trPr>
          <w:jc w:val="center"/>
        </w:trPr>
        <w:tc>
          <w:tcPr>
            <w:tcW w:w="2235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57870">
        <w:trPr>
          <w:jc w:val="center"/>
        </w:trPr>
        <w:tc>
          <w:tcPr>
            <w:tcW w:w="2235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346818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235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57870">
        <w:trPr>
          <w:jc w:val="center"/>
        </w:trPr>
        <w:tc>
          <w:tcPr>
            <w:tcW w:w="2235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57870">
        <w:trPr>
          <w:jc w:val="center"/>
        </w:trPr>
        <w:tc>
          <w:tcPr>
            <w:tcW w:w="2235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57870">
        <w:trPr>
          <w:jc w:val="center"/>
        </w:trPr>
        <w:tc>
          <w:tcPr>
            <w:tcW w:w="2235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346818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4" w:name="_Выборгский_район"/>
      <w:bookmarkEnd w:id="4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235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7870">
        <w:trPr>
          <w:jc w:val="center"/>
        </w:trPr>
        <w:tc>
          <w:tcPr>
            <w:tcW w:w="2235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57870">
        <w:trPr>
          <w:jc w:val="center"/>
        </w:trPr>
        <w:tc>
          <w:tcPr>
            <w:tcW w:w="2235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57870">
        <w:trPr>
          <w:jc w:val="center"/>
        </w:trPr>
        <w:tc>
          <w:tcPr>
            <w:tcW w:w="2235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5" w:name="_Калининский_район"/>
      <w:bookmarkEnd w:id="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81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6" w:name="_Калининский_район_1"/>
      <w:bookmarkEnd w:id="6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748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7870">
        <w:trPr>
          <w:jc w:val="center"/>
        </w:trPr>
        <w:tc>
          <w:tcPr>
            <w:tcW w:w="2748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7870">
        <w:trPr>
          <w:jc w:val="center"/>
        </w:trPr>
        <w:tc>
          <w:tcPr>
            <w:tcW w:w="2748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57870">
        <w:trPr>
          <w:jc w:val="center"/>
        </w:trPr>
        <w:tc>
          <w:tcPr>
            <w:tcW w:w="2748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57870">
        <w:trPr>
          <w:jc w:val="center"/>
        </w:trPr>
        <w:tc>
          <w:tcPr>
            <w:tcW w:w="2748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7" w:name="_Кировский_район"/>
      <w:bookmarkEnd w:id="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8" w:name="_Кировский_район_1"/>
      <w:bookmarkEnd w:id="8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9" w:name="_Колпинский_район"/>
      <w:bookmarkEnd w:id="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81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4681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9D7510" w:rsidRPr="00346818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PM2.5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0.3</w:t>
            </w:r>
          </w:p>
        </w:tc>
      </w:tr>
    </w:tbl>
    <w:p w:rsidR="00346818" w:rsidRPr="004D2662" w:rsidRDefault="00346818" w:rsidP="00346818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346818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10" w:name="_Колпинский_район_1"/>
      <w:bookmarkEnd w:id="10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34681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1" w:name="_Красногвардейский_район"/>
      <w:bookmarkStart w:id="12" w:name="_Красногвардейский_район_1"/>
      <w:bookmarkEnd w:id="11"/>
      <w:bookmarkEnd w:id="1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81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3" w:name="_Красногвардейский_район_2"/>
      <w:bookmarkEnd w:id="13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81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4681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4681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4" w:name="_Красносельский_район"/>
      <w:bookmarkEnd w:id="1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81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34681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34681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81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34681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81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34681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34681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346818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4681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81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4681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81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81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34681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4681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81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4681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81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81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81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81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34681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81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157870">
        <w:trPr>
          <w:jc w:val="center"/>
        </w:trPr>
        <w:tc>
          <w:tcPr>
            <w:tcW w:w="2802" w:type="dxa"/>
          </w:tcPr>
          <w:p w:rsidR="00157870" w:rsidRDefault="00D63C48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157870" w:rsidRDefault="00D63C48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4681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346818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3C48" w:rsidRDefault="00D63C48" w:rsidP="0088297C">
      <w:pPr>
        <w:spacing w:after="0" w:line="240" w:lineRule="auto"/>
      </w:pPr>
      <w:r>
        <w:separator/>
      </w:r>
    </w:p>
  </w:endnote>
  <w:endnote w:type="continuationSeparator" w:id="0">
    <w:p w:rsidR="00D63C48" w:rsidRDefault="00D63C48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3C48" w:rsidRDefault="00D63C48" w:rsidP="0088297C">
      <w:pPr>
        <w:spacing w:after="0" w:line="240" w:lineRule="auto"/>
      </w:pPr>
      <w:r>
        <w:separator/>
      </w:r>
    </w:p>
  </w:footnote>
  <w:footnote w:type="continuationSeparator" w:id="0">
    <w:p w:rsidR="00D63C48" w:rsidRDefault="00D63C48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D63C48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66096E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870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81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096E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48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8FEB8D41-B559-47B9-9A3B-02106332DF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A6E608-76AA-42B1-9A92-08FE0E5B28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2198</Words>
  <Characters>12531</Characters>
  <Application>Microsoft Office Word</Application>
  <DocSecurity>4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14700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2</cp:revision>
  <cp:lastPrinted>2017-01-10T11:39:00Z</cp:lastPrinted>
  <dcterms:created xsi:type="dcterms:W3CDTF">2020-07-28T07:26:00Z</dcterms:created>
  <dcterms:modified xsi:type="dcterms:W3CDTF">2020-07-28T07:26:00Z</dcterms:modified>
</cp:coreProperties>
</file>